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最新科级干部工作总结(通用8篇)</w:t>
      </w:r>
      <w:bookmarkEnd w:id="1"/>
    </w:p>
    <w:p>
      <w:pPr>
        <w:jc w:val="center"/>
        <w:spacing w:before="0" w:after="450"/>
      </w:pPr>
      <w:r>
        <w:rPr>
          <w:rFonts w:ascii="Arial" w:hAnsi="Arial" w:eastAsia="Arial" w:cs="Arial"/>
          <w:color w:val="999999"/>
          <w:sz w:val="20"/>
          <w:szCs w:val="20"/>
        </w:rPr>
        <w:t xml:space="preserve">来源：网络  作者：梦醉花间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我给大家整理的总结范文，欢迎大家阅读分享借鉴，希望对大家能够有所帮助。科级干部工作总结篇一按照组织的安排，我于20xx...</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科级干部工作总结篇一</w:t>
      </w:r>
    </w:p>
    <w:p>
      <w:pPr>
        <w:ind w:left="0" w:right="0" w:firstLine="560"/>
        <w:spacing w:before="450" w:after="450" w:line="312" w:lineRule="auto"/>
      </w:pPr>
      <w:r>
        <w:rPr>
          <w:rFonts w:ascii="宋体" w:hAnsi="宋体" w:eastAsia="宋体" w:cs="宋体"/>
          <w:color w:val="000"/>
          <w:sz w:val="28"/>
          <w:szCs w:val="28"/>
        </w:rPr>
        <w:t xml:space="preserve">按照组织的安排，我于20xx年2月任区委党建办副主任。一年来，我热衷于本职工作，严格要求自己，摆正工作位置，时刻保持“谦虚”、“谨慎”、“律己”的态度，在领导的关心栽培和同事们的帮助支持下，在领导工作岗位上始终勤奋学习、积极进取，努力提高自我，始终能团结同志，勤奋工作，认真完成组织交给的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一、勤学多思，着力提高解决问题的能力</w:t>
      </w:r>
    </w:p>
    <w:p>
      <w:pPr>
        <w:ind w:left="0" w:right="0" w:firstLine="560"/>
        <w:spacing w:before="450" w:after="450" w:line="312" w:lineRule="auto"/>
      </w:pPr>
      <w:r>
        <w:rPr>
          <w:rFonts w:ascii="宋体" w:hAnsi="宋体" w:eastAsia="宋体" w:cs="宋体"/>
          <w:color w:val="000"/>
          <w:sz w:val="28"/>
          <w:szCs w:val="28"/>
        </w:rPr>
        <w:t xml:space="preserve">始终坚持终身学习理念，认真学习党的基本路线、“三个代表”重要思想、科学发展观等科学理论，进一步坚定理想信念，保持正确的政治方向。认真学习了新《党章》、《中国共产党基层党组织选举工作条例》等党建业务知识，还自觉主动地加强经济、法律等各方面知识的学习，学习有关管理方法、领导艺术等方面的经验，努力将学习成果转化到实际工作中，立足本职岗位，学用结合，坚持在实践中学习、在实践中改进、在实践中磨炼，多积累，勤思考，确保自己的理论知识、各方面经验和能力完全适应和满足工作需要。同时，非常注重在困难和挫折中学习，遇到困难不退缩，出现差错不托推，在新情况、新问题中学习积累经验，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xx局到党建办，工作环境变了，岗位变了，职务也变动了，但为群众服务的理念不变。组织的任命写在纸上，群众的任命写在心里，作为一名国家干部，就要用自己的实绩报答组织、领导及同志们的信任和关怀。首先，我做到正确定位，作为一个新成员主动融入新集体，主动加强与部领导、同事的交流沟通，融入新的文化环境。同时，作为一名新的组工干部，需要学习和掌握得知识非常多，在工作中我做到多看、多听、多学、多写，认真翻阅各种相关资料，主动向同事请教，尽快熟悉工作内容和范围。并且，主动承担工作任务，积极开展好自身工作，在工作过程中转变工作思路，摸索新的工作方法，注重心态的调整和角色的转变，努力在工作岗位上展示自己，在工作实践中增长才干。</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20xx年2月任区委党建办副主任后，我主要负责城市党建、领导班子建设以及创先争优活动等相关工作。一年来，我始终坚持严格要求自己，牢记全心全意为人民服务的宗旨，立足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，做好本职工作，当好部领导的参谋助手。</w:t>
      </w:r>
    </w:p>
    <w:p>
      <w:pPr>
        <w:ind w:left="0" w:right="0" w:firstLine="560"/>
        <w:spacing w:before="450" w:after="450" w:line="312" w:lineRule="auto"/>
      </w:pPr>
      <w:r>
        <w:rPr>
          <w:rFonts w:ascii="宋体" w:hAnsi="宋体" w:eastAsia="宋体" w:cs="宋体"/>
          <w:color w:val="000"/>
          <w:sz w:val="28"/>
          <w:szCs w:val="28"/>
        </w:rPr>
        <w:t xml:space="preserve">党建是基础，基础不牢，地动山摇，我始终将夯实党建基础作为工作重要内容来抓，认真做好服务工作，为区委“四好”领导班子建设、区委民主生活会积极服务，做好相关工作。在村、社区党组织换届选举中，多次到乡镇、村组了解情况，多分析、多思考，为全区村、社区党组织换届选举工作圆满成功作出了应有的努力。认真落实党代会常任制、党员旁听等各项制度，进一步扩展党内民主，在全区行政事业单位开展公推直选党组织班子成员工作并取得圆满成功，积极参与公推竞选艾叶镇党委班子成员工作，并学习和积累了一定经验。在全区创先争优活动中，在部领导的指导下，不断创新工作方法，完善工作机制，创新载体灵活方式，在全社会掀起创先争优热潮，全区“创先争优”活动获得市委督导组的高度评价。</w:t>
      </w:r>
    </w:p>
    <w:p>
      <w:pPr>
        <w:ind w:left="0" w:right="0" w:firstLine="560"/>
        <w:spacing w:before="450" w:after="450" w:line="312" w:lineRule="auto"/>
      </w:pPr>
      <w:r>
        <w:rPr>
          <w:rFonts w:ascii="宋体" w:hAnsi="宋体" w:eastAsia="宋体" w:cs="宋体"/>
          <w:color w:val="000"/>
          <w:sz w:val="28"/>
          <w:szCs w:val="28"/>
        </w:rPr>
        <w:t xml:space="preserve">四、严于律己，树立良好公仆形象</w:t>
      </w:r>
    </w:p>
    <w:p>
      <w:pPr>
        <w:ind w:left="0" w:right="0" w:firstLine="560"/>
        <w:spacing w:before="450" w:after="450" w:line="312" w:lineRule="auto"/>
      </w:pPr>
      <w:r>
        <w:rPr>
          <w:rFonts w:ascii="宋体" w:hAnsi="宋体" w:eastAsia="宋体" w:cs="宋体"/>
          <w:color w:val="000"/>
          <w:sz w:val="28"/>
          <w:szCs w:val="28"/>
        </w:rPr>
        <w:t xml:space="preserve">作为一名从基层成长起来的国家工作人员，我养成了脚踏实地、吃苦耐劳的性格。始终严格要求自己，积极主动创先争优，经常自重、自省、自警、自励，讲真话，办实事，鼓实劲，做老实人。淡泊名利，埋头苦干，不计得失，严格自律，公道正派，求真务实。事业心和敬业精神强，热爱工作，经常加班加点，任劳任怨。尊重同志、团结同志，乐于助人，同事关系融洽。党性观念较强，廉政纪律严格，恪尽工作职守，努力做到上不愧党，下不愧民，无愧于已。</w:t>
      </w:r>
    </w:p>
    <w:p>
      <w:pPr>
        <w:ind w:left="0" w:right="0" w:firstLine="560"/>
        <w:spacing w:before="450" w:after="450" w:line="312" w:lineRule="auto"/>
      </w:pPr>
      <w:r>
        <w:rPr>
          <w:rFonts w:ascii="宋体" w:hAnsi="宋体" w:eastAsia="宋体" w:cs="宋体"/>
          <w:color w:val="000"/>
          <w:sz w:val="28"/>
          <w:szCs w:val="28"/>
        </w:rPr>
        <w:t xml:space="preserve">一年来，在组织的精心培养、教育和同事的热心帮助下，在从事组织所安排的各项工作过程中，使我进一步坚定了信念，增长了才干，提高了水平。在思想上、学习上、工作上都取得了很大的进步，成长了不少。但也充分认识到自己的不足之处：在学习上的深度和广度还有待进一步加强;领导艺术还需要不断学习和加强。今后，我一定认真克服缺点，发扬成绩，自觉把自己置于党组织和群众的监督之下，争取成各项工作更上一层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科级干部工作总结篇二</w:t>
      </w:r>
    </w:p>
    <w:p>
      <w:pPr>
        <w:ind w:left="0" w:right="0" w:firstLine="560"/>
        <w:spacing w:before="450" w:after="450" w:line="312" w:lineRule="auto"/>
      </w:pPr>
      <w:r>
        <w:rPr>
          <w:rFonts w:ascii="宋体" w:hAnsi="宋体" w:eastAsia="宋体" w:cs="宋体"/>
          <w:color w:val="000"/>
          <w:sz w:val="28"/>
          <w:szCs w:val="28"/>
        </w:rPr>
        <w:t xml:space="preserve">今天参加测评的科级干部共14名，测评结果出来后，局党委要以一定的形式把结果反馈给科级干部本人。排前三名的要进行表彰;排后三名的，局纪委要单独进行谈话，帮助查找自身存在的问题，落实今后的整改措施，必要时，局党委也可以介入。一句话，要重点进行帮促和教育，使其尽快改进不足，在党风廉政和其它工作上取得成绩，胜任本职工作。</w:t>
      </w:r>
    </w:p>
    <w:p>
      <w:pPr>
        <w:ind w:left="0" w:right="0" w:firstLine="560"/>
        <w:spacing w:before="450" w:after="450" w:line="312" w:lineRule="auto"/>
      </w:pPr>
      <w:r>
        <w:rPr>
          <w:rFonts w:ascii="宋体" w:hAnsi="宋体" w:eastAsia="宋体" w:cs="宋体"/>
          <w:color w:val="000"/>
          <w:sz w:val="28"/>
          <w:szCs w:val="28"/>
        </w:rPr>
        <w:t xml:space="preserve">二、要抓好法律、法规的宣传教育工作</w:t>
      </w:r>
    </w:p>
    <w:p>
      <w:pPr>
        <w:ind w:left="0" w:right="0" w:firstLine="560"/>
        <w:spacing w:before="450" w:after="450" w:line="312" w:lineRule="auto"/>
      </w:pPr>
      <w:r>
        <w:rPr>
          <w:rFonts w:ascii="宋体" w:hAnsi="宋体" w:eastAsia="宋体" w:cs="宋体"/>
          <w:color w:val="000"/>
          <w:sz w:val="28"/>
          <w:szCs w:val="28"/>
        </w:rPr>
        <w:t xml:space="preserve">我想，主要要从以下三个方面入手：首先是继续在副科级以上干部中开展党纪党规、各种文件规定，特别是上级以及局里的各种廉政制度的学习教育。其次是继续开展党课教育。按照局纪检监察推动会议要求，5月份、6月份，有关局领导分别给全局党员干部上了一次党课，还收看了有关党课教育录象，全体党员干部深受教育和启发。因此，下一步要继续在党员干部中开展党课教育，提高党员干部的理论水平、政策水平。第三是开展法制教育。在加强理论教育的基础上，下一步，要在党员干部中开展法制教育，请党校的讲师就、会计法等法律、法规给我们的各级领导干部、财务人员进行讲解，增强自身免疫力和辨别是非的能力。</w:t>
      </w:r>
    </w:p>
    <w:p>
      <w:pPr>
        <w:ind w:left="0" w:right="0" w:firstLine="560"/>
        <w:spacing w:before="450" w:after="450" w:line="312" w:lineRule="auto"/>
      </w:pPr>
      <w:r>
        <w:rPr>
          <w:rFonts w:ascii="宋体" w:hAnsi="宋体" w:eastAsia="宋体" w:cs="宋体"/>
          <w:color w:val="000"/>
          <w:sz w:val="28"/>
          <w:szCs w:val="28"/>
        </w:rPr>
        <w:t xml:space="preserve">三、要加强对科级干部的监督和管理工作</w:t>
      </w:r>
    </w:p>
    <w:p>
      <w:pPr>
        <w:ind w:left="0" w:right="0" w:firstLine="560"/>
        <w:spacing w:before="450" w:after="450" w:line="312" w:lineRule="auto"/>
      </w:pPr>
      <w:r>
        <w:rPr>
          <w:rFonts w:ascii="宋体" w:hAnsi="宋体" w:eastAsia="宋体" w:cs="宋体"/>
          <w:color w:val="000"/>
          <w:sz w:val="28"/>
          <w:szCs w:val="28"/>
        </w:rPr>
        <w:t xml:space="preserve">加强科级干部管理，监督是手段，制度是保证，因此，要把落实各项制度贯穿于科级干部管理的全过程。在科级领导干部管理上，我想，总的原则就是：从实际出发，认真落实区纪委有关规定，严格制度和纪律约束，加大对科级干部从政行为、落实廉洁自律各项规定的监督力度，解决在廉洁自律和用权行为上的突出问题。具体说要落实“三个制度”：</w:t>
      </w:r>
    </w:p>
    <w:p>
      <w:pPr>
        <w:ind w:left="0" w:right="0" w:firstLine="560"/>
        <w:spacing w:before="450" w:after="450" w:line="312" w:lineRule="auto"/>
      </w:pPr>
      <w:r>
        <w:rPr>
          <w:rFonts w:ascii="宋体" w:hAnsi="宋体" w:eastAsia="宋体" w:cs="宋体"/>
          <w:color w:val="000"/>
          <w:sz w:val="28"/>
          <w:szCs w:val="28"/>
        </w:rPr>
        <w:t xml:space="preserve">(一)进一步落实科级领导干部请示报告个人重大事项制度。科级领导干部要认真落实区纪委文件规定，增强遵规守纪意识，对重大事项坚持逐级进行请示报告，自觉接受组织和群众监督，维护规章制度的严肃性。局纪委要进一步强化组织和监督工作，以个别访谈、走访群众等方式对科级领导干部执行制度情况进行检查、督促。</w:t>
      </w:r>
    </w:p>
    <w:p>
      <w:pPr>
        <w:ind w:left="0" w:right="0" w:firstLine="560"/>
        <w:spacing w:before="450" w:after="450" w:line="312" w:lineRule="auto"/>
      </w:pPr>
      <w:r>
        <w:rPr>
          <w:rFonts w:ascii="宋体" w:hAnsi="宋体" w:eastAsia="宋体" w:cs="宋体"/>
          <w:color w:val="000"/>
          <w:sz w:val="28"/>
          <w:szCs w:val="28"/>
        </w:rPr>
        <w:t xml:space="preserve">(二)进一步落实述廉制度。年底前，继续在科级干部中开展述廉、评廉活动，全体科级干部要就自己一年来落实党风廉政建设责任制、本人廉洁自律情况以及工作作风等方面征求群众意见，认真查找问题、分析原因，深挖思想根源，提出努力方向或整改措施，并写出述廉报告，在科级领导干部述廉会上进行述廉。局纪委要抓好落实和督促工作。</w:t>
      </w:r>
    </w:p>
    <w:p>
      <w:pPr>
        <w:ind w:left="0" w:right="0" w:firstLine="560"/>
        <w:spacing w:before="450" w:after="450" w:line="312" w:lineRule="auto"/>
      </w:pPr>
      <w:r>
        <w:rPr>
          <w:rFonts w:ascii="宋体" w:hAnsi="宋体" w:eastAsia="宋体" w:cs="宋体"/>
          <w:color w:val="000"/>
          <w:sz w:val="28"/>
          <w:szCs w:val="28"/>
        </w:rPr>
        <w:t xml:space="preserve">(三)进一步落实廉政谈话制度。凡今年以来新提拔或工作调整的科级干部局纪委都要适时进行超前性谈话，及时向他们宣传讲解有关廉政法规和规定;对出现苗头性问题的科级干部要进行防范性谈话;对存在问题的科级干部要进行针对性谈话，增强他们遵规守纪的自觉性。</w:t>
      </w:r>
    </w:p>
    <w:p>
      <w:pPr>
        <w:ind w:left="0" w:right="0" w:firstLine="560"/>
        <w:spacing w:before="450" w:after="450" w:line="312" w:lineRule="auto"/>
      </w:pPr>
      <w:r>
        <w:rPr>
          <w:rFonts w:ascii="宋体" w:hAnsi="宋体" w:eastAsia="宋体" w:cs="宋体"/>
          <w:color w:val="000"/>
          <w:sz w:val="28"/>
          <w:szCs w:val="28"/>
        </w:rPr>
        <w:t xml:space="preserve">最后，希望我们的科级干部要以这次述廉会议为契机，进一步抓好自身廉洁自律和本科室的廉政工作，发挥工作的积极性、主动性，增强责任感和紧迫感，把思想统一到局党委的各项工作要求上来，抓紧时间、集中精力，主动完成本岗工作，发挥模范带头作用，引导和影响干部职工积极参加到我局的各项建设中，推进我局的整体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科级干部工作总结篇三</w:t>
      </w:r>
    </w:p>
    <w:p>
      <w:pPr>
        <w:ind w:left="0" w:right="0" w:firstLine="560"/>
        <w:spacing w:before="450" w:after="450" w:line="312" w:lineRule="auto"/>
      </w:pPr>
      <w:r>
        <w:rPr>
          <w:rFonts w:ascii="宋体" w:hAnsi="宋体" w:eastAsia="宋体" w:cs="宋体"/>
          <w:color w:val="000"/>
          <w:sz w:val="28"/>
          <w:szCs w:val="28"/>
        </w:rPr>
        <w:t xml:space="preserve">2025年9月，根据县委组织部的统一安排，我被安排到政府药材生产办公室工作，分管市场信息、计划生育、安全生产、信访等项工作。在药办马主任的带领下，我严格遵照有关规定和要求，深入群众，深入基层，踏实工作，认真履行职责，加强基层工作的实践和锻炼，不断总结和积累经验，使自己的工作能力和素质得到了进一步提高，现将几个月来的思想、工作情况总结如下：</w:t>
      </w:r>
    </w:p>
    <w:p>
      <w:pPr>
        <w:ind w:left="0" w:right="0" w:firstLine="560"/>
        <w:spacing w:before="450" w:after="450" w:line="312" w:lineRule="auto"/>
      </w:pPr>
      <w:r>
        <w:rPr>
          <w:rFonts w:ascii="宋体" w:hAnsi="宋体" w:eastAsia="宋体" w:cs="宋体"/>
          <w:color w:val="000"/>
          <w:sz w:val="28"/>
          <w:szCs w:val="28"/>
        </w:rPr>
        <w:t xml:space="preserve">一、思想转变和工作感受</w:t>
      </w:r>
    </w:p>
    <w:p>
      <w:pPr>
        <w:ind w:left="0" w:right="0" w:firstLine="560"/>
        <w:spacing w:before="450" w:after="450" w:line="312" w:lineRule="auto"/>
      </w:pPr>
      <w:r>
        <w:rPr>
          <w:rFonts w:ascii="宋体" w:hAnsi="宋体" w:eastAsia="宋体" w:cs="宋体"/>
          <w:color w:val="000"/>
          <w:sz w:val="28"/>
          <w:szCs w:val="28"/>
        </w:rPr>
        <w:t xml:space="preserve">订出切实可行的目标和任务，才能为县委政府决策提供翔实可靠的决策依据。二是在工作方法方式上有大的改变。原来是办公室工作，服务好机关，服务好领导，服务好委室，做好了这些，一年的工作也就圆满画上了句号。可到药办后，走上了领导岗位，和原来的听领导的吩咐到现在的要独立的去处理一些问题和矛盾纠纷，这就需要转变工作方法和思路，通过更深层次的认识问题、分析问题、解决问题，来逐渐适应和改进新的工作状态，不能达到让人人满意，但力求达到尽心尽责，做好自己应该做的各项工作。</w:t>
      </w:r>
    </w:p>
    <w:p>
      <w:pPr>
        <w:ind w:left="0" w:right="0" w:firstLine="560"/>
        <w:spacing w:before="450" w:after="450" w:line="312" w:lineRule="auto"/>
      </w:pPr>
      <w:r>
        <w:rPr>
          <w:rFonts w:ascii="宋体" w:hAnsi="宋体" w:eastAsia="宋体" w:cs="宋体"/>
          <w:color w:val="000"/>
          <w:sz w:val="28"/>
          <w:szCs w:val="28"/>
        </w:rPr>
        <w:t xml:space="preserve">二、近段时间的学习工作情况</w:t>
      </w:r>
    </w:p>
    <w:p>
      <w:pPr>
        <w:ind w:left="0" w:right="0" w:firstLine="560"/>
        <w:spacing w:before="450" w:after="450" w:line="312" w:lineRule="auto"/>
      </w:pPr>
      <w:r>
        <w:rPr>
          <w:rFonts w:ascii="宋体" w:hAnsi="宋体" w:eastAsia="宋体" w:cs="宋体"/>
          <w:color w:val="000"/>
          <w:sz w:val="28"/>
          <w:szCs w:val="28"/>
        </w:rPr>
        <w:t xml:space="preserve">习了《农村工作方法》、《新农村建设》、《基层工作要领》、《领导之友》等，更进一步的提高自己的工作能力和水平。</w:t>
      </w:r>
    </w:p>
    <w:p>
      <w:pPr>
        <w:ind w:left="0" w:right="0" w:firstLine="560"/>
        <w:spacing w:before="450" w:after="450" w:line="312" w:lineRule="auto"/>
      </w:pPr>
      <w:r>
        <w:rPr>
          <w:rFonts w:ascii="宋体" w:hAnsi="宋体" w:eastAsia="宋体" w:cs="宋体"/>
          <w:color w:val="000"/>
          <w:sz w:val="28"/>
          <w:szCs w:val="28"/>
        </w:rPr>
        <w:t xml:space="preserve">药公司甚至个体商户那里，问情况，寻产品，几经周折，终于在医药节开幕前将所需的药品顺利找齐。通过这件事情使我深刻的感受到自己办事、干事方面的薄弱和不成熟。三是所分管的几项工作，基本没什么差错，顺利完成各项任务。无违反计划生育情况，全年零信息案件，安全生产也顺利达标。四是配合政府办对农口工作进行年底考评验收。通过考评验收这项工作，既使我又一次更深入的了解了基层，也是我对农口工作有了更深层次认识。五是配合马主任和办公室做好单位的其它各项工作。</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并且积极参加班子建设和单位廉政建设，不私驾公车，不占用公物，不计较个人得失要，配合班子，领导办公室建立和完善各种规章制度，保证了单位各项工作的有序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实，更加细致，把原则性和灵活性很好地结合起来，提高工作质量。三是学无止境，一个人的能力和水平是有限的，只有不断学习才能完善提高。在工作中，我时常感到能力和知识的欠缺，需要进一步提高政治业务素质和理论水平，提高文字水平和综合素质，使自己圆满出色地完成本职工作。四是对农村工作还不够熟悉，工作还不够大胆，缺乏工作方法和经验，在处理问题时不够果断和决断，这些都有待于加强和改进。</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一是继续加强学习，通过学习努力完善自我，进一步提高自已的理论水平和分析问题解决问题的能力。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二是配合马主任，做好年初制订的各项目标任务，争取各项工作落到实处。</w:t>
      </w:r>
    </w:p>
    <w:p>
      <w:pPr>
        <w:ind w:left="0" w:right="0" w:firstLine="560"/>
        <w:spacing w:before="450" w:after="450" w:line="312" w:lineRule="auto"/>
      </w:pPr>
      <w:r>
        <w:rPr>
          <w:rFonts w:ascii="宋体" w:hAnsi="宋体" w:eastAsia="宋体" w:cs="宋体"/>
          <w:color w:val="000"/>
          <w:sz w:val="28"/>
          <w:szCs w:val="28"/>
        </w:rPr>
        <w:t xml:space="preserve">三是要深入基层，了解民意，反映民情。</w:t>
      </w:r>
    </w:p>
    <w:p>
      <w:pPr>
        <w:ind w:left="0" w:right="0" w:firstLine="560"/>
        <w:spacing w:before="450" w:after="450" w:line="312" w:lineRule="auto"/>
      </w:pPr>
      <w:r>
        <w:rPr>
          <w:rFonts w:ascii="宋体" w:hAnsi="宋体" w:eastAsia="宋体" w:cs="宋体"/>
          <w:color w:val="000"/>
          <w:sz w:val="28"/>
          <w:szCs w:val="28"/>
        </w:rPr>
        <w:t xml:space="preserve">2025年3月4日</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科级干部工作总结篇四</w:t>
      </w:r>
    </w:p>
    <w:p>
      <w:pPr>
        <w:ind w:left="0" w:right="0" w:firstLine="560"/>
        <w:spacing w:before="450" w:after="450" w:line="312" w:lineRule="auto"/>
      </w:pPr>
      <w:r>
        <w:rPr>
          <w:rFonts w:ascii="宋体" w:hAnsi="宋体" w:eastAsia="宋体" w:cs="宋体"/>
          <w:color w:val="000"/>
          <w:sz w:val="28"/>
          <w:szCs w:val="28"/>
        </w:rPr>
        <w:t xml:space="preserve">我重点加强了理论学习，不断提高政治素养。结合局机关组织的学习机会，集中时间，集中精力，认真学习邓小平理论及三个代表重要思想、全面贯彻科学的发展观，切实领会其科学内涵，积极运用其中的立场、观点和方法分析和解决工作中出现的实际问题，不断改进自身的世界观、价值观和人生观。进一步坚定了理想信念，明确了工作方向，增强了为财政事业奋斗终身的责任感和使命感。二是强化业务学习，努力提高理财能力。财政工作技术性、业务性强，只有通过不断学习，才能不断提升理财水平。同时，我认真学习新时期国家法律法规和财政政策，切实领会吃透文件精神，提高了自身业务水平，为更好的做好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二、加强党风廉政建设，努力当好人民好公仆</w:t>
      </w:r>
    </w:p>
    <w:p>
      <w:pPr>
        <w:ind w:left="0" w:right="0" w:firstLine="560"/>
        <w:spacing w:before="450" w:after="450" w:line="312" w:lineRule="auto"/>
      </w:pPr>
      <w:r>
        <w:rPr>
          <w:rFonts w:ascii="宋体" w:hAnsi="宋体" w:eastAsia="宋体" w:cs="宋体"/>
          <w:color w:val="000"/>
          <w:sz w:val="28"/>
          <w:szCs w:val="28"/>
        </w:rPr>
        <w:t xml:space="preserve">自担任副局长以来，我时刻在提醒自己，从难从严要求自己，只有时刻增强党性修养，提高拒腐防变能力，永葆共产党员和人民公仆本色，才是对党、对组织最好的回报，与时俱进地推进反腐斗争，必须解放思想，立足创新，自觉的把思想认识从那些不符合时宜的观念、做法和工作机制的束缚中解放出来，创造性的开展工作，增强党员干部廉洁从政的自觉性要创新源头治理机制，从根本上预防和解决腐败问题，使我从思想上筑牢拒腐防变的防线。为进一步强化党风廉政建设，不断提高廉洁自律的意识，从思想源头上杜绝违法违纪事件的发生，树立财政干部的形象，任职几年来我认真执行“四大纪律八项要求”，不折不扣地贯彻落实党的路线、方针、政策和上级的工作部署，确保各项规定和措施能够顺利实施，促进各项财政工作的顺利完成;按时参加党风廉政宣传教育学习，积极参加党风廉政教育活动，定期向领导和主管部门汇报个人及本单位、本部门开展党风廉政建设工作情况;教育管理好本单位、本部门的干部职工，认真执行各项管理规章制度和党纪政纪、法律法规，杜绝各类违规违纪以及违法犯罪事件的发生;工作中不弄虚作假、谎报成绩，不“跑官要官”，不利用公款大吃大喝、请客送礼、挥霍浪费;不利用职务上的便利，占用公物归个人使用或进行营利性活动的;不利用职权上的影响和职务上的便利为配偶、子女或其他亲友经商办企业提供便利和优惠条件，不违反规定干预和插手基建工程等生产经营活动;不接受有关单位和个人的现金、有价证券、支付凭证或其他实物，不到与行使自己职权有关系的单位或个人报销应由本人及配偶、子女支付的个人费用;对党忠诚，及时向党组织报告执行廉洁自律规定的情况，自觉接受党组织和群众的监督;坚持“八荣八耻”，树立勤政为民、廉洁奉公的公仆形象。严格履行了作为一名共产党员、国家公务员廉洁从政的基本要求。</w:t>
      </w:r>
    </w:p>
    <w:p>
      <w:pPr>
        <w:ind w:left="0" w:right="0" w:firstLine="560"/>
        <w:spacing w:before="450" w:after="450" w:line="312" w:lineRule="auto"/>
      </w:pPr>
      <w:r>
        <w:rPr>
          <w:rFonts w:ascii="宋体" w:hAnsi="宋体" w:eastAsia="宋体" w:cs="宋体"/>
          <w:color w:val="000"/>
          <w:sz w:val="28"/>
          <w:szCs w:val="28"/>
        </w:rPr>
        <w:t xml:space="preserve">三、指导思想及主要工作职责</w:t>
      </w:r>
    </w:p>
    <w:p>
      <w:pPr>
        <w:ind w:left="0" w:right="0" w:firstLine="560"/>
        <w:spacing w:before="450" w:after="450" w:line="312" w:lineRule="auto"/>
      </w:pPr>
      <w:r>
        <w:rPr>
          <w:rFonts w:ascii="宋体" w:hAnsi="宋体" w:eastAsia="宋体" w:cs="宋体"/>
          <w:color w:val="000"/>
          <w:sz w:val="28"/>
          <w:szCs w:val="28"/>
        </w:rPr>
        <w:t xml:space="preserve">(一)做好农财股工作</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在项目申报工作中，我始终围绕以农民增收这个中心，结合我县发展农业的总体规划，积极参与年度项目申报计划，搞好调查研究，反复论证，筛选重点支持对象，提前做好项目储备工作。与水电局、发改委、扶贫办紧密合作，互通信息，确定申报支农项目，由财政申报个，从我们申报项目的具体内容来看，全县农业综合开发项目个;支持土地治理项目个;支持无公害生产、农产品基地建设农业合作项目个;支持养殖业项目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(3)做好粮种补贴、退耕还林退牧还草各项工作。</w:t>
      </w:r>
    </w:p>
    <w:p>
      <w:pPr>
        <w:ind w:left="0" w:right="0" w:firstLine="560"/>
        <w:spacing w:before="450" w:after="450" w:line="312" w:lineRule="auto"/>
      </w:pPr>
      <w:r>
        <w:rPr>
          <w:rFonts w:ascii="宋体" w:hAnsi="宋体" w:eastAsia="宋体" w:cs="宋体"/>
          <w:color w:val="000"/>
          <w:sz w:val="28"/>
          <w:szCs w:val="28"/>
        </w:rPr>
        <w:t xml:space="preserve">1)众所周知，种粮农民良种补贴是切实增加农民收入的一项重大举措。对种粮农民良种补贴发放工作关系到农业、农村、农民的切身利益，是维护农村稳定的根本要求。根据以往年度“一折通”统计的种植面积数据和农业部门统计的种植面积，全县种粮补贴面积为万亩，发放补贴金额为万元，全县受益的农户为万户，直接受益人数达人，真正体现了党的惠农政策。</w:t>
      </w:r>
    </w:p>
    <w:p>
      <w:pPr>
        <w:ind w:left="0" w:right="0" w:firstLine="560"/>
        <w:spacing w:before="450" w:after="450" w:line="312" w:lineRule="auto"/>
      </w:pPr>
      <w:r>
        <w:rPr>
          <w:rFonts w:ascii="宋体" w:hAnsi="宋体" w:eastAsia="宋体" w:cs="宋体"/>
          <w:color w:val="000"/>
          <w:sz w:val="28"/>
          <w:szCs w:val="28"/>
        </w:rPr>
        <w:t xml:space="preserve">2)退耕还林退牧还草补助资金是国家恢复森林植被资源，保护生态环境的重大举措，认真完成发放工作是关系农业、农村、农民的切身利益，维护农村稳定的根本要求。我股及时拨付退耕还林退牧还草补助资金万元，该资金正在兑付中。</w:t>
      </w:r>
    </w:p>
    <w:p>
      <w:pPr>
        <w:ind w:left="0" w:right="0" w:firstLine="560"/>
        <w:spacing w:before="450" w:after="450" w:line="312" w:lineRule="auto"/>
      </w:pPr>
      <w:r>
        <w:rPr>
          <w:rFonts w:ascii="宋体" w:hAnsi="宋体" w:eastAsia="宋体" w:cs="宋体"/>
          <w:color w:val="000"/>
          <w:sz w:val="28"/>
          <w:szCs w:val="28"/>
        </w:rPr>
        <w:t xml:space="preserve">(二)大力宣传财政管理法律、法规和规章、条例。做好财政与编制政务公开宣传查询工作。提高公民、法人和其他经济组织负责人的法律意识，提高人民群众关注财政与编制政务公开的参与意识。依法维护公民、法人和其他经济组织的合法权益，争创服务型科室。</w:t>
      </w:r>
    </w:p>
    <w:p>
      <w:pPr>
        <w:ind w:left="0" w:right="0" w:firstLine="560"/>
        <w:spacing w:before="450" w:after="450" w:line="312" w:lineRule="auto"/>
      </w:pPr>
      <w:r>
        <w:rPr>
          <w:rFonts w:ascii="宋体" w:hAnsi="宋体" w:eastAsia="宋体" w:cs="宋体"/>
          <w:color w:val="000"/>
          <w:sz w:val="28"/>
          <w:szCs w:val="28"/>
        </w:rPr>
        <w:t xml:space="preserve">(三)紧扣财政工作中心，做好办公室主要工作。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通过政治业务学习和提高自身和办公室整体工作水平，牢固树立大局、服务、责任这三大意识。努力做到大局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(四)不断加强党组织建设</w:t>
      </w:r>
    </w:p>
    <w:p>
      <w:pPr>
        <w:ind w:left="0" w:right="0" w:firstLine="560"/>
        <w:spacing w:before="450" w:after="450" w:line="312" w:lineRule="auto"/>
      </w:pPr>
      <w:r>
        <w:rPr>
          <w:rFonts w:ascii="宋体" w:hAnsi="宋体" w:eastAsia="宋体" w:cs="宋体"/>
          <w:color w:val="000"/>
          <w:sz w:val="28"/>
          <w:szCs w:val="28"/>
        </w:rPr>
        <w:t xml:space="preserve">我深知党的基层组织是党在社会基层组织中的战斗堡垒，是党的全部工作和战斗力的基础。局党总支高度重视并不断加强各级党组织建设，领导班子结构进一步优化，领导水平和执政能力不断提高。以全面提高党员干部整体素质为重点，加强基层组织建设，实施“堡垒工程”。把做好“堡垒工程”放在工作的首位，我始终以一名普通党员的身份积极参加支部、党小组的各项活动，带头上党课，谈体会，起到了模范带头作用。严把党员入口关，重视对入党积极分子的培养工作，坚持培养、考核相结合，定期与其谈心，了解情况，及时填写考察意见。开展党员评比工作，领导各党小组根据支部的统一部署，认真进行党员评比，带头把评比做为自己找差距、讲奉献的突破口，认真回顾和总结自己的学习、工作情况，加以客观地分析，并实事求是地给予评价，增强了广大党员的凝聚力、向心力让战斗堡垒作用明显提高。</w:t>
      </w:r>
    </w:p>
    <w:p>
      <w:pPr>
        <w:ind w:left="0" w:right="0" w:firstLine="560"/>
        <w:spacing w:before="450" w:after="450" w:line="312" w:lineRule="auto"/>
      </w:pPr>
      <w:r>
        <w:rPr>
          <w:rFonts w:ascii="宋体" w:hAnsi="宋体" w:eastAsia="宋体" w:cs="宋体"/>
          <w:color w:val="000"/>
          <w:sz w:val="28"/>
          <w:szCs w:val="28"/>
        </w:rPr>
        <w:t xml:space="preserve">(五)完成了财政局各级领导交办的各项临时性工作和任务。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一，理论学习不扎实。一是不能正确处理工作和学习的关系，学习上往往是系统性不强，不能持之以恒，理论学习的深度和广大度不够;二是理论学习和工作实际联系的不够紧密，运用理论解决实践问题还不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第二，深入基层，深入群众调查研究不够，忙于日常事务，调查研究少。</w:t>
      </w:r>
    </w:p>
    <w:p>
      <w:pPr>
        <w:ind w:left="0" w:right="0" w:firstLine="560"/>
        <w:spacing w:before="450" w:after="450" w:line="312" w:lineRule="auto"/>
      </w:pPr>
      <w:r>
        <w:rPr>
          <w:rFonts w:ascii="宋体" w:hAnsi="宋体" w:eastAsia="宋体" w:cs="宋体"/>
          <w:color w:val="000"/>
          <w:sz w:val="28"/>
          <w:szCs w:val="28"/>
        </w:rPr>
        <w:t xml:space="preserve">第三，思想解放程度和观念更新速度需进一步加快，要时刻跟上发展的形势，转变观念紧扣时间脉搏。</w:t>
      </w:r>
    </w:p>
    <w:p>
      <w:pPr>
        <w:ind w:left="0" w:right="0" w:firstLine="560"/>
        <w:spacing w:before="450" w:after="450" w:line="312" w:lineRule="auto"/>
      </w:pPr>
      <w:r>
        <w:rPr>
          <w:rFonts w:ascii="宋体" w:hAnsi="宋体" w:eastAsia="宋体" w:cs="宋体"/>
          <w:color w:val="000"/>
          <w:sz w:val="28"/>
          <w:szCs w:val="28"/>
        </w:rPr>
        <w:t xml:space="preserve">第四，财政专业技能需进一步提升，在平时工作中，忙于处理各项日常事务，只是被动学习业务知识，随着财政各项改革的迅速推进，特别是各项财政法规政策更新较快，所以就要求我们要及时的掌握这些法规、政策，这些方面尚有些距离。</w:t>
      </w:r>
    </w:p>
    <w:p>
      <w:pPr>
        <w:ind w:left="0" w:right="0" w:firstLine="560"/>
        <w:spacing w:before="450" w:after="450" w:line="312" w:lineRule="auto"/>
      </w:pPr>
      <w:r>
        <w:rPr>
          <w:rFonts w:ascii="宋体" w:hAnsi="宋体" w:eastAsia="宋体" w:cs="宋体"/>
          <w:color w:val="000"/>
          <w:sz w:val="28"/>
          <w:szCs w:val="28"/>
        </w:rPr>
        <w:t xml:space="preserve">针对自身存在的不足，我一定会认真总结，加以改进并决心努力做到以下几点：</w:t>
      </w:r>
    </w:p>
    <w:p>
      <w:pPr>
        <w:ind w:left="0" w:right="0" w:firstLine="560"/>
        <w:spacing w:before="450" w:after="450" w:line="312" w:lineRule="auto"/>
      </w:pPr>
      <w:r>
        <w:rPr>
          <w:rFonts w:ascii="宋体" w:hAnsi="宋体" w:eastAsia="宋体" w:cs="宋体"/>
          <w:color w:val="000"/>
          <w:sz w:val="28"/>
          <w:szCs w:val="28"/>
        </w:rPr>
        <w:t xml:space="preserve">1、进一步加强理论学习，特别是业务知识的学习。注重党性修养和锻炼，不断提高自身的政策理论水平和专业知识水平，一是正确处理好工作与学习的矛盾，增强学习的主动性和系统性;二是要密切联系思想和工作实际，把学习同改造世界观，增强党性观念结合起来;三是把工作学习同调查研究结合起来，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2、求真务实，转变作风，狠抓落实。一是要强化责任意识，要对工作高度负责的态度，全身心投入到工作中，以身作则，为人表率，努力营造一个谋事干事，奋发向上的工作氛围。二是要树立科学的发展观和正确的政绩观，始终围绕市委政府及局委会的中心工作，充分发挥主观能动性和创造性，发扬崇尚实干，少说空话，求真务实的工作作风，不断开拓工作新局面。三是不断加强和改进思想政治工作，密切联系群众，注重工作方法，尊重和关心依靠他们，调动他们的积极性，为我市财政工作出力献策。</w:t>
      </w:r>
    </w:p>
    <w:p>
      <w:pPr>
        <w:ind w:left="0" w:right="0" w:firstLine="560"/>
        <w:spacing w:before="450" w:after="450" w:line="312" w:lineRule="auto"/>
      </w:pPr>
      <w:r>
        <w:rPr>
          <w:rFonts w:ascii="宋体" w:hAnsi="宋体" w:eastAsia="宋体" w:cs="宋体"/>
          <w:color w:val="000"/>
          <w:sz w:val="28"/>
          <w:szCs w:val="28"/>
        </w:rPr>
        <w:t xml:space="preserve">3、勤政廉洁、奉公守法，树立正确的世界观、人生观、价值观。提高自身抗腐防变的能力，严格遵守廉洁自律的各项制度和规定。</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科级干部工作总结篇五</w:t>
      </w:r>
    </w:p>
    <w:p>
      <w:pPr>
        <w:ind w:left="0" w:right="0" w:firstLine="560"/>
        <w:spacing w:before="450" w:after="450" w:line="312" w:lineRule="auto"/>
      </w:pPr>
      <w:r>
        <w:rPr>
          <w:rFonts w:ascii="宋体" w:hAnsi="宋体" w:eastAsia="宋体" w:cs="宋体"/>
          <w:color w:val="000"/>
          <w:sz w:val="28"/>
          <w:szCs w:val="28"/>
        </w:rPr>
        <w:t xml:space="preserve">1科级领导干部年度工作总结</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邓小平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三、规章制度明，计划条理清，力争全面完成20xx年工作</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一、当前我县后备干部工作的基本情况</w:t>
      </w:r>
    </w:p>
    <w:p>
      <w:pPr>
        <w:ind w:left="0" w:right="0" w:firstLine="560"/>
        <w:spacing w:before="450" w:after="450" w:line="312" w:lineRule="auto"/>
      </w:pPr>
      <w:r>
        <w:rPr>
          <w:rFonts w:ascii="宋体" w:hAnsi="宋体" w:eastAsia="宋体" w:cs="宋体"/>
          <w:color w:val="000"/>
          <w:sz w:val="28"/>
          <w:szCs w:val="28"/>
        </w:rPr>
        <w:t xml:space="preserve">在上一轮（20xx年度）后备干部推荐工作中，我县储备了99名乡科级党政正职后备干部。其中女干部15人，占总数的15.15%；非中共党员干部3人；30周岁以下1人，31-35岁以下7人、36-40岁30人、41-45岁34人、46岁以上27人；中专及以下学历6人、大专学历19人、本科及以上学历74人。乡科级副职后备干部储备了188名，其中女干部44人，占总数的23.4%；非中共党员干部8人；30周岁以下6人，31-35岁以下60人、36-40岁70人、41-45岁42人、46岁以上6人；中专及以下学历4人、大专学历76人、本科及以上学历104人。</w:t>
      </w:r>
    </w:p>
    <w:p>
      <w:pPr>
        <w:ind w:left="0" w:right="0" w:firstLine="560"/>
        <w:spacing w:before="450" w:after="450" w:line="312" w:lineRule="auto"/>
      </w:pPr>
      <w:r>
        <w:rPr>
          <w:rFonts w:ascii="宋体" w:hAnsi="宋体" w:eastAsia="宋体" w:cs="宋体"/>
          <w:color w:val="000"/>
          <w:sz w:val="28"/>
          <w:szCs w:val="28"/>
        </w:rPr>
        <w:t xml:space="preserve">20xx年度，我县提拔干部78人，其中正科级后备干部18人，副科级后备干部35人，占提拔总数的68%。另外，我县乡镇人大、政府换届工作中，提拔的12名副乡镇长人选中，副科级后备干部达11人。</w:t>
      </w:r>
    </w:p>
    <w:p>
      <w:pPr>
        <w:ind w:left="0" w:right="0" w:firstLine="560"/>
        <w:spacing w:before="450" w:after="450" w:line="312" w:lineRule="auto"/>
      </w:pPr>
      <w:r>
        <w:rPr>
          <w:rFonts w:ascii="宋体" w:hAnsi="宋体" w:eastAsia="宋体" w:cs="宋体"/>
          <w:color w:val="000"/>
          <w:sz w:val="28"/>
          <w:szCs w:val="28"/>
        </w:rPr>
        <w:t xml:space="preserve">二、后备干部培养选拔的经验和成效</w:t>
      </w:r>
    </w:p>
    <w:p>
      <w:pPr>
        <w:ind w:left="0" w:right="0" w:firstLine="560"/>
        <w:spacing w:before="450" w:after="450" w:line="312" w:lineRule="auto"/>
      </w:pPr>
      <w:r>
        <w:rPr>
          <w:rFonts w:ascii="宋体" w:hAnsi="宋体" w:eastAsia="宋体" w:cs="宋体"/>
          <w:color w:val="000"/>
          <w:sz w:val="28"/>
          <w:szCs w:val="28"/>
        </w:rPr>
        <w:t xml:space="preserve">1、立足全局，着眼长远，提高后备干部队伍建设的重要性和紧迫性。认识是行动的先导。县委及其组织部门进一步提高对培养后备工作的认识，把后备干部队伍建设作为领导班子建设的重要组成部分，列入重要工作日程，认真抓好落实。在20xx年县直机关单位的年度考核中，我县又安排了新一轮的后备干部推荐工作。</w:t>
      </w:r>
    </w:p>
    <w:p>
      <w:pPr>
        <w:ind w:left="0" w:right="0" w:firstLine="560"/>
        <w:spacing w:before="450" w:after="450" w:line="312" w:lineRule="auto"/>
      </w:pPr>
      <w:r>
        <w:rPr>
          <w:rFonts w:ascii="宋体" w:hAnsi="宋体" w:eastAsia="宋体" w:cs="宋体"/>
          <w:color w:val="000"/>
          <w:sz w:val="28"/>
          <w:szCs w:val="28"/>
        </w:rPr>
        <w:t xml:space="preserve">2、拓宽视野，优化结构，进一步充实后备干部人才库。县委及其组织部门注重增大“库存容量”，拓宽选人视野。打破区域、部门和身份界限，分层次、分类别把有培养前途、有发展潜力、德才兼备的干部纳入后备干部人才库，并适当放宽少数民族、妇女和党外干部的入围条件，增加相应类别的后备干部名额，使他们在后备干部中既达到合理比例要求，又为其它岗位提供了质量较高的预备力量。</w:t>
      </w:r>
    </w:p>
    <w:p>
      <w:pPr>
        <w:ind w:left="0" w:right="0" w:firstLine="560"/>
        <w:spacing w:before="450" w:after="450" w:line="312" w:lineRule="auto"/>
      </w:pPr>
      <w:r>
        <w:rPr>
          <w:rFonts w:ascii="宋体" w:hAnsi="宋体" w:eastAsia="宋体" w:cs="宋体"/>
          <w:color w:val="000"/>
          <w:sz w:val="28"/>
          <w:szCs w:val="28"/>
        </w:rPr>
        <w:t xml:space="preserve">3、强化管理，动态跟踪，形成后备干部“优备劣汰”的工作机制。我县后备干部实行分类管理、动态跟踪、及时更新，形成“优备劣态”机制，确保储备质量。根据人才成长的动态过程，实施后备干部队伍优胜劣汰的动态调整补充，把经不住考验、没有培养前途的及时调整出去，对基本素质好、政绩突出、群众公认的及时充实进来。从而使后备干部队伍在不断的新陈代谢中，始终保持充足的数量、较高的素质和合理的结构，始终保持生机和活力。目前正在探索建立最长备用期制度，对备用时间较长的干部进行重点研究分析，为这些后备干部的使用创造条件。</w:t>
      </w:r>
    </w:p>
    <w:p>
      <w:pPr>
        <w:ind w:left="0" w:right="0" w:firstLine="560"/>
        <w:spacing w:before="450" w:after="450" w:line="312" w:lineRule="auto"/>
      </w:pPr>
      <w:r>
        <w:rPr>
          <w:rFonts w:ascii="宋体" w:hAnsi="宋体" w:eastAsia="宋体" w:cs="宋体"/>
          <w:color w:val="000"/>
          <w:sz w:val="28"/>
          <w:szCs w:val="28"/>
        </w:rPr>
        <w:t xml:space="preserve">4、重视培养，强化锻炼，多渠道提高后备干部队伍整体素质。对纳入后备干部人才库的干部，按照“缺什么，补什么”的要求，确定培养方向，把握培养重点，落实培养措施，有针对性地加强理论学习、业务培训和实践锻炼，丰富后备干部知识含量，全面提高素质。一方面是增强后备干部教育培训的针对性。依托全县培训资源组合的成果，充分发挥县委党校在干部教育培训中的主渠道、主阵地作用，提高后备干部培训效果。县委党校除了把举办中青年干部培训班作为主体班次，还专门安排了后备干部培训班。另一方面，增强后备干部实践锻炼途径的多样性。对干部个人来说，经历就是财富。县委及其组织部门重视拓宽后备干部实践锻炼的途径，把后备干部放到重要岗位压担子，解难题，切实提高后备干部的实际工作能力，使他们具备担当领导重任的综合素质。采取的锻炼途径主要是挂职锻炼或参加中心工作。如我县20xx年11月从县乡分别抽调5人挂职任经济开发区工委委员、副主任，4人挂职任招商局副局长，时间两年。</w:t>
      </w:r>
    </w:p>
    <w:p>
      <w:pPr>
        <w:ind w:left="0" w:right="0" w:firstLine="560"/>
        <w:spacing w:before="450" w:after="450" w:line="312" w:lineRule="auto"/>
      </w:pPr>
      <w:r>
        <w:rPr>
          <w:rFonts w:ascii="宋体" w:hAnsi="宋体" w:eastAsia="宋体" w:cs="宋体"/>
          <w:color w:val="000"/>
          <w:sz w:val="28"/>
          <w:szCs w:val="28"/>
        </w:rPr>
        <w:t xml:space="preserve">5、强调业绩，备用结合，加大从后备人才中提拔使用干部的力度。使用是后备干部工作的最终目的。县委及其组织部门加大力度，创新后备干部使用途径，把握人才时效，通过多种途径和措施，促使后备干部早日走上领导岗位。20xx年度，我县提拔干部78人，其中后备干部53人，占提拔总数的68%。另外，提拔的12名副乡镇长人选中后备干部达11人。</w:t>
      </w:r>
    </w:p>
    <w:p>
      <w:pPr>
        <w:ind w:left="0" w:right="0" w:firstLine="560"/>
        <w:spacing w:before="450" w:after="450" w:line="312" w:lineRule="auto"/>
      </w:pPr>
      <w:r>
        <w:rPr>
          <w:rFonts w:ascii="宋体" w:hAnsi="宋体" w:eastAsia="宋体" w:cs="宋体"/>
          <w:color w:val="000"/>
          <w:sz w:val="28"/>
          <w:szCs w:val="28"/>
        </w:rPr>
        <w:t xml:space="preserve">三、当前后备干部队伍建设的存在问题和薄弱环节</w:t>
      </w:r>
    </w:p>
    <w:p>
      <w:pPr>
        <w:ind w:left="0" w:right="0" w:firstLine="560"/>
        <w:spacing w:before="450" w:after="450" w:line="312" w:lineRule="auto"/>
      </w:pPr>
      <w:r>
        <w:rPr>
          <w:rFonts w:ascii="宋体" w:hAnsi="宋体" w:eastAsia="宋体" w:cs="宋体"/>
          <w:color w:val="000"/>
          <w:sz w:val="28"/>
          <w:szCs w:val="28"/>
        </w:rPr>
        <w:t xml:space="preserve">1、后备干部队伍建设的前瞻性和计划性仍需加强。从我县后备干部队伍的整体上看，前瞻性和计划性亟须进一步加强。对后备干部的培养使用以及配套制度建设的系统考虑还须强化。</w:t>
      </w:r>
    </w:p>
    <w:p>
      <w:pPr>
        <w:ind w:left="0" w:right="0" w:firstLine="560"/>
        <w:spacing w:before="450" w:after="450" w:line="312" w:lineRule="auto"/>
      </w:pPr>
      <w:r>
        <w:rPr>
          <w:rFonts w:ascii="宋体" w:hAnsi="宋体" w:eastAsia="宋体" w:cs="宋体"/>
          <w:color w:val="000"/>
          <w:sz w:val="28"/>
          <w:szCs w:val="28"/>
        </w:rPr>
        <w:t xml:space="preserve">2、对后备干部的培养锻炼渠道比较单一。目前在后备干部培养中还缺少实实在在的、有针对性的科学方法，表现为培养渠道不够多、方法不够新，力度不够大，一定程度上影响了后备干部本身的积极性。如在基层锻炼方面，多用“任职”少用“挂职”，加大了工作难度；在培训教育方面，针对性不强，效果不够明显，通常采用的短期理论培训达不到迅速提高后备干部综合素质的目的。</w:t>
      </w:r>
    </w:p>
    <w:p>
      <w:pPr>
        <w:ind w:left="0" w:right="0" w:firstLine="560"/>
        <w:spacing w:before="450" w:after="450" w:line="312" w:lineRule="auto"/>
      </w:pPr>
      <w:r>
        <w:rPr>
          <w:rFonts w:ascii="宋体" w:hAnsi="宋体" w:eastAsia="宋体" w:cs="宋体"/>
          <w:color w:val="000"/>
          <w:sz w:val="28"/>
          <w:szCs w:val="28"/>
        </w:rPr>
        <w:t xml:space="preserve">一、以学习实践科学发展观为统领，努力提高政治素质。</w:t>
      </w:r>
    </w:p>
    <w:p>
      <w:pPr>
        <w:ind w:left="0" w:right="0" w:firstLine="560"/>
        <w:spacing w:before="450" w:after="450" w:line="312" w:lineRule="auto"/>
      </w:pPr>
      <w:r>
        <w:rPr>
          <w:rFonts w:ascii="宋体" w:hAnsi="宋体" w:eastAsia="宋体" w:cs="宋体"/>
          <w:color w:val="000"/>
          <w:sz w:val="28"/>
          <w:szCs w:val="28"/>
        </w:rPr>
        <w:t xml:space="preserve">一个干部践行科学发展观，关键是看这个干部在综合素质方面是否得到提高，本职工作是否得到促进。我作为一名城市建设的探索者，投融资运作的操盘手，面对形势发展的客观要求，如何在具体工作实践中更好地践行科学发展观，着力提高服务能力，努力做到参有新策，谋有高度，干有落实。一个人特别是共产党员信念坚定，就能够正确认识党，始终忠于党;就能够正确认识社会，坚定必胜信心。通过学习实践科学发展观，使自已全方面受到很好的教育。强化宗旨意识，密切联系群众，一切工作以让广大人民得实惠为出发点和落脚点，努力提高政治素质。</w:t>
      </w:r>
    </w:p>
    <w:p>
      <w:pPr>
        <w:ind w:left="0" w:right="0" w:firstLine="560"/>
        <w:spacing w:before="450" w:after="450" w:line="312" w:lineRule="auto"/>
      </w:pPr>
      <w:r>
        <w:rPr>
          <w:rFonts w:ascii="宋体" w:hAnsi="宋体" w:eastAsia="宋体" w:cs="宋体"/>
          <w:color w:val="000"/>
          <w:sz w:val="28"/>
          <w:szCs w:val="28"/>
        </w:rPr>
        <w:t xml:space="preserve">二、以勤学苦练坚持当学生为依托，全面增强工作能力</w:t>
      </w:r>
    </w:p>
    <w:p>
      <w:pPr>
        <w:ind w:left="0" w:right="0" w:firstLine="560"/>
        <w:spacing w:before="450" w:after="450" w:line="312" w:lineRule="auto"/>
      </w:pPr>
      <w:r>
        <w:rPr>
          <w:rFonts w:ascii="宋体" w:hAnsi="宋体" w:eastAsia="宋体" w:cs="宋体"/>
          <w:color w:val="000"/>
          <w:sz w:val="28"/>
          <w:szCs w:val="28"/>
        </w:rPr>
        <w:t xml:space="preserve">坚持用科学理论武装头脑，不断增强学习理论的主动性、自觉性，强化理论体系的系统性、条理性，勤奋刻苦，做“学习型”干部。天赋使人聪明，学习摧人进步。当今时代，科技日新月异，知识更新加快。昨天的理论未必能解释今天的现实，今天的经验也未必能解决明天的问题。以甘当学生心态，强化理论学习，完善知识结构。几年来通过自学，取得了法律本科学历；熟读了建设方面的理论知识，从规划到设计、从预算到决算、从图纸到监管等方面知识体系得到了提高；广泛学习了资本运作方面知识，从直接建设到bt模式建设、从直接向银行融资到面向社融资以及到资本市场融资、从自行建设到bot模式运作建设经营移交等方面有了很大进步。努力在把握理论的科学体系和精神实质上下功夫，在真学、真懂、真信、真用上下功夫。把理论学习与工作中遇到的难点问题结合起来，全面提高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三、以贯彻落实首问责任制为抓手，切实改进工作作风</w:t>
      </w:r>
    </w:p>
    <w:p>
      <w:pPr>
        <w:ind w:left="0" w:right="0" w:firstLine="560"/>
        <w:spacing w:before="450" w:after="450" w:line="312" w:lineRule="auto"/>
      </w:pPr>
      <w:r>
        <w:rPr>
          <w:rFonts w:ascii="宋体" w:hAnsi="宋体" w:eastAsia="宋体" w:cs="宋体"/>
          <w:color w:val="000"/>
          <w:sz w:val="28"/>
          <w:szCs w:val="28"/>
        </w:rPr>
        <w:t xml:space="preserve">首问责任制就是首问责任人对群众提出的问题或要求，无论是否是自己职责（权）范围内的事，都要给群众一个满意的答复。对职责（权）范围内的事，若手续完备，首问责任人要在规定的时限内予以办结；若手续不完备，应一次性告之其办事机关的全部办理要求和所需的文书材料，不要让群众多跑或白跑。对非自己职责（权）范围内的事，首问责任人也要热情接待，并根据群众来访事由，负责引导该人到相应部门，让来访群众方便、快捷地找到经办人员并及时办事。这个制度说来简单，但实际操作确实很难。首问责任制是改进工作作风一个风向标，工作作风也就得到了很大的改进。在实际工作，通过推行首问责任制，工作办事效力有了显著提高，特别面对被征地的农民、被拆迁的拆迁户、因建筑施工导致的工伤事件的当事人等等，我能够以身作则，做好耐心细仔解释工作，并对相关问题及时进行处理。几年来我共协助征地约2230亩[正大西街道路（含配套用地）约130亩、建安西路约70亩、建业路约54亩、行政中心约670亩、神农酒店及超市约40亩、珠曹线约790亩、新万中（含配套及路网）约476亩]；共协助拆迁约108户[建业路8户、正大街2户、行政路网1户、珠曹线约96户及一个活性炭厂]；共协助处理相关责任事故5起。到目前没有一个赴京访。坚持以共产党员和领导干部的标准严格要求自己，大力发扬实事求是、求真务实的作风，勇于开展自我批评，努力使自己的思想更纯一些，境界更高一些，作风更过硬一些，行为更规范一些。以贯彻落实首问责任制为抓手，切实改进工作作风。</w:t>
      </w:r>
    </w:p>
    <w:p>
      <w:pPr>
        <w:ind w:left="0" w:right="0" w:firstLine="560"/>
        <w:spacing w:before="450" w:after="450" w:line="312" w:lineRule="auto"/>
      </w:pPr>
      <w:r>
        <w:rPr>
          <w:rFonts w:ascii="宋体" w:hAnsi="宋体" w:eastAsia="宋体" w:cs="宋体"/>
          <w:color w:val="000"/>
          <w:sz w:val="28"/>
          <w:szCs w:val="28"/>
        </w:rPr>
        <w:t xml:space="preserve">四、以主动应对国际金融危机为落点，确保取得工作实效</w:t>
      </w:r>
    </w:p>
    <w:p>
      <w:pPr>
        <w:ind w:left="0" w:right="0" w:firstLine="560"/>
        <w:spacing w:before="450" w:after="450" w:line="312" w:lineRule="auto"/>
      </w:pPr>
      <w:r>
        <w:rPr>
          <w:rFonts w:ascii="宋体" w:hAnsi="宋体" w:eastAsia="宋体" w:cs="宋体"/>
          <w:color w:val="000"/>
          <w:sz w:val="28"/>
          <w:szCs w:val="28"/>
        </w:rPr>
        <w:t xml:space="preserve">主动向社会融资。几年来，为侧应县城向西拓展战略，通过bt模式完善建德大道建设，完成了正大街、建安路延伸，完成了建业路改造，完成了万泉东西路建设，完成了行政中心路网建设，拉开了城市框架，使城区规模扩大了2平方公里；为打造生态万年，启动了生态景观轴建设，并完成d段的建设，配合方1案8范.文库4欢迎您采集启动了万中新校园建设，逐步完善了城市功能；为实施后发战略，配合方1案8范.文库4欢迎您采集启动并完成了珠曹线主体工程。为应对国际金融危机，破解资金难题，协助向工行融资3000万元，提出收费权质押的融资模式，协助向中行融资1400万元。通过主动应对国际金融危机，运用各种方式，确保了工作取得一定的实效。</w:t>
      </w:r>
    </w:p>
    <w:p>
      <w:pPr>
        <w:ind w:left="0" w:right="0" w:firstLine="560"/>
        <w:spacing w:before="450" w:after="450" w:line="312" w:lineRule="auto"/>
      </w:pPr>
      <w:r>
        <w:rPr>
          <w:rFonts w:ascii="宋体" w:hAnsi="宋体" w:eastAsia="宋体" w:cs="宋体"/>
          <w:color w:val="000"/>
          <w:sz w:val="28"/>
          <w:szCs w:val="28"/>
        </w:rPr>
        <w:t xml:space="preserve">五、以认真履行党风廉政建设为重点，严格做好廉洁自律</w:t>
      </w:r>
    </w:p>
    <w:p>
      <w:pPr>
        <w:ind w:left="0" w:right="0" w:firstLine="560"/>
        <w:spacing w:before="450" w:after="450" w:line="312" w:lineRule="auto"/>
      </w:pPr>
      <w:r>
        <w:rPr>
          <w:rFonts w:ascii="宋体" w:hAnsi="宋体" w:eastAsia="宋体" w:cs="宋体"/>
          <w:color w:val="000"/>
          <w:sz w:val="28"/>
          <w:szCs w:val="28"/>
        </w:rPr>
        <w:t xml:space="preserve">在日常工作中，本人注重改造世界观，加强党性修养，增强自律意识，时刻牢记权力是人民赋予的，自觉接受人民和组织的监督，自觉担当起系统党风廉政建设的责任，始终做到自重、自警、自省、自励。一切以法律法规和党纪政纪为准绳，经常进行自我反省。在工作中自觉做到：正视权力，公私分明，艰苦朴素，克己奉公。不仅于严格要求自己，还带领员工精打细算。以认真履行党风廉政建设为重点，严格做好廉洁自律。</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科级干部工作总结篇六</w:t>
      </w:r>
    </w:p>
    <w:p>
      <w:pPr>
        <w:ind w:left="0" w:right="0" w:firstLine="560"/>
        <w:spacing w:before="450" w:after="450" w:line="312" w:lineRule="auto"/>
      </w:pPr>
      <w:r>
        <w:rPr>
          <w:rFonts w:ascii="宋体" w:hAnsi="宋体" w:eastAsia="宋体" w:cs="宋体"/>
          <w:color w:val="000"/>
          <w:sz w:val="28"/>
          <w:szCs w:val="28"/>
        </w:rPr>
        <w:t xml:space="preserve">20xx年8月，受组织选派，我到xx镇xx村挂职村党支部副书记，来到农村砥砺品质、锤炼作风、增长才干。一年来，在区委组织部、xx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科级干部工作总结篇七</w:t>
      </w:r>
    </w:p>
    <w:p>
      <w:pPr>
        <w:ind w:left="0" w:right="0" w:firstLine="560"/>
        <w:spacing w:before="450" w:after="450" w:line="312" w:lineRule="auto"/>
      </w:pPr>
      <w:r>
        <w:rPr>
          <w:rFonts w:ascii="宋体" w:hAnsi="宋体" w:eastAsia="宋体" w:cs="宋体"/>
          <w:color w:val="000"/>
          <w:sz w:val="28"/>
          <w:szCs w:val="28"/>
        </w:rPr>
        <w:t xml:space="preserve">本人 年 月 任 。任 级干部以来，我坚持以邓-小-平理论和******同志“三个代表”重要思想为指导，努力学习，勇于实践，较好地完成了本职岗位 的各项工作任务，得到领导和同志们的肯定。</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w:t>
      </w:r>
    </w:p>
    <w:p>
      <w:pPr>
        <w:ind w:left="0" w:right="0" w:firstLine="560"/>
        <w:spacing w:before="450" w:after="450" w:line="312" w:lineRule="auto"/>
      </w:pPr>
      <w:r>
        <w:rPr>
          <w:rFonts w:ascii="宋体" w:hAnsi="宋体" w:eastAsia="宋体" w:cs="宋体"/>
          <w:color w:val="000"/>
          <w:sz w:val="28"/>
          <w:szCs w:val="28"/>
        </w:rPr>
        <w:t xml:space="preserve">年 月始，参加 大学 专业本科班的自修学习; 年 月至 年 月，参加了</w:t>
      </w:r>
    </w:p>
    <w:p>
      <w:pPr>
        <w:ind w:left="0" w:right="0" w:firstLine="560"/>
        <w:spacing w:before="450" w:after="450" w:line="312" w:lineRule="auto"/>
      </w:pPr>
      <w:r>
        <w:rPr>
          <w:rFonts w:ascii="宋体" w:hAnsi="宋体" w:eastAsia="宋体" w:cs="宋体"/>
          <w:color w:val="000"/>
          <w:sz w:val="28"/>
          <w:szCs w:val="28"/>
        </w:rPr>
        <w:t xml:space="preserve">学专业研究生班的学习。通过学习，文化素质进一步提高;五是虚心向老领导、老同志及</w:t>
      </w:r>
    </w:p>
    <w:p>
      <w:pPr>
        <w:ind w:left="0" w:right="0" w:firstLine="560"/>
        <w:spacing w:before="450" w:after="450" w:line="312" w:lineRule="auto"/>
      </w:pPr>
      <w:r>
        <w:rPr>
          <w:rFonts w:ascii="宋体" w:hAnsi="宋体" w:eastAsia="宋体" w:cs="宋体"/>
          <w:color w:val="000"/>
          <w:sz w:val="28"/>
          <w:szCs w:val="28"/>
        </w:rPr>
        <w:t xml:space="preserve">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二、恪尽职守，勤奋工作，出色完成工作任务</w:t>
      </w:r>
    </w:p>
    <w:p>
      <w:pPr>
        <w:ind w:left="0" w:right="0" w:firstLine="560"/>
        <w:spacing w:before="450" w:after="450" w:line="312" w:lineRule="auto"/>
      </w:pPr>
      <w:r>
        <w:rPr>
          <w:rFonts w:ascii="宋体" w:hAnsi="宋体" w:eastAsia="宋体" w:cs="宋体"/>
          <w:color w:val="000"/>
          <w:sz w:val="28"/>
          <w:szCs w:val="28"/>
        </w:rPr>
        <w:t xml:space="preserve">在担任某人大会代表人事任免工委副主任期间，我作为工委牵头的负责人，能克服人少事杂，工作量大等困难，提前思考，提前介入，精心组织，认真实施，保证了某人大会工作顺利进行。一是出色完成了人大代表的换届选举工作。</w:t>
      </w:r>
    </w:p>
    <w:p>
      <w:pPr>
        <w:ind w:left="0" w:right="0" w:firstLine="560"/>
        <w:spacing w:before="450" w:after="450" w:line="312" w:lineRule="auto"/>
      </w:pPr>
      <w:r>
        <w:rPr>
          <w:rFonts w:ascii="宋体" w:hAnsi="宋体" w:eastAsia="宋体" w:cs="宋体"/>
          <w:color w:val="000"/>
          <w:sz w:val="28"/>
          <w:szCs w:val="28"/>
        </w:rPr>
        <w:t xml:space="preserve">人大工作研讨会会议材料，并参加会议，交流了我某工作经验。9</w:t>
      </w:r>
    </w:p>
    <w:p>
      <w:pPr>
        <w:ind w:left="0" w:right="0" w:firstLine="560"/>
        <w:spacing w:before="450" w:after="450" w:line="312" w:lineRule="auto"/>
      </w:pPr>
      <w:r>
        <w:rPr>
          <w:rFonts w:ascii="宋体" w:hAnsi="宋体" w:eastAsia="宋体" w:cs="宋体"/>
          <w:color w:val="000"/>
          <w:sz w:val="28"/>
          <w:szCs w:val="28"/>
        </w:rPr>
        <w:t xml:space="preserve">2025年4月底，我调任某单位副主任，分管社会治安综合治理和信访稳定工作。五个月来，按照某委领导提出“体察民情、勇于创新、和舟共事、磨练事业，追求新知，严于律已“的要求，迅速转变观念，虚心向单位基层领导、同志学习，熟悉和掌握分管业务知识，经常到大队，企业调查了解情况，征求意见，与基层干部群众打成片，较快进入工作角色，单位综治、信访、稳定工作有了较好进展。一是以创建优良法制环境为切入点，狠抓队伍建设，对公安派出所干警和安保队员进行纪律整训，为企业、大队提供优质服务，创造良好的治安环境。二是狠抓人民调解工作。对民调工作进行检查、评比，推动了民调工作的规范化、制度化，受到某综治、司-法-部门肯定。某司法局还在单位召开现场会，推广我处民调工作经验。三是是结合“5.26”禁毒日，狠抓了禁毒宣传，使全处上下妇女老幼深刻认识毒品危害，自觉远离毒品。四是抓好信访工作，维护辖某稳定。亲自接待、协调处理多起信访案件，消除了不安定因素。五是组织开展了蔬菜市场销售秩序及学校周边环境整治活动，进一步规范了市场秩序，为学生创造较好学习环境。六是督促抓好水泥厂债务清收工作，协调法院加快水泥厂有关案件的裁定、执行工作进度。七是加强对派出所、司法所、工商所、法庭等驻场机构的协调，形成执法合力，提高其对单位经济、社会发展的服务水平。</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某单位一名副职，我注意把握好自己的角色，大事多向班子主要领导请示汇报，按照主要领导的意见，狠抓工作落实，具体工作及时与班子其他成员交流、沟通，争取他们的支持。其他工作涉及到分管工作的，我积极配合，做好协调服务工作，总之，与班子的成员一道，心往一处想，劲往一处使，围绕单位的中心工作努力抓好分管工作，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四、加强党性锻炼，注重廉洁自律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干部，我始终把党性锻炼放到思想建设的第一位，按照******同志“三个代表”重要思想和党的十六大的要求，落实“八个坚持、八个反对”，不断更新观念，强化党员意识、公仆意识、廉政意识，自觉地执行党中央和省、市、某委一系列廉政纪律，努力做到思想要求强，作风要求硬，纪律要求严，不做有损共-产-党员和领导干部形象的事，主动接受党员和同事的监督，努力在思想上、政治上、工作上、生活上与党中央保持一致。</w:t>
      </w:r>
    </w:p>
    <w:p>
      <w:pPr>
        <w:ind w:left="0" w:right="0" w:firstLine="560"/>
        <w:spacing w:before="450" w:after="450" w:line="312" w:lineRule="auto"/>
      </w:pPr>
      <w:r>
        <w:rPr>
          <w:rFonts w:ascii="宋体" w:hAnsi="宋体" w:eastAsia="宋体" w:cs="宋体"/>
          <w:color w:val="000"/>
          <w:sz w:val="28"/>
          <w:szCs w:val="28"/>
        </w:rPr>
        <w:t xml:space="preserve">两年来，我在工作上取得了一定成绩，但与所在单位党员、群众的要求还有明显差距，个人在思想上、作风上还存在一些不足，主要表现在：学习不够认真，不够自觉，理论素质不高，对新生事物研究不够;对基层工作方式、方法把握不够，观念、作风有待进一步转变等。我将在今后的工作、学习、生活中不断改进，不断提高。</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注：查看本文相关详情请搜索进入安徽人事资料网然后站内搜索科级干部考核工作总结。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科级干部工作总结篇八</w:t>
      </w:r>
    </w:p>
    <w:p>
      <w:pPr>
        <w:ind w:left="0" w:right="0" w:firstLine="560"/>
        <w:spacing w:before="450" w:after="450" w:line="312" w:lineRule="auto"/>
      </w:pPr>
      <w:r>
        <w:rPr>
          <w:rFonts w:ascii="宋体" w:hAnsi="宋体" w:eastAsia="宋体" w:cs="宋体"/>
          <w:color w:val="000"/>
          <w:sz w:val="28"/>
          <w:szCs w:val="28"/>
        </w:rPr>
        <w:t xml:space="preserve">一年来，服从领导、团结同志、廉洁奉公、扎实工作。以树立科学发展观，构建和谐质监为重点，围绕工业强市，以计量工作服务百色经济社会发展为主题，认真履行自己的职责。在科长的带领下，在同事们的密切配合下，全面地完成了各项工作和局领导交办的其它任务。现简要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2025-06-09T11:29:53+08:00</dcterms:created>
  <dcterms:modified xsi:type="dcterms:W3CDTF">2025-06-09T11:29:53+08:00</dcterms:modified>
</cp:coreProperties>
</file>

<file path=docProps/custom.xml><?xml version="1.0" encoding="utf-8"?>
<Properties xmlns="http://schemas.openxmlformats.org/officeDocument/2006/custom-properties" xmlns:vt="http://schemas.openxmlformats.org/officeDocument/2006/docPropsVTypes"/>
</file>