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酒店客房部个人工作总结(实用13篇)</w:t>
      </w:r>
      <w:bookmarkEnd w:id="1"/>
    </w:p>
    <w:p>
      <w:pPr>
        <w:jc w:val="center"/>
        <w:spacing w:before="0" w:after="450"/>
      </w:pPr>
      <w:r>
        <w:rPr>
          <w:rFonts w:ascii="Arial" w:hAnsi="Arial" w:eastAsia="Arial" w:cs="Arial"/>
          <w:color w:val="999999"/>
          <w:sz w:val="20"/>
          <w:szCs w:val="20"/>
        </w:rPr>
        <w:t xml:space="preserve">来源：网络  作者：寂夜思潮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精心整理的总结范文，供大家参考借鉴，希望可以帮助到有需要的朋友。酒店客房部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酒店客房部个人工作总结篇一</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酒店客房部个人工作总结篇二</w:t>
      </w:r>
    </w:p>
    <w:p>
      <w:pPr>
        <w:ind w:left="0" w:right="0" w:firstLine="560"/>
        <w:spacing w:before="450" w:after="450" w:line="312" w:lineRule="auto"/>
      </w:pPr>
      <w:r>
        <w:rPr>
          <w:rFonts w:ascii="宋体" w:hAnsi="宋体" w:eastAsia="宋体" w:cs="宋体"/>
          <w:color w:val="000"/>
          <w:sz w:val="28"/>
          <w:szCs w:val="28"/>
        </w:rPr>
        <w:t xml:space="preserve">20xx0年xx月xx日，来到xx酒店进行试用，就开始了我作为一名客房部员工的工作之旅。一开始的时候，因为刚来xx酒店，不仅对自己的本职工作不太熟悉，就连对xx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酒店客房部个人工作总结篇三</w:t>
      </w:r>
    </w:p>
    <w:p>
      <w:pPr>
        <w:ind w:left="0" w:right="0" w:firstLine="560"/>
        <w:spacing w:before="450" w:after="450" w:line="312" w:lineRule="auto"/>
      </w:pPr>
      <w:r>
        <w:rPr>
          <w:rFonts w:ascii="宋体" w:hAnsi="宋体" w:eastAsia="宋体" w:cs="宋体"/>
          <w:color w:val="000"/>
          <w:sz w:val="28"/>
          <w:szCs w:val="28"/>
        </w:rPr>
        <w:t xml:space="preserve">2024年，在领导的正确领导下，在同事们的积极支持和大力帮助下，较好的履行楼层领班职责，圆满完成工作任务，得到宾客和同事们的好评和领导的肯定。现将主要工作总结如下。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 人次，出售客房间，经济收入 为 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酒店客房部个人工作总结篇四</w:t>
      </w:r>
    </w:p>
    <w:p>
      <w:pPr>
        <w:ind w:left="0" w:right="0" w:firstLine="560"/>
        <w:spacing w:before="450" w:after="450" w:line="312" w:lineRule="auto"/>
      </w:pPr>
      <w:r>
        <w:rPr>
          <w:rFonts w:ascii="宋体" w:hAnsi="宋体" w:eastAsia="宋体" w:cs="宋体"/>
          <w:color w:val="000"/>
          <w:sz w:val="28"/>
          <w:szCs w:val="28"/>
        </w:rPr>
        <w:t xml:space="preserve">2024年，我在公司领导及各位同事的支持与帮助下，按照公司的要求，较好地完成了自己的本职工作。通过学习与工作，工作模式上有了新的突破，工作方式有了较大的改变，现将这一年来的工作情况总结如下：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5.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6.开展技术大练兵，培养技术能手，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xx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酒店客房部个人工作总结篇五</w:t>
      </w:r>
    </w:p>
    <w:p>
      <w:pPr>
        <w:ind w:left="0" w:right="0" w:firstLine="560"/>
        <w:spacing w:before="450" w:after="450" w:line="312" w:lineRule="auto"/>
      </w:pPr>
      <w:r>
        <w:rPr>
          <w:rFonts w:ascii="宋体" w:hAnsi="宋体" w:eastAsia="宋体" w:cs="宋体"/>
          <w:color w:val="000"/>
          <w:sz w:val="28"/>
          <w:szCs w:val="28"/>
        </w:rPr>
        <w:t xml:space="preserve">2024已经成为历史，我们又将迎来崭新的一年，为了在2024年开创一个好的局面，更为了比2024年工作做的有进步，我们应该未雨绸缪，总结2024年的工作经验，吸取教训，推动下一年的工作开展。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2024年我客房部做了一下工作：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2024年里对客房部区域的工程维修随时统计随时维修，有一部分维修问题维修进度缓慢，有遗留问题，故在2024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总体效果较好，在经过现场指导后都有了明显提高，在2024年还需要加大实操技能的培训力度。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基于酒店在2024年期间多次停电现象，将进行对相关应急方案的建立和员工培训，避免突发事件当中的事故出现。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酒店客房部个人工作总结篇六</w:t>
      </w:r>
    </w:p>
    <w:p>
      <w:pPr>
        <w:ind w:left="0" w:right="0" w:firstLine="560"/>
        <w:spacing w:before="450" w:after="450" w:line="312" w:lineRule="auto"/>
      </w:pPr>
      <w:r>
        <w:rPr>
          <w:rFonts w:ascii="宋体" w:hAnsi="宋体" w:eastAsia="宋体" w:cs="宋体"/>
          <w:color w:val="000"/>
          <w:sz w:val="28"/>
          <w:szCs w:val="28"/>
        </w:rPr>
        <w:t xml:space="preserve">新的一年开始了，回顾2024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部卫生质量2024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酒店客房部个人工作总结篇七</w:t>
      </w:r>
    </w:p>
    <w:p>
      <w:pPr>
        <w:ind w:left="0" w:right="0" w:firstLine="560"/>
        <w:spacing w:before="450" w:after="450" w:line="312" w:lineRule="auto"/>
      </w:pPr>
      <w:r>
        <w:rPr>
          <w:rFonts w:ascii="宋体" w:hAnsi="宋体" w:eastAsia="宋体" w:cs="宋体"/>
          <w:color w:val="000"/>
          <w:sz w:val="28"/>
          <w:szCs w:val="28"/>
        </w:rPr>
        <w:t xml:space="preserve">时光飞逝，转眼间2024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明年承载着许多人的梦想，进入新的一年，我希望自己可以在工作上有所增益，发挥优势，规避劣势，在工作中学习更多的经验。更希望部门工作在现有基础上能得到更大的提升。 ，我和我的部门会深入贯彻“宾客至上、服务第一”的宗旨，更好地做好管理工作，积极树立酒店的品牌形象。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酒店客房部个人工作总结篇八</w:t>
      </w:r>
    </w:p>
    <w:p>
      <w:pPr>
        <w:ind w:left="0" w:right="0" w:firstLine="560"/>
        <w:spacing w:before="450" w:after="450" w:line="312" w:lineRule="auto"/>
      </w:pPr>
      <w:r>
        <w:rPr>
          <w:rFonts w:ascii="宋体" w:hAnsi="宋体" w:eastAsia="宋体" w:cs="宋体"/>
          <w:color w:val="000"/>
          <w:sz w:val="28"/>
          <w:szCs w:val="28"/>
        </w:rPr>
        <w:t xml:space="preserve">回顾2024年的工作，我在领导及各位同事的支持与帮助下，严格要求自己，按照酒店的要求，较好地完成了自己的本职工作，通过半年的学习与摸索，工作方式有了较大的改变，工作质量有了新的提升，现将2024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第一，我毕竟到xx工作才半年多，许多工作我是边干边摸索，以致工作起来不能游刃有余，工作效率有待进一步提高。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酒店客房部个人工作总结篇九</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为此我们要做好回顾，写好总结。那么你知道总结如何写吗？以下是小编为大家整理的酒店客房部员工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 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酒店客房部个人工作总结篇十</w:t>
      </w:r>
    </w:p>
    <w:p>
      <w:pPr>
        <w:ind w:left="0" w:right="0" w:firstLine="560"/>
        <w:spacing w:before="450" w:after="450" w:line="312" w:lineRule="auto"/>
      </w:pPr>
      <w:r>
        <w:rPr>
          <w:rFonts w:ascii="宋体" w:hAnsi="宋体" w:eastAsia="宋体" w:cs="宋体"/>
          <w:color w:val="000"/>
          <w:sz w:val="28"/>
          <w:szCs w:val="28"/>
        </w:rPr>
        <w:t xml:space="preserve">20xx年是我们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xx间房分给员工。让每个员工都对自己保管的房间定期大清洁一次。通过不断的反复的检查与督导，xf到xf的卫生质量有了明显的提高。x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酒店客房部个人工作总结篇十一</w:t>
      </w:r>
    </w:p>
    <w:p>
      <w:pPr>
        <w:ind w:left="0" w:right="0" w:firstLine="560"/>
        <w:spacing w:before="450" w:after="450" w:line="312" w:lineRule="auto"/>
      </w:pPr>
      <w:r>
        <w:rPr>
          <w:rFonts w:ascii="宋体" w:hAnsi="宋体" w:eastAsia="宋体" w:cs="宋体"/>
          <w:color w:val="000"/>
          <w:sz w:val="28"/>
          <w:szCs w:val="28"/>
        </w:rPr>
        <w:t xml:space="preserve">作为酒店客房部的员工，自己在工作中坚持客房部领导对我们的要求，在跟客人的接触中坚持礼貌对待客户，面对客人的要求我们也是积极回应，只要是符合酒店规定的我们都是积极帮助他们解决。积极帮助客人做好退房和订房工作，在客人退房之后也会在最快的时间里面做好房间的打扰工作，不影响后续客人的房间入住。面对领导对我的工作安排，只要是自己能够做到的工作，领导安排我就会积极完成，不推脱不拖沓，面对自己解决不了的.工作自己也不会逞能，会跟领导说明情况，所以在这半年的工作里面，自己表现还是挺不错的，领导对我也还是挺认可。</w:t>
      </w:r>
    </w:p>
    <w:p>
      <w:pPr>
        <w:ind w:left="0" w:right="0" w:firstLine="560"/>
        <w:spacing w:before="450" w:after="450" w:line="312" w:lineRule="auto"/>
      </w:pPr>
      <w:r>
        <w:rPr>
          <w:rFonts w:ascii="宋体" w:hAnsi="宋体" w:eastAsia="宋体" w:cs="宋体"/>
          <w:color w:val="000"/>
          <w:sz w:val="28"/>
          <w:szCs w:val="28"/>
        </w:rPr>
        <w:t xml:space="preserve">在学习上面，我知道作为酒店的员工，酒店是一只在发展中的一直在进步中的，我要是停在原地不动迟早要被酒店淘汰的，所以我一直坚持着学习，在酒店开展相关培训活动的时候我都会积极去参加，从里面学习有利于自己工作的东西，自己加深自己的思想建设，拥有更好的服务意识去帮助客人。作为酒店的员工，我还必须要掌握许多的信息才行，这样客人在询问我的时候我才能够回答好他们，所以这半年里面我一直坚持着吸取外界的知识，知道各个道路的情况，了解本地的旅游和美食美景，这样面对外地客人的时候我也能很好地为他们提供参考意见。也正是因为这样，我在客人中的满意度一直都不错，在客房部员工里面满意度能够排在前列。</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酒店客房部个人工作总结篇十二</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商务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酒店客房部个人工作总结篇十三</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上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需要继续加强对各岗位的培训工作，强化员工的服务技能与服务意识。加强管理人员的队伍建设工作，对管理人员进行季度考核、年中评比制度，优胜劣汰。加强布草监管力度，实行实名保管制度，每月进行盘点，对出现的问题追究相关责任人。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2025-01-16T05:44:02+08:00</dcterms:created>
  <dcterms:modified xsi:type="dcterms:W3CDTF">2025-01-16T05:44:02+08:00</dcterms:modified>
</cp:coreProperties>
</file>

<file path=docProps/custom.xml><?xml version="1.0" encoding="utf-8"?>
<Properties xmlns="http://schemas.openxmlformats.org/officeDocument/2006/custom-properties" xmlns:vt="http://schemas.openxmlformats.org/officeDocument/2006/docPropsVTypes"/>
</file>