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最新建筑工地的实践报告(优质9篇)</w:t>
      </w:r>
      <w:bookmarkEnd w:id="1"/>
    </w:p>
    <w:p>
      <w:pPr>
        <w:jc w:val="center"/>
        <w:spacing w:before="0" w:after="450"/>
      </w:pPr>
      <w:r>
        <w:rPr>
          <w:rFonts w:ascii="Arial" w:hAnsi="Arial" w:eastAsia="Arial" w:cs="Arial"/>
          <w:color w:val="999999"/>
          <w:sz w:val="20"/>
          <w:szCs w:val="20"/>
        </w:rPr>
        <w:t xml:space="preserve">来源：网络  作者：静水流深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建筑工地的实践报告篇一本人于xxxx年xx月xx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建筑工地的实践报告篇一</w:t>
      </w:r>
    </w:p>
    <w:p>
      <w:pPr>
        <w:ind w:left="0" w:right="0" w:firstLine="560"/>
        <w:spacing w:before="450" w:after="450" w:line="312" w:lineRule="auto"/>
      </w:pPr>
      <w:r>
        <w:rPr>
          <w:rFonts w:ascii="宋体" w:hAnsi="宋体" w:eastAsia="宋体" w:cs="宋体"/>
          <w:color w:val="000"/>
          <w:sz w:val="28"/>
          <w:szCs w:val="28"/>
        </w:rPr>
        <w:t xml:space="preserve">本人于xxxx年xx月xx日到岑巩建筑工地实习一天，对此所作的工程实践学习报告。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建筑工地的实践报告篇二</w:t>
      </w:r>
    </w:p>
    <w:p>
      <w:pPr>
        <w:ind w:left="0" w:right="0" w:firstLine="560"/>
        <w:spacing w:before="450" w:after="450" w:line="312" w:lineRule="auto"/>
      </w:pPr>
      <w:r>
        <w:rPr>
          <w:rFonts w:ascii="宋体" w:hAnsi="宋体" w:eastAsia="宋体" w:cs="宋体"/>
          <w:color w:val="000"/>
          <w:sz w:val="28"/>
          <w:szCs w:val="28"/>
        </w:rPr>
        <w:t xml:space="preserve">实践对于我来说是很陌生的字眼，因为我十几年的学生生涯没有经历过实践，这是第一次实践，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践生实践经验还很不丰富，但理论中的东西要是也什么都不会，那在实践过程中就吃不开了。到了施工现场经过一段时间的实践，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p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践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践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实践的经验及收获：</w:t>
      </w:r>
    </w:p>
    <w:p>
      <w:pPr>
        <w:ind w:left="0" w:right="0" w:firstLine="560"/>
        <w:spacing w:before="450" w:after="450" w:line="312" w:lineRule="auto"/>
      </w:pPr>
      <w:r>
        <w:rPr>
          <w:rFonts w:ascii="宋体" w:hAnsi="宋体" w:eastAsia="宋体" w:cs="宋体"/>
          <w:color w:val="000"/>
          <w:sz w:val="28"/>
          <w:szCs w:val="28"/>
        </w:rPr>
        <w:t xml:space="preserve">本此实践最大的收获就是学会了适应环境。通过这次实践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践使我对建筑方面的有关知识在实际上有了更深一些的了解。应该说在学校学习再多的专业知识也只是理论上的，与实际还是有点差别的。这次实践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践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践一个月后有必要好好总结一下，首先，通过这个月的实践，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践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实践实质是毕业前的模拟演练，在即将走向社会，踏上工作岗位之即，这样的磨砺很重要。希望人生能由此延展开来，真正使所学所想有用武之地。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建筑工地的实践报告篇三</w:t>
      </w:r>
    </w:p>
    <w:p>
      <w:pPr>
        <w:ind w:left="0" w:right="0" w:firstLine="560"/>
        <w:spacing w:before="450" w:after="450" w:line="312" w:lineRule="auto"/>
      </w:pPr>
      <w:r>
        <w:rPr>
          <w:rFonts w:ascii="宋体" w:hAnsi="宋体" w:eastAsia="宋体" w:cs="宋体"/>
          <w:color w:val="000"/>
          <w:sz w:val="28"/>
          <w:szCs w:val="28"/>
        </w:rPr>
        <w:t xml:space="preserve">实践目的：加强理论学习和实践的结合，把知识用于实践。这既检验了知识，又让实践反作用于理论，有利于今后的理论学习。初步了解社会，体验生活，增加自身的责任感。</w:t>
      </w:r>
    </w:p>
    <w:p>
      <w:pPr>
        <w:ind w:left="0" w:right="0" w:firstLine="560"/>
        <w:spacing w:before="450" w:after="450" w:line="312" w:lineRule="auto"/>
      </w:pPr>
      <w:r>
        <w:rPr>
          <w:rFonts w:ascii="宋体" w:hAnsi="宋体" w:eastAsia="宋体" w:cs="宋体"/>
          <w:color w:val="000"/>
          <w:sz w:val="28"/>
          <w:szCs w:val="28"/>
        </w:rPr>
        <w:t xml:space="preserve">实践时间：xx年7月10日至8月10日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站在六楼的窗口，无风的天气也变的有些凛冽，城市的车水马龙消逝在朦胧的雾霭里，一切都变的渺小。现在是下午六点了，城市霓虹初上，和着渐浓的夜色，一派水乳交融的景象;再过一会儿也就下班了。</w:t>
      </w:r>
    </w:p>
    <w:p>
      <w:pPr>
        <w:ind w:left="0" w:right="0" w:firstLine="560"/>
        <w:spacing w:before="450" w:after="450" w:line="312" w:lineRule="auto"/>
      </w:pPr>
      <w:r>
        <w:rPr>
          <w:rFonts w:ascii="宋体" w:hAnsi="宋体" w:eastAsia="宋体" w:cs="宋体"/>
          <w:color w:val="000"/>
          <w:sz w:val="28"/>
          <w:szCs w:val="28"/>
        </w:rPr>
        <w:t xml:space="preserve">由于我对本专业知识的不了解，加之工作的不好找，正好我表姐在工地工作我就在工地找了一份工作，虽然我的工作都很简单，但很多东西对于我都很陌生。</w:t>
      </w:r>
    </w:p>
    <w:p>
      <w:pPr>
        <w:ind w:left="0" w:right="0" w:firstLine="560"/>
        <w:spacing w:before="450" w:after="450" w:line="312" w:lineRule="auto"/>
      </w:pPr>
      <w:r>
        <w:rPr>
          <w:rFonts w:ascii="宋体" w:hAnsi="宋体" w:eastAsia="宋体" w:cs="宋体"/>
          <w:color w:val="000"/>
          <w:sz w:val="28"/>
          <w:szCs w:val="28"/>
        </w:rPr>
        <w:t xml:space="preserve">来到工地二十多天了，其间一直想写些什么但都没有如愿。每天拖着疲惫的身体从楼上爬下来，躺在床上懒懒的一动也不想动。身体的疲惫掩饰不住内心的喜悦，这是我人生第一次真正的工作，不依赖家人靠自己的双手过活。人就是这样，不经历变不能理解，不会懂得，在生活中扮演了怎样的角色，才明白这个角色的苦衷，对自己的行为有所反省。作为学生，我花着父母给的生活费，毫无愧疚，但当我拿着浸满汗水的微薄薪水时，我才在要买一块钱还是一块五的饼前犹豫了，我想我开始懂得生活。</w:t>
      </w:r>
    </w:p>
    <w:p>
      <w:pPr>
        <w:ind w:left="0" w:right="0" w:firstLine="560"/>
        <w:spacing w:before="450" w:after="450" w:line="312" w:lineRule="auto"/>
      </w:pPr>
      <w:r>
        <w:rPr>
          <w:rFonts w:ascii="宋体" w:hAnsi="宋体" w:eastAsia="宋体" w:cs="宋体"/>
          <w:color w:val="000"/>
          <w:sz w:val="28"/>
          <w:szCs w:val="28"/>
        </w:rPr>
        <w:t xml:space="preserve">在工地的二十多个日子里，我走进施工现场，虽然没有学到很多精深的专业知识，但对工地有了总体的了解，像施工工序，施工机械等。即使这些知识与我的专业知识联系不大，但不代表对我的未来没有影响。</w:t>
      </w:r>
    </w:p>
    <w:p>
      <w:pPr>
        <w:ind w:left="0" w:right="0" w:firstLine="560"/>
        <w:spacing w:before="450" w:after="450" w:line="312" w:lineRule="auto"/>
      </w:pPr>
      <w:r>
        <w:rPr>
          <w:rFonts w:ascii="宋体" w:hAnsi="宋体" w:eastAsia="宋体" w:cs="宋体"/>
          <w:color w:val="000"/>
          <w:sz w:val="28"/>
          <w:szCs w:val="28"/>
        </w:rPr>
        <w:t xml:space="preserve">首先，我来介绍工地的大体情况。我所在的工地，河南国基建设有限公司，是河南地区较有实力的建筑公司。公司在建的是郑州牧业高等专科学院的家属楼。楼高99米，地下两层，地下34层，属于中高层建筑。地上部分，一二层为商用，以上为住宅用。总建筑面积将近5万平方米，总投资5千万，各项生活配套设施齐全。我到工地的时候正在施工第12层，各项工作有条不紊。</w:t>
      </w:r>
    </w:p>
    <w:p>
      <w:pPr>
        <w:ind w:left="0" w:right="0" w:firstLine="560"/>
        <w:spacing w:before="450" w:after="450" w:line="312" w:lineRule="auto"/>
      </w:pPr>
      <w:r>
        <w:rPr>
          <w:rFonts w:ascii="宋体" w:hAnsi="宋体" w:eastAsia="宋体" w:cs="宋体"/>
          <w:color w:val="000"/>
          <w:sz w:val="28"/>
          <w:szCs w:val="28"/>
        </w:rPr>
        <w:t xml:space="preserve">下面来介绍工地的施工组织情况。工地正门向东，进门向右为办公区和相关人员宿舍，项目经理、甲方、监理、技术员、安全员、施工员等的办公和生活都在此。楼主体为南北向，楼南和楼北为施工人员的宿舍。钢筋加工车间在西北角，材料堆积车间在西南角，简单的砌筑砂浆搅拌在材料堆积车间的旁边。施工用混凝土为商品混凝土。商品混凝土强度有保障，施工和易性好，方便施工，有利于泵送，在中高层施工中得到了极好的应用。在工地的这段日子里，我对施工现场的机械也有所认识，像钢筋冷弯机，钢筋对焊机，塔吊，混凝土搅拌机等。这些知识都是我在工地一点点学会的。有时候老问姐姐这是什么，姐姐都有点不耐烦了，确实自己的生活知识太差了。</w:t>
      </w:r>
    </w:p>
    <w:p>
      <w:pPr>
        <w:ind w:left="0" w:right="0" w:firstLine="560"/>
        <w:spacing w:before="450" w:after="450" w:line="312" w:lineRule="auto"/>
      </w:pPr>
      <w:r>
        <w:rPr>
          <w:rFonts w:ascii="宋体" w:hAnsi="宋体" w:eastAsia="宋体" w:cs="宋体"/>
          <w:color w:val="000"/>
          <w:sz w:val="28"/>
          <w:szCs w:val="28"/>
        </w:rPr>
        <w:t xml:space="preserve">安全重于泰山，施工安全自然是重中之重。当今生产力的发展带来了施工的高效，但机械化也有与之相应的不安全因素。我在工地的这段时间里，无论是经历还是耳闻，都让我对施工安全的认识更加真实，态度更加严肃。郑州是一个发展中的城市，百业兴旺，在建建筑以中高层的框剪结构居多，塔吊和脚手架等这些有一定危险性的机械得到了广泛的应用，所以就要求我们以更专的视角，更严肃的态度对待安全。防患于未然，在繁忙的施工中，我们为了赶工期，往往忽视一些自以为没问题的安全细节，其实，只要我们在杜绝安全事故方面迈出一小步，收到的成效是意想不到的。工地是个免不了要爬上爬下的地方，安全不容小觑，比如打混凝土，我常见到那些打混凝土的哥哥伯伯们汗流浃背累得要死，虽然我远远地看着，但却深能体谅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因为商品混凝土供应不上，混凝土浇筑时续时断，他们从晚上十点一直浇注到第二天六点，当时真是累坏了他们，这是后来一位大伯告诉我的，想想就可怕。当他们顶着灰蒙蒙的晨雾从楼顶攀着脚手架往下爬时，我当时就想，也许一个趔趄生命就化为一滩血泊了。在工地的茶余饭后，我耳闻很多在工地发生的事故，它们听起来让人不悦甚至有些血腥，感觉很遥远，但又实实在在的发生在我们身边，也许下一个就是我们的其中一个工友，也许就是我们自己。这些血腥的事故我不想再提起，我觉得那有种胁迫大家的意思，我们要的是从心里重视安全，把安全记挂在心里时刻不忘。古人有云，千里之堤以一蚁之穴溃，百室之邑以突隙之烟焚，防患于未然，事故发生前如果我们付出一分的努力，可能我们得到的就是百分的收获。多一句温柔的提醒，多一个关切的眼神，我们就能把安全做得更好，就能挽回不必要的经济损失，就能让一个家庭永绽笑容。所以，我们需要更用心。21世纪，唯一不变的就是变化，当然，也包括我们的施工技术。现在的建筑不比从前简单的秦砖汉瓦雕梁画柱，它们越来越雄伟的矗立在大地之上。作为建筑界的三大建材，水泥混凝土变的不可或缺，现代的中高层建筑基本上脱离了砖瓦，混凝土浇筑开始普遍用于建筑。这就要求机械的进步，适应时代的发展，挖掘设备、起重设备等不断换代，挖掘机、塔吊等这些重型机械极大地提高了施工效率。又一方面测绘技术却发展的日益精准，给施工质量提供了强有力的保障。水准仪、经纬仪的使用，使得我们的施工日渐完美。我想随着科学技术的丰富和进步，施工机械也肯定会日臻完善。这也要求我们的施工技术人员不断学习，充实自己，每天都以一种新思维面对世界，敢尝试，勇创新。写到这里我突然发现专业都是相通的，像我们计科系不也是天天要面对技术的快速更新吗?我们也要改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社会的今天，建筑的节能日益受人重视。一套完善的供暖供水供气设施可以激活整个楼盘，敢于在环保节能方面迈出新步子是一个公司的大气魄、大手笔。我所在的郑州牧业高等专科学院家属楼项目采用了当下较为新潮的地温中央空调，外墙加覆保温隔热的聚苯挤缩板。这从产热到保热都是一种对环境负责的做法，当然也在一定程度上为公司的名誉加了分。当然，在废旧建材的再利用上，公司还是有一定的缺失。拿模板来说，大家都知道，建筑模板都是高品质的压缩板，强度大、各向异性小、不易翘曲开裂，当然代价也很好。虽然公司在材料使用上有种种的规章制度，但还是不可避免的存在不足，不如，为了方便施工车辆通行，拿新模板垫地，对加工模板剩余的边料不能及时的加以收集再利用。另外，废旧模板的利用也是个问题。一个工程下来，往往会产生很多旧模板，在再利用方面，有关人员不能将旧模板归类整理，只是一揽子的加以处理，其结果是能用于其它行业，像家具加工行业，的旧模板和完全失去价值的废模板一股脑做了烧锅炉的柴火，给公司带来了一定程度的损失，更有违社会提倡低碳的大背景。大国有大国的从容优雅，我国是一个大国，更是一个发展中国家，我们自称大国不能单纯的靠gdp，更要在国民素质上下足功夫。环保节能不能只停留在口号上，而是要反映在我们的行为上。</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建筑工地的实践报告篇四</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二、实习目的和任务</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三、实习性质</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及地点6月8日（校区附近教职工住宅楼、学生宿舍楼、学校体育馆、综合教学楼等）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五、实习指导教师</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七、基坑开挖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建筑工地的实践报告篇五</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[建筑工地实践报告]</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建筑工地的实践报告篇六</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潜力！提高施工技术是有许多先决的条件，如经济实力、施工人员的素质、施工机械的水平、施工现场管理的潜力等诸多因素。在某理工大学体育馆工程，遇见过这样的事例。该地区没有能起吊设计中钢梁的起重机械，不得以从外地租用了两辆大型起重机械才把钢梁安装完毕，进行施工的企业也是南方的某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一样层面制约着建筑物的安全。工程安全不仅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务必有严格的管理，质量才能有保障，反过来，有好的质量务必有一整套严格的管理制度与之相照应。《建筑工程质量验收规范》gb50300—20xx在建筑工程质量上做出了细致的规定，每个施工单位都以它做为施工质量评判的标准。下方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b、保证质量措施：模板支架在浇筑砼前务必按规范要求，经过认真的设计计算来确定。施工前应将支模基土夯实填平，放好支架轴线位置，铺垫碎石垫层，支架下应设置垫块。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a、原因分析：施工管理混乱，没有严格的检查制度，操作人员不经培训即到施工现场进行操作；不懂钢筋级别，工地没有配料单，操作人员职责心不强，使下料长度失控，时长时短。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务必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a、原因分析：对结构设计认识不全面，对构造钢筋的作用重视不够。再我看来多数都是重视不够而忘记还就应放置构造钢筋这回事，如少放或者不放梁中“腰筋”，柱下弯起钢筋等等。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职责，实行分界挂牌制，加强现场管理，浇筑砼时注意观察模板受荷后的状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资料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理解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中国建筑业比起发达的西方国家还有着很多的差距，只有中国建筑行业的人员不断努力才能超过他们。当然，要改善的地方还有很多，一步一步脚踏实地的搞建设才是出路。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建筑工地实践报告</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建筑工地的实践报告篇七</w:t>
      </w:r>
    </w:p>
    <w:p>
      <w:pPr>
        <w:ind w:left="0" w:right="0" w:firstLine="560"/>
        <w:spacing w:before="450" w:after="450" w:line="312" w:lineRule="auto"/>
      </w:pPr>
      <w:r>
        <w:rPr>
          <w:rFonts w:ascii="宋体" w:hAnsi="宋体" w:eastAsia="宋体" w:cs="宋体"/>
          <w:color w:val="000"/>
          <w:sz w:val="28"/>
          <w:szCs w:val="28"/>
        </w:rPr>
        <w:t xml:space="preserve">实践对于我来说是很陌生的字眼，因为我十几年的学生生涯没有经历过实践，这是第一次实践，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践生实践经验还很不丰富，但理论中的东西要是也什么都不会，那在实践过程中就吃不开了。到了施工现场经过一段时间的实践，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p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践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践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实践的经验及收获：</w:t>
      </w:r>
    </w:p>
    <w:p>
      <w:pPr>
        <w:ind w:left="0" w:right="0" w:firstLine="560"/>
        <w:spacing w:before="450" w:after="450" w:line="312" w:lineRule="auto"/>
      </w:pPr>
      <w:r>
        <w:rPr>
          <w:rFonts w:ascii="宋体" w:hAnsi="宋体" w:eastAsia="宋体" w:cs="宋体"/>
          <w:color w:val="000"/>
          <w:sz w:val="28"/>
          <w:szCs w:val="28"/>
        </w:rPr>
        <w:t xml:space="preserve">本此实践最大的收获就是学会了适应环境。通过这次实践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践使我对建筑方面的有关知识在实际上有了更深一些的了解。应该说在学校学习再多的专业知识也只是理论上的，与实际还是有点差别的。这次实践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践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践一个月后有必要好好总结一下，首先，通过这个月的实践，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践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实践实质是毕业前的模拟演练，在即将走向社会，踏上工作岗位之即，这样的磨砺很重要。希望人生能由此延展开来，真正使所学所想有用武之地。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建筑工地的实践报告篇八</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我不仅去了工地，也去了公司，在将近一个半月的实习里，我初步接触了建筑的一些基础知识,同时也积累了不少社会经验。实习，不仅是学习，更多的是体验生活，在实习开始之前我就想：这次去实习，我不仅是去学习实践，更重要的是去观察那些在工地上生活的人们，不论是民工、施工员还是老板。虽然他们的称呼不一样，但我相信在他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第一次到工地实习，非常期待，也很好奇，还想着到底该怎样与别人相处，早早的就到了工地的项目部，老板给我指定了个师傅，之后什么都要看自己了，师傅她是做资料的，第一天我都不知道要做什么，师傅给了我一套图纸让我自己看，说如果有什么不明白的都可以问的，拿到一套图纸，我按着老师上课讲的摸索了起来，说明、建施、结施，大概的东西都还是可以看懂的，可是有些细部的节点构造还是不怎么对应的起来，第一天就在翻阅图纸中度过，一个人静静的，明白了不管做什么，基本功一定要很扎实。当遇到不明白的地方时，一定要多问，在问的同时，就增添了和师傅交流的机会，这样，不仅问题解决，也很快融入了集体。现在的社会是很现实的，一定要勤学好问，多与人交流，以诚待人。在工地实习的这段时间，我踏入过现场，在师傅的悉心教导下，使我熟悉了工地上许多最基本的知识，师傅结合我在学校学习的内容和我讲解了关于钢筋这一块的知识，梁与柱子的箍筋加密与非加密，当柱子高度不大于1.2米时，箍筋不分加密和分加密，也可以说是全部加密，当梁与柱子交接时，箍筋不需要重复设置，只要在竖直方向设置就可以，梁一般箍筋加密不得少于5个，楼板的钢筋一般情况是根据两块板之间的净距除以钢筋的间距再加上1计算而来的。钢筋是一项隐蔽工程，是工地里最该严格把关的一项东西，师傅说我们在实地现场看到的与我们根据图纸计算得来的数量往往会有很大差异，作为一名造价专业的学生更应该注意这一细节，因为这关系到经济的问题，所以看似简单的东西就更应该仔细。师傅简简单单的几句话讲的都是现场实际操作非常需要的东西，使我对专业的基础知识也更为了解。</w:t>
      </w:r>
    </w:p>
    <w:p>
      <w:pPr>
        <w:ind w:left="0" w:right="0" w:firstLine="560"/>
        <w:spacing w:before="450" w:after="450" w:line="312" w:lineRule="auto"/>
      </w:pPr>
      <w:r>
        <w:rPr>
          <w:rFonts w:ascii="宋体" w:hAnsi="宋体" w:eastAsia="宋体" w:cs="宋体"/>
          <w:color w:val="000"/>
          <w:sz w:val="28"/>
          <w:szCs w:val="28"/>
        </w:rPr>
        <w:t xml:space="preserve">之后的一个月我又去了公司实习，那里的环境还是比较简单的，员工不多，所见到的事情，接触的人也不是很复杂。每天乘坐公司的班车，实习生活过的挺有规律的，每天上班下班，看上去还真有点像上班族的感觉，似乎都能感受到以后真正去上班的时候的感觉。</w:t>
      </w:r>
    </w:p>
    <w:p>
      <w:pPr>
        <w:ind w:left="0" w:right="0" w:firstLine="560"/>
        <w:spacing w:before="450" w:after="450" w:line="312" w:lineRule="auto"/>
      </w:pPr>
      <w:r>
        <w:rPr>
          <w:rFonts w:ascii="宋体" w:hAnsi="宋体" w:eastAsia="宋体" w:cs="宋体"/>
          <w:color w:val="000"/>
          <w:sz w:val="28"/>
          <w:szCs w:val="28"/>
        </w:rPr>
        <w:t xml:space="preserve">公司与工地不同，但学的东西也很多，无论是专业技术方面还是在人情世故及工作程序上面，我的认识都在不断的加深，学到的东西也不断的在增加，有的还是在学校接触不到的东西。 刚去的几天和去工地一样，总感觉好陌生，什么事情都不会，对于公司的工作流程也不清楚。我就只能先看看预算定额，里面有各种部位的说明和计算规则。第一次真正接触预算，我信心十足，因为我很想把他学好，首先看了建筑面积的计算规则，看似简单的几句，其实里面包括了很多内容，每一句都要仔细看，有几句很清楚，但有几句却很绕口，让我迷迷糊糊的。看完建筑面积的说明和计算规则，师傅又拿来一套别墅的图纸，简单和我讲了下让我自己对照规则试着计算下，之后她也就忙她的去了。一看到图纸我一惊一咋，图纸怎么是建通的，什么意思呀，都没碰到过，和学校的很不一样，复杂也复杂了很多，当时都不知道自己该怎么办了，但我知道我必须努力，既然选择了这个专业就应该义无反顾的坚持下去，先自己琢磨琢磨，然后把不懂的问题集中起来，到师傅空点的时候再去请教。经过师傅的指点，简单的了解了下，磨糊的就这么计算着，当地下室、半地下室等建筑物的建筑面积及相应出入口建筑面积，按其上口外墙(不包括采光井、防潮层及保护墙)外围水平面积计算;有柱的雨棚、车棚、货棚等，按柱外围水平面积计算建筑面积;独立的雨棚、单排柱的车棚、货棚等，按其顶盖水平投影面积的一半计算;室外楼梯按自然层水平投影面积之和计算等等。预算中最简单的建筑面积我都计算了好几天，有些沮丧，接下去师傅还教我怎么使用cad软件计算建筑面积，不过用cad软件计算必须把计算建筑面积的规则都搞的很清楚，这样计算才会更快。</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建筑工地的实践报告篇九</w:t>
      </w:r>
    </w:p>
    <w:p>
      <w:pPr>
        <w:ind w:left="0" w:right="0" w:firstLine="560"/>
        <w:spacing w:before="450" w:after="450" w:line="312" w:lineRule="auto"/>
      </w:pPr>
      <w:r>
        <w:rPr>
          <w:rFonts w:ascii="宋体" w:hAnsi="宋体" w:eastAsia="宋体" w:cs="宋体"/>
          <w:color w:val="000"/>
          <w:sz w:val="28"/>
          <w:szCs w:val="28"/>
        </w:rPr>
        <w:t xml:space="preserve">本人于7月9日到东郊初中建筑工地实习。实习一天整。对此一天对工程实践学习作此报告。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实习时间：207月9日</w:t>
      </w:r>
    </w:p>
    <w:p>
      <w:pPr>
        <w:ind w:left="0" w:right="0" w:firstLine="560"/>
        <w:spacing w:before="450" w:after="450" w:line="312" w:lineRule="auto"/>
      </w:pPr>
      <w:r>
        <w:rPr>
          <w:rFonts w:ascii="宋体" w:hAnsi="宋体" w:eastAsia="宋体" w:cs="宋体"/>
          <w:color w:val="000"/>
          <w:sz w:val="28"/>
          <w:szCs w:val="28"/>
        </w:rPr>
        <w:t xml:space="preserve">实习地点：东郊初中建筑工地</w:t>
      </w:r>
    </w:p>
    <w:p>
      <w:pPr>
        <w:ind w:left="0" w:right="0" w:firstLine="560"/>
        <w:spacing w:before="450" w:after="450" w:line="312" w:lineRule="auto"/>
      </w:pPr>
      <w:r>
        <w:rPr>
          <w:rFonts w:ascii="宋体" w:hAnsi="宋体" w:eastAsia="宋体" w:cs="宋体"/>
          <w:color w:val="000"/>
          <w:sz w:val="28"/>
          <w:szCs w:val="28"/>
        </w:rPr>
        <w:t xml:space="preserve">实习内容：在李组长的指导下，学习国家相关的规章制度，了解各种工程程序;通过阅读图纸，了解设计的意图、设计方案、施工细部;了解在工程建设中可能发生的实际问题，并学习切实可行的解决方法等。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时间：2024/07/09</w:t>
      </w:r>
    </w:p>
    <w:p>
      <w:pPr>
        <w:ind w:left="0" w:right="0" w:firstLine="560"/>
        <w:spacing w:before="450" w:after="450" w:line="312" w:lineRule="auto"/>
      </w:pPr>
      <w:r>
        <w:rPr>
          <w:rFonts w:ascii="宋体" w:hAnsi="宋体" w:eastAsia="宋体" w:cs="宋体"/>
          <w:color w:val="000"/>
          <w:sz w:val="28"/>
          <w:szCs w:val="28"/>
        </w:rPr>
        <w:t xml:space="preserve">09建管1班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2025-01-17T03:37:48+08:00</dcterms:created>
  <dcterms:modified xsi:type="dcterms:W3CDTF">2025-01-17T03:37:48+08:00</dcterms:modified>
</cp:coreProperties>
</file>

<file path=docProps/custom.xml><?xml version="1.0" encoding="utf-8"?>
<Properties xmlns="http://schemas.openxmlformats.org/officeDocument/2006/custom-properties" xmlns:vt="http://schemas.openxmlformats.org/officeDocument/2006/docPropsVTypes"/>
</file>