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最新帮扶工作总结及帮扶成效 帮扶人帮扶工作总结(精选13篇)</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帮扶工作总结及帮扶成效篇一</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透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带给岗位帮扶。透过两校之间的相互了解，我们得知wt中心小学在校干的培养与发展上急需得到提高，而我校在教师人员方面比较紧张，校干配备也缺乏人手。在此状况下，经过两校协商，wt中心小学派出于春建副校长到我校挂职锻炼，我校也将教学管理方面的群众备课、课堂教学秩序、班主任管理等工作安排由于春建校长负责。在一学期的交流中，于校长将yy小学当作自己学校，将学校的工作当作本职工作，认认真真，恪尽职守，获得了学校老师好评。</w:t>
      </w:r>
    </w:p>
    <w:p>
      <w:pPr>
        <w:ind w:left="0" w:right="0" w:firstLine="560"/>
        <w:spacing w:before="450" w:after="450" w:line="312" w:lineRule="auto"/>
      </w:pPr>
      <w:r>
        <w:rPr>
          <w:rFonts w:ascii="宋体" w:hAnsi="宋体" w:eastAsia="宋体" w:cs="宋体"/>
          <w:color w:val="000"/>
          <w:sz w:val="28"/>
          <w:szCs w:val="28"/>
        </w:rPr>
        <w:t xml:space="preserve">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两个学校都各具优势，各有学习借鉴之处，个性是学生的学习优势方面都各有所长。如，yy小学虽是一所新校，但在城区具有较好的音乐体育美术等教学方面的资源，个性是学校今学期开展院团建设以来，取得了优异的成绩：</w:t>
      </w:r>
    </w:p>
    <w:p>
      <w:pPr>
        <w:ind w:left="0" w:right="0" w:firstLine="560"/>
        <w:spacing w:before="450" w:after="450" w:line="312" w:lineRule="auto"/>
      </w:pPr>
      <w:r>
        <w:rPr>
          <w:rFonts w:ascii="宋体" w:hAnsi="宋体" w:eastAsia="宋体" w:cs="宋体"/>
          <w:color w:val="000"/>
          <w:sz w:val="28"/>
          <w:szCs w:val="28"/>
        </w:rPr>
        <w:t xml:space="preserve">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向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方法举措，在今后的工作中，我们将从实际从发，注重实效，使两校到达相互促进、共同提高、优质资源共享的目的，为逐步改变农村簿弱学校的办学条件，实现城乡教育均衡发展不懈发奋。</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帮扶工作总结及帮扶成效篇二</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2、金融扶贫工作。20xx年至今，累计发放金融扶贫小额贷款754笔3713.9万元，累计户贷率为93.66%，有效缓解了全乡贫困群众发展产业资金难问题。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80.91万。全乡共有持证残疾人口625人，重度残疾242人，其中享受护理补贴268人，享受生活补贴213人，年发放两项补贴资金34.6320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帮扶工作总结及帮扶成效篇三</w:t>
      </w:r>
    </w:p>
    <w:p>
      <w:pPr>
        <w:ind w:left="0" w:right="0" w:firstLine="560"/>
        <w:spacing w:before="450" w:after="450" w:line="312" w:lineRule="auto"/>
      </w:pPr>
      <w:r>
        <w:rPr>
          <w:rFonts w:ascii="宋体" w:hAnsi="宋体" w:eastAsia="宋体" w:cs="宋体"/>
          <w:color w:val="000"/>
          <w:sz w:val="28"/>
          <w:szCs w:val="28"/>
        </w:rPr>
        <w:t xml:space="preserve">20xx年，市外侨办以党的十八大精神为指导，根据《关于对xx年全市农业农村工作主要目标实施考评的通知》(通办发〔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帮扶工作总结及帮扶成效篇四</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一年来，在县委、县政府的正确领导下，在县帮扶办的具体指导下，我局认真贯彻落实双办发[]2号、双办[2024]59号文件精神，为企业真诚帮扶，优质服务，取得了企业的好评。现就帮扶工作总结如下：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帮扶工作总结及帮扶成效篇五</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3、注重发展特长，积极参加学校、班级组织的各项活动。重点；</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1、加强对学困生的课上管理，大多数学困生对学习不感兴趣而落下的，因此，教师要管理好学困生上课时经常提问他们。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2、加强对学困生的课后辅导工作，课后对学困生进行辅导是转化学困生的一个重要措施，有利于学生对所学知识及时掌握。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（一）、发现闪光点,创造成功的机会对学习有困难的同学，要积极引导他们参加教学活动，多鼓励他们,发现闪光点。就算是一句简单的话语：“你的字很漂亮”、“你很勇敢”也能加强师生间的情感沟通。</w:t>
      </w:r>
    </w:p>
    <w:p>
      <w:pPr>
        <w:ind w:left="0" w:right="0" w:firstLine="560"/>
        <w:spacing w:before="450" w:after="450" w:line="312" w:lineRule="auto"/>
      </w:pPr>
      <w:r>
        <w:rPr>
          <w:rFonts w:ascii="宋体" w:hAnsi="宋体" w:eastAsia="宋体" w:cs="宋体"/>
          <w:color w:val="000"/>
          <w:sz w:val="28"/>
          <w:szCs w:val="28"/>
        </w:rPr>
        <w:t xml:space="preserve">（二）、用爱心去温暖，用耐心去呵护多花一些时间了解学困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（三）、教给方法，提高兴趣学困生普遍存在基础不扎实的情况。从简单的、他们有能力接受的方法去做。定时到老师处进行信息反馈，检查复习效果，及时在班里表扬鼓励。</w:t>
      </w:r>
    </w:p>
    <w:p>
      <w:pPr>
        <w:ind w:left="0" w:right="0" w:firstLine="560"/>
        <w:spacing w:before="450" w:after="450" w:line="312" w:lineRule="auto"/>
      </w:pPr>
      <w:r>
        <w:rPr>
          <w:rFonts w:ascii="宋体" w:hAnsi="宋体" w:eastAsia="宋体" w:cs="宋体"/>
          <w:color w:val="000"/>
          <w:sz w:val="28"/>
          <w:szCs w:val="28"/>
        </w:rPr>
        <w:t xml:space="preserve">（四）、结对帮助,齐抓共管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（五）、持之以恒，巩固习惯对这项十分艰苦的工作，教师一定要有满腔热情，必须遵循教育规律，\"反复抓，抓反复\"，因势利导，使学困生保持不断前进的势头。</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帮扶工作总结及帮扶成效篇六</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，我们使零星的，肤浅的，表面的感性认识上升到全面的，系统的，本质的理性认识上来。今天，小编为您带来的是帮扶工作总结，欢迎阅读参考哦!</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宋体" w:hAnsi="宋体" w:eastAsia="宋体" w:cs="宋体"/>
          <w:color w:val="000"/>
          <w:sz w:val="28"/>
          <w:szCs w:val="28"/>
        </w:rPr>
        <w:t xml:space="preserve">1、抓入户调查，全面摸清家庭现状。对20xx年县扶贫办下达的116户、489人的精准扶贫工作任务，我乡逐户落实干部的结对帮扶责任。要求每位干部迅速开展入户座谈、调查，全面摸清帮扶对象的家庭现状，对每位家庭的人员构成、山林面积、耕地面积、种植养殖、收入水平及来源、家庭负担等情况进行全面了解，并建立了精准扶贫对象基本情况信息表。</w:t>
      </w:r>
    </w:p>
    <w:p>
      <w:pPr>
        <w:ind w:left="0" w:right="0" w:firstLine="560"/>
        <w:spacing w:before="450" w:after="450" w:line="312" w:lineRule="auto"/>
      </w:pPr>
      <w:r>
        <w:rPr>
          <w:rFonts w:ascii="宋体" w:hAnsi="宋体" w:eastAsia="宋体" w:cs="宋体"/>
          <w:color w:val="000"/>
          <w:sz w:val="28"/>
          <w:szCs w:val="28"/>
        </w:rPr>
        <w:t xml:space="preserve">2、抓产业引导，逐户制订发展计划。帮扶领导干部进村入户商讨脱贫计策，根据贫困户不同实际情况，一对一、点对点、逐村逐户制定帮扶措施，制订产业发展计划。据统计，全乡扶持发展的产业主要集中在柑桔低产果园改造、毛竹林改造和养猪、养牛、养羊等产业。其中，扶持贫困户进行柑桔低产果园改造90户、383人，改造 2595.5亩;扶持贫困户对毛竹林改造15户、56人，改造面积1239亩;扶持养猪户27户、95人，发展养猪846头;扶持养牛户2户、10人，发展养牛33头;扶持养羊户4户、**人，发展养羊212头。</w:t>
      </w:r>
    </w:p>
    <w:p>
      <w:pPr>
        <w:ind w:left="0" w:right="0" w:firstLine="560"/>
        <w:spacing w:before="450" w:after="450" w:line="312" w:lineRule="auto"/>
      </w:pPr>
      <w:r>
        <w:rPr>
          <w:rFonts w:ascii="宋体" w:hAnsi="宋体" w:eastAsia="宋体" w:cs="宋体"/>
          <w:color w:val="000"/>
          <w:sz w:val="28"/>
          <w:szCs w:val="28"/>
        </w:rPr>
        <w:t xml:space="preserve">3、抓政策落实，全程跟踪脱贫实效。按照《县20xx年农村扶贫帮扶到户资金项目实施、项目验收及资金拨付</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全力抓好扶贫项目的实施、验收、资金拨付等工作，并加强项目、资金监管，确保精准扶贫资金及时到位，发挥项目资金“药引子”作用，把有限的帮扶资金用于发展生产和扩大投资上，真正做好扶贫一户，脱贫一户。</w:t>
      </w:r>
    </w:p>
    <w:p>
      <w:pPr>
        <w:ind w:left="0" w:right="0" w:firstLine="560"/>
        <w:spacing w:before="450" w:after="450" w:line="312" w:lineRule="auto"/>
      </w:pPr>
      <w:r>
        <w:rPr>
          <w:rFonts w:ascii="宋体" w:hAnsi="宋体" w:eastAsia="宋体" w:cs="宋体"/>
          <w:color w:val="000"/>
          <w:sz w:val="28"/>
          <w:szCs w:val="28"/>
        </w:rPr>
        <w:t xml:space="preserve">一是资金分散，带动作用比较有限。因户均、人均扶贫资金规模小(我乡的每户扶贫资金在3500元——5000元之间)，单家独户式发展难以形成规模效益，抵抗市场风险、自然风险能力较弱。二是名额有限，容易诱发攀比心理。今年，我乡得到5321精准扶贫的有116户，占全乡所有贫困户的21.4%(贫困户542 户)，虽然在人员确定上做到了公平、公开、公正，但部分没有得到补助的农户有不同看法。也有部分群众错误地在产业发展资金当作救济款，认为要补给最贫困的农户。</w:t>
      </w:r>
    </w:p>
    <w:p>
      <w:pPr>
        <w:ind w:left="0" w:right="0" w:firstLine="560"/>
        <w:spacing w:before="450" w:after="450" w:line="312" w:lineRule="auto"/>
      </w:pPr>
      <w:r>
        <w:rPr>
          <w:rFonts w:ascii="宋体" w:hAnsi="宋体" w:eastAsia="宋体" w:cs="宋体"/>
          <w:color w:val="000"/>
          <w:sz w:val="28"/>
          <w:szCs w:val="28"/>
        </w:rPr>
        <w:t xml:space="preserve">1、进一步抓好政策宣传。认真做好5321精准扶贫的宣传工作，消除群众的思想认识误区。同时，耐心教育和引导贫困户自力更生，激活自我脱贫内生动力，提振贫困户的精神状态，彻底扭转等靠要思想观念。</w:t>
      </w:r>
    </w:p>
    <w:p>
      <w:pPr>
        <w:ind w:left="0" w:right="0" w:firstLine="560"/>
        <w:spacing w:before="450" w:after="450" w:line="312" w:lineRule="auto"/>
      </w:pPr>
      <w:r>
        <w:rPr>
          <w:rFonts w:ascii="宋体" w:hAnsi="宋体" w:eastAsia="宋体" w:cs="宋体"/>
          <w:color w:val="000"/>
          <w:sz w:val="28"/>
          <w:szCs w:val="28"/>
        </w:rPr>
        <w:t xml:space="preserve">2、进一步抓好政策落实。积极配合县扶贫办，抓好扶贫项目的验收、拨款等工作，确保项目资金尽快用在扶贫开发项目上，真正让贫困户得到实惠。</w:t>
      </w:r>
    </w:p>
    <w:p>
      <w:pPr>
        <w:ind w:left="0" w:right="0" w:firstLine="560"/>
        <w:spacing w:before="450" w:after="450" w:line="312" w:lineRule="auto"/>
      </w:pPr>
      <w:r>
        <w:rPr>
          <w:rFonts w:ascii="宋体" w:hAnsi="宋体" w:eastAsia="宋体" w:cs="宋体"/>
          <w:color w:val="000"/>
          <w:sz w:val="28"/>
          <w:szCs w:val="28"/>
        </w:rPr>
        <w:t xml:space="preserve">3、进一步抓好机制完善。对今年“5321”结对帮扶实际成效进行评估验收，对发现的问题，及时解决，对需要上级部门解决的问题，及时向上反映，确保帮扶工作落到实处、抓出成效。</w:t>
      </w:r>
    </w:p>
    <w:p>
      <w:pPr>
        <w:ind w:left="0" w:right="0" w:firstLine="560"/>
        <w:spacing w:before="450" w:after="450" w:line="312" w:lineRule="auto"/>
      </w:pPr>
      <w:r>
        <w:rPr>
          <w:rFonts w:ascii="宋体" w:hAnsi="宋体" w:eastAsia="宋体" w:cs="宋体"/>
          <w:color w:val="000"/>
          <w:sz w:val="28"/>
          <w:szCs w:val="28"/>
        </w:rPr>
        <w:t xml:space="preserve">根据《中共临沧市临翔区委办公室临沧市临翔区政府办公室关于对新家园行动计划、城乡居民收入倍增计划、党建、扶贫等工作实行挂钩帮扶联系制度的通知》(临办发〔20xx〕96号)文件要求，我局挂钩圈内乡文远村和文宁村，在挂钩帮扶期间始终把挂钩帮扶工作作为贯彻党的xx届五中、六中全会精神的重要工作来抓，做到了领导重视、计划周密、措施得力、注重实效，现将工作情况总结如下：</w:t>
      </w:r>
    </w:p>
    <w:p>
      <w:pPr>
        <w:ind w:left="0" w:right="0" w:firstLine="560"/>
        <w:spacing w:before="450" w:after="450" w:line="312" w:lineRule="auto"/>
      </w:pPr>
      <w:r>
        <w:rPr>
          <w:rFonts w:ascii="宋体" w:hAnsi="宋体" w:eastAsia="宋体" w:cs="宋体"/>
          <w:color w:val="000"/>
          <w:sz w:val="28"/>
          <w:szCs w:val="28"/>
        </w:rPr>
        <w:t xml:space="preserve">文宁村委会位于圈内乡南部，距乡政府12公里。全村共有6个自然村，13个村民小组，505户20xx人。共有耕地5900亩，其中：水田2700亩，旱地3200亩。共有茶园1500亩，可采摘面积1500亩，种植核桃9346.2亩，挂果率为6.5%，有其他经济林果20亩。</w:t>
      </w:r>
    </w:p>
    <w:p>
      <w:pPr>
        <w:ind w:left="0" w:right="0" w:firstLine="560"/>
        <w:spacing w:before="450" w:after="450" w:line="312" w:lineRule="auto"/>
      </w:pPr>
      <w:r>
        <w:rPr>
          <w:rFonts w:ascii="宋体" w:hAnsi="宋体" w:eastAsia="宋体" w:cs="宋体"/>
          <w:color w:val="000"/>
          <w:sz w:val="28"/>
          <w:szCs w:val="28"/>
        </w:rPr>
        <w:t xml:space="preserve">文远村委会位于圈内乡南部，距乡政府22公里。全村共有6个自然村，6个村民小组，350户**46人。共有耕地4871亩，其中：水田1300亩，旱地3571亩。共有茶园1310亩，可采摘面积934亩，种植核桃10120亩，挂果615亩，挂果率为6%，有其他经济林果18亩。</w:t>
      </w:r>
    </w:p>
    <w:p>
      <w:pPr>
        <w:ind w:left="0" w:right="0" w:firstLine="560"/>
        <w:spacing w:before="450" w:after="450" w:line="312" w:lineRule="auto"/>
      </w:pPr>
      <w:r>
        <w:rPr>
          <w:rFonts w:ascii="宋体" w:hAnsi="宋体" w:eastAsia="宋体" w:cs="宋体"/>
          <w:color w:val="000"/>
          <w:sz w:val="28"/>
          <w:szCs w:val="28"/>
        </w:rPr>
        <w:t xml:space="preserve">(一)强化领导，明确责任，把挂钩帮扶作为落实“四美好、五加快”的重要工作抓好抓实</w:t>
      </w:r>
    </w:p>
    <w:p>
      <w:pPr>
        <w:ind w:left="0" w:right="0" w:firstLine="560"/>
        <w:spacing w:before="450" w:after="450" w:line="312" w:lineRule="auto"/>
      </w:pPr>
      <w:r>
        <w:rPr>
          <w:rFonts w:ascii="宋体" w:hAnsi="宋体" w:eastAsia="宋体" w:cs="宋体"/>
          <w:color w:val="000"/>
          <w:sz w:val="28"/>
          <w:szCs w:val="28"/>
        </w:rPr>
        <w:t xml:space="preserve">我局抓挂钩帮扶工作立足于早，年初便制定了全年的帮扶计划，安排了专人进驻挂钩村开展帮扶工作。局党组高度重视，召开了专题会议，明确了分管领导，将帮扶任务分解落实到具体责任股室和责任人。局班子以“四美好、五加快”为主题，按照“做美临翔”的要求，20xx年先后7次深入到挂钩村，实地调研、慰问，并向村干部、普通百姓、老党员等各层次的人员征求帮扶的意见建议，以此指导各项帮扶工作的开展，为挂钩村解决生产生活困难。</w:t>
      </w:r>
    </w:p>
    <w:p>
      <w:pPr>
        <w:ind w:left="0" w:right="0" w:firstLine="560"/>
        <w:spacing w:before="450" w:after="450" w:line="312" w:lineRule="auto"/>
      </w:pPr>
      <w:r>
        <w:rPr>
          <w:rFonts w:ascii="宋体" w:hAnsi="宋体" w:eastAsia="宋体" w:cs="宋体"/>
          <w:color w:val="000"/>
          <w:sz w:val="28"/>
          <w:szCs w:val="28"/>
        </w:rPr>
        <w:t xml:space="preserve">(二)以为民办实事为抓手，促进挂钩村增产增收</w:t>
      </w:r>
    </w:p>
    <w:p>
      <w:pPr>
        <w:ind w:left="0" w:right="0" w:firstLine="560"/>
        <w:spacing w:before="450" w:after="450" w:line="312" w:lineRule="auto"/>
      </w:pPr>
      <w:r>
        <w:rPr>
          <w:rFonts w:ascii="宋体" w:hAnsi="宋体" w:eastAsia="宋体" w:cs="宋体"/>
          <w:color w:val="000"/>
          <w:sz w:val="28"/>
          <w:szCs w:val="28"/>
        </w:rPr>
        <w:t xml:space="preserve">我局把挂钩帮扶工作作为密切党群、干群关系、统筹城乡发展的重要工作来抓，结合区委三届二次全会提出的“四美好、五加快”，以为民办实事为抓手，为挂钩村提供帮扶资金共计13000元，通过积极向相关单位协调，努力提高村组农民收入，使老百姓得到真正实惠。</w:t>
      </w:r>
    </w:p>
    <w:p>
      <w:pPr>
        <w:ind w:left="0" w:right="0" w:firstLine="560"/>
        <w:spacing w:before="450" w:after="450" w:line="312" w:lineRule="auto"/>
      </w:pPr>
      <w:r>
        <w:rPr>
          <w:rFonts w:ascii="宋体" w:hAnsi="宋体" w:eastAsia="宋体" w:cs="宋体"/>
          <w:color w:val="000"/>
          <w:sz w:val="28"/>
          <w:szCs w:val="28"/>
        </w:rPr>
        <w:t xml:space="preserve">由于挂钩的两个村比较偏远，自然条件相对较差，特别是进村道路和村组道路，严重制约着当地经济发展。通过局班子和村两委的努力，向各级各部门协调，争取到了从宁安街至文宁村岔河组的村级道路建设项目，全长5.7公里，预计投资200万元，目前该项目正在建设中。积极协调村两委落实新家园行动计划，新建房屋24幢，争取上级扶持款35万元。</w:t>
      </w:r>
    </w:p>
    <w:p>
      <w:pPr>
        <w:ind w:left="0" w:right="0" w:firstLine="560"/>
        <w:spacing w:before="450" w:after="450" w:line="312" w:lineRule="auto"/>
      </w:pPr>
      <w:r>
        <w:rPr>
          <w:rFonts w:ascii="宋体" w:hAnsi="宋体" w:eastAsia="宋体" w:cs="宋体"/>
          <w:color w:val="000"/>
          <w:sz w:val="28"/>
          <w:szCs w:val="28"/>
        </w:rPr>
        <w:t xml:space="preserve">(三)以抓好党建为突破口，完善突发事件应急处理机制，为挂钩村增产增收提供保障</w:t>
      </w:r>
    </w:p>
    <w:p>
      <w:pPr>
        <w:ind w:left="0" w:right="0" w:firstLine="560"/>
        <w:spacing w:before="450" w:after="450" w:line="312" w:lineRule="auto"/>
      </w:pPr>
      <w:r>
        <w:rPr>
          <w:rFonts w:ascii="宋体" w:hAnsi="宋体" w:eastAsia="宋体" w:cs="宋体"/>
          <w:color w:val="000"/>
          <w:sz w:val="28"/>
          <w:szCs w:val="28"/>
        </w:rPr>
        <w:t xml:space="preserve">文宁村有党员53人，其中男党员43人，女党员10人，少数民族党员5人，设6个党小组。文远村有党员45人，其中男党员38人，女党员7人。我局驻村干部积极与村两委协商，督促村两委严格执行“三会一课”制度、基层党组织和党员目标管理制度、村务公开和民主管理等制度，并将各项制度制作公示栏上墙悬挂，全面推行村党支部委员会“两推一选”制度、村级“两委”班子工作协调制度、党员民主议事制度和联村联户制度，全面推行“四议两公开”工作法。在今年“七一”组织召开了两个村庆祝中国共产党成立90周年纪念大会，文宁村发展党员6人，其中女党员3人，文远村发展党员2人，其中女党员1人。</w:t>
      </w:r>
    </w:p>
    <w:p>
      <w:pPr>
        <w:ind w:left="0" w:right="0" w:firstLine="560"/>
        <w:spacing w:before="450" w:after="450" w:line="312" w:lineRule="auto"/>
      </w:pPr>
      <w:r>
        <w:rPr>
          <w:rFonts w:ascii="宋体" w:hAnsi="宋体" w:eastAsia="宋体" w:cs="宋体"/>
          <w:color w:val="000"/>
          <w:sz w:val="28"/>
          <w:szCs w:val="28"/>
        </w:rPr>
        <w:t xml:space="preserve">驻村干部利用开党员大会的机会，积极组织两个村的党员学习上级各项政策，传达党的xx届五中、六中全会精神，市第三次党大会精神以及区委三届二次全会精神，使上级的各项政策深入挂钩村党员群众。针对今年降雨量偏大，容易引发地质和洪涝灾害的情况，驻村干部组织党员深入各村民小组做好地质灾害隐患排查，并进行了登记上报。</w:t>
      </w:r>
    </w:p>
    <w:p>
      <w:pPr>
        <w:ind w:left="0" w:right="0" w:firstLine="560"/>
        <w:spacing w:before="450" w:after="450" w:line="312" w:lineRule="auto"/>
      </w:pPr>
      <w:r>
        <w:rPr>
          <w:rFonts w:ascii="宋体" w:hAnsi="宋体" w:eastAsia="宋体" w:cs="宋体"/>
          <w:color w:val="000"/>
          <w:sz w:val="28"/>
          <w:szCs w:val="28"/>
        </w:rPr>
        <w:t xml:space="preserve">(四)挂钩帮扶工作成效</w:t>
      </w:r>
    </w:p>
    <w:p>
      <w:pPr>
        <w:ind w:left="0" w:right="0" w:firstLine="560"/>
        <w:spacing w:before="450" w:after="450" w:line="312" w:lineRule="auto"/>
      </w:pPr>
      <w:r>
        <w:rPr>
          <w:rFonts w:ascii="宋体" w:hAnsi="宋体" w:eastAsia="宋体" w:cs="宋体"/>
          <w:color w:val="000"/>
          <w:sz w:val="28"/>
          <w:szCs w:val="28"/>
        </w:rPr>
        <w:t xml:space="preserve">经过全局干部职工、驻村干部和村两委的努力，我局挂钩的两个村经济社会取得了长足发展，预计农民人均纯收入较上年有所提高。文宁村今年预计总收入920万元，人均收入4434元，农民人均纯收入约为2680元。文远村预计总收入601万元，人均收入4150元，农民人均纯收入约为2500元。</w:t>
      </w:r>
    </w:p>
    <w:p>
      <w:pPr>
        <w:ind w:left="0" w:right="0" w:firstLine="560"/>
        <w:spacing w:before="450" w:after="450" w:line="312" w:lineRule="auto"/>
      </w:pPr>
      <w:r>
        <w:rPr>
          <w:rFonts w:ascii="宋体" w:hAnsi="宋体" w:eastAsia="宋体" w:cs="宋体"/>
          <w:color w:val="000"/>
          <w:sz w:val="28"/>
          <w:szCs w:val="28"/>
        </w:rPr>
        <w:t xml:space="preserve">帮扶过程中存在的问题主要是两村基础设施建设滞后，在改善基础设施过程中资金缺口较大，农户提出的需要解决的困难较多，难以一一得到落实。</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帮扶工作总结及帮扶成效篇七</w:t>
      </w:r>
    </w:p>
    <w:p>
      <w:pPr>
        <w:ind w:left="0" w:right="0" w:firstLine="560"/>
        <w:spacing w:before="450" w:after="450" w:line="312" w:lineRule="auto"/>
      </w:pPr>
      <w:r>
        <w:rPr>
          <w:rFonts w:ascii="宋体" w:hAnsi="宋体" w:eastAsia="宋体" w:cs="宋体"/>
          <w:color w:val="000"/>
          <w:sz w:val="28"/>
          <w:szCs w:val="28"/>
        </w:rPr>
        <w:t xml:space="preserve">帮扶农民增收工程是市委、市政府“十二五”期间实施的一项重大惠民工程。20xx年全市帮扶农民增收动员大会及全县帮扶增收动员大会召开后，按照市委、市政府农村工作领导小组《××20xx年度帮扶农民增收工程考核实施细则》的通知要求，我公司高度重视，并迅速行动起来，结合本企业实际情况，制定可行的五年帮扶方案，切实做好帮扶工作。现将帮扶工作总结如下：</w:t>
      </w:r>
    </w:p>
    <w:p>
      <w:pPr>
        <w:ind w:left="0" w:right="0" w:firstLine="560"/>
        <w:spacing w:before="450" w:after="450" w:line="312" w:lineRule="auto"/>
      </w:pPr>
      <w:r>
        <w:rPr>
          <w:rFonts w:ascii="宋体" w:hAnsi="宋体" w:eastAsia="宋体" w:cs="宋体"/>
          <w:color w:val="000"/>
          <w:sz w:val="28"/>
          <w:szCs w:val="28"/>
        </w:rPr>
        <w:t xml:space="preserve">我公司与××村迅速取得联系，通过与被帮扶村负责人刘海文同志的会谈，了解了该村的实际情况，与刘海文同志共同分析了××村贫困的原因，经过认真研究总结，得出了该村长期发展缓慢的各种不利因素以及今后加快发展的契机与方向。结合我公司的实际，研究谋划切合实际的帮扶项目和措施。</w:t>
      </w:r>
    </w:p>
    <w:p>
      <w:pPr>
        <w:ind w:left="0" w:right="0" w:firstLine="560"/>
        <w:spacing w:before="450" w:after="450" w:line="312" w:lineRule="auto"/>
      </w:pPr>
      <w:r>
        <w:rPr>
          <w:rFonts w:ascii="宋体" w:hAnsi="宋体" w:eastAsia="宋体" w:cs="宋体"/>
          <w:color w:val="000"/>
          <w:sz w:val="28"/>
          <w:szCs w:val="28"/>
        </w:rPr>
        <w:t xml:space="preserve">双方在帮扶工作上达成一致，留下了多种联系方式，今后要加强联系，沟通信息，及时进行交流。我公司计划在春节以后，派专人到该村做进一步考察，完善帮扶方案和措施，确保帮扶工作的顺利实施。</w:t>
      </w:r>
    </w:p>
    <w:p>
      <w:pPr>
        <w:ind w:left="0" w:right="0" w:firstLine="560"/>
        <w:spacing w:before="450" w:after="450" w:line="312" w:lineRule="auto"/>
      </w:pPr>
      <w:r>
        <w:rPr>
          <w:rFonts w:ascii="宋体" w:hAnsi="宋体" w:eastAsia="宋体" w:cs="宋体"/>
          <w:color w:val="000"/>
          <w:sz w:val="28"/>
          <w:szCs w:val="28"/>
        </w:rPr>
        <w:t xml:space="preserve">20xx年，我们将本着企业发展壮大，群众脱贫致富的目标，扎实做好帮扶工作。根据我公司的实际情况—养殖规模急需扩大与缺少场地的矛盾，计划在被帮扶村实施兴建养殖基地项目，被帮扶村地广人多是其优势，兴建养殖基地后可有效解决被帮扶村剩余劳动力出路问题，增加被帮扶村的群众收入。</w:t>
      </w:r>
    </w:p>
    <w:p>
      <w:pPr>
        <w:ind w:left="0" w:right="0" w:firstLine="560"/>
        <w:spacing w:before="450" w:after="450" w:line="312" w:lineRule="auto"/>
      </w:pPr>
      <w:r>
        <w:rPr>
          <w:rFonts w:ascii="宋体" w:hAnsi="宋体" w:eastAsia="宋体" w:cs="宋体"/>
          <w:color w:val="000"/>
          <w:sz w:val="28"/>
          <w:szCs w:val="28"/>
        </w:rPr>
        <w:t xml:space="preserve">总之，我公司将按照上级要求，本着双方互惠双赢的原则，切实做好一对一对口帮扶工作，确保帮扶工作得到全面落实。</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帮扶工作总结及帮扶成效篇八</w:t>
      </w:r>
    </w:p>
    <w:p>
      <w:pPr>
        <w:ind w:left="0" w:right="0" w:firstLine="560"/>
        <w:spacing w:before="450" w:after="450" w:line="312" w:lineRule="auto"/>
      </w:pPr>
      <w:r>
        <w:rPr>
          <w:rFonts w:ascii="宋体" w:hAnsi="宋体" w:eastAsia="宋体" w:cs="宋体"/>
          <w:color w:val="000"/>
          <w:sz w:val="28"/>
          <w:szCs w:val="28"/>
        </w:rPr>
        <w:t xml:space="preserve">xxx局按照区委区政府新农村建设领导小组办公室的统一安排，认真落实新农村建设指挥部的工作部署，坚持以科学发展观为指导，积极加强领导，强化措施，确保我局新农村建设工作走在前列，为全区新农村建设工作做了出应有的贡献。</w:t>
      </w:r>
    </w:p>
    <w:p>
      <w:pPr>
        <w:ind w:left="0" w:right="0" w:firstLine="560"/>
        <w:spacing w:before="450" w:after="450" w:line="312" w:lineRule="auto"/>
      </w:pPr>
      <w:r>
        <w:rPr>
          <w:rFonts w:ascii="宋体" w:hAnsi="宋体" w:eastAsia="宋体" w:cs="宋体"/>
          <w:color w:val="000"/>
          <w:sz w:val="28"/>
          <w:szCs w:val="28"/>
        </w:rPr>
        <w:t xml:space="preserve">为了扎实推动社会主义新农村建设，我局成立了新农村建设帮扶工作领导小组，由局党组书记、局长亲自担任组长，各股室负责人为成员，并指定专人负责日常工作，保障了新农村建设工作的顺利开展。制定了相关工作制度，对新农村建设工作每周召开一次专门会议，研究工作，解决问题，定期每月两次派出人员深入到所包村庄，对该村新农村建设工作进行督促指导，有力地促进了工作进展。</w:t>
      </w:r>
    </w:p>
    <w:p>
      <w:pPr>
        <w:ind w:left="0" w:right="0" w:firstLine="560"/>
        <w:spacing w:before="450" w:after="450" w:line="312" w:lineRule="auto"/>
      </w:pPr>
      <w:r>
        <w:rPr>
          <w:rFonts w:ascii="宋体" w:hAnsi="宋体" w:eastAsia="宋体" w:cs="宋体"/>
          <w:color w:val="000"/>
          <w:sz w:val="28"/>
          <w:szCs w:val="28"/>
        </w:rPr>
        <w:t xml:space="preserve">为进一步加快我区社会主义新农村建设，努力营造文明乡风的形成，我局采取对口支援、突出重点、统筹兼顾的工作方法，采取有力措施扎实推进社会主义新农村建设。一是广泛宣传发动，营造出新农村建设的良好氛围。在帮扶与驻村工作时，和村民打成一片，并把上级的新农村建设文件精神传达给村民，让村民及时掌握新农村建设的重要意义、目标任务、政策措施和党中央提出的新农村建设二十字方针的深刻内涵，让农民群众知道“什么是新农村”，使他们明白新农村建设是为农民谋利益，为农村谋发展的好事情，从而把广大农民群众的创造力、凝聚力吸引到新农村建设上来。通过加大群众对社会主义新农村建设的认知度，教育和引导群众克服等、靠、要的思想，激励他们发扬自力更生、艰苦奋斗的精神，用自己的双手建设美好家园。 二是积极做好帮扶工作。我们倾注最大精力，力争新农村建设工作实事办好、办扎实。多次召开会议，强力推进，2月8日，机关事务管理局领导带领局机关党组和局机关工会有关同志，来到我局新农村建设挂钩帮促结对村邓襄镇韩店村，现场察看该村自来水下水管道工程进展情况，并帮助出注意，想办法，加快工程进度。在春节即将来临之际，力尽爱心父母之职，给该村的贫困学生张璐通家送去了毛衣、粮、油、面和现金200元，帮助其全家度过一个祥和的春节。三是积极做好驻村工作。根据区委和区新农村建设指挥部的工作安排，积极开展“三夏”“三秋”工作。其一是全体动员，深入一线。包村同志深入到康韩村，及时掌握该村的人口、地势以及收种情况，做到有备无患。其二是全面协调，重点帮扶。在对该村全面协调帮扶之余，今年“三秋”，我们特别为该村送去xx元秸秆还田补贴款，有力推动了禁烧工作。其三是专人专职，24小时进行巡防，及时协助有关人员解决“三夏”“三秋”工作中的隐患。四是善始善终，全程做好“三夏”工作。我局积极行动，对所分包村善始善终，吃住在村，深入田间地头，和群众打成一片，确保了“三夏”工作的顺利开展，受到了该村村民的一致好评。“三夏”结束后，该村全体村民特意给我局送来了巾旗,感谢我局的帮助与关心。</w:t>
      </w:r>
    </w:p>
    <w:p>
      <w:pPr>
        <w:ind w:left="0" w:right="0" w:firstLine="560"/>
        <w:spacing w:before="450" w:after="450" w:line="312" w:lineRule="auto"/>
      </w:pPr>
      <w:r>
        <w:rPr>
          <w:rFonts w:ascii="宋体" w:hAnsi="宋体" w:eastAsia="宋体" w:cs="宋体"/>
          <w:color w:val="000"/>
          <w:sz w:val="28"/>
          <w:szCs w:val="28"/>
        </w:rPr>
        <w:t xml:space="preserve">建设新农村，任重而道远。党中央提出的关于建设社会主义新农村的二十字方针，为康韩村描绘了更美好的明天。我局与康韩村两委会决心继续按照保持共产党员先进性的要求，坚定不移地实施固本强基工程，围绕建设社会主义新农村这个主题，为早日建成“生产发展、生活宽裕、乡风文明、村容整洁、管理民主”的社会主义新康韩而再做新贡献！</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帮扶工作总结及帮扶成效篇九</w:t>
      </w:r>
    </w:p>
    <w:p>
      <w:pPr>
        <w:ind w:left="0" w:right="0" w:firstLine="560"/>
        <w:spacing w:before="450" w:after="450" w:line="312" w:lineRule="auto"/>
      </w:pPr>
      <w:r>
        <w:rPr>
          <w:rFonts w:ascii="宋体" w:hAnsi="宋体" w:eastAsia="宋体" w:cs="宋体"/>
          <w:color w:val="000"/>
          <w:sz w:val="28"/>
          <w:szCs w:val="28"/>
        </w:rPr>
        <w:t xml:space="preserve">区级工会帮扶工作经验交流材料近年来，我们严格按照省、市总工会的部署和要求，对困难职工帮扶中心、农民工维权服务中心、职工法律援助中心、劳动争议调解中心实施有机整合，形成了“四位一体”工作体系。实践证明，这种行之有效的运作方式，将工会帮扶维权职能融为一体，把面向社会、服务职工的事务推向前台，不仅成功地破解了区级工会普遍存在人少事多、力不从心、疲于应付的难题，还有力地推动了工会组织形式、工作方式、运作模式的转变，使帮扶中心真正成为了工会全面履行社会职能的前沿阵地，成为了工会推进和谐社会建设的重要窗口，成为了推进帮扶维权社会化的工作平台，成为了充满阳光和爱心的困难职工之家。我们的主要做法是：</w:t>
      </w:r>
    </w:p>
    <w:p>
      <w:pPr>
        <w:ind w:left="0" w:right="0" w:firstLine="560"/>
        <w:spacing w:before="450" w:after="450" w:line="312" w:lineRule="auto"/>
      </w:pPr>
      <w:r>
        <w:rPr>
          <w:rFonts w:ascii="宋体" w:hAnsi="宋体" w:eastAsia="宋体" w:cs="宋体"/>
          <w:color w:val="000"/>
          <w:sz w:val="28"/>
          <w:szCs w:val="28"/>
        </w:rPr>
        <w:t xml:space="preserve">xx区是我省钢铁、石化、造船、重型机械、环保设备的重要生产基地，拥有xx钢铁公司等10多家国有大型企业。在区属1300多家中小企事业单位中，有职工6万多人，农民工2万多人。面对区属企业改制重组、民营经济迅猛发展、侵权案件屡屡发生、劳动争议纠纷日渐上升等新情况，仅有7名工作人员的区总工会，将如何应对形势的变化，如何把“职工、农民工有困难找工会”的.口号付诸于行动，我们在实践中进行了艰苦的探索。今年初，省总发出《关于推进县级工会困难职工帮扶中心“四位一体”建设的通知》后，我们敏感地觉察到，这是上级工会贯彻落实xx视察xx困难职工帮扶中心重要讲话精神的的破题之举，也是推动县（市、区）工会全面创新发展的难得机遇。于是，我们牢牢抓住这个契机，对区帮扶中心“四位一体”建设进行了全面规划，在取得区委、区政府和上级工会的首肯和热情支持下，区总工会腾出临街近500平方米的办公场地，全部用于“四位一体”建设。按照规范化考核十项标准，我们在帮扶中心一楼大厅设置了信访接待、生活救助、医疗互助、职培职介、小额贷款、农民工维权、法律援助、心理咨询等10多个服务窗口，设立了免费家电维修、优惠理发、救助物资发放等服务项目，配置了电脑、打印机、壁式电子显示屏等必备的硬件设施；在二楼设立了劳动争议调解室、职工技能培训教室等，既完善了“四位一体”所需的服务功能，又使帮扶中心的面貌焕然一新。与此同时，我们还对街道帮扶维权站和社区（企业）信息员进行了充实调整，形成了以区帮扶中心为龙、街道帮扶维权站为支撑、基层工会干部为骨干的资源共享、信息互通、上下联动、反应敏捷的帮扶维权网络。</w:t>
      </w:r>
    </w:p>
    <w:p>
      <w:pPr>
        <w:ind w:left="0" w:right="0" w:firstLine="560"/>
        <w:spacing w:before="450" w:after="450" w:line="312" w:lineRule="auto"/>
      </w:pPr>
      <w:r>
        <w:rPr>
          <w:rFonts w:ascii="宋体" w:hAnsi="宋体" w:eastAsia="宋体" w:cs="宋体"/>
          <w:color w:val="000"/>
          <w:sz w:val="28"/>
          <w:szCs w:val="28"/>
        </w:rPr>
        <w:t xml:space="preserve">搭建了“四位一体”平台，关键是要使它转起来，而转起来需要必备的物质基础，这往往又成为工作持续开展的“瓶颈”。为破解这一难题，我们注重发挥工会组织网络健全、联系社会广泛的优势，紧扣职工群众最关心、最直接、最现实的利益问题，从助困、助医、助学入手，想千方，设百计，广泛借助和运用社会资源，建立起了“爱心超市”、“爱心医院”、“爱心药店”、“爱心学校”和“爱心互助园地”。在助困方面，我们先后与xxxx商业公司签订协议书，创办了“爱心超市”（区总工会出资88%、xx公司让利12%），困难职工凭爱心购物卡，就可到xx公司所辖36家超市选购生活必需品。同时，我们广泛发动职工捐资捐物献爱心，在困难职工帮扶中心建立了“爱心互助园地”。截至今年六月底，全区职工捐赠衣物2万多件、生活日用品4940件，经消毒整理后，分门别类存放。已向多名困难职工和农民工发放了14821件衣物，900多件生活日用品。在助医方面，我们在区第一医院挂牌设立了“爱心医院”，与马应龙公司开设了“爱心药店”。医院为困难职工建立了健康档案，区总工会为困难职工发放医疗优惠卡、爱心购药卡，困难职工可持卡到医院就诊体检，到马应龙大药店购买药品（区总工会出资85％，药店让利15％）。同时，我们还组织了2万多名职工参加市总工会开办的“重大疾病医疗互助”，组织了15189女职工参加“防癌保险”，目前，已有51名职工获得46万元赔付，缓解了患病职工的医疗负担。在助学方面，我们与区教育局联手创办了“爱心学校”（由区总工会出资80%，学校出资20%），享受优惠的困难职工及农民工子女可在全区59所中小学就近入学。有了广大职工和社会各方面的鼎力相助，我们创办的“五个爱心平台”有效地转动了起来，不仅使困难职工得到了实实在在的帮扶救助，也使区帮扶中心的人气越来越旺，声誉越来越响，工作越来越火红。</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帮扶工作总结及帮扶成效篇十</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xx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帮扶工作总结及帮扶成效篇十一</w:t>
      </w:r>
    </w:p>
    <w:p>
      <w:pPr>
        <w:ind w:left="0" w:right="0" w:firstLine="560"/>
        <w:spacing w:before="450" w:after="450" w:line="312" w:lineRule="auto"/>
      </w:pPr>
      <w:r>
        <w:rPr>
          <w:rFonts w:ascii="宋体" w:hAnsi="宋体" w:eastAsia="宋体" w:cs="宋体"/>
          <w:color w:val="000"/>
          <w:sz w:val="28"/>
          <w:szCs w:val="28"/>
        </w:rPr>
        <w:t xml:space="preserve">东庄村是我县和×××搭界唯一的一个贫困村，杨书记带着驻村队员，翻山越岭，冒雨来到故县乡东庄村了解情况、察民情，明确了我们驻村对象确是一个瘫、乱、穷的贫困村。</w:t>
      </w:r>
    </w:p>
    <w:p>
      <w:pPr>
        <w:ind w:left="0" w:right="0" w:firstLine="560"/>
        <w:spacing w:before="450" w:after="450" w:line="312" w:lineRule="auto"/>
      </w:pPr>
      <w:r>
        <w:rPr>
          <w:rFonts w:ascii="宋体" w:hAnsi="宋体" w:eastAsia="宋体" w:cs="宋体"/>
          <w:color w:val="000"/>
          <w:sz w:val="28"/>
          <w:szCs w:val="28"/>
        </w:rPr>
        <w:t xml:space="preserve">为了尽快开展工作，入驻东庄村后，我们以积极态度，务实的精神深入到农户家中走访；召开群众代表和党员[网-找文章，到网]座谈会；了解群众的生产状况和收入来源、群众的思想动态，熟悉把握村里的基本情况和当前存在的热点、难点问题；主动联系老党员、老干部、老教师等人员，主动上门诚心诚意地听取他们的意见、建议。寻求东庄村的发展对策。通过一个多月摸底工作，我们对东庄村的村情村貌有了比较全面的了解，找出了制约东庄发展的突出问题，为制订驻村工作计划奠定了基础。</w:t>
      </w:r>
    </w:p>
    <w:p>
      <w:pPr>
        <w:ind w:left="0" w:right="0" w:firstLine="560"/>
        <w:spacing w:before="450" w:after="450" w:line="312" w:lineRule="auto"/>
      </w:pPr>
      <w:r>
        <w:rPr>
          <w:rFonts w:ascii="宋体" w:hAnsi="宋体" w:eastAsia="宋体" w:cs="宋体"/>
          <w:color w:val="000"/>
          <w:sz w:val="28"/>
          <w:szCs w:val="28"/>
        </w:rPr>
        <w:t xml:space="preserve">东庄村离故县乡政府所在地有5xxxx里，地处边远山区，有xxxx自然村，总人口63xxxx，其中党员1xxxx，教师xxxx，土地面积180xxxx。主要农业作物：小麦、玉米、大豆，其自然条件较独特，适合烟叶种植生产，全村种烟面积约40xxxx。</w:t>
      </w:r>
    </w:p>
    <w:p>
      <w:pPr>
        <w:ind w:left="0" w:right="0" w:firstLine="560"/>
        <w:spacing w:before="450" w:after="450" w:line="312" w:lineRule="auto"/>
      </w:pPr>
      <w:r>
        <w:rPr>
          <w:rFonts w:ascii="宋体" w:hAnsi="宋体" w:eastAsia="宋体" w:cs="宋体"/>
          <w:color w:val="000"/>
          <w:sz w:val="28"/>
          <w:szCs w:val="28"/>
        </w:rPr>
        <w:t xml:space="preserve">由于本村资源缺乏，村民思想守旧，体制不活，仅依靠第一产业为经济来源，所以该村经济发展受到很大局限；其次，该村部分人口牲畜吃水问题十分困难，村中道路建设很是落后，每逢雨天，三轮车都难以通行，给群众生产生活带来了很大不便。</w:t>
      </w:r>
    </w:p>
    <w:p>
      <w:pPr>
        <w:ind w:left="0" w:right="0" w:firstLine="560"/>
        <w:spacing w:before="450" w:after="450" w:line="312" w:lineRule="auto"/>
      </w:pPr>
      <w:r>
        <w:rPr>
          <w:rFonts w:ascii="宋体" w:hAnsi="宋体" w:eastAsia="宋体" w:cs="宋体"/>
          <w:color w:val="000"/>
          <w:sz w:val="28"/>
          <w:szCs w:val="28"/>
        </w:rPr>
        <w:t xml:space="preserve">存在问题。制约东庄村发展的因素主要有以下几个方面：一是在产业结构调整过程中，受农业基础设施不完善、农业科技信息传递不畅等因素的影响，东庄村主导产业烟叶的种植收入不甚理想，农民种植烟叶的积极性受到严重挫伤；二是受自然条件的影响，该村农业生产用水和部分村民的生活用水尚没有得到解决；三是通往村中的主要通道均系羊肠小道，农机具不能得到很好的利用，遇有雨天更是泥泞不堪，严重影响了该村的农业生产和脱贫致富的步伐；四是由于该村缺乏必要的文化基础设施，农民的文化生活无从谈起，该村的精神文明建设受到很大影响。</w:t>
      </w:r>
    </w:p>
    <w:p>
      <w:pPr>
        <w:ind w:left="0" w:right="0" w:firstLine="560"/>
        <w:spacing w:before="450" w:after="450" w:line="312" w:lineRule="auto"/>
      </w:pPr>
      <w:r>
        <w:rPr>
          <w:rFonts w:ascii="宋体" w:hAnsi="宋体" w:eastAsia="宋体" w:cs="宋体"/>
          <w:color w:val="000"/>
          <w:sz w:val="28"/>
          <w:szCs w:val="28"/>
        </w:rPr>
        <w:t xml:space="preserve">为了更好地贯彻落实驻村工作有关文件精神，出色完成驻村工作任务，我们在认真做好调查摸底、吃透村情的基础上，广泛征求各方面意见，与村委班子认真讨论研究，特制定出三年帮扶工作规划和年度工作计划：</w:t>
      </w:r>
    </w:p>
    <w:p>
      <w:pPr>
        <w:ind w:left="0" w:right="0" w:firstLine="560"/>
        <w:spacing w:before="450" w:after="450" w:line="312" w:lineRule="auto"/>
      </w:pPr>
      <w:r>
        <w:rPr>
          <w:rFonts w:ascii="宋体" w:hAnsi="宋体" w:eastAsia="宋体" w:cs="宋体"/>
          <w:color w:val="000"/>
          <w:sz w:val="28"/>
          <w:szCs w:val="28"/>
        </w:rPr>
        <w:t xml:space="preserve">(一)三年帮扶工作规划</w:t>
      </w:r>
    </w:p>
    <w:p>
      <w:pPr>
        <w:ind w:left="0" w:right="0" w:firstLine="560"/>
        <w:spacing w:before="450" w:after="450" w:line="312" w:lineRule="auto"/>
      </w:pPr>
      <w:r>
        <w:rPr>
          <w:rFonts w:ascii="宋体" w:hAnsi="宋体" w:eastAsia="宋体" w:cs="宋体"/>
          <w:color w:val="000"/>
          <w:sz w:val="28"/>
          <w:szCs w:val="28"/>
        </w:rPr>
        <w:t xml:space="preserve">1、指导思想和工作目标</w:t>
      </w:r>
    </w:p>
    <w:p>
      <w:pPr>
        <w:ind w:left="0" w:right="0" w:firstLine="560"/>
        <w:spacing w:before="450" w:after="450" w:line="312" w:lineRule="auto"/>
      </w:pPr>
      <w:r>
        <w:rPr>
          <w:rFonts w:ascii="宋体" w:hAnsi="宋体" w:eastAsia="宋体" w:cs="宋体"/>
          <w:color w:val="000"/>
          <w:sz w:val="28"/>
          <w:szCs w:val="28"/>
        </w:rPr>
        <w:t xml:space="preserve">以党的十六大、十六届三中全会精神为指导，贯彻落实中发[20xx]1号文件精神，紧紧围绕全面建设小康社会的奋斗目标。通过开展以治穷、治乱、治瘫为重点的驻村帮扶工作，扎扎实实为农民解疑难、办实事，认真解决影响所驻村发展稳定的突出问题，力争使所驻村发展步伐明显加快、农民人均纯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一是促进所驻村经济发展，切实增加农民收入。根据所驻村独特的自然条件和原有的经济基础，帮助该村理出经济发展思路。要通过政策宣传、示范带头、技术培训、信息咨询、科技服务等方式，帮助所驻村调整产业结构，提高粮食产量，注重特色农业产品的生产开展，以及各项林业、副业的开发发展，引导群众多种烟叶、种好烟叶，力争通过三年的努力，使该村在原有烟田面积40xxxx的基础上再增加20xxxx。协助当地政府规范有序地做好劳务输出工作，最大限度地转化所驻村剩余劳动力，引导农民走出家门，开阔眼界，增长才干，从而为所驻村发展出谋划策，积累资金。加强农村基础设施建设，千方百计改善群众的生产生活条件，力争在三年驻村期间配合当地有关部门解决好东庄村的生产生活用水工程及生产道路工程的建设。做好巩固农村税费改革成果、减轻农民负担。</w:t>
      </w:r>
    </w:p>
    <w:p>
      <w:pPr>
        <w:ind w:left="0" w:right="0" w:firstLine="560"/>
        <w:spacing w:before="450" w:after="450" w:line="312" w:lineRule="auto"/>
      </w:pPr>
      <w:r>
        <w:rPr>
          <w:rFonts w:ascii="宋体" w:hAnsi="宋体" w:eastAsia="宋体" w:cs="宋体"/>
          <w:color w:val="000"/>
          <w:sz w:val="28"/>
          <w:szCs w:val="28"/>
        </w:rPr>
        <w:t xml:space="preserve">二是进一步加强村级组织建设。加强农村基层组织建设，是人民群众关注的热点问题，也是驻村工作队的重要工作内容之一。在三年驻村工作期间，驻村工作队按照“三个代表”重要思想的要求，努力推进村委班子建设，建立起一个强有力的支委班子，起到基层党组织的战斗堡垒作用。</w:t>
      </w:r>
    </w:p>
    <w:p>
      <w:pPr>
        <w:ind w:left="0" w:right="0" w:firstLine="560"/>
        <w:spacing w:before="450" w:after="450" w:line="312" w:lineRule="auto"/>
      </w:pPr>
      <w:r>
        <w:rPr>
          <w:rFonts w:ascii="宋体" w:hAnsi="宋体" w:eastAsia="宋体" w:cs="宋体"/>
          <w:color w:val="000"/>
          <w:sz w:val="28"/>
          <w:szCs w:val="28"/>
        </w:rPr>
        <w:t xml:space="preserve">积极开展帮农支教活动，以提供学习资料、举办讲座的形式，促使该村村民与干部认真学习群众农业文化知识，增强群众思想解放意识，开拓群众视野提高脱贫致富的能力与本领。</w:t>
      </w:r>
    </w:p>
    <w:p>
      <w:pPr>
        <w:ind w:left="0" w:right="0" w:firstLine="560"/>
        <w:spacing w:before="450" w:after="450" w:line="312" w:lineRule="auto"/>
      </w:pPr>
      <w:r>
        <w:rPr>
          <w:rFonts w:ascii="宋体" w:hAnsi="宋体" w:eastAsia="宋体" w:cs="宋体"/>
          <w:color w:val="000"/>
          <w:sz w:val="28"/>
          <w:szCs w:val="28"/>
        </w:rPr>
        <w:t xml:space="preserve">针对农村文化生活相对落后，</w:t>
      </w:r>
    </w:p>
    <w:p>
      <w:pPr>
        <w:ind w:left="0" w:right="0" w:firstLine="560"/>
        <w:spacing w:before="450" w:after="450" w:line="312" w:lineRule="auto"/>
      </w:pPr>
      <w:r>
        <w:rPr>
          <w:rFonts w:ascii="宋体" w:hAnsi="宋体" w:eastAsia="宋体" w:cs="宋体"/>
          <w:color w:val="000"/>
          <w:sz w:val="28"/>
          <w:szCs w:val="28"/>
        </w:rPr>
        <w:t xml:space="preserve">农民文化科学素质总体偏低，旧观念、旧风俗、旧习惯充斥着农村社会生活的各个领域。驻村工作队要在驻村期间开展好科技知识、致富信息、法律法规“三下乡”活动，通过办培训班、组织专家讲座等形式，集中时间、集中人员，宣传党和国家关于农村、农业的相关政策普及科技、法律知识，努力提高农民素质，为农民的长富、大富夯实根基。东庄村尚有部分群众生活特别困难，有些困难家庭的学生随时面临着失学的危险。为此，工作队要对贫困户、军烈属和五保户等弱势群体重点进行帮扶。要通过与有关部门联系，以及工作队员和单位干部职工的捐赠，解决好他们现实的实际困难。要仔细研究东庄村实际，切实抓住致富的门路，加快农业结构调整，拓宽致富门路，帮助他们尽快脱贫致富。</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尽可能多地争取各有关涉农部门的支持，加强协作，搞好配合，努力形成促进驻村工作的合力；要充分发挥单位的后盾作用。驻村工作队要经常向单位党组织和分管领导汇报工作情况，争取单位对驻村工作的大力支持；驻村工作队员要坚持用“三个代表”重要思想武装自己，努力增强代表意识，无私奉献，勇于创新的精神，为所驻村群众办实事。</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1、认真做好调查摸底工作。入户走访，召开座谈会，认真听取群众意见，摸清当前所驻村存在的主要矛盾和问题，把影响所驻村发展、稳定的主要矛盾及群众反映的热点、难点问题进行归纳，制定出本村的发展计划。</w:t>
      </w:r>
    </w:p>
    <w:p>
      <w:pPr>
        <w:ind w:left="0" w:right="0" w:firstLine="560"/>
        <w:spacing w:before="450" w:after="450" w:line="312" w:lineRule="auto"/>
      </w:pPr>
      <w:r>
        <w:rPr>
          <w:rFonts w:ascii="宋体" w:hAnsi="宋体" w:eastAsia="宋体" w:cs="宋体"/>
          <w:color w:val="000"/>
          <w:sz w:val="28"/>
          <w:szCs w:val="28"/>
        </w:rPr>
        <w:t xml:space="preserve">2、通过政策宣传、示范带动、技术培训等方式，积极帮助所驻村进行农业产业结构调整，力争使东庄村20xx年的烟叶种植面积在原有40xxxx的基础上达到60xxxx，增加农民收入。</w:t>
      </w:r>
    </w:p>
    <w:p>
      <w:pPr>
        <w:ind w:left="0" w:right="0" w:firstLine="560"/>
        <w:spacing w:before="450" w:after="450" w:line="312" w:lineRule="auto"/>
      </w:pPr>
      <w:r>
        <w:rPr>
          <w:rFonts w:ascii="宋体" w:hAnsi="宋体" w:eastAsia="宋体" w:cs="宋体"/>
          <w:color w:val="000"/>
          <w:sz w:val="28"/>
          <w:szCs w:val="28"/>
        </w:rPr>
        <w:t xml:space="preserve">3、东庄村吃水困难，四个自然村情况十分严重，驻村工作队将积极帮助所驻村协调有关部门，力争解决村民生活用水的饮水工程得到立项并付诸实施。</w:t>
      </w:r>
    </w:p>
    <w:p>
      <w:pPr>
        <w:ind w:left="0" w:right="0" w:firstLine="560"/>
        <w:spacing w:before="450" w:after="450" w:line="312" w:lineRule="auto"/>
      </w:pPr>
      <w:r>
        <w:rPr>
          <w:rFonts w:ascii="宋体" w:hAnsi="宋体" w:eastAsia="宋体" w:cs="宋体"/>
          <w:color w:val="000"/>
          <w:sz w:val="28"/>
          <w:szCs w:val="28"/>
        </w:rPr>
        <w:t xml:space="preserve">4、由于所驻村处深山区，生产道路不畅，长期困绕着该村的经济发展和脱贫致富。为此，驻村工作队将积极协调有关部门，力争促成东庄村生产道路建设工程。</w:t>
      </w:r>
    </w:p>
    <w:p>
      <w:pPr>
        <w:ind w:left="0" w:right="0" w:firstLine="560"/>
        <w:spacing w:before="450" w:after="450" w:line="312" w:lineRule="auto"/>
      </w:pPr>
      <w:r>
        <w:rPr>
          <w:rFonts w:ascii="宋体" w:hAnsi="宋体" w:eastAsia="宋体" w:cs="宋体"/>
          <w:color w:val="000"/>
          <w:sz w:val="28"/>
          <w:szCs w:val="28"/>
        </w:rPr>
        <w:t xml:space="preserve">5、开展各种形式救助活动</w:t>
      </w:r>
    </w:p>
    <w:p>
      <w:pPr>
        <w:ind w:left="0" w:right="0" w:firstLine="560"/>
        <w:spacing w:before="450" w:after="450" w:line="312" w:lineRule="auto"/>
      </w:pPr>
      <w:r>
        <w:rPr>
          <w:rFonts w:ascii="宋体" w:hAnsi="宋体" w:eastAsia="宋体" w:cs="宋体"/>
          <w:color w:val="000"/>
          <w:sz w:val="28"/>
          <w:szCs w:val="28"/>
        </w:rPr>
        <w:t xml:space="preserve">驻村工作队将在所驻村村办小学选择品学兼优的特困生进行救助。春节前，驻村工作队打算发动本单位职工进行自愿捐助，捐助衣物、书籍、现金等，所捐款物用于所驻村特困户、五保户。</w:t>
      </w:r>
    </w:p>
    <w:p>
      <w:pPr>
        <w:ind w:left="0" w:right="0" w:firstLine="560"/>
        <w:spacing w:before="450" w:after="450" w:line="312" w:lineRule="auto"/>
      </w:pPr>
      <w:r>
        <w:rPr>
          <w:rFonts w:ascii="宋体" w:hAnsi="宋体" w:eastAsia="宋体" w:cs="宋体"/>
          <w:color w:val="000"/>
          <w:sz w:val="28"/>
          <w:szCs w:val="28"/>
        </w:rPr>
        <w:t xml:space="preserve">6、驻村工作队将不定期地聘请有关方面的专家到所驻村开展农业科技、法律方面的知识讲座，并安排医院医生到村义诊，以提高广大村民的科技文化素质和健康素质。</w:t>
      </w:r>
    </w:p>
    <w:p>
      <w:pPr>
        <w:ind w:left="0" w:right="0" w:firstLine="560"/>
        <w:spacing w:before="450" w:after="450" w:line="312" w:lineRule="auto"/>
      </w:pPr>
      <w:r>
        <w:rPr>
          <w:rFonts w:ascii="宋体" w:hAnsi="宋体" w:eastAsia="宋体" w:cs="宋体"/>
          <w:color w:val="000"/>
          <w:sz w:val="28"/>
          <w:szCs w:val="28"/>
        </w:rPr>
        <w:t xml:space="preserve">7、依照该村闲散劳力多的特点，组织进行规模性专业化的对外劳务输出。</w:t>
      </w:r>
    </w:p>
    <w:p>
      <w:pPr>
        <w:ind w:left="0" w:right="0" w:firstLine="560"/>
        <w:spacing w:before="450" w:after="450" w:line="312" w:lineRule="auto"/>
      </w:pPr>
      <w:r>
        <w:rPr>
          <w:rFonts w:ascii="宋体" w:hAnsi="宋体" w:eastAsia="宋体" w:cs="宋体"/>
          <w:color w:val="000"/>
          <w:sz w:val="28"/>
          <w:szCs w:val="28"/>
        </w:rPr>
        <w:t xml:space="preserve">8、搞好民心工程，解决农民群众急需困难。我们驻村队员与村两委班子共同协商，结合本村的实际情况，解决人畜吃水难的问题。力争为群众之所想、急群众之所急，为群众办件看得见、摸得着的实事，好好为驻村工作“一年见成效、二年上台阶、三年出成果”的宏伟标而奋斗。</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帮扶工作总结及帮扶成效篇十二</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w:t>
      </w:r>
    </w:p>
    <w:p>
      <w:pPr>
        <w:ind w:left="0" w:right="0" w:firstLine="560"/>
        <w:spacing w:before="450" w:after="450" w:line="312" w:lineRule="auto"/>
      </w:pPr>
      <w:r>
        <w:rPr>
          <w:rFonts w:ascii="宋体" w:hAnsi="宋体" w:eastAsia="宋体" w:cs="宋体"/>
          <w:color w:val="000"/>
          <w:sz w:val="28"/>
          <w:szCs w:val="28"/>
        </w:rPr>
        <w:t xml:space="preserve">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按驻村要求住得下，做到了心入、身入、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我们制定了严格的考核制度，并把驻村帮扶工作确定为年度目标考核的一项重要资料考核，要求制定出切实可行的计划，理出帮扶工作思路，确保各项工作落到实处，有针对性地开展了各项帮扶活动。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0.5万元，用于农村基本建设，帮忙群众上项目，鼓励创业致富。四是改善村里的基础设施。筹资5万元为所包村建文化大院，争取上级帮扶资金3万元解决群众吃水难题。五是坚持既扶贫，又扶志。不仅仅从物质上给予帮忙，更从思想上进行帮扶，帮忙他们转变思想观念，树立自强、自立意识。四、精心组织，扎实做好下基层工作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团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我，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驻村的良好形象，较好地完成了各项工作任务。据统计，活动期间一是为驻村筹资资金12000元购买沼气灶及配件，一解他们的燃眉之急；二是针对原有的吃水管道老化不能使用、群众吃水困难的情景，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虽然我委在驻村帮扶中做出了必须成绩，但与先进单位相比还有必须的差距，在今后的工作中，我们将按照市委、市政府的要求，发扬成绩，纠正不足，充分发挥粮食流通主渠道作用，把驻村帮扶工作扎实做好。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4"/>
          <w:szCs w:val="34"/>
          <w:b w:val="1"/>
          <w:bCs w:val="1"/>
        </w:rPr>
        <w:t xml:space="preserve">帮扶工作总结及帮扶成效篇十三</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基础太差，有严重的厌学情绪。上课不注意听讲，不关心学习。书写不过关，小有脾气，对老师批评有逆反心理。</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玩网络游戏。但对人热情，真诚。</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 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 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2025-01-19T16:09:24+08:00</dcterms:created>
  <dcterms:modified xsi:type="dcterms:W3CDTF">2025-01-19T16:09:24+08:00</dcterms:modified>
</cp:coreProperties>
</file>

<file path=docProps/custom.xml><?xml version="1.0" encoding="utf-8"?>
<Properties xmlns="http://schemas.openxmlformats.org/officeDocument/2006/custom-properties" xmlns:vt="http://schemas.openxmlformats.org/officeDocument/2006/docPropsVTypes"/>
</file>