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2024年幼儿教师师德师风承诺书(精选13篇)</w:t>
      </w:r>
      <w:bookmarkEnd w:id="1"/>
    </w:p>
    <w:p>
      <w:pPr>
        <w:jc w:val="center"/>
        <w:spacing w:before="0" w:after="450"/>
      </w:pPr>
      <w:r>
        <w:rPr>
          <w:rFonts w:ascii="Arial" w:hAnsi="Arial" w:eastAsia="Arial" w:cs="Arial"/>
          <w:color w:val="999999"/>
          <w:sz w:val="20"/>
          <w:szCs w:val="20"/>
        </w:rPr>
        <w:t xml:space="preserve">来源：网络  作者：月落乌啼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幼儿教师师德师风承诺书篇一为塑造教育诚信形象，树立热爱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幼儿教师师德师风承诺书篇一</w:t>
      </w:r>
    </w:p>
    <w:p>
      <w:pPr>
        <w:ind w:left="0" w:right="0" w:firstLine="560"/>
        <w:spacing w:before="450" w:after="450" w:line="312" w:lineRule="auto"/>
      </w:pPr>
      <w:r>
        <w:rPr>
          <w:rFonts w:ascii="宋体" w:hAnsi="宋体" w:eastAsia="宋体" w:cs="宋体"/>
          <w:color w:val="000"/>
          <w:sz w:val="28"/>
          <w:szCs w:val="28"/>
        </w:rPr>
        <w:t xml:space="preserve">为塑造教育诚信形象，树立热爱本职工作精神，做一名师德高尚，业务精良，作风过硬的人民教师，我将严格遵守《小学中学教师职业道德规范》和市教育局的有关规定，并作如下郑重承诺：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6.工作责任认识到位，不做玩忽职守的事情，把保护幼儿的生命和促进幼儿的健康放在工作的首位。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7.敬业爱岗，基于幼儿认真备课、实施教学计划，养成观察和反思的优良习惯，以科学严谨的工作态度全面提升保教质量。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8.尊重父母，认真听取父母的意见和建议，坚持面向全体尊重个体实施多元沟通方法，妥善处理家园之间的各种问题和矛盾。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9.自觉执行依法施教，廉洁从教的有关规定，不从事“有偿家教”，不收受父母的礼品、礼金和礼卡，不参加父母的宴请。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以上10条，请幼儿园、幼儿、父母、社会予以监督。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幼儿教师师德师风承诺书篇二</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优良的形象影响人，我向社会、父母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2.热爱本职工作。热爱学校，把教育作为一份提升幼儿和自己的神圣事业。不旷教、不随意停调课和对工作敷衍塞责，不在办公室打计算机游戏，不说任何损害学园名誉的话，不做任何有失师表形象的事。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4.严谨治学。精心组织一日教学活动，努力提高教室教学要质量，勇于实践，大胆创新，因材施教，尊重幼儿个体差异，为幼儿终身发展奠定优良的基础。</w:t>
      </w:r>
    </w:p>
    <w:p>
      <w:pPr>
        <w:ind w:left="0" w:right="0" w:firstLine="560"/>
        <w:spacing w:before="450" w:after="450" w:line="312" w:lineRule="auto"/>
      </w:pPr>
      <w:r>
        <w:rPr>
          <w:rFonts w:ascii="宋体" w:hAnsi="宋体" w:eastAsia="宋体" w:cs="宋体"/>
          <w:color w:val="000"/>
          <w:sz w:val="28"/>
          <w:szCs w:val="28"/>
        </w:rPr>
        <w:t xml:space="preserve">5.尊重父母。认真听取父母的意见建议;坚持家访，讲究方法，妥善处理学校、父母、幼儿之间各种问题和矛盾。不利用幼儿父母为自己办私事，不擅自向幼儿推销教辅资料及其它商品，更不向父母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7.廉洁自律。为人师表，模范遵守社会公德，维护教师优良形象，不向父母谋私利，不做、不参与有偿家教或管理，不做变相收费，不利用职务之便强制、诱导或暗示本班学生参加有偿家教辅导。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幼儿教师师德师风承诺书篇三</w:t>
      </w:r>
    </w:p>
    <w:p>
      <w:pPr>
        <w:ind w:left="0" w:right="0" w:firstLine="560"/>
        <w:spacing w:before="450" w:after="450" w:line="312" w:lineRule="auto"/>
      </w:pPr>
      <w:r>
        <w:rPr>
          <w:rFonts w:ascii="宋体" w:hAnsi="宋体" w:eastAsia="宋体" w:cs="宋体"/>
          <w:color w:val="000"/>
          <w:sz w:val="28"/>
          <w:szCs w:val="28"/>
        </w:rPr>
        <w:t xml:space="preserve">为塑造教育的诚信形象，树立爱岗敬业精神，做一名师德高尚，业务精良，作风过硬的人民教师，我将严格遵守《中小学教师职业道德规范》和市教育局的有关规定，并作如下郑重承诺：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8.尊重家长，认真听取家长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和礼卡，不参加家长的宴请。10.严格执行教育收费规定，不为幼儿订购规定以外的学习资料或图书，不向幼儿推销商品和利用职务谋取私利。以上10条，请幼儿园、幼儿、家长、社会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幼儿教师师德师风承诺书篇四</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幼儿教师师德师风承诺书篇五</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六、尊重父母，热度接待;不指责、训斥幼儿父母;不把教师的责任推给父母。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幼儿教师师德师风承诺书篇六</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二、爱校敬业。热爱学校，勤于进取，精于业务，无私奉献。自觉维护学校荣誉，努力做到认真备课、上课、批改作业、辅导等，切实改进教法，减轻课业负担，高质量地完成教学工作。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者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师德建设是一项必要而重要的工作，我愿扎实走好每一步，无愧于人民教师这一光荣的称号。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幼儿教师师德师风承诺书篇七</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承诺书是承诺人对要约人的要约完全同意的意思，表示以书面形式。通常是要求以书面订立的合同，其承诺也必须采取书面形式。下面是的幼儿保育员师德师风承诺书，希望对你有所帮助！</w:t>
      </w:r>
    </w:p>
    <w:p>
      <w:pPr>
        <w:ind w:left="0" w:right="0" w:firstLine="560"/>
        <w:spacing w:before="450" w:after="450" w:line="312" w:lineRule="auto"/>
      </w:pPr>
      <w:r>
        <w:rPr>
          <w:rFonts w:ascii="宋体" w:hAnsi="宋体" w:eastAsia="宋体" w:cs="宋体"/>
          <w:color w:val="000"/>
          <w:sz w:val="28"/>
          <w:szCs w:val="28"/>
        </w:rPr>
        <w:t xml:space="preserve">保育员师德师风承诺书一</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  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5.坚持正面教育，公平对待每一个幼儿，不体罚、变相体罚幼儿，不单纯横向评价幼儿，6.工作责任意识到位，不做玩忽职守的事情，把保护幼儿的生命和促进幼儿的健康放在工作的首位。  7.敬业爱岗，基于幼儿认真备课、实施教学计划，养成观察和反思的良好习惯，以科学严谨的工作态度全面提升保教质量。8.尊重家长，认真听取家长的意见和建议，坚持面向全体尊重个体实施多元沟通方式，妥善处理家园之间的各种问题和矛盾。9.自觉执行依法施教，廉洁从教的有关规定，不从事有偿家教，不收受家长的礼品、礼金和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保育员师德师风承诺书二</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2.爱岗敬业。热爱学校，把教育作为一份提升幼儿和自己的神圣事业。不旷教、不随意停调课和对工作敷衍塞责，不在办公室打电脑游戏，不说任何损害学园名誉的话，不做任何有失师表形象的事。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幼儿教师师德师风承诺书篇八</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幼儿教师师德师风承诺书篇九</w:t>
      </w:r>
    </w:p>
    <w:p>
      <w:pPr>
        <w:ind w:left="0" w:right="0" w:firstLine="560"/>
        <w:spacing w:before="450" w:after="450" w:line="312" w:lineRule="auto"/>
      </w:pPr>
      <w:r>
        <w:rPr>
          <w:rFonts w:ascii="宋体" w:hAnsi="宋体" w:eastAsia="宋体" w:cs="宋体"/>
          <w:color w:val="000"/>
          <w:sz w:val="28"/>
          <w:szCs w:val="28"/>
        </w:rPr>
        <w:t xml:space="preserve">保育员师德师风承诺书一</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8.尊重家长，认真听取家长的意见和建议，坚持面向全体尊重个体实施多元沟通方式，妥善处理家园之间的各种问题和矛盾。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9.自觉执行依法施教，廉洁从教的有关规定，不从事有偿家教，不收受家长的礼品、礼金和礼卡，不参加家长的宴请。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保育员师德师风承诺书二</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人民满意的教师。闻裕顺南苑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幼儿教师师德师风承诺书篇十一</w:t>
      </w:r>
    </w:p>
    <w:p>
      <w:pPr>
        <w:ind w:left="0" w:right="0" w:firstLine="560"/>
        <w:spacing w:before="450" w:after="450" w:line="312" w:lineRule="auto"/>
      </w:pPr>
      <w:r>
        <w:rPr>
          <w:rFonts w:ascii="宋体" w:hAnsi="宋体" w:eastAsia="宋体" w:cs="宋体"/>
          <w:color w:val="000"/>
          <w:sz w:val="28"/>
          <w:szCs w:val="28"/>
        </w:rPr>
        <w:t xml:space="preserve">为了进一步树立教师优良形象，认真履行教书育人的职责，做人民满意的教师，规范师德行为，我现向学校、社会郑重承诺：</w:t>
      </w:r>
    </w:p>
    <w:p>
      <w:pPr>
        <w:ind w:left="0" w:right="0" w:firstLine="560"/>
        <w:spacing w:before="450" w:after="450" w:line="312" w:lineRule="auto"/>
      </w:pPr>
      <w:r>
        <w:rPr>
          <w:rFonts w:ascii="宋体" w:hAnsi="宋体" w:eastAsia="宋体" w:cs="宋体"/>
          <w:color w:val="000"/>
          <w:sz w:val="28"/>
          <w:szCs w:val="28"/>
        </w:rPr>
        <w:t xml:space="preserve">(1)在教育教学活动中不违背党和国家方针政策言行;不宣扬封建迷信和歪理邪说，不传播有害学生身心健康的观点和思想。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盈利组织组织的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(3)不体罚学生的和以侮辱、歧视等方法变相体罚学生。</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(5)上课做到不迟到、不早退，不擅自停课、缺课;上课时间不接听私人电话或做与教室教学无关之事;不索要收受父母、学生财物。</w:t>
      </w:r>
    </w:p>
    <w:p>
      <w:pPr>
        <w:ind w:left="0" w:right="0" w:firstLine="560"/>
        <w:spacing w:before="450" w:after="450" w:line="312" w:lineRule="auto"/>
      </w:pPr>
      <w:r>
        <w:rPr>
          <w:rFonts w:ascii="宋体" w:hAnsi="宋体" w:eastAsia="宋体" w:cs="宋体"/>
          <w:color w:val="000"/>
          <w:sz w:val="28"/>
          <w:szCs w:val="28"/>
        </w:rPr>
        <w:t xml:space="preserve">(6)爱护学生、保护学生，不做有损学生身心健康的事。</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幼儿教师师德师风承诺书篇十二</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幼儿教师师德师风承诺书篇十三</w:t>
      </w:r>
    </w:p>
    <w:p>
      <w:pPr>
        <w:ind w:left="0" w:right="0" w:firstLine="560"/>
        <w:spacing w:before="450" w:after="450" w:line="312" w:lineRule="auto"/>
      </w:pPr>
      <w:r>
        <w:rPr>
          <w:rFonts w:ascii="宋体" w:hAnsi="宋体" w:eastAsia="宋体" w:cs="宋体"/>
          <w:color w:val="000"/>
          <w:sz w:val="28"/>
          <w:szCs w:val="28"/>
        </w:rPr>
        <w:t xml:space="preserve">本人在成为__x市府机关幼儿园教师后，保证严格遵守教师职业道德，全面规范师德行为，努力做一个“为人民服务和人民满意的教师”。现向幼儿园承诺如下：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2025-01-16T12:29:19+08:00</dcterms:created>
  <dcterms:modified xsi:type="dcterms:W3CDTF">2025-01-16T12:29:19+08:00</dcterms:modified>
</cp:coreProperties>
</file>

<file path=docProps/custom.xml><?xml version="1.0" encoding="utf-8"?>
<Properties xmlns="http://schemas.openxmlformats.org/officeDocument/2006/custom-properties" xmlns:vt="http://schemas.openxmlformats.org/officeDocument/2006/docPropsVTypes"/>
</file>