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水务工作总结(精选10篇)</w:t>
      </w:r>
      <w:bookmarkEnd w:id="1"/>
    </w:p>
    <w:p>
      <w:pPr>
        <w:jc w:val="center"/>
        <w:spacing w:before="0" w:after="450"/>
      </w:pPr>
      <w:r>
        <w:rPr>
          <w:rFonts w:ascii="Arial" w:hAnsi="Arial" w:eastAsia="Arial" w:cs="Arial"/>
          <w:color w:val="999999"/>
          <w:sz w:val="20"/>
          <w:szCs w:val="20"/>
        </w:rPr>
        <w:t xml:space="preserve">来源：网络  作者：玄霄绝艳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下面是我给大家整理的总结范文，欢迎大家阅读分享借鉴，希望对大家能够有所帮助。水务工作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水务工作总结篇一</w:t>
      </w:r>
    </w:p>
    <w:p>
      <w:pPr>
        <w:ind w:left="0" w:right="0" w:firstLine="560"/>
        <w:spacing w:before="450" w:after="450" w:line="312" w:lineRule="auto"/>
      </w:pPr>
      <w:r>
        <w:rPr>
          <w:rFonts w:ascii="宋体" w:hAnsi="宋体" w:eastAsia="宋体" w:cs="宋体"/>
          <w:color w:val="000"/>
          <w:sz w:val="28"/>
          <w:szCs w:val="28"/>
        </w:rPr>
        <w:t xml:space="preserve">水务公司工作总结</w:t>
      </w:r>
    </w:p>
    <w:p>
      <w:pPr>
        <w:ind w:left="0" w:right="0" w:firstLine="560"/>
        <w:spacing w:before="450" w:after="450" w:line="312" w:lineRule="auto"/>
      </w:pPr>
      <w:r>
        <w:rPr>
          <w:rFonts w:ascii="宋体" w:hAnsi="宋体" w:eastAsia="宋体" w:cs="宋体"/>
          <w:color w:val="000"/>
          <w:sz w:val="28"/>
          <w:szCs w:val="28"/>
        </w:rPr>
        <w:t xml:space="preserve">水务集团的办事公开工作，始终坚持《国务院办公厅关于实施若干问题的意见》精神为原则。紧紧围绕贯彻执行市政务公开工作办公室下发的《xx年市政务公开工作要点》文件精神，认真落实《关于进一步做好政府信息公开工作的通知》，在市政务公开办公室的指导帮助下，结合实际，以“三个代表”重要思想为指导，认真贯彻落实上级关于办事公开工作的部署，坚持以人为本，以确保城市供水服务为主题，以解决群众实际问题为重点，以市民满意为标准。不断推进水务集团办事公开工作向纵深发展，以务实的工作作风完成了各项办事公开工作任务，并取得了一定的工作成效。</w:t>
      </w:r>
    </w:p>
    <w:p>
      <w:pPr>
        <w:ind w:left="0" w:right="0" w:firstLine="560"/>
        <w:spacing w:before="450" w:after="450" w:line="312" w:lineRule="auto"/>
      </w:pPr>
      <w:r>
        <w:rPr>
          <w:rFonts w:ascii="宋体" w:hAnsi="宋体" w:eastAsia="宋体" w:cs="宋体"/>
          <w:color w:val="000"/>
          <w:sz w:val="28"/>
          <w:szCs w:val="28"/>
        </w:rPr>
        <w:t xml:space="preserve">领导高度重视 注重方案落实</w:t>
      </w:r>
    </w:p>
    <w:p>
      <w:pPr>
        <w:ind w:left="0" w:right="0" w:firstLine="560"/>
        <w:spacing w:before="450" w:after="450" w:line="312" w:lineRule="auto"/>
      </w:pPr>
      <w:r>
        <w:rPr>
          <w:rFonts w:ascii="宋体" w:hAnsi="宋体" w:eastAsia="宋体" w:cs="宋体"/>
          <w:color w:val="000"/>
          <w:sz w:val="28"/>
          <w:szCs w:val="28"/>
        </w:rPr>
        <w:t xml:space="preserve">年初，根据市政务公开工作办公室下发的《关于进一步做好政府信息公开工作的通知》要求，水务集团对照《通知》------------------------精选公文，范文，管理类，财经类，论文类文档，欢迎下载-----中的具体内容，结合实际，进行了全面的自查，并按时上报了自查报告。通过自查，进一步加大了水务集团办事公开工作力度，坚持以总经理负责制，班子成员各负其责，具体办事公开职能部门认真督促、协调、指导、配合水务集团和基层单位全面做好各项办事公开工作。</w:t>
      </w:r>
    </w:p>
    <w:p>
      <w:pPr>
        <w:ind w:left="0" w:right="0" w:firstLine="560"/>
        <w:spacing w:before="450" w:after="450" w:line="312" w:lineRule="auto"/>
      </w:pPr>
      <w:r>
        <w:rPr>
          <w:rFonts w:ascii="宋体" w:hAnsi="宋体" w:eastAsia="宋体" w:cs="宋体"/>
          <w:color w:val="000"/>
          <w:sz w:val="28"/>
          <w:szCs w:val="28"/>
        </w:rPr>
        <w:t xml:space="preserve">制定下发了水务集团《xx年办事公开工作实施方案》</w:t>
      </w:r>
    </w:p>
    <w:p>
      <w:pPr>
        <w:ind w:left="0" w:right="0" w:firstLine="560"/>
        <w:spacing w:before="450" w:after="450" w:line="312" w:lineRule="auto"/>
      </w:pPr>
      <w:r>
        <w:rPr>
          <w:rFonts w:ascii="宋体" w:hAnsi="宋体" w:eastAsia="宋体" w:cs="宋体"/>
          <w:color w:val="000"/>
          <w:sz w:val="28"/>
          <w:szCs w:val="28"/>
        </w:rPr>
        <w:t xml:space="preserve">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精选公文，范文，管理类，财经类，论文类文档，欢迎下载-----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为了全面开展好办事公开和政务公开工作，总公司能注重抓好厂务公开工作，定期向职工公开企业工作情况。年初，水务集团召开了职工代表大会，会上，由总经理向与会代表报告了去年的重点工作完成情况和职工关心的有关问题及今年水务集团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精选公文，范文，管理类，财经类，论文类文档，欢迎下载-----报告进行了认真的讨论。并就企业管理、经营、服务等方面提出了合理化建议。职工代表大会为全体职工参政议政和水务集团全面完成全年各项经营服务任务，进一步提升经营管理和供水、排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完善落实企业内部相关管理制度</w:t>
      </w:r>
    </w:p>
    <w:p>
      <w:pPr>
        <w:ind w:left="0" w:right="0" w:firstLine="560"/>
        <w:spacing w:before="450" w:after="450" w:line="312" w:lineRule="auto"/>
      </w:pPr>
      <w:r>
        <w:rPr>
          <w:rFonts w:ascii="宋体" w:hAnsi="宋体" w:eastAsia="宋体" w:cs="宋体"/>
          <w:color w:val="000"/>
          <w:sz w:val="28"/>
          <w:szCs w:val="28"/>
        </w:rPr>
        <w:t xml:space="preserve">一年来，按市政务公开办公室的指示精神，结合实际，在巩固完善企业办事公开工作的基础上，水务集团还通过新闻媒体等途径，先后公开了应公开的工作内容及各项便民举措。一是公开了本企业和水务集团各部门及下属基层窗口单位的工作职能、管理权限、内部机构设置、各项服务规范、办公地址、监督举报电话及现行各种水费价格标准、收费依据和服务承诺等工作内容。现水务集团办理用水审批事项已进入市办事------------------------精选公文，范文，管理类，财经类，论文类文档，欢迎下载-----大厅，并开通了绿色通道，确保了市、区重点工程项目到哪里，自来水就能供到哪里，从而为经济发展提供可靠保障。二是水务集团依照《市城市供水用水管理条例》行使供水企业职能，并在全市的重点街道进行公开宣传和发放《条例》手册。三是水务集团制定印发了《服务工作三层区域管理方案》，方案中制定了监督制度，明确了的工作纪律，并通过市有关新闻媒体进行了公开；在廉政勤政制度建设中，水务集团制定印发了《开展治理商业贿赂专项工作实施方案》，并通过市有关新闻媒体进行了公开；对违规行为，水务集团以《职工奖惩条例》做为追究处理办法，并将条例制成手册进行印发和公开。四是水务集团以文件形式下发了《开展创建优质服务示范社区活动实施方案》，此《方案》目的是集中继续解决社区实现“六无”的标准，即实现水质无污染、水表无超期、管网无漏失、水费无漏收、用户无投诉、泵站无高耗。水务集团已将《方------------------------精选公文，范文，管理类，财经类，论文类文档，欢迎下载-----案》中的具体内容通过市相关新闻媒体进行了公开。从而，体现了供、排水企业为百姓办实事、办好事，主动接受监督，进一步提升水务集团的供、排水服务水平和办事公开工作的力度。五是即时公布供、排水信息，保城市供、排水大局稳定。特别是在保奥运供水和反恐安保工作期间，水务集团领导班子预以高度的重视，相继多次召开专题会议，采取相应措施，制定了《奥运应急供水方案》及《奥运反恐工作预案》，确保在奥足赛分赛场供水的安全稳定，同时也全力保证了生产、生活用水，并及时的利用新闻媒体对外公开相关供水信息。</w:t>
      </w:r>
    </w:p>
    <w:p>
      <w:pPr>
        <w:ind w:left="0" w:right="0" w:firstLine="560"/>
        <w:spacing w:before="450" w:after="450" w:line="312" w:lineRule="auto"/>
      </w:pPr>
      <w:r>
        <w:rPr>
          <w:rFonts w:ascii="宋体" w:hAnsi="宋体" w:eastAsia="宋体" w:cs="宋体"/>
          <w:color w:val="000"/>
          <w:sz w:val="28"/>
          <w:szCs w:val="28"/>
        </w:rPr>
        <w:t xml:space="preserve">备故障率处理不及时造成的影响居民供水问题；解决小区内网无控制阀，导致大型泵站停水频繁问题；解决不认------------------------精选公文，范文，管理类，财经类，论文类文档，欢迎下载-----真查表、乱催费及查收人员服务不规范问题。水务集团在相关媒体进行了公开，主动真诚的接受社会各界的建议和监督。从而，不断的加强和完善了企业供水服务管理水平，提高了办事公开工作质量，进一步树立了企业良好形象。</w:t>
      </w:r>
    </w:p>
    <w:p>
      <w:pPr>
        <w:ind w:left="0" w:right="0" w:firstLine="560"/>
        <w:spacing w:before="450" w:after="450" w:line="312" w:lineRule="auto"/>
      </w:pPr>
      <w:r>
        <w:rPr>
          <w:rFonts w:ascii="宋体" w:hAnsi="宋体" w:eastAsia="宋体" w:cs="宋体"/>
          <w:color w:val="000"/>
          <w:sz w:val="28"/>
          <w:szCs w:val="28"/>
        </w:rPr>
        <w:t xml:space="preserve">立足服务民生 履行社会责任</w:t>
      </w:r>
    </w:p>
    <w:p>
      <w:pPr>
        <w:ind w:left="0" w:right="0" w:firstLine="560"/>
        <w:spacing w:before="450" w:after="450" w:line="312" w:lineRule="auto"/>
      </w:pPr>
      <w:r>
        <w:rPr>
          <w:rFonts w:ascii="宋体" w:hAnsi="宋体" w:eastAsia="宋体" w:cs="宋体"/>
          <w:color w:val="000"/>
          <w:sz w:val="28"/>
          <w:szCs w:val="28"/>
        </w:rPr>
        <w:t xml:space="preserve">认真办理了省“民心网”和市政务公开办转来的群众政策咨询件15件，并截止到11月30日共办理了各类转办件133件，其办结率达到100％。做到了件件有结果，事事有回音，得到了上级部门的肯定和投诉人的赞扬。</w:t>
      </w:r>
    </w:p>
    <w:p>
      <w:pPr>
        <w:ind w:left="0" w:right="0" w:firstLine="560"/>
        <w:spacing w:before="450" w:after="450" w:line="312" w:lineRule="auto"/>
      </w:pPr>
      <w:r>
        <w:rPr>
          <w:rFonts w:ascii="宋体" w:hAnsi="宋体" w:eastAsia="宋体" w:cs="宋体"/>
          <w:color w:val="000"/>
          <w:sz w:val="28"/>
          <w:szCs w:val="28"/>
        </w:rPr>
        <w:t xml:space="preserve">按照市政务公开办的要求，水务集团及下属的各营业窗口单位，及时上报和开通了“政务咨询”和“投诉举报”两部“114公民政务咨询热线电话”，集团及下属各营业窗口单位的 “热线电话”，均保持有人职守接听，并对所咨询和投诉的问题进行了耐心详细的解答和认真的办理，目前共受理、反馈群众通过“114公民政务热线”、政府网站等诉求渠道提出的咨询、投诉，意见的解答600余件，其办理结果均得到用户的满意，办结率达到100％。从而更加方便快捷的解决了用户所遇到的用水方面的问题。</w:t>
      </w:r>
    </w:p>
    <w:p>
      <w:pPr>
        <w:ind w:left="0" w:right="0" w:firstLine="560"/>
        <w:spacing w:before="450" w:after="450" w:line="312" w:lineRule="auto"/>
      </w:pPr>
      <w:r>
        <w:rPr>
          <w:rFonts w:ascii="宋体" w:hAnsi="宋体" w:eastAsia="宋体" w:cs="宋体"/>
          <w:color w:val="000"/>
          <w:sz w:val="28"/>
          <w:szCs w:val="28"/>
        </w:rPr>
        <w:t xml:space="preserve">在“四清理四公开”工作中，集团按照市政务公开工作办公室的要求，将------------------------精选公文，范文，管理类，财经类，论文类文档，欢迎下载-----集团工作职责、内设机构及工作职责和下属单位主要职责、人员编制、工作流程、审批事项、收费项目和收费标准等事项进行了整理汇总，并按时上报了市政务公开工作办公室。</w:t>
      </w:r>
    </w:p>
    <w:p>
      <w:pPr>
        <w:ind w:left="0" w:right="0" w:firstLine="560"/>
        <w:spacing w:before="450" w:after="450" w:line="312" w:lineRule="auto"/>
      </w:pPr>
      <w:r>
        <w:rPr>
          <w:rFonts w:ascii="宋体" w:hAnsi="宋体" w:eastAsia="宋体" w:cs="宋体"/>
          <w:color w:val="000"/>
          <w:sz w:val="28"/>
          <w:szCs w:val="28"/>
        </w:rPr>
        <w:t xml:space="preserve">为了配合好市政务公开办实施政务公开阳光工程，集团领导应邀，接受了市公民公共服务网在线访谈“阳光行动”的现场视频采访。通过现场采访，进一步公开了水务集团的工作职能等内容，尤其是让社会群众更加了解，水务集团在九年未涨水价的情况下，克服困难，自加压力，全力保沈城供水大局稳定。并常年坚持开展“党员进社区”、“吃水难，找党员”、“主动服务、超前服务、延伸服务”、“创建优质服务示范社区”等公开便民服务活动，扎扎实实地为百姓办实事、办好事，充分体现了水务集团履行企业公民责任的自觉意识和实际行动。</w:t>
      </w:r>
    </w:p>
    <w:p>
      <w:pPr>
        <w:ind w:left="0" w:right="0" w:firstLine="560"/>
        <w:spacing w:before="450" w:after="450" w:line="312" w:lineRule="auto"/>
      </w:pPr>
      <w:r>
        <w:rPr>
          <w:rFonts w:ascii="宋体" w:hAnsi="宋体" w:eastAsia="宋体" w:cs="宋体"/>
          <w:color w:val="000"/>
          <w:sz w:val="28"/>
          <w:szCs w:val="28"/>
        </w:rPr>
        <w:t xml:space="preserve">三、及时信息反馈 畅通信息渠道</w:t>
      </w:r>
    </w:p>
    <w:p>
      <w:pPr>
        <w:ind w:left="0" w:right="0" w:firstLine="560"/>
        <w:spacing w:before="450" w:after="450" w:line="312" w:lineRule="auto"/>
      </w:pPr>
      <w:r>
        <w:rPr>
          <w:rFonts w:ascii="宋体" w:hAnsi="宋体" w:eastAsia="宋体" w:cs="宋体"/>
          <w:color w:val="000"/>
          <w:sz w:val="28"/>
          <w:szCs w:val="28"/>
        </w:rPr>
        <w:t xml:space="preserve">在日常工作中，按市政务公开办有------------------------精选公文，范文，管理类，财经类，论文类文档，欢迎下载-----关要求，水务集团能做到将有关办事公开等信息及时反馈上报，全年共上报信息条。另外，水务集团在开展公开便民服务工作中，注重培养树立先进典型，广泛宣传和总结经验，不断用先进典型事例，促进水务集团办事公开工作和供水服务工作进一步得到提高。</w:t>
      </w:r>
    </w:p>
    <w:p>
      <w:pPr>
        <w:ind w:left="0" w:right="0" w:firstLine="560"/>
        <w:spacing w:before="450" w:after="450" w:line="312" w:lineRule="auto"/>
      </w:pPr>
      <w:r>
        <w:rPr>
          <w:rFonts w:ascii="宋体" w:hAnsi="宋体" w:eastAsia="宋体" w:cs="宋体"/>
          <w:color w:val="000"/>
          <w:sz w:val="28"/>
          <w:szCs w:val="28"/>
        </w:rPr>
        <w:t xml:space="preserve">在建立健全信息发布保密审查机制中，水务集团制定了相关制度，并以文件形式下发了《关于认真做好供水服务宣传工作的通知》，《通知》中明确要求了信息发布必须有指定部门、指定专人负责，各基层单位在组织各项活动时，如需要宣传或公开发布，需拟定宣传或发布方案上报水务集团批复后进行。方案要包括活动的目的、目标、时间、内容、拟请媒体单位和记者及宣传提纲。从而，进一步明确了水务集团信息发布保密审查的程序和责任。</w:t>
      </w:r>
    </w:p>
    <w:p>
      <w:pPr>
        <w:ind w:left="0" w:right="0" w:firstLine="560"/>
        <w:spacing w:before="450" w:after="450" w:line="312" w:lineRule="auto"/>
      </w:pPr>
      <w:r>
        <w:rPr>
          <w:rFonts w:ascii="宋体" w:hAnsi="宋体" w:eastAsia="宋体" w:cs="宋体"/>
          <w:color w:val="000"/>
          <w:sz w:val="28"/>
          <w:szCs w:val="28"/>
        </w:rPr>
        <w:t xml:space="preserve">四、依托务实载体 夯实服务理念</w:t>
      </w:r>
    </w:p>
    <w:p>
      <w:pPr>
        <w:ind w:left="0" w:right="0" w:firstLine="560"/>
        <w:spacing w:before="450" w:after="450" w:line="312" w:lineRule="auto"/>
      </w:pPr>
      <w:r>
        <w:rPr>
          <w:rFonts w:ascii="宋体" w:hAnsi="宋体" w:eastAsia="宋体" w:cs="宋体"/>
          <w:color w:val="000"/>
          <w:sz w:val="28"/>
          <w:szCs w:val="28"/>
        </w:rPr>
        <w:t xml:space="preserve">全年日常工作中，水务集团坚持便民、利民的办事公开工作原则，大力弘------------------------精选公文，范文，管理类，财经类，论文类文档，欢迎下载-----扬“供水胜于救火，责任重于泰山”的服务理念和“保障城市供水，创建诚信企业”的工作方针。通过组织开展 “党员进社区”、“吃水难，找党员”、“主动服务、超前服务、延伸服务”、“创建优质服务示范社区”等公开便民服务活动载体，全面施行了水务集团办事公开工作。并做到“两个坚持”，“三个突出”。“两个坚持”，即：“坚持把市民投诉做为第一信号，把市民满意做为第一目标”，“坚持把解决办理市民投诉问题做为第一要务，把市民满意做为服务工作的落脚点”。“三个突出”，即：一是在营业查收窗口服务方面，重点突出查收管理的透明度，公开查收工作各项规章制度，适时召集社会义务监督员会议，听取他们对供水服务工作和履行公示承诺情况的意见和建议，进一步完善企业办事公开的监督机制和长效机制。二是在二次加压供水服务方面，重点突出供水服务质量，公开泵站负责人姓名、值班电话及供水加压泵站职责------------------------精选公文，范文，管理类，财经类，论文类文档，欢迎下载-----范围，保证全市用户24小时供水，随时帮助解决用户在用水方面遇到的问题。三是在管网维修服务方面，重点突出维修效率，公开维修服务承诺和职责范围。对新发展的用水户，及时办理，按时供水。从而，有力的推动了水务集团供水服务工作的顺利进行，进一步促进了企业政风行风和软环境的建设，为振兴与发展提供了供水保障。</w:t>
      </w:r>
    </w:p>
    <w:p>
      <w:pPr>
        <w:ind w:left="0" w:right="0" w:firstLine="560"/>
        <w:spacing w:before="450" w:after="450" w:line="312" w:lineRule="auto"/>
      </w:pPr>
      <w:r>
        <w:rPr>
          <w:rFonts w:ascii="宋体" w:hAnsi="宋体" w:eastAsia="宋体" w:cs="宋体"/>
          <w:color w:val="000"/>
          <w:sz w:val="28"/>
          <w:szCs w:val="28"/>
        </w:rPr>
        <w:t xml:space="preserve">工作奠定扎实的基础。按照《市政务公开工作考核办法》的具体工作内容，结合实际进行了自查工作。首先是依据《xx年水务集团办事公开工作实施方案》对集团各基层单位的办事公开工作情况进行了检查。二是对已公开的相关材料进行了综合整理分析，同时对办事公开工作的相关制度进一步加以了完善。三是按着《市政务公开工作考核办------------------------精选公文，范文，管理类，财经类，论文类文档，欢迎下载-----法》中考核评分标准，进行了自评得分，其自评得分结果为5分。并按要求将自评得分结果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水务集团xx年办事公开工作在市政务公开工作办公室的大力支持与正确领导下得以顺利开展，也取得了相应的成绩与收获。xx年，水务集团仍将在市政务公开工作办公室的正确领导下，立足便民、利民、公开的原则，继续认真贯彻落实国家、省、市关于公共事业单位开展办事公开的工作要求，全面认真及时的完成市政务公开办公室部署的各项工作任务，结合水务集团实际，对做好今后工作准备从以下几方面继续努力：</w:t>
      </w:r>
    </w:p>
    <w:p>
      <w:pPr>
        <w:ind w:left="0" w:right="0" w:firstLine="560"/>
        <w:spacing w:before="450" w:after="450" w:line="312" w:lineRule="auto"/>
      </w:pPr>
      <w:r>
        <w:rPr>
          <w:rFonts w:ascii="宋体" w:hAnsi="宋体" w:eastAsia="宋体" w:cs="宋体"/>
          <w:color w:val="000"/>
          <w:sz w:val="28"/>
          <w:szCs w:val="28"/>
        </w:rPr>
        <w:t xml:space="preserve">第一、进一步加大办事公开工作力度，努力营造企业办事公开的良好氛围，做到“一个明确”、“两个加强”、“三个结合”，以此不断增强办事公开工作意识和提高办事公开工作水平。</w:t>
      </w:r>
    </w:p>
    <w:p>
      <w:pPr>
        <w:ind w:left="0" w:right="0" w:firstLine="560"/>
        <w:spacing w:before="450" w:after="450" w:line="312" w:lineRule="auto"/>
      </w:pPr>
      <w:r>
        <w:rPr>
          <w:rFonts w:ascii="宋体" w:hAnsi="宋体" w:eastAsia="宋体" w:cs="宋体"/>
          <w:color w:val="000"/>
          <w:sz w:val="28"/>
          <w:szCs w:val="28"/>
        </w:rPr>
        <w:t xml:space="preserve">第二、按要求，继续认真深入组织------------------------精选公文，范文，管理类，财经类，论文类文档，欢迎下载-----开展好“四清理四公开”工作，并及时将水务集团的清理情况和新增加的应公开的内容及时上报市政务公开工作办公室。</w:t>
      </w:r>
    </w:p>
    <w:p>
      <w:pPr>
        <w:ind w:left="0" w:right="0" w:firstLine="560"/>
        <w:spacing w:before="450" w:after="450" w:line="312" w:lineRule="auto"/>
      </w:pPr>
      <w:r>
        <w:rPr>
          <w:rFonts w:ascii="宋体" w:hAnsi="宋体" w:eastAsia="宋体" w:cs="宋体"/>
          <w:color w:val="000"/>
          <w:sz w:val="28"/>
          <w:szCs w:val="28"/>
        </w:rPr>
        <w:t xml:space="preserve">第三、继续做好“114政务咨询热线”工作，积极认真办理解决好通过“114”转来的市民关于用水方面的咨询和投诉问题。并及时将各种类型问题进行分析整理，按时上报市政务公开工作办公室。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第四、注重拓宽公开渠道，充分利用市公民公共服务网、电台、电视台、报刊等新闻媒体，及时发布关于城市供水、用水方面的各种信息，进一步畅通便民渠道。</w:t>
      </w:r>
    </w:p>
    <w:p>
      <w:pPr>
        <w:ind w:left="0" w:right="0" w:firstLine="560"/>
        <w:spacing w:before="450" w:after="450" w:line="312" w:lineRule="auto"/>
      </w:pPr>
      <w:r>
        <w:rPr>
          <w:rFonts w:ascii="宋体" w:hAnsi="宋体" w:eastAsia="宋体" w:cs="宋体"/>
          <w:color w:val="000"/>
          <w:sz w:val="28"/>
          <w:szCs w:val="28"/>
        </w:rPr>
        <w:t xml:space="preserve">第六、以“”政务公开日和“阳光行动”为契机，努力创新办事公开工作举措。对现有的公开内容适时加以修改和充实，并坚持执行办事公开的规范化、程序化、制度化。使办事公开工作不断上新台阶。</w:t>
      </w:r>
    </w:p>
    <w:p>
      <w:pPr>
        <w:ind w:left="0" w:right="0" w:firstLine="560"/>
        <w:spacing w:before="450" w:after="450" w:line="312" w:lineRule="auto"/>
      </w:pPr>
      <w:r>
        <w:rPr>
          <w:rFonts w:ascii="宋体" w:hAnsi="宋体" w:eastAsia="宋体" w:cs="宋体"/>
          <w:color w:val="000"/>
          <w:sz w:val="28"/>
          <w:szCs w:val="28"/>
        </w:rPr>
        <w:t xml:space="preserve">第七、按照水务集团制定的《办事公开工作方案》，结合相关规定，坚持做好对各基层单位的办事公开考核工作，并将此项工作纳入到全年重点考核工作项目之一。通过考核，不断总结经验，树立和推广好的典型和做法，进一步推进水务集团办事公开工作向纵深发展，确保供水服务工作顺利进行，为振兴，创建和谐社会提供供水服务保障。</w:t>
      </w:r>
    </w:p>
    <w:p>
      <w:pPr>
        <w:ind w:left="0" w:right="0" w:firstLine="560"/>
        <w:spacing w:before="450" w:after="450" w:line="312" w:lineRule="auto"/>
      </w:pPr>
      <w:r>
        <w:rPr>
          <w:rFonts w:ascii="黑体" w:hAnsi="黑体" w:eastAsia="黑体" w:cs="黑体"/>
          <w:color w:val="000000"/>
          <w:sz w:val="34"/>
          <w:szCs w:val="34"/>
          <w:b w:val="1"/>
          <w:bCs w:val="1"/>
        </w:rPr>
        <w:t xml:space="preserve">水务工作总结篇二</w:t>
      </w:r>
    </w:p>
    <w:p>
      <w:pPr>
        <w:ind w:left="0" w:right="0" w:firstLine="560"/>
        <w:spacing w:before="450" w:after="450" w:line="312" w:lineRule="auto"/>
      </w:pPr>
      <w:r>
        <w:rPr>
          <w:rFonts w:ascii="宋体" w:hAnsi="宋体" w:eastAsia="宋体" w:cs="宋体"/>
          <w:color w:val="000"/>
          <w:sz w:val="28"/>
          <w:szCs w:val="28"/>
        </w:rPr>
        <w:t xml:space="preserve">我市地处黑龙江省西部，总面积528万亩，其中耕地面积169万亩，辖14个乡镇6个街道办事处，总人口50万，其中农村人口28万。多年来，在市委、市政府的领导下，在省、地上级水务部门的支持下，我们水务局全体干部职工团结拼搏、锐意进取、知难而进，创造性地开展工作，年年较好地完成了各项任务指标，为全市发展质量效益型农业，促进市域经济发展，加快小康安达和社会主义新农村建设作出了重大贡献。主要体现在以下四个方面：</w:t>
      </w:r>
    </w:p>
    <w:p>
      <w:pPr>
        <w:ind w:left="0" w:right="0" w:firstLine="560"/>
        <w:spacing w:before="450" w:after="450" w:line="312" w:lineRule="auto"/>
      </w:pPr>
      <w:r>
        <w:rPr>
          <w:rFonts w:ascii="宋体" w:hAnsi="宋体" w:eastAsia="宋体" w:cs="宋体"/>
          <w:color w:val="000"/>
          <w:sz w:val="28"/>
          <w:szCs w:val="28"/>
        </w:rPr>
        <w:t xml:space="preserve">我市境内无江无河，风多雨少，年平均降雨量430毫米，而年平均蒸发量却为1645毫米，是黑龙江省西部重点干旱市县之一。干旱一直是严重制约我市农业生产的重要因素。从1997年以来，历经10年，在省、市、计委、财政等部门的大力支持下，我们充分利用丰富的地下水资源，大打农田机电井，大力推广节水灌溉技术。截止到目前，全市机电井总数已发展到4306眼，农田小井12000眼，购进白龙50吨，大大提高了我市农民抗旱自救的能力。全市年平均完成坐水种面积125万亩，完成灌溉面积75万亩。建设围井经济区3500处，面积35万亩，创产值3亿元。在这项工作中，我们注重了对节灌典型户的培养。全市共培育出种植类典型达300个，其中以中本镇大本村王玉为代表的种粮大户50个；以羊草镇北来村侯占岭为代表的种植蔬菜大户180个；以羊草镇杨福祥为代表的种植草坪大户10个；以安达镇钟德安为代表的温室种植大户45个；以羊草镇南来村刘作成为代表的种植果树大户10个。这些典型户的示范辐射作用，推动了我市农业种植结构调整的进度，加快了农民致富的步伐。</w:t>
      </w:r>
    </w:p>
    <w:p>
      <w:pPr>
        <w:ind w:left="0" w:right="0" w:firstLine="560"/>
        <w:spacing w:before="450" w:after="450" w:line="312" w:lineRule="auto"/>
      </w:pPr>
      <w:r>
        <w:rPr>
          <w:rFonts w:ascii="宋体" w:hAnsi="宋体" w:eastAsia="宋体" w:cs="宋体"/>
          <w:color w:val="000"/>
          <w:sz w:val="28"/>
          <w:szCs w:val="28"/>
        </w:rPr>
        <w:t xml:space="preserve">1、节水灌溉工程。自1996年我市被列为国家节水灌溉增产300个重点市县以来，我们按照国家、省、市对节水灌溉工作的具体要求，紧紧抓住这一机遇，坚持规划高起点、科技高含量、建设高标准、管理高水平、效益高产出的原则，现后建成了“安中”、“万升”、“豆麦”、“南来”、“国家重点抗旱打井”、“国家节水灌溉项目”、“四星蔬菜基地节灌项目区”、“任民、老虎岗项目区”、“火石山节灌项目区”、“牧草节灌羊草项目区”、“羊草镇南来节灌项目区”和“吉星岗镇巨星节灌项目区”等13个节水灌溉项目区；还建成了安达镇发展村、青肯泡乡农义村、羊草镇新生村、东升村、升平镇拥护村7个高标准微滴灌示范园区。目前，全市节灌面积已发展到75万亩，其中喷灌面积25万亩。为全市农业生产抵御自然灾害，夺取丰收创造了极为有利的条件，促进了我市农业向现代型、科技型、节水型、集约型、效益型的\'快速发展。</w:t>
      </w:r>
    </w:p>
    <w:p>
      <w:pPr>
        <w:ind w:left="0" w:right="0" w:firstLine="560"/>
        <w:spacing w:before="450" w:after="450" w:line="312" w:lineRule="auto"/>
      </w:pPr>
      <w:r>
        <w:rPr>
          <w:rFonts w:ascii="宋体" w:hAnsi="宋体" w:eastAsia="宋体" w:cs="宋体"/>
          <w:color w:val="000"/>
          <w:sz w:val="28"/>
          <w:szCs w:val="28"/>
        </w:rPr>
        <w:t xml:space="preserve">2、防洪除涝工程。近年来，我市灌涝区工程部分建筑物老化失修，影响着当地农民的生产生活。东湖水库经几次洪水袭击变成危库，也成为我们的心腹之患。我们带着政府和人民的重托，发挥自力更生的精神，采取多种措施，跑部进省争取资金4200万元对东湖水库进行消险加固，工程在20xx年10月已全部竣工并投入使用，将防洪标准由过去的20年一遇提升到50年一遇；投资200万元，兴建了东湖水库水文自动测报系统，大大提高了我市的防洪预警水平。我们还争取省投资金140万元，先后建成了火石山兴龙、庙宇、德胜和吉星岗杨营子四处塘坝，每年可为贫水区解决3.16万亩的旱田坐水种需水。另外，由于我市地势低洼，每到雨季，一些村屯排水困难，给人民群众的生活带来极大的不便。为此，水务局下发近3000节涵管，解决了部分水淹民宅和除涝的问题。受灾群众欢欣鼓舞，称赞水务局为老百姓办了件好事。</w:t>
      </w:r>
    </w:p>
    <w:p>
      <w:pPr>
        <w:ind w:left="0" w:right="0" w:firstLine="560"/>
        <w:spacing w:before="450" w:after="450" w:line="312" w:lineRule="auto"/>
      </w:pPr>
      <w:r>
        <w:rPr>
          <w:rFonts w:ascii="宋体" w:hAnsi="宋体" w:eastAsia="宋体" w:cs="宋体"/>
          <w:color w:val="000"/>
          <w:sz w:val="28"/>
          <w:szCs w:val="28"/>
        </w:rPr>
        <w:t xml:space="preserve">3、人饮安全工程。我市是黑龙江省重点氟中毒区，氟病严重危害了人民的身体健康。10年来，我们协调各乡镇主要领导，共同推进人饮安全工程建设进度和自筹资金筹集力度，并多次派遣技术人员向乡村干部、管井员和农户讲解人饮安全工程基础知识和党的各项优惠政策，使农民群众真正体会到党对他们的关怀，为工程按时竣工奠定了基础。截止到目前，我局共向上争取资金960万元，建设人饮安全工程30处，解决了4.5万人的饮水安全问题。由于工作成绩突出，我局连续三年被国家、省、绥化市评为人饮安全工程建设先进单位。</w:t>
      </w:r>
    </w:p>
    <w:p>
      <w:pPr>
        <w:ind w:left="0" w:right="0" w:firstLine="560"/>
        <w:spacing w:before="450" w:after="450" w:line="312" w:lineRule="auto"/>
      </w:pPr>
      <w:r>
        <w:rPr>
          <w:rFonts w:ascii="宋体" w:hAnsi="宋体" w:eastAsia="宋体" w:cs="宋体"/>
          <w:color w:val="000"/>
          <w:sz w:val="28"/>
          <w:szCs w:val="28"/>
        </w:rPr>
        <w:t xml:space="preserve">根据市委、市政府对全市新农村建设的工作部署，我局按照“统一规划、突出重点、分步实施、专项推进”的工作思路，组织技术力量编制完成了《市水利服务新农村建设“十一五”规划》，制定了《水利服务新农村建设实施方案》。按照《规划》和《方案》的要求，我局为全市15个新农村示范村的水利建设免费提供规划设计和技术指导。同时结合农村水利实际，优先为示范村建设饮水安全工程23处，解决了1.45万人的饮水安全问题。青肯泡乡农义村是我局服务新农村建设的帮扶村，局领导多次带领技术人员到该村走访调研，共商发展大计，并安排落实扶持资金10万元。我们还为该村建设抗旱水源工程3处、建设节水灌溉工程面积1500亩，为促进农业增效、农民增收和农村经济社会发展作出了应有的贡献。</w:t>
      </w:r>
    </w:p>
    <w:p>
      <w:pPr>
        <w:ind w:left="0" w:right="0" w:firstLine="560"/>
        <w:spacing w:before="450" w:after="450" w:line="312" w:lineRule="auto"/>
      </w:pPr>
      <w:r>
        <w:rPr>
          <w:rFonts w:ascii="宋体" w:hAnsi="宋体" w:eastAsia="宋体" w:cs="宋体"/>
          <w:color w:val="000"/>
          <w:sz w:val="28"/>
          <w:szCs w:val="28"/>
        </w:rPr>
        <w:t xml:space="preserve">随着《新水法》、《水土保持法》、《防洪法》、《水利产业政策》等有关水利法律、法规的出台，我市水政水资源建设步入了依法治水、依法管水的法制化轨道。我们通过加大水政宣传和执法力度，在社会上营造了知法、懂法、守法的社会舆论氛围。在具体工作中我们充分发挥执法队伍的作用，10年中共查处违规、违法案件120多起，做到了执法必严、违法必究。自1997年以来，共为我市财政收缴水资源费1000万元，防洪保安费120万元，为我市水利基础设施建设奠定了坚实的基础。</w:t>
      </w:r>
    </w:p>
    <w:p>
      <w:pPr>
        <w:ind w:left="0" w:right="0" w:firstLine="560"/>
        <w:spacing w:before="450" w:after="450" w:line="312" w:lineRule="auto"/>
      </w:pPr>
      <w:r>
        <w:rPr>
          <w:rFonts w:ascii="宋体" w:hAnsi="宋体" w:eastAsia="宋体" w:cs="宋体"/>
          <w:color w:val="000"/>
          <w:sz w:val="28"/>
          <w:szCs w:val="28"/>
        </w:rPr>
        <w:t xml:space="preserve">这些年水务工作所取得的成绩，是市委、市政府正确领导的结果，是有关部门和社会各界大力支持的结果，是全体水务干部职工勇于奉献、埋头苦干的结果。今后我们将继续努力工作，发扬成绩，摒弃不足，为我市经济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水务工作总结篇三</w:t>
      </w:r>
    </w:p>
    <w:p>
      <w:pPr>
        <w:ind w:left="0" w:right="0" w:firstLine="560"/>
        <w:spacing w:before="450" w:after="450" w:line="312" w:lineRule="auto"/>
      </w:pPr>
      <w:r>
        <w:rPr>
          <w:rFonts w:ascii="宋体" w:hAnsi="宋体" w:eastAsia="宋体" w:cs="宋体"/>
          <w:color w:val="000"/>
          <w:sz w:val="28"/>
          <w:szCs w:val="28"/>
        </w:rPr>
        <w:t xml:space="preserve">2024年是流域水系综合治理工作全面推进的攻坚之年，通过三年的治理，北运河经历了从无害化向资源化的转变，特别是中央一号文件出台以来，在管理处领导的正确指导下，在各科室和各基层单位的大力支持下，北运河综合治理加快了治理步伐，实现了一个又一个新的目标。截至2024年底，北运河综合治理累计落实项目55个，投资近110亿元，北运河榆林庄国家出境考核断面cod均值下降到39毫克/升，创2024年以来最好指标，流域水环境和两岸经济都得到了显著提升。</w:t>
      </w:r>
    </w:p>
    <w:p>
      <w:pPr>
        <w:ind w:left="0" w:right="0" w:firstLine="560"/>
        <w:spacing w:before="450" w:after="450" w:line="312" w:lineRule="auto"/>
      </w:pPr>
      <w:r>
        <w:rPr>
          <w:rFonts w:ascii="宋体" w:hAnsi="宋体" w:eastAsia="宋体" w:cs="宋体"/>
          <w:color w:val="000"/>
          <w:sz w:val="28"/>
          <w:szCs w:val="28"/>
        </w:rPr>
        <w:t xml:space="preserve">现将全年工作完成情况汇报如下：</w:t>
      </w:r>
    </w:p>
    <w:p>
      <w:pPr>
        <w:ind w:left="0" w:right="0" w:firstLine="560"/>
        <w:spacing w:before="450" w:after="450" w:line="312" w:lineRule="auto"/>
      </w:pPr>
      <w:r>
        <w:rPr>
          <w:rFonts w:ascii="宋体" w:hAnsi="宋体" w:eastAsia="宋体" w:cs="宋体"/>
          <w:color w:val="000"/>
          <w:sz w:val="28"/>
          <w:szCs w:val="28"/>
        </w:rPr>
        <w:t xml:space="preserve">一、统筹规划，制定全年综合治理工作任务。</w:t>
      </w:r>
    </w:p>
    <w:p>
      <w:pPr>
        <w:ind w:left="0" w:right="0" w:firstLine="560"/>
        <w:spacing w:before="450" w:after="450" w:line="312" w:lineRule="auto"/>
      </w:pPr>
      <w:r>
        <w:rPr>
          <w:rFonts w:ascii="宋体" w:hAnsi="宋体" w:eastAsia="宋体" w:cs="宋体"/>
          <w:color w:val="000"/>
          <w:sz w:val="28"/>
          <w:szCs w:val="28"/>
        </w:rPr>
        <w:t xml:space="preserve">三、加强沟通协作，建立互动模式</w:t>
      </w:r>
    </w:p>
    <w:p>
      <w:pPr>
        <w:ind w:left="0" w:right="0" w:firstLine="560"/>
        <w:spacing w:before="450" w:after="450" w:line="312" w:lineRule="auto"/>
      </w:pPr>
      <w:r>
        <w:rPr>
          <w:rFonts w:ascii="宋体" w:hAnsi="宋体" w:eastAsia="宋体" w:cs="宋体"/>
          <w:color w:val="000"/>
          <w:sz w:val="28"/>
          <w:szCs w:val="28"/>
        </w:rPr>
        <w:t xml:space="preserve">2024年，流域办先后两次受邀参加市农业局举办的“北运河流域农业面源污染综合防治现场会”和“北运河流域减少农药用量控制农业面源污染项目”现场观摩会。并与市农业局、市绿化局、相关区县等部门建立了长期信息互动，资源共享的合作模式，8月，组织召开北运河流域水系综合治理协调小组联席会，市发改委、市财政、市农业、市环保等11个市属委办局，朝阳、海淀等沿流域8个重点区县水务局等20多个部门参加会议，共同探讨流域治理工作的发展方向，为北运河综合治理工作的顺利推进奠定了坚实的基础。</w:t>
      </w:r>
    </w:p>
    <w:p>
      <w:pPr>
        <w:ind w:left="0" w:right="0" w:firstLine="560"/>
        <w:spacing w:before="450" w:after="450" w:line="312" w:lineRule="auto"/>
      </w:pPr>
      <w:r>
        <w:rPr>
          <w:rFonts w:ascii="宋体" w:hAnsi="宋体" w:eastAsia="宋体" w:cs="宋体"/>
          <w:color w:val="000"/>
          <w:sz w:val="28"/>
          <w:szCs w:val="28"/>
        </w:rPr>
        <w:t xml:space="preserve">充分探索区县优势，集中报道亮点工程。2024年，流域办就北运河综合治理工作的开展情况分别赴大兴区和丰台区水务局进行交流座谈，并以制作专刊的形式，集中报道了各区县在配合北运河流域综合治理工作方面做出了突出贡献，充分调动了区县参与积极性，达到了预期的效果。</w:t>
      </w:r>
    </w:p>
    <w:p>
      <w:pPr>
        <w:ind w:left="0" w:right="0" w:firstLine="560"/>
        <w:spacing w:before="450" w:after="450" w:line="312" w:lineRule="auto"/>
      </w:pPr>
      <w:r>
        <w:rPr>
          <w:rFonts w:ascii="宋体" w:hAnsi="宋体" w:eastAsia="宋体" w:cs="宋体"/>
          <w:color w:val="000"/>
          <w:sz w:val="28"/>
          <w:szCs w:val="28"/>
        </w:rPr>
        <w:t xml:space="preserve">四、及时反映治理动态，认真撰写各项报告。</w:t>
      </w:r>
    </w:p>
    <w:p>
      <w:pPr>
        <w:ind w:left="0" w:right="0" w:firstLine="560"/>
        <w:spacing w:before="450" w:after="450" w:line="312" w:lineRule="auto"/>
      </w:pPr>
      <w:r>
        <w:rPr>
          <w:rFonts w:ascii="宋体" w:hAnsi="宋体" w:eastAsia="宋体" w:cs="宋体"/>
          <w:color w:val="000"/>
          <w:sz w:val="28"/>
          <w:szCs w:val="28"/>
        </w:rPr>
        <w:t xml:space="preserve">一是及时反映治理动态，编辑《北运河水系综合治理简报》。截止2024年底共编辑完成简报55期，2024年完成简报17期，实现了治理信息的上通下达，简报版面在原有综合信息、工程进度、考核机制、部门动态等常规栏目的基础上，以开辟专题、特刊的形式，丰富了简报内容，集中报道综合治理中受关注、效果好的亮点工程，以调动各成员单位的参与积极性。</w:t>
      </w:r>
    </w:p>
    <w:p>
      <w:pPr>
        <w:ind w:left="0" w:right="0" w:firstLine="560"/>
        <w:spacing w:before="450" w:after="450" w:line="312" w:lineRule="auto"/>
      </w:pPr>
      <w:r>
        <w:rPr>
          <w:rFonts w:ascii="宋体" w:hAnsi="宋体" w:eastAsia="宋体" w:cs="宋体"/>
          <w:color w:val="000"/>
          <w:sz w:val="28"/>
          <w:szCs w:val="28"/>
        </w:rPr>
        <w:t xml:space="preserve">二是总结各项材料，认真撰写报告。3月份制定2024年北运河</w:t>
      </w:r>
    </w:p>
    <w:p>
      <w:pPr>
        <w:ind w:left="0" w:right="0" w:firstLine="560"/>
        <w:spacing w:before="450" w:after="450" w:line="312" w:lineRule="auto"/>
      </w:pPr>
      <w:r>
        <w:rPr>
          <w:rFonts w:ascii="宋体" w:hAnsi="宋体" w:eastAsia="宋体" w:cs="宋体"/>
          <w:color w:val="000"/>
          <w:sz w:val="28"/>
          <w:szCs w:val="28"/>
        </w:rPr>
        <w:t xml:space="preserve">针对流域内苇沟、七干尾、二排干、二道河、北关闸五大排污口，综治办负责水样采集和送检工作。目前，水样采集工作以季度为单位，检测项目以cod、氨氮、总氮、总磷、悬浮物为主要检测指标，通过检测报告显示，送检水样，进水微浑、出水较清，各排污口进出口水质改善明显。</w:t>
      </w:r>
    </w:p>
    <w:p>
      <w:pPr>
        <w:ind w:left="0" w:right="0" w:firstLine="560"/>
        <w:spacing w:before="450" w:after="450" w:line="312" w:lineRule="auto"/>
      </w:pPr>
      <w:r>
        <w:rPr>
          <w:rFonts w:ascii="宋体" w:hAnsi="宋体" w:eastAsia="宋体" w:cs="宋体"/>
          <w:color w:val="000"/>
          <w:sz w:val="28"/>
          <w:szCs w:val="28"/>
        </w:rPr>
        <w:t xml:space="preserve">二是完成水务普查清查工作。</w:t>
      </w:r>
    </w:p>
    <w:p>
      <w:pPr>
        <w:ind w:left="0" w:right="0" w:firstLine="560"/>
        <w:spacing w:before="450" w:after="450" w:line="312" w:lineRule="auto"/>
      </w:pPr>
      <w:r>
        <w:rPr>
          <w:rFonts w:ascii="宋体" w:hAnsi="宋体" w:eastAsia="宋体" w:cs="宋体"/>
          <w:color w:val="000"/>
          <w:sz w:val="28"/>
          <w:szCs w:val="28"/>
        </w:rPr>
        <w:t xml:space="preserve">回顾2024年的工作，流域办在管理处领导的培养和帮助下，不断完善了科室制度，提高工作人员的办事能力，在办公室建设和党员队伍素质培养方面取得了一些成绩。今年3月获得北京市水务局“青年文明号”称号，同年7月分别被市水务局和北运河管理处同时列为“党员示范窗口”。取得成绩固然可喜，但我们更深知，荣誉只属于过去，在今后的工作中，流域办仍有需要进一步完善的地方，一是工作热情有待进一步提高。面对艰巨复杂的综合治理局面，要充分发挥“以我为主，攻坚克难”的精神，发现问题，解决问题，绝不推卸问题。二是联动机制需要进一步深化。在不断总结联动经验的基础上，需要进一步扩大、深化联动机制，调动各成员单位的参与积极性，更广泛发动各方力量参与其中。</w:t>
      </w:r>
    </w:p>
    <w:p>
      <w:pPr>
        <w:ind w:left="0" w:right="0" w:firstLine="560"/>
        <w:spacing w:before="450" w:after="450" w:line="312" w:lineRule="auto"/>
      </w:pPr>
      <w:r>
        <w:rPr>
          <w:rFonts w:ascii="宋体" w:hAnsi="宋体" w:eastAsia="宋体" w:cs="宋体"/>
          <w:color w:val="000"/>
          <w:sz w:val="28"/>
          <w:szCs w:val="28"/>
        </w:rPr>
        <w:t xml:space="preserve">2024年北运河综合治理办公室将着力做好以下几件事：</w:t>
      </w:r>
    </w:p>
    <w:p>
      <w:pPr>
        <w:ind w:left="0" w:right="0" w:firstLine="560"/>
        <w:spacing w:before="450" w:after="450" w:line="312" w:lineRule="auto"/>
      </w:pPr>
      <w:r>
        <w:rPr>
          <w:rFonts w:ascii="宋体" w:hAnsi="宋体" w:eastAsia="宋体" w:cs="宋体"/>
          <w:color w:val="000"/>
          <w:sz w:val="28"/>
          <w:szCs w:val="28"/>
        </w:rPr>
        <w:t xml:space="preserve">一、围绕管理处发展，探索流域管理与区域管理相结合的管理模式。</w:t>
      </w:r>
    </w:p>
    <w:p>
      <w:pPr>
        <w:ind w:left="0" w:right="0" w:firstLine="560"/>
        <w:spacing w:before="450" w:after="450" w:line="312" w:lineRule="auto"/>
      </w:pPr>
      <w:r>
        <w:rPr>
          <w:rFonts w:ascii="黑体" w:hAnsi="黑体" w:eastAsia="黑体" w:cs="黑体"/>
          <w:color w:val="000000"/>
          <w:sz w:val="34"/>
          <w:szCs w:val="34"/>
          <w:b w:val="1"/>
          <w:bCs w:val="1"/>
        </w:rPr>
        <w:t xml:space="preserve">水务工作总结篇四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区水务工作会议，值此之际，我代表水务局党委向全区水务战线上的干部职工及其亲属拜个早年，致以新年的祝贺和诚挚的问候。这次会议的主要任务是：回顾总结20xx年度全区水务工作，表彰一年来水务工作中涌现出来的先进集体和先进个人，部署20xx年的水务工作。</w:t>
      </w:r>
    </w:p>
    <w:p>
      <w:pPr>
        <w:ind w:left="0" w:right="0" w:firstLine="560"/>
        <w:spacing w:before="450" w:after="450" w:line="312" w:lineRule="auto"/>
      </w:pPr>
      <w:r>
        <w:rPr>
          <w:rFonts w:ascii="宋体" w:hAnsi="宋体" w:eastAsia="宋体" w:cs="宋体"/>
          <w:color w:val="000"/>
          <w:sz w:val="28"/>
          <w:szCs w:val="28"/>
        </w:rPr>
        <w:t xml:space="preserve">认真回顾总结20xx年水务工作：</w:t>
      </w:r>
    </w:p>
    <w:p>
      <w:pPr>
        <w:ind w:left="0" w:right="0" w:firstLine="560"/>
        <w:spacing w:before="450" w:after="450" w:line="312" w:lineRule="auto"/>
      </w:pPr>
      <w:r>
        <w:rPr>
          <w:rFonts w:ascii="宋体" w:hAnsi="宋体" w:eastAsia="宋体" w:cs="宋体"/>
          <w:color w:val="000"/>
          <w:sz w:val="28"/>
          <w:szCs w:val="28"/>
        </w:rPr>
        <w:t xml:space="preserve">20xx年是全面落实党的十六大和十六届三中全会精神，深化改革、扩大开放、促进发展的一年。全区水务工作者在区委区政府的统一领导下，以服务为宗旨，发挥职能作用，服务“三农”，服务经济社会的发展，开拓创新，真抓实干，实现了水务事业的健康发展。</w:t>
      </w:r>
    </w:p>
    <w:p>
      <w:pPr>
        <w:ind w:left="0" w:right="0" w:firstLine="560"/>
        <w:spacing w:before="450" w:after="450" w:line="312" w:lineRule="auto"/>
      </w:pPr>
      <w:r>
        <w:rPr>
          <w:rFonts w:ascii="宋体" w:hAnsi="宋体" w:eastAsia="宋体" w:cs="宋体"/>
          <w:color w:val="000"/>
          <w:sz w:val="28"/>
          <w:szCs w:val="28"/>
        </w:rPr>
        <w:t xml:space="preserve">在20xx年的防汛工作中，区委、区政府和区防汛指挥部高度重视防汛工作，严格按照防汛预案对防汛工作早部署、早安排。水务部门认真落实各项防汛责任，在3月初，组织专班对全区江河堤防24座涵闸进行了检查，针对各闸存在的问题，制定计划，督促维修，并与各防守单位签定了双向责任状；成立查找白蚁专班，在全区堤防干线查找白蚁，在18.2公里的\'白蚁多发堤段查找白蚁11窝，活捉蚁王、蚁后11对，减少了白蚁对堤防的侵害，为防洪安全提供了保障；组织对全区的防汛通讯设备进行检测。从5月1日起，各雨量、水位测报点严格执行24小时值班制度，按时上报水雨情；做好汛前河道的清障和堤身的除杂工作，保证了防汛工作的顺利开展。在去年7月下旬通顺河水位达到25.65米距警戒水位还有0.35米，区防汛指挥部就展开了防汛工作。沿线15座涵闸搭建哨棚配备人员进行24小时防汛值班和巡查工作。虽然去年的汛情不大，但通过全区水务工作者的高度重视和积极准备，确保了我区的安全度汛。</w:t>
      </w:r>
    </w:p>
    <w:p>
      <w:pPr>
        <w:ind w:left="0" w:right="0" w:firstLine="560"/>
        <w:spacing w:before="450" w:after="450" w:line="312" w:lineRule="auto"/>
      </w:pPr>
      <w:r>
        <w:rPr>
          <w:rFonts w:ascii="宋体" w:hAnsi="宋体" w:eastAsia="宋体" w:cs="宋体"/>
          <w:color w:val="000"/>
          <w:sz w:val="28"/>
          <w:szCs w:val="28"/>
        </w:rPr>
        <w:t xml:space="preserve">98洪水后，国家投入我区的堤防建设资金近4个亿，不仅提高了长江堤防抵御洪水的能力，而且全面提升了长江堤防的综合效益。随着大规模堤防建设的结束，我们及时把堤防工作的重心从堤防建设向堤防管理上转移。一是在堤防内外禁脚及宜林滩地种植防护林木6.18万株，使堤防防护林蕴藏量达到32.5万株，实现“一堤两林”的目标，为汉南百公里旅游观光带奠定了坚实的基础。二是采取有效措施，植管并重，使林木成活率在95%以上；三是结合堤防建设，加强纱帽城区堤段的重点绿化，栽植了大量可观赏林木，把生命线变成了风景线，为城区居民休闲娱乐提供了一处优美的场所；四是采取有力措施，改善堤容堤貌。筹措资金100多万元，对堤坡进行整形，种植益草，使堤坡达到“一度三平”的标准优；五是把白蚁的防治工作作为防洪保安的重点工作来抓。成立查找白蚁专班，在全区堤防干线普查白蚁，在18.2公里的白蚁多发堤段，共查处白蚁11窝，活捉蚁王、蚁后11对，有效地防止了白蚁对堤防的侵害；六是加强防洪通道建设，投资30万元，把汉洪线和纱荆线连成整体，初步形成防洪体系道路网络；七是保护人民身体健康，消灭血吸虫孳生地。区河道堤防管理总段组织人力、机械对蚌蛤洲、纱帽低闸、大咀三处外滩的芦苇进行的铲除，并对滩地进行了深翻和平整，完成土方2万平方米，面积200余亩；八是在搞好堤林管理的前提下，抓住堤防建设机遇，发展综合经营，增强堤防经济，全年创利85万元。</w:t>
      </w:r>
    </w:p>
    <w:p>
      <w:pPr>
        <w:ind w:left="0" w:right="0" w:firstLine="560"/>
        <w:spacing w:before="450" w:after="450" w:line="312" w:lineRule="auto"/>
      </w:pPr>
      <w:r>
        <w:rPr>
          <w:rFonts w:ascii="宋体" w:hAnsi="宋体" w:eastAsia="宋体" w:cs="宋体"/>
          <w:color w:val="000"/>
          <w:sz w:val="28"/>
          <w:szCs w:val="28"/>
        </w:rPr>
        <w:t xml:space="preserve">针对20xx年农田水利设施在运行过程中暴露出的问题以及人民群众对发展水利事业的迫切愿望，我们不断调整工作思路，把争取市级投资，整体提高农田水利设施抗御自然灾害的能力，提高我区农田水利设施服务农业经济的发展作为重点，注重工作实效，用市级项目推动全区农田水利建设进程。一是争取市级投资55万，实施周家河泵站的一期改造工程，提高该地区农田的抗旱能力；二是争取市局投资100万元，完成东城垸农场洪闸队低闸阻螺的改造，至此，全区共完成8座涵闸阻螺改造；三是加强泵站维修改造督促力度，对全区7处46台套排涝泵站进行全面地检修，确保全区排涝泵站运行正常；四是在场街镇的大力支持下，注重实效，大搞汗水投入，疏浚全区骨干沟渠，完成内部农田水利土方70万立方米，其中，清淤40万立方米，台渠加培10万立方米，三沟清洗20万立方米。恢复调蓄能力40万立方米；恢复、改善灌溉面积5完亩，除涝面积12万亩；改造低产田0.4万亩。通过一系列措施，从整体上大大提高了我区农业抗御自然灾害的能力，为农业的发展提供了强劲的保障。</w:t>
      </w:r>
    </w:p>
    <w:p>
      <w:pPr>
        <w:ind w:left="0" w:right="0" w:firstLine="560"/>
        <w:spacing w:before="450" w:after="450" w:line="312" w:lineRule="auto"/>
      </w:pPr>
      <w:r>
        <w:rPr>
          <w:rFonts w:ascii="宋体" w:hAnsi="宋体" w:eastAsia="宋体" w:cs="宋体"/>
          <w:color w:val="000"/>
          <w:sz w:val="28"/>
          <w:szCs w:val="28"/>
        </w:rPr>
        <w:t xml:space="preserve">给排水工作是衡量人民群众生活质量的重要标志之一，是与人民群众生活息息相关的大事。为此，我们把安全和服务放在首位，注重排水设施的日常管理和维护。</w:t>
      </w:r>
    </w:p>
    <w:p>
      <w:pPr>
        <w:ind w:left="0" w:right="0" w:firstLine="560"/>
        <w:spacing w:before="450" w:after="450" w:line="312" w:lineRule="auto"/>
      </w:pPr>
      <w:r>
        <w:rPr>
          <w:rFonts w:ascii="黑体" w:hAnsi="黑体" w:eastAsia="黑体" w:cs="黑体"/>
          <w:color w:val="000000"/>
          <w:sz w:val="34"/>
          <w:szCs w:val="34"/>
          <w:b w:val="1"/>
          <w:bCs w:val="1"/>
        </w:rPr>
        <w:t xml:space="preserve">水务工作总结篇五</w:t>
      </w:r>
    </w:p>
    <w:p>
      <w:pPr>
        <w:ind w:left="0" w:right="0" w:firstLine="560"/>
        <w:spacing w:before="450" w:after="450" w:line="312" w:lineRule="auto"/>
      </w:pPr>
      <w:r>
        <w:rPr>
          <w:rFonts w:ascii="宋体" w:hAnsi="宋体" w:eastAsia="宋体" w:cs="宋体"/>
          <w:color w:val="000"/>
          <w:sz w:val="28"/>
          <w:szCs w:val="28"/>
        </w:rPr>
        <w:t xml:space="preserve">根据市水务局和县“三打两建”专项行动专题会议精神，水务局及时安排布置了本系统“三打两建”工作，在本系统迅速开展了以“打击欺行霸市、打击制假售假、打击商业贿赂、建设社会信用体系、建设市场监管体系”为主要内容的“三打两建”工作，着力维护群众切身利益，解决人民群众最关心、最直接、最现实的水利问题，为建设生态、活力、幸福新提供良好的水事环境。</w:t>
      </w:r>
    </w:p>
    <w:p>
      <w:pPr>
        <w:ind w:left="0" w:right="0" w:firstLine="560"/>
        <w:spacing w:before="450" w:after="450" w:line="312" w:lineRule="auto"/>
      </w:pPr>
      <w:r>
        <w:rPr>
          <w:rFonts w:ascii="宋体" w:hAnsi="宋体" w:eastAsia="宋体" w:cs="宋体"/>
          <w:color w:val="000"/>
          <w:sz w:val="28"/>
          <w:szCs w:val="28"/>
        </w:rPr>
        <w:t xml:space="preserve">为全面贯彻落实市水务局和县委、县政府关于“三打两建”的工作部署，局党政领导高度重视，及时成立了“三打”专项行动领导小组，具体负责专项行动的部署、组织、检查和督察；迅速制定了《县水务系统“三打”专项行动方案》，并制定具体的打击欺行霸市方案、打击制假售假方案、打击商业贿赂方案，实行领导班子成员包办案件制度，重大案件由局一把手包办，各主管领导包办自己分管股室业务范围内所发生的案件，落实责任，并规范台账、完善档案，实行问责制，以打击违法采砂、违法违规改建、违规违章设障等涉水案件作为重点整治对象，对涉及民生和社会影响大的涉水案件，在依法办案、讲求质量的前提下，增强打击效果，有效震慑犯罪分子，确保“三打两建”工作取得实效。</w:t>
      </w:r>
    </w:p>
    <w:p>
      <w:pPr>
        <w:ind w:left="0" w:right="0" w:firstLine="560"/>
        <w:spacing w:before="450" w:after="450" w:line="312" w:lineRule="auto"/>
      </w:pPr>
      <w:r>
        <w:rPr>
          <w:rFonts w:ascii="宋体" w:hAnsi="宋体" w:eastAsia="宋体" w:cs="宋体"/>
          <w:color w:val="000"/>
          <w:sz w:val="28"/>
          <w:szCs w:val="28"/>
        </w:rPr>
        <w:t xml:space="preserve">为深入贯彻落实市水务局和县委、县政府“三打两建”会议精神，推动我局“三打两建”工作深入开展，制定了《县水务局“三打两建”宣传工作方案》，切实做好了如下宣传工作：一是参与县举办的宣传活动。组织局干部职工积极参与县举办的广场咨询活动5次，现场接受群众咨询举报，向群众派发“三打”宣传资料3000余份；并展览我局“三打”成果，展示我局“三打”工作措施、涉水案例和工作成效的宣传展板，及时详实地宣传报道了我局开展“三打两建”工作的动态情况。二是开展墙报专栏黑板报宣传。局机关和基层单位的墙报、黑板报和宣传栏，对开展活动进行广泛深入地宣传，使活动的内容、目标、任务家喻户晓，人人皆知。三是采用局域网络内部刊物宣传。把“三打两建”工作有关的信息，通过局域网络发送到本局干部职工的手机中，共发送了6000多条（次）信息，在局编印的《水务简讯》刊物上刊登“三打两建”工作内容的文章，充分利用辐射面广、宣传力度大的宣传工具进行广泛宣传，使活动的意义、方法、步骤更加深入人心。四是通过悬挂横额张贴标语宣传。局机关、局辖各单位在醒目的地方悬挂了12条宣传横额，并书写标语，积极开展宣传活动。通过多渠道的宣传活动，为活动的顺利开展大造声势，营造活动的氛围。</w:t>
      </w:r>
    </w:p>
    <w:p>
      <w:pPr>
        <w:ind w:left="0" w:right="0" w:firstLine="560"/>
        <w:spacing w:before="450" w:after="450" w:line="312" w:lineRule="auto"/>
      </w:pPr>
      <w:r>
        <w:rPr>
          <w:rFonts w:ascii="宋体" w:hAnsi="宋体" w:eastAsia="宋体" w:cs="宋体"/>
          <w:color w:val="000"/>
          <w:sz w:val="28"/>
          <w:szCs w:val="28"/>
        </w:rPr>
        <w:t xml:space="preserve">局机关和局辖各单位认真组织精干力量开展情况和案件线索摸排工作，对局辖范围内的重点部门、重点场所、重点工程、重点人员进行“地毯式”滚动排查，收集相关情况线索，发动群众，拓宽情报线索搜索渠道，及时综合汇总。排查举报主要采取了如下措施：一是加大水政执法力度，排查举报河道采砂各类违法犯罪行为以及在采砂、销售、运输和使用等环节中的欺行霸市行为；二是排查举报妨碍水政执法的暴力抗法违法犯罪行为；三是排查举报为违法违规行为充当“保护伞”的违法犯罪行为；四是排查举报水利工程建设、河砂开采权招标投标中欺行霸市的违法犯罪行为；五是排查举报水利项目建设、水利资金使用中的商业贿赂违法犯罪行为。</w:t>
      </w:r>
    </w:p>
    <w:p>
      <w:pPr>
        <w:ind w:left="0" w:right="0" w:firstLine="560"/>
        <w:spacing w:before="450" w:after="450" w:line="312" w:lineRule="auto"/>
      </w:pPr>
      <w:r>
        <w:rPr>
          <w:rFonts w:ascii="宋体" w:hAnsi="宋体" w:eastAsia="宋体" w:cs="宋体"/>
          <w:color w:val="000"/>
          <w:sz w:val="28"/>
          <w:szCs w:val="28"/>
        </w:rPr>
        <w:t xml:space="preserve">按照什么问题严重就整治什么问题、哪类违法违规突出就打击哪类违法违规的原则，采取各种有效方式，有组织、有步骤、有目标的开展打击整治行动，集中打击整治一批涉水案件，确保“三打”行动取得明显效果和震慑作用，打击整治主要取得了如下成效：</w:t>
      </w:r>
    </w:p>
    <w:p>
      <w:pPr>
        <w:ind w:left="0" w:right="0" w:firstLine="560"/>
        <w:spacing w:before="450" w:after="450" w:line="312" w:lineRule="auto"/>
      </w:pPr>
      <w:r>
        <w:rPr>
          <w:rFonts w:ascii="宋体" w:hAnsi="宋体" w:eastAsia="宋体" w:cs="宋体"/>
          <w:color w:val="000"/>
          <w:sz w:val="28"/>
          <w:szCs w:val="28"/>
        </w:rPr>
        <w:t xml:space="preserve">1、打击欺行霸市专项行动有了新的突破</w:t>
      </w:r>
    </w:p>
    <w:p>
      <w:pPr>
        <w:ind w:left="0" w:right="0" w:firstLine="560"/>
        <w:spacing w:before="450" w:after="450" w:line="312" w:lineRule="auto"/>
      </w:pPr>
      <w:r>
        <w:rPr>
          <w:rFonts w:ascii="宋体" w:hAnsi="宋体" w:eastAsia="宋体" w:cs="宋体"/>
          <w:color w:val="000"/>
          <w:sz w:val="28"/>
          <w:szCs w:val="28"/>
        </w:rPr>
        <w:t xml:space="preserve">自“三打”专项行动开展以来，共出动有关人员500多人次，联合执法15次，出动车辆人100余次，出动冲锋舟3次。共查处案件88宗，行政处罚83宗，办结83宗。其中，查处非法采砂案件14宗；塘水库违规设障46宗；小水电站工程违规改建8宗；非法在水库保护范围内开挖鱼塘1宗；未经批准在水库保护范围内改变土地用途1宗；拖欠水资源费2宗；在河道堤防保护范围内违规设障11宗。</w:t>
      </w:r>
    </w:p>
    <w:p>
      <w:pPr>
        <w:ind w:left="0" w:right="0" w:firstLine="560"/>
        <w:spacing w:before="450" w:after="450" w:line="312" w:lineRule="auto"/>
      </w:pPr>
      <w:r>
        <w:rPr>
          <w:rFonts w:ascii="宋体" w:hAnsi="宋体" w:eastAsia="宋体" w:cs="宋体"/>
          <w:color w:val="000"/>
          <w:sz w:val="28"/>
          <w:szCs w:val="28"/>
        </w:rPr>
        <w:t xml:space="preserve">2、打击商业贿赂专项行动有了新的面貌</w:t>
      </w:r>
    </w:p>
    <w:p>
      <w:pPr>
        <w:ind w:left="0" w:right="0" w:firstLine="560"/>
        <w:spacing w:before="450" w:after="450" w:line="312" w:lineRule="auto"/>
      </w:pPr>
      <w:r>
        <w:rPr>
          <w:rFonts w:ascii="宋体" w:hAnsi="宋体" w:eastAsia="宋体" w:cs="宋体"/>
          <w:color w:val="000"/>
          <w:sz w:val="28"/>
          <w:szCs w:val="28"/>
        </w:rPr>
        <w:t xml:space="preserve">我局采取“边摸底、边排查、边打击”的方式，对我县水利建设工程招投标领域进行全面排查。对局饮水办收受供应商贿赂的个别工作人员刑之以法后，我局召开了预防职务犯罪案件剖析会议，以案释法，教育广大干部职工引以为戒，筑牢拒腐防变的思想道德防线；并进一步完善了廉政建设机制制度，开展岗位廉政风险排查，对县内每宗重大水利工程开展有检察院和纪委参与的廉政共建活动。</w:t>
      </w:r>
    </w:p>
    <w:p>
      <w:pPr>
        <w:ind w:left="0" w:right="0" w:firstLine="560"/>
        <w:spacing w:before="450" w:after="450" w:line="312" w:lineRule="auto"/>
      </w:pPr>
      <w:r>
        <w:rPr>
          <w:rFonts w:ascii="宋体" w:hAnsi="宋体" w:eastAsia="宋体" w:cs="宋体"/>
          <w:color w:val="000"/>
          <w:sz w:val="28"/>
          <w:szCs w:val="28"/>
        </w:rPr>
        <w:t xml:space="preserve">3、打击制假、售假专项行动有了新的进展</w:t>
      </w:r>
    </w:p>
    <w:p>
      <w:pPr>
        <w:ind w:left="0" w:right="0" w:firstLine="560"/>
        <w:spacing w:before="450" w:after="450" w:line="312" w:lineRule="auto"/>
      </w:pPr>
      <w:r>
        <w:rPr>
          <w:rFonts w:ascii="宋体" w:hAnsi="宋体" w:eastAsia="宋体" w:cs="宋体"/>
          <w:color w:val="000"/>
          <w:sz w:val="28"/>
          <w:szCs w:val="28"/>
        </w:rPr>
        <w:t xml:space="preserve">我局对在建水利工程进行了全面排查，配合有关部门重点对工程建设的质量是否存在“豆腐渣”现象进行检查，成立了水利工程项目打假专项行动机构，主要负责水利工程建设的筹建和建设期间的协调、管理等工作，并对工程质量、工程进度、资金管理和安全生产进行检查监督和提出整改意见、建议。</w:t>
      </w:r>
    </w:p>
    <w:p>
      <w:pPr>
        <w:ind w:left="0" w:right="0" w:firstLine="560"/>
        <w:spacing w:before="450" w:after="450" w:line="312" w:lineRule="auto"/>
      </w:pPr>
      <w:r>
        <w:rPr>
          <w:rFonts w:ascii="黑体" w:hAnsi="黑体" w:eastAsia="黑体" w:cs="黑体"/>
          <w:color w:val="000000"/>
          <w:sz w:val="34"/>
          <w:szCs w:val="34"/>
          <w:b w:val="1"/>
          <w:bCs w:val="1"/>
        </w:rPr>
        <w:t xml:space="preserve">水务工作总结篇六</w:t>
      </w:r>
    </w:p>
    <w:p>
      <w:pPr>
        <w:ind w:left="0" w:right="0" w:firstLine="560"/>
        <w:spacing w:before="450" w:after="450" w:line="312" w:lineRule="auto"/>
      </w:pPr>
      <w:r>
        <w:rPr>
          <w:rFonts w:ascii="宋体" w:hAnsi="宋体" w:eastAsia="宋体" w:cs="宋体"/>
          <w:color w:val="000"/>
          <w:sz w:val="28"/>
          <w:szCs w:val="28"/>
        </w:rPr>
        <w:t xml:space="preserve">根据区委、区政府的部署，xx区水务局认真开展“安全生产月”活动，将安全工作做为水务工作的头等大事来抓，在安全工作中结合实际，注重实效，不走过场，最大限度的消除事故安全隐患，确保不发生安全、质量责任事故。</w:t>
      </w:r>
    </w:p>
    <w:p>
      <w:pPr>
        <w:ind w:left="0" w:right="0" w:firstLine="560"/>
        <w:spacing w:before="450" w:after="450" w:line="312" w:lineRule="auto"/>
      </w:pPr>
      <w:r>
        <w:rPr>
          <w:rFonts w:ascii="宋体" w:hAnsi="宋体" w:eastAsia="宋体" w:cs="宋体"/>
          <w:color w:val="000"/>
          <w:sz w:val="28"/>
          <w:szCs w:val="28"/>
        </w:rPr>
        <w:t xml:space="preserve">水务局具体的安全工作有4个方面即：水利工程施工安全、出租房屋安全、防汛安全和水工建筑物的运行安全。</w:t>
      </w:r>
    </w:p>
    <w:p>
      <w:pPr>
        <w:ind w:left="0" w:right="0" w:firstLine="560"/>
        <w:spacing w:before="450" w:after="450" w:line="312" w:lineRule="auto"/>
      </w:pPr>
      <w:r>
        <w:rPr>
          <w:rFonts w:ascii="宋体" w:hAnsi="宋体" w:eastAsia="宋体" w:cs="宋体"/>
          <w:color w:val="000"/>
          <w:sz w:val="28"/>
          <w:szCs w:val="28"/>
        </w:rPr>
        <w:t xml:space="preserve">1、水利工程安全包括：施工过程安全和工程质量安全。在施工过程中，水务局对基坑开挖、支护、脚手架、高边坡、模板工程、起重吊装、施工用电等进行重点防控。要求施工单位对上述施工过程制定专项安全施工方案，监理对上述施工过程进行旁站监理，水务局安全生产领导小组进行不定期检查，确保将安全隐患消灭在萌芽状态。</w:t>
      </w:r>
    </w:p>
    <w:p>
      <w:pPr>
        <w:ind w:left="0" w:right="0" w:firstLine="560"/>
        <w:spacing w:before="450" w:after="450" w:line="312" w:lineRule="auto"/>
      </w:pPr>
      <w:r>
        <w:rPr>
          <w:rFonts w:ascii="宋体" w:hAnsi="宋体" w:eastAsia="宋体" w:cs="宋体"/>
          <w:color w:val="000"/>
          <w:sz w:val="28"/>
          <w:szCs w:val="28"/>
        </w:rPr>
        <w:t xml:space="preserve">除了施工过程安全外，我们也狠抓了施工质量安全，对可能影响工程质量的施工人员、施工机械、建筑材料、施工环境等因素进行全方位控制。尤其对砂石料、水泥、钢筋、混凝土试块全部进行见证取样，保证了试验结果的真实性及工程质量的可靠性。</w:t>
      </w:r>
    </w:p>
    <w:p>
      <w:pPr>
        <w:ind w:left="0" w:right="0" w:firstLine="560"/>
        <w:spacing w:before="450" w:after="450" w:line="312" w:lineRule="auto"/>
      </w:pPr>
      <w:r>
        <w:rPr>
          <w:rFonts w:ascii="宋体" w:hAnsi="宋体" w:eastAsia="宋体" w:cs="宋体"/>
          <w:color w:val="000"/>
          <w:sz w:val="28"/>
          <w:szCs w:val="28"/>
        </w:rPr>
        <w:t xml:space="preserve">2、出租房屋安全：水务局安全领导小组多次到出租房内检查安全隐患，对租房人进行安全意识教育，查找事故苗头，确保出租房屋及租房企业的安全。</w:t>
      </w:r>
    </w:p>
    <w:p>
      <w:pPr>
        <w:ind w:left="0" w:right="0" w:firstLine="560"/>
        <w:spacing w:before="450" w:after="450" w:line="312" w:lineRule="auto"/>
      </w:pPr>
      <w:r>
        <w:rPr>
          <w:rFonts w:ascii="宋体" w:hAnsi="宋体" w:eastAsia="宋体" w:cs="宋体"/>
          <w:color w:val="000"/>
          <w:sz w:val="28"/>
          <w:szCs w:val="28"/>
        </w:rPr>
        <w:t xml:space="preserve">3、防汛安全：防汛安全的工作内容，一是确保运河及减河5处险工险段不出现决堤、漫堤事故。为此我们从防汛责任、防汛队伍、防汛物资、防汛预案等方面都了周密部署。防汛责任方面：由防汛指挥部建立了县级领导包干责任制及局长负责制。水务局建立了技术人员包片责任制，将防汛责任落实到人；防汛队伍方面：由乡、村及住沧企事业单位、建设局、环卫局等组成抢险队伍17个，保证一旦出现汛情招之即来，来之能战；防汛物资方面：我们除了水务局自备物资外，又与相关企业签定了防汛物资供应合同，保证相关企业在汛期有足够的物资库存，一旦有汛情可以随时调用。二是疏通沟渠，减轻排水渠两侧农田、村庄淹没程度，保证沿渠农村人员及物资安全，为此我们今年拆除阻水坝4处。但是由于我区排水沟渠与城市排水泵站的严重不配套，要彻底消除此项隐患，暂时还不可能。</w:t>
      </w:r>
    </w:p>
    <w:p>
      <w:pPr>
        <w:ind w:left="0" w:right="0" w:firstLine="560"/>
        <w:spacing w:before="450" w:after="450" w:line="312" w:lineRule="auto"/>
      </w:pPr>
      <w:r>
        <w:rPr>
          <w:rFonts w:ascii="宋体" w:hAnsi="宋体" w:eastAsia="宋体" w:cs="宋体"/>
          <w:color w:val="000"/>
          <w:sz w:val="28"/>
          <w:szCs w:val="28"/>
        </w:rPr>
        <w:t xml:space="preserve">4、水利工程安全：一是及时排查水利闸桥运行情况，掌握动态信息。对存在安全隐患的桥梁采取拆除、立警示牌、限载运行等措施。二是对开放性水体，如运河、减河采取危险河段加装栏杆、立警示牌等措施，防止溺水事件发生。</w:t>
      </w:r>
    </w:p>
    <w:p>
      <w:pPr>
        <w:ind w:left="0" w:right="0" w:firstLine="560"/>
        <w:spacing w:before="450" w:after="450" w:line="312" w:lineRule="auto"/>
      </w:pPr>
      <w:r>
        <w:rPr>
          <w:rFonts w:ascii="宋体" w:hAnsi="宋体" w:eastAsia="宋体" w:cs="宋体"/>
          <w:color w:val="000"/>
          <w:sz w:val="28"/>
          <w:szCs w:val="28"/>
        </w:rPr>
        <w:t xml:space="preserve">一年来，我局安全生产工作在县委、政府的直接领导下，在上级安监部门的指导下，始终坚持“安全第一、预防为主”的方针，认真贯彻执行《安全生产法》等法规，逐步完善完全生产目标责任体系。</w:t>
      </w:r>
    </w:p>
    <w:p>
      <w:pPr>
        <w:ind w:left="0" w:right="0" w:firstLine="560"/>
        <w:spacing w:before="450" w:after="450" w:line="312" w:lineRule="auto"/>
      </w:pPr>
      <w:r>
        <w:rPr>
          <w:rFonts w:ascii="宋体" w:hAnsi="宋体" w:eastAsia="宋体" w:cs="宋体"/>
          <w:color w:val="000"/>
          <w:sz w:val="28"/>
          <w:szCs w:val="28"/>
        </w:rPr>
        <w:t xml:space="preserve">我局班子对我局全年安全工作进行了细致的研究和周密的部署，专门建立我局安全工作领导小组。局长为组长，其他班子成员为副组长，局科室股所长为成员。为我局安全生产工作的深入开展奠定了良好的组织保障。</w:t>
      </w:r>
    </w:p>
    <w:p>
      <w:pPr>
        <w:ind w:left="0" w:right="0" w:firstLine="560"/>
        <w:spacing w:before="450" w:after="450" w:line="312" w:lineRule="auto"/>
      </w:pPr>
      <w:r>
        <w:rPr>
          <w:rFonts w:ascii="宋体" w:hAnsi="宋体" w:eastAsia="宋体" w:cs="宋体"/>
          <w:color w:val="000"/>
          <w:sz w:val="28"/>
          <w:szCs w:val="28"/>
        </w:rPr>
        <w:t xml:space="preserve">按照县委政府统一部署，我局还专门制定了安全生产工作实施方案，实行了安全工作责任制。保证了我局安全工作循序渐进、扎实有序的深入开展。形成了安全工作齐抓共管的良好局面。局长是第一责任人，分管领导是主要责任人，股所长为直接责任人，环环相扣，层层负责。同时，我局还建立了安全工作长效机制，保证了安全工作的制度化、科学化。</w:t>
      </w:r>
    </w:p>
    <w:p>
      <w:pPr>
        <w:ind w:left="0" w:right="0" w:firstLine="560"/>
        <w:spacing w:before="450" w:after="450" w:line="312" w:lineRule="auto"/>
      </w:pPr>
      <w:r>
        <w:rPr>
          <w:rFonts w:ascii="宋体" w:hAnsi="宋体" w:eastAsia="宋体" w:cs="宋体"/>
          <w:color w:val="000"/>
          <w:sz w:val="28"/>
          <w:szCs w:val="28"/>
        </w:rPr>
        <w:t xml:space="preserve">负责市场物价的监视管理工作，确保市场物价的基本稳定和人民生活安定。积极组织打击欺行霸市、哄抬价格、假冒伪劣、掠夺暴利的行为。及时查处群众的投诉，疏导价格矛盾，保持社会稳定。</w:t>
      </w:r>
    </w:p>
    <w:p>
      <w:pPr>
        <w:ind w:left="0" w:right="0" w:firstLine="560"/>
        <w:spacing w:before="450" w:after="450" w:line="312" w:lineRule="auto"/>
      </w:pPr>
      <w:r>
        <w:rPr>
          <w:rFonts w:ascii="宋体" w:hAnsi="宋体" w:eastAsia="宋体" w:cs="宋体"/>
          <w:color w:val="000"/>
          <w:sz w:val="28"/>
          <w:szCs w:val="28"/>
        </w:rPr>
        <w:t xml:space="preserve">我局通过开展对安全生产大检查及专项整治等活动，安全生产情势明显好转，安全管理工作得到了进一步加强，各种安全生产组织、责任制进一步明确，各科室能自觉主动开展安全生产自查活动，重点场所安全生产监控措施进一步落实，达到了预期效果，确保生产安全工作落实到位。</w:t>
      </w:r>
    </w:p>
    <w:p>
      <w:pPr>
        <w:ind w:left="0" w:right="0" w:firstLine="560"/>
        <w:spacing w:before="450" w:after="450" w:line="312" w:lineRule="auto"/>
      </w:pPr>
      <w:r>
        <w:rPr>
          <w:rFonts w:ascii="宋体" w:hAnsi="宋体" w:eastAsia="宋体" w:cs="宋体"/>
          <w:color w:val="000"/>
          <w:sz w:val="28"/>
          <w:szCs w:val="28"/>
        </w:rPr>
        <w:t xml:space="preserve">为确保我区安全生产工作形势稳定，加强本部门的安全生产工作，今年第四季度以来在局领导的带领下，安全生产贯穿我局各项工作。各个股室都把安全提到了一个新的高度，坚持“一岗双责”，对安全生产有了更深的认识。结合本部门实际情况现对今年上半年的.安全生产工作加以总结:</w:t>
      </w:r>
    </w:p>
    <w:p>
      <w:pPr>
        <w:ind w:left="0" w:right="0" w:firstLine="560"/>
        <w:spacing w:before="450" w:after="450" w:line="312" w:lineRule="auto"/>
      </w:pPr>
      <w:r>
        <w:rPr>
          <w:rFonts w:ascii="宋体" w:hAnsi="宋体" w:eastAsia="宋体" w:cs="宋体"/>
          <w:color w:val="000"/>
          <w:sz w:val="28"/>
          <w:szCs w:val="28"/>
        </w:rPr>
        <w:t xml:space="preserve">工程安全主要工作在于抓好施工队伍的安全施工方案及安全员的配备，经常性地深入工地检查安全隐患发现问题及时处理。今年全半年所有工程没有出现任何安全问题。</w:t>
      </w:r>
    </w:p>
    <w:p>
      <w:pPr>
        <w:ind w:left="0" w:right="0" w:firstLine="560"/>
        <w:spacing w:before="450" w:after="450" w:line="312" w:lineRule="auto"/>
      </w:pPr>
      <w:r>
        <w:rPr>
          <w:rFonts w:ascii="宋体" w:hAnsi="宋体" w:eastAsia="宋体" w:cs="宋体"/>
          <w:color w:val="000"/>
          <w:sz w:val="28"/>
          <w:szCs w:val="28"/>
        </w:rPr>
        <w:t xml:space="preserve">1、随着水利工程的增多，我局对各施工单位进行督察。对施工单位资质、在建工程安全管理制度、特种人员上岗证进行了检查。并要求施工单位重点整治施工现场用电情况；深基坑、高边坡、脚手架、模板、起重设备的安全状况，定期维护检修；消防及安全防护用具的正确使用；不准乱拉电线，乱搭工棚，保证施工现场通道畅通。</w:t>
      </w:r>
    </w:p>
    <w:p>
      <w:pPr>
        <w:ind w:left="0" w:right="0" w:firstLine="560"/>
        <w:spacing w:before="450" w:after="450" w:line="312" w:lineRule="auto"/>
      </w:pPr>
      <w:r>
        <w:rPr>
          <w:rFonts w:ascii="宋体" w:hAnsi="宋体" w:eastAsia="宋体" w:cs="宋体"/>
          <w:color w:val="000"/>
          <w:sz w:val="28"/>
          <w:szCs w:val="28"/>
        </w:rPr>
        <w:t xml:space="preserve">2、校舍安全。水务局作为校舍安全成员单位主要工作就是配合“校安办”积极做好河渠、水利和防汛方面的工作，及校舍安全值班工作。</w:t>
      </w:r>
    </w:p>
    <w:p>
      <w:pPr>
        <w:ind w:left="0" w:right="0" w:firstLine="560"/>
        <w:spacing w:before="450" w:after="450" w:line="312" w:lineRule="auto"/>
      </w:pPr>
      <w:r>
        <w:rPr>
          <w:rFonts w:ascii="宋体" w:hAnsi="宋体" w:eastAsia="宋体" w:cs="宋体"/>
          <w:color w:val="000"/>
          <w:sz w:val="28"/>
          <w:szCs w:val="28"/>
        </w:rPr>
        <w:t xml:space="preserve">3、仓储。由于每年的防汛工作需备防汛物资，我局仓库内存放有部分物料。主管领导实地检查，要求做好防火，防盗措施，提高安全意识。</w:t>
      </w:r>
    </w:p>
    <w:p>
      <w:pPr>
        <w:ind w:left="0" w:right="0" w:firstLine="560"/>
        <w:spacing w:before="450" w:after="450" w:line="312" w:lineRule="auto"/>
      </w:pPr>
      <w:r>
        <w:rPr>
          <w:rFonts w:ascii="宋体" w:hAnsi="宋体" w:eastAsia="宋体" w:cs="宋体"/>
          <w:color w:val="000"/>
          <w:sz w:val="28"/>
          <w:szCs w:val="28"/>
        </w:rPr>
        <w:t xml:space="preserve">4、出租房屋。我局有出租房2处，对此我局积极和租赁者联系，督促其用电安全，建立健全安全措施，并与租赁者签订了安全责任状。</w:t>
      </w:r>
    </w:p>
    <w:p>
      <w:pPr>
        <w:ind w:left="0" w:right="0" w:firstLine="560"/>
        <w:spacing w:before="450" w:after="450" w:line="312" w:lineRule="auto"/>
      </w:pPr>
      <w:r>
        <w:rPr>
          <w:rFonts w:ascii="宋体" w:hAnsi="宋体" w:eastAsia="宋体" w:cs="宋体"/>
          <w:color w:val="000"/>
          <w:sz w:val="28"/>
          <w:szCs w:val="28"/>
        </w:rPr>
        <w:t xml:space="preserve">为了更好的宣传安全生产，进一步提高广大水利职工安全法制观念和遵章守法的自觉性。在局领导的统一部署下，组织全局干部职工每月两次认真学习《安全生产法》和《河北省安全生产条例》。大力宣传“安全生产年”、“安全生产月”活动，使每个水利工作者都明白安全生产的重要性。定期深入基层，现场为施工单位讲解疑难问题，并要求加强安全教育。</w:t>
      </w:r>
    </w:p>
    <w:p>
      <w:pPr>
        <w:ind w:left="0" w:right="0" w:firstLine="560"/>
        <w:spacing w:before="450" w:after="450" w:line="312" w:lineRule="auto"/>
      </w:pPr>
      <w:r>
        <w:rPr>
          <w:rFonts w:ascii="宋体" w:hAnsi="宋体" w:eastAsia="宋体" w:cs="宋体"/>
          <w:color w:val="000"/>
          <w:sz w:val="28"/>
          <w:szCs w:val="28"/>
        </w:rPr>
        <w:t xml:space="preserve">今年第四季度以来在局领导的带领下，安全工作始终被纳入日常工作重点。经过各个股室的努力工作，积极配合未发生一起安全事故，取得了一定的成绩。在以后的工作中我们会及时总结经验，找出不足更好把安全生产工作做到位。</w:t>
      </w:r>
    </w:p>
    <w:p>
      <w:pPr>
        <w:ind w:left="0" w:right="0" w:firstLine="560"/>
        <w:spacing w:before="450" w:after="450" w:line="312" w:lineRule="auto"/>
      </w:pPr>
      <w:r>
        <w:rPr>
          <w:rFonts w:ascii="黑体" w:hAnsi="黑体" w:eastAsia="黑体" w:cs="黑体"/>
          <w:color w:val="000000"/>
          <w:sz w:val="34"/>
          <w:szCs w:val="34"/>
          <w:b w:val="1"/>
          <w:bCs w:val="1"/>
        </w:rPr>
        <w:t xml:space="preserve">水务工作总结篇七</w:t>
      </w:r>
    </w:p>
    <w:p>
      <w:pPr>
        <w:ind w:left="0" w:right="0" w:firstLine="560"/>
        <w:spacing w:before="450" w:after="450" w:line="312" w:lineRule="auto"/>
      </w:pPr>
      <w:r>
        <w:rPr>
          <w:rFonts w:ascii="宋体" w:hAnsi="宋体" w:eastAsia="宋体" w:cs="宋体"/>
          <w:color w:val="000"/>
          <w:sz w:val="28"/>
          <w:szCs w:val="28"/>
        </w:rPr>
        <w:t xml:space="preserve">水务所上半年在乡党委政府的正确领导下、在上级业务部门的指导下开展工作，我单位团结一心、克服困难，认真开展好各项水利工作。现将半年来的工作情况总结如下：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一、思想政治工作及业务学习</w:t>
      </w:r>
    </w:p>
    <w:p>
      <w:pPr>
        <w:ind w:left="0" w:right="0" w:firstLine="560"/>
        <w:spacing w:before="450" w:after="450" w:line="312" w:lineRule="auto"/>
      </w:pPr>
      <w:r>
        <w:rPr>
          <w:rFonts w:ascii="宋体" w:hAnsi="宋体" w:eastAsia="宋体" w:cs="宋体"/>
          <w:color w:val="000"/>
          <w:sz w:val="28"/>
          <w:szCs w:val="28"/>
        </w:rPr>
        <w:t xml:space="preserve">意的水利事业”作为我们的奋斗目标。通过参加政府组织的各种政治理论知识学习和自我学习水利技术知识，使全体职工的政治理论水平和业务水平得到新的提高。</w:t>
      </w:r>
    </w:p>
    <w:p>
      <w:pPr>
        <w:ind w:left="0" w:right="0" w:firstLine="560"/>
        <w:spacing w:before="450" w:after="450" w:line="312" w:lineRule="auto"/>
      </w:pPr>
      <w:r>
        <w:rPr>
          <w:rFonts w:ascii="宋体" w:hAnsi="宋体" w:eastAsia="宋体" w:cs="宋体"/>
          <w:color w:val="000"/>
          <w:sz w:val="28"/>
          <w:szCs w:val="28"/>
        </w:rPr>
        <w:t xml:space="preserve">二、抗旱防汛工作</w:t>
      </w:r>
    </w:p>
    <w:p>
      <w:pPr>
        <w:ind w:left="0" w:right="0" w:firstLine="560"/>
        <w:spacing w:before="450" w:after="450" w:line="312" w:lineRule="auto"/>
      </w:pPr>
      <w:r>
        <w:rPr>
          <w:rFonts w:ascii="宋体" w:hAnsi="宋体" w:eastAsia="宋体" w:cs="宋体"/>
          <w:color w:val="000"/>
          <w:sz w:val="28"/>
          <w:szCs w:val="28"/>
        </w:rPr>
        <w:t xml:space="preserve">1.抗旱工作。今年我乡境内遇到了60年未见的罕见旱情，人民生活和生产受到严重影响，60%以上的村寨水源断流，人畜饮水吃水困难、农田干旱，农作物全部旱死，粮食无收，旱情发生后县抗旱防汛指挥部、乡党委政府及时组织抗旱救灾。我单位在上级部门的大力支持下，迅速实施抗旱救灾，一是通过多方筹资，重新寻找新水源，铺设管道引水进村解决了窝德小平寨、坡业、纳圭、金家寨、上纳老等村，的人畜饮水困难；二是雨厦村委会干旱较严重，结合整村实际，从雨厦小山的未江龙潭提水至小山村，并在路边建一抗旱应急供水点，主要供应雨厦上八寨的拉水需求，该工程建成后解决了8个村小组2300余人的拉水吃水问题。三是专门组织三辆抗旱应急拉水车，每天为缺水村子送水，从抗旱以来共送水1230车次6150立方米，主要送至雨厦、笼嘎、纳非、科白等缺水较严重的村委会。四是考虑到很多农户没有建地窖，水源断流，拉水路程较远又缺乏蓄水工具，我单位专门采购了能蓄水500千克的塑料水杠1000只发放到缺水农户家中，蓄满一杠水，能解决一家人2天的人畜饮水需要。五是交通不便，道路难走，很多地方只通小路，大部分村子运水的主要交通工具就是两轮摩托，只能用水桶作为临时蓄水工具，但运水水桶少，我单位迅速采购了容积为25千克的塑料水桶450只发放到缺水农户家中，解决他们最基本的拉水工具。六是由于干旱严重，很多小河断流，连小河都已断流，水田无水，可是群众秧苗急需栽插，为了解决群众急需解决的问题，又采购汽油抽水机18台，柴油抽水机2台发到急需提水栽插的村子。七是积极到各村委会调查旱情，并将调查结果及时准确的向上级部门汇报，组织群众全面展开抗旱自救，到目前为止全乡95%以上的水田已全部栽插完，只有少部分的农田属于雷响田暂时还没有栽插。</w:t>
      </w:r>
    </w:p>
    <w:p>
      <w:pPr>
        <w:ind w:left="0" w:right="0" w:firstLine="560"/>
        <w:spacing w:before="450" w:after="450" w:line="312" w:lineRule="auto"/>
      </w:pPr>
      <w:r>
        <w:rPr>
          <w:rFonts w:ascii="宋体" w:hAnsi="宋体" w:eastAsia="宋体" w:cs="宋体"/>
          <w:color w:val="000"/>
          <w:sz w:val="28"/>
          <w:szCs w:val="28"/>
        </w:rPr>
        <w:t xml:space="preserve">2．防汛工作。虽然今年旱情严重，但大旱之后可能有大涝，我所还是坚持早准备、早预防的原则，于4月底组织人员对全乡各主要河流、设施及易滑坡、泥石流等有洪灾隐患的地区进行了全面、彻底的汛前大检查，发现有坍塌、跨翻的河道、设施等，及时安排村小组人员进行抢修，大大降低了洪灾隐患。于4月28日成立了防汛指挥所，制定了乡防汛救灾应急预案，建立健全了24小时防汛值班制度，及时全面掌握汛情，做到上情下达、下情上报。</w:t>
      </w:r>
    </w:p>
    <w:p>
      <w:pPr>
        <w:ind w:left="0" w:right="0" w:firstLine="560"/>
        <w:spacing w:before="450" w:after="450" w:line="312" w:lineRule="auto"/>
      </w:pPr>
      <w:r>
        <w:rPr>
          <w:rFonts w:ascii="宋体" w:hAnsi="宋体" w:eastAsia="宋体" w:cs="宋体"/>
          <w:color w:val="000"/>
          <w:sz w:val="28"/>
          <w:szCs w:val="28"/>
        </w:rPr>
        <w:t xml:space="preserve">三、水利工程开展完成情况</w:t>
      </w:r>
    </w:p>
    <w:p>
      <w:pPr>
        <w:ind w:left="0" w:right="0" w:firstLine="560"/>
        <w:spacing w:before="450" w:after="450" w:line="312" w:lineRule="auto"/>
      </w:pPr>
      <w:r>
        <w:rPr>
          <w:rFonts w:ascii="宋体" w:hAnsi="宋体" w:eastAsia="宋体" w:cs="宋体"/>
          <w:color w:val="000"/>
          <w:sz w:val="28"/>
          <w:szCs w:val="28"/>
        </w:rPr>
        <w:t xml:space="preserve">1．年初，第二、三批安全饮水项目的扫尾工作正在进行，该工程共涉及4个村委会13个村小组，工程已于2月初竣工并投入使用。工程建设共铺设管道34.3千米，增加蓄水300立方米，解决了3334人和1205头大畜牧的饮水困难问题。</w:t>
      </w:r>
    </w:p>
    <w:p>
      <w:pPr>
        <w:ind w:left="0" w:right="0" w:firstLine="560"/>
        <w:spacing w:before="450" w:after="450" w:line="312" w:lineRule="auto"/>
      </w:pPr>
      <w:r>
        <w:rPr>
          <w:rFonts w:ascii="宋体" w:hAnsi="宋体" w:eastAsia="宋体" w:cs="宋体"/>
          <w:color w:val="000"/>
          <w:sz w:val="28"/>
          <w:szCs w:val="28"/>
        </w:rPr>
        <w:t xml:space="preserve">2．抗旱期间对窝德小平寨、坡业、纳圭、金家寨、上纳老、未劳等村寨水源干涸，寻找新水源，重新铺设管道，解决1380人976头大牲畜的饮水困难，工程全部在抗旱期间投入使用，目前工程运行良好。</w:t>
      </w:r>
    </w:p>
    <w:p>
      <w:pPr>
        <w:ind w:left="0" w:right="0" w:firstLine="560"/>
        <w:spacing w:before="450" w:after="450" w:line="312" w:lineRule="auto"/>
      </w:pPr>
      <w:r>
        <w:rPr>
          <w:rFonts w:ascii="宋体" w:hAnsi="宋体" w:eastAsia="宋体" w:cs="宋体"/>
          <w:color w:val="000"/>
          <w:sz w:val="28"/>
          <w:szCs w:val="28"/>
        </w:rPr>
        <w:t xml:space="preserve">四、水政执法</w:t>
      </w:r>
    </w:p>
    <w:p>
      <w:pPr>
        <w:ind w:left="0" w:right="0" w:firstLine="560"/>
        <w:spacing w:before="450" w:after="450" w:line="312" w:lineRule="auto"/>
      </w:pPr>
      <w:r>
        <w:rPr>
          <w:rFonts w:ascii="宋体" w:hAnsi="宋体" w:eastAsia="宋体" w:cs="宋体"/>
          <w:color w:val="000"/>
          <w:sz w:val="28"/>
          <w:szCs w:val="28"/>
        </w:rPr>
        <w:t xml:space="preserve">1．法律宣传及三费征收。结合实际，我单位加强了对《中华人民共和国水法》、《防洪法》、《水土保持法》、《中华人民共和国抗旱条例》和《云南省抗旱条例》的大力宣传，提高群众法律认识和爱水、护水、节水意识，同时加大对水土保持设施补尝费、水土流失防治费和水资源管理费的“三费”征收工作，圆满完成了上级业务部门交给的收缴任务。</w:t>
      </w:r>
    </w:p>
    <w:p>
      <w:pPr>
        <w:ind w:left="0" w:right="0" w:firstLine="560"/>
        <w:spacing w:before="450" w:after="450" w:line="312" w:lineRule="auto"/>
      </w:pPr>
      <w:r>
        <w:rPr>
          <w:rFonts w:ascii="宋体" w:hAnsi="宋体" w:eastAsia="宋体" w:cs="宋体"/>
          <w:color w:val="000"/>
          <w:sz w:val="28"/>
          <w:szCs w:val="28"/>
        </w:rPr>
        <w:t xml:space="preserve">2．执法情况。加大力度严厉打击破坏、侵占、毁坏水利设施的不法行为。底，下笼嘎村出现了主管被盗事件，我单位于3月15日进行了现场调查并做了相关笔录，后转派出所协助解决；1月初，纳圭村姓陶的一农户破坏水源水池并霸占本村水源用于自已泡田，致使全村人畜饮水困难，群众多次协商无效，我单位于3月31日进行现场调查，并做好相关笔录，通过派出所协助对此农户进行了相关处罚，并责令其对水池限期恢复原状，恢复了全村供水；6月初，科白小平寨村水源水池被村内一姓陶的农户破坏，并阻止全村人饮主管的铺设，我单位于6月24日，通过派出所协助，进行现场笔录并做出相关处罚，责令其限期改正，恢复对全村供水。</w:t>
      </w:r>
    </w:p>
    <w:p>
      <w:pPr>
        <w:ind w:left="0" w:right="0" w:firstLine="560"/>
        <w:spacing w:before="450" w:after="450" w:line="312" w:lineRule="auto"/>
      </w:pPr>
      <w:r>
        <w:rPr>
          <w:rFonts w:ascii="宋体" w:hAnsi="宋体" w:eastAsia="宋体" w:cs="宋体"/>
          <w:color w:val="000"/>
          <w:sz w:val="28"/>
          <w:szCs w:val="28"/>
        </w:rPr>
        <w:t xml:space="preserve">五、其它工作完成情况</w:t>
      </w:r>
    </w:p>
    <w:p>
      <w:pPr>
        <w:ind w:left="0" w:right="0" w:firstLine="560"/>
        <w:spacing w:before="450" w:after="450" w:line="312" w:lineRule="auto"/>
      </w:pPr>
      <w:r>
        <w:rPr>
          <w:rFonts w:ascii="宋体" w:hAnsi="宋体" w:eastAsia="宋体" w:cs="宋体"/>
          <w:color w:val="000"/>
          <w:sz w:val="28"/>
          <w:szCs w:val="28"/>
        </w:rPr>
        <w:t xml:space="preserve">1．在抗旱人员紧缺的情况下，积极配合林业部门进行护林防火工作。</w:t>
      </w:r>
    </w:p>
    <w:p>
      <w:pPr>
        <w:ind w:left="0" w:right="0" w:firstLine="560"/>
        <w:spacing w:before="450" w:after="450" w:line="312" w:lineRule="auto"/>
      </w:pPr>
      <w:r>
        <w:rPr>
          <w:rFonts w:ascii="宋体" w:hAnsi="宋体" w:eastAsia="宋体" w:cs="宋体"/>
          <w:color w:val="000"/>
          <w:sz w:val="28"/>
          <w:szCs w:val="28"/>
        </w:rPr>
        <w:t xml:space="preserve">2．积极到联挂村寨进行安全生产宣传，并和车、船主签定相关责任书。</w:t>
      </w:r>
    </w:p>
    <w:p>
      <w:pPr>
        <w:ind w:left="0" w:right="0" w:firstLine="560"/>
        <w:spacing w:before="450" w:after="450" w:line="312" w:lineRule="auto"/>
      </w:pPr>
      <w:r>
        <w:rPr>
          <w:rFonts w:ascii="宋体" w:hAnsi="宋体" w:eastAsia="宋体" w:cs="宋体"/>
          <w:color w:val="000"/>
          <w:sz w:val="28"/>
          <w:szCs w:val="28"/>
        </w:rPr>
        <w:t xml:space="preserve">3．协同相关部门，组织群众春耕生产，在干旱严重的情况下努</w:t>
      </w:r>
    </w:p>
    <w:p>
      <w:pPr>
        <w:ind w:left="0" w:right="0" w:firstLine="560"/>
        <w:spacing w:before="450" w:after="450" w:line="312" w:lineRule="auto"/>
      </w:pPr>
      <w:r>
        <w:rPr>
          <w:rFonts w:ascii="黑体" w:hAnsi="黑体" w:eastAsia="黑体" w:cs="黑体"/>
          <w:color w:val="000000"/>
          <w:sz w:val="34"/>
          <w:szCs w:val="34"/>
          <w:b w:val="1"/>
          <w:bCs w:val="1"/>
        </w:rPr>
        <w:t xml:space="preserve">水务工作总结篇八</w:t>
      </w:r>
    </w:p>
    <w:p>
      <w:pPr>
        <w:ind w:left="0" w:right="0" w:firstLine="560"/>
        <w:spacing w:before="450" w:after="450" w:line="312" w:lineRule="auto"/>
      </w:pPr>
      <w:r>
        <w:rPr>
          <w:rFonts w:ascii="宋体" w:hAnsi="宋体" w:eastAsia="宋体" w:cs="宋体"/>
          <w:color w:val="000"/>
          <w:sz w:val="28"/>
          <w:szCs w:val="28"/>
        </w:rPr>
        <w:t xml:space="preserve">本人于x年x月毕业于给水排水工程专业，从事给排水专业的技术管理工作x年，非常热爱本专业工作。现将近几年来从事的主要技术工作总结如下：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本人现任职于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99.30m，建筑面积249039㎡。地下三层，地上二十八层，其中地下二、三层为设备用房及车库，地下一层为超市；地上一层至五层为商场。商场部分包含百货，餐饮，影院；六层以上为住宅。本工程塔楼主体还未封顶，商业部分及地下二、三层的机电安装工作正在进行。本工程的机电设备、管道安装工程量大，各专业管线纵横交错，各专业施工分包队伍比较繁杂，沟通、协调和控制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水务工作总结篇九</w:t>
      </w:r>
    </w:p>
    <w:p>
      <w:pPr>
        <w:ind w:left="0" w:right="0" w:firstLine="560"/>
        <w:spacing w:before="450" w:after="450" w:line="312" w:lineRule="auto"/>
      </w:pPr>
      <w:r>
        <w:rPr>
          <w:rFonts w:ascii="宋体" w:hAnsi="宋体" w:eastAsia="宋体" w:cs="宋体"/>
          <w:color w:val="000"/>
          <w:sz w:val="28"/>
          <w:szCs w:val="28"/>
        </w:rPr>
        <w:t xml:space="preserve">水务所上半年在乡党委政府的正确领导下、在上级业务部门的指导下开展工作，我单位团结一心、克服困难，认真开展好各项工作。现将半年来的工作情况总结如下：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一、思想政治工作及业务学习</w:t>
      </w:r>
    </w:p>
    <w:p>
      <w:pPr>
        <w:ind w:left="0" w:right="0" w:firstLine="560"/>
        <w:spacing w:before="450" w:after="450" w:line="312" w:lineRule="auto"/>
      </w:pPr>
      <w:r>
        <w:rPr>
          <w:rFonts w:ascii="宋体" w:hAnsi="宋体" w:eastAsia="宋体" w:cs="宋体"/>
          <w:color w:val="000"/>
          <w:sz w:val="28"/>
          <w:szCs w:val="28"/>
        </w:rPr>
        <w:t xml:space="preserve">我单位各项工作的开展始终以“xxxx”重要思想和科学发展观为指导，以“解放思想、深化改革、扩大开放、科学发展”为主题，把“建设人民满意的水利事业”作为我们的奋斗目标。通过自我学习政治理论知识和请水利工程师给职工讲课等形式，使全体职工的政治理论水平和业务水平得到新的提高。</w:t>
      </w:r>
    </w:p>
    <w:p>
      <w:pPr>
        <w:ind w:left="0" w:right="0" w:firstLine="560"/>
        <w:spacing w:before="450" w:after="450" w:line="312" w:lineRule="auto"/>
      </w:pPr>
      <w:r>
        <w:rPr>
          <w:rFonts w:ascii="宋体" w:hAnsi="宋体" w:eastAsia="宋体" w:cs="宋体"/>
          <w:color w:val="000"/>
          <w:sz w:val="28"/>
          <w:szCs w:val="28"/>
        </w:rPr>
        <w:t xml:space="preserve">二、抗旱防汛工作</w:t>
      </w:r>
    </w:p>
    <w:p>
      <w:pPr>
        <w:ind w:left="0" w:right="0" w:firstLine="560"/>
        <w:spacing w:before="450" w:after="450" w:line="312" w:lineRule="auto"/>
      </w:pPr>
      <w:r>
        <w:rPr>
          <w:rFonts w:ascii="宋体" w:hAnsi="宋体" w:eastAsia="宋体" w:cs="宋体"/>
          <w:color w:val="000"/>
          <w:sz w:val="28"/>
          <w:szCs w:val="28"/>
        </w:rPr>
        <w:t xml:space="preserve">1.3月以来，我单位在做好护林防火工作的前提下，积极到各村委会调查旱情，并将调查结果及时准确的向上级部门汇报。组织群众全面展开抗旱，到目前为止全乡95%以上的水田已全部栽插完，只有少部分的农田属于雷响田暂时还没有栽插。</w:t>
      </w:r>
    </w:p>
    <w:p>
      <w:pPr>
        <w:ind w:left="0" w:right="0" w:firstLine="560"/>
        <w:spacing w:before="450" w:after="450" w:line="312" w:lineRule="auto"/>
      </w:pPr>
      <w:r>
        <w:rPr>
          <w:rFonts w:ascii="宋体" w:hAnsi="宋体" w:eastAsia="宋体" w:cs="宋体"/>
          <w:color w:val="000"/>
          <w:sz w:val="28"/>
          <w:szCs w:val="28"/>
        </w:rPr>
        <w:t xml:space="preserve">2.针对今年雨季早到的情况，我所坚持早准备、早预防的原则，于4月底组织人员对全乡各主要河流、设施及易滑坡、泥石流等有洪灾隐患的地区进行了全面、彻底的汛前大检查，发现有坍塌、跨翻的河道、设施等，及时安排村小组人员进行抢修，大大降低了洪灾隐患。于4月28日成立了防汛指挥所，制定了**乡防汛救灾应急预案，建立健全了防汛值班制度，及时全面掌握汛情，做到上情下达、下情上报。</w:t>
      </w:r>
    </w:p>
    <w:p>
      <w:pPr>
        <w:ind w:left="0" w:right="0" w:firstLine="560"/>
        <w:spacing w:before="450" w:after="450" w:line="312" w:lineRule="auto"/>
      </w:pPr>
      <w:r>
        <w:rPr>
          <w:rFonts w:ascii="宋体" w:hAnsi="宋体" w:eastAsia="宋体" w:cs="宋体"/>
          <w:color w:val="000"/>
          <w:sz w:val="28"/>
          <w:szCs w:val="28"/>
        </w:rPr>
        <w:t xml:space="preserve">三、水利工程开展完成情况</w:t>
      </w:r>
    </w:p>
    <w:p>
      <w:pPr>
        <w:ind w:left="0" w:right="0" w:firstLine="560"/>
        <w:spacing w:before="450" w:after="450" w:line="312" w:lineRule="auto"/>
      </w:pPr>
      <w:r>
        <w:rPr>
          <w:rFonts w:ascii="宋体" w:hAnsi="宋体" w:eastAsia="宋体" w:cs="宋体"/>
          <w:color w:val="000"/>
          <w:sz w:val="28"/>
          <w:szCs w:val="28"/>
        </w:rPr>
        <w:t xml:space="preserve">1.年初，xx年第一批安全饮水项目的扫尾工作正在进行，该工程共涉及6个村委会11个村小组，工程已于3月初竣工并投入使用。工程建设共铺设管道30.1千米，增加蓄水300立方米，解决了3334人和1205头大畜牧的饮水困难问题。</w:t>
      </w:r>
    </w:p>
    <w:p>
      <w:pPr>
        <w:ind w:left="0" w:right="0" w:firstLine="560"/>
        <w:spacing w:before="450" w:after="450" w:line="312" w:lineRule="auto"/>
      </w:pPr>
      <w:r>
        <w:rPr>
          <w:rFonts w:ascii="宋体" w:hAnsi="宋体" w:eastAsia="宋体" w:cs="宋体"/>
          <w:color w:val="000"/>
          <w:sz w:val="28"/>
          <w:szCs w:val="28"/>
        </w:rPr>
        <w:t xml:space="preserve">2.目前正在实施的工程有xx年新增中央预算内投资项目和xx年中央预算投资的农村饮水安全项目。两项工程共涉及6个村委会18个村小组，工程建设完工将增加管道长35.6千米，增加蓄水630立方米，解决3922人和1336头大牲畜饮水困难。现在各项工程正在紧张有序的建设中，预计将于年底竣工并投入使用。</w:t>
      </w:r>
    </w:p>
    <w:p>
      <w:pPr>
        <w:ind w:left="0" w:right="0" w:firstLine="560"/>
        <w:spacing w:before="450" w:after="450" w:line="312" w:lineRule="auto"/>
      </w:pPr>
      <w:r>
        <w:rPr>
          <w:rFonts w:ascii="宋体" w:hAnsi="宋体" w:eastAsia="宋体" w:cs="宋体"/>
          <w:color w:val="000"/>
          <w:sz w:val="28"/>
          <w:szCs w:val="28"/>
        </w:rPr>
        <w:t xml:space="preserve">四、其它工作完成情况</w:t>
      </w:r>
    </w:p>
    <w:p>
      <w:pPr>
        <w:ind w:left="0" w:right="0" w:firstLine="560"/>
        <w:spacing w:before="450" w:after="450" w:line="312" w:lineRule="auto"/>
      </w:pPr>
      <w:r>
        <w:rPr>
          <w:rFonts w:ascii="宋体" w:hAnsi="宋体" w:eastAsia="宋体" w:cs="宋体"/>
          <w:color w:val="000"/>
          <w:sz w:val="28"/>
          <w:szCs w:val="28"/>
        </w:rPr>
        <w:t xml:space="preserve">1.在抗旱人员紧缺的情况下，积极配合林业部门进行护林防火。</w:t>
      </w:r>
    </w:p>
    <w:p>
      <w:pPr>
        <w:ind w:left="0" w:right="0" w:firstLine="560"/>
        <w:spacing w:before="450" w:after="450" w:line="312" w:lineRule="auto"/>
      </w:pPr>
      <w:r>
        <w:rPr>
          <w:rFonts w:ascii="宋体" w:hAnsi="宋体" w:eastAsia="宋体" w:cs="宋体"/>
          <w:color w:val="000"/>
          <w:sz w:val="28"/>
          <w:szCs w:val="28"/>
        </w:rPr>
        <w:t xml:space="preserve">2.到联挂村组认真开展“866”工程的各项工作;进村入户对农用车船主进行走访调查，签定保证书。</w:t>
      </w:r>
    </w:p>
    <w:p>
      <w:pPr>
        <w:ind w:left="0" w:right="0" w:firstLine="560"/>
        <w:spacing w:before="450" w:after="450" w:line="312" w:lineRule="auto"/>
      </w:pPr>
      <w:r>
        <w:rPr>
          <w:rFonts w:ascii="宋体" w:hAnsi="宋体" w:eastAsia="宋体" w:cs="宋体"/>
          <w:color w:val="000"/>
          <w:sz w:val="28"/>
          <w:szCs w:val="28"/>
        </w:rPr>
        <w:t xml:space="preserve">3.到各村开展春耕生产工作，确保今年的春耕生产顺利进行。</w:t>
      </w:r>
    </w:p>
    <w:p>
      <w:pPr>
        <w:ind w:left="0" w:right="0" w:firstLine="560"/>
        <w:spacing w:before="450" w:after="450" w:line="312" w:lineRule="auto"/>
      </w:pPr>
      <w:r>
        <w:rPr>
          <w:rFonts w:ascii="宋体" w:hAnsi="宋体" w:eastAsia="宋体" w:cs="宋体"/>
          <w:color w:val="000"/>
          <w:sz w:val="28"/>
          <w:szCs w:val="28"/>
        </w:rPr>
        <w:t xml:space="preserve">五、工作中存在的困难和问题</w:t>
      </w:r>
    </w:p>
    <w:p>
      <w:pPr>
        <w:ind w:left="0" w:right="0" w:firstLine="560"/>
        <w:spacing w:before="450" w:after="450" w:line="312" w:lineRule="auto"/>
      </w:pPr>
      <w:r>
        <w:rPr>
          <w:rFonts w:ascii="宋体" w:hAnsi="宋体" w:eastAsia="宋体" w:cs="宋体"/>
          <w:color w:val="000"/>
          <w:sz w:val="28"/>
          <w:szCs w:val="28"/>
        </w:rPr>
        <w:t xml:space="preserve">1.今年水利工作项目多、任务重、时间紧。水务所技术人员紧缺，给水利工作的开展带来很大困难。</w:t>
      </w:r>
    </w:p>
    <w:p>
      <w:pPr>
        <w:ind w:left="0" w:right="0" w:firstLine="560"/>
        <w:spacing w:before="450" w:after="450" w:line="312" w:lineRule="auto"/>
      </w:pPr>
      <w:r>
        <w:rPr>
          <w:rFonts w:ascii="宋体" w:hAnsi="宋体" w:eastAsia="宋体" w:cs="宋体"/>
          <w:color w:val="000"/>
          <w:sz w:val="28"/>
          <w:szCs w:val="28"/>
        </w:rPr>
        <w:t xml:space="preserve">2.虽然今年饮水工程项目多，但是没有工作经费，**乡境内村寨道路崎岖且较远，连最起码的机车加油经费都要外借，这样下去会使原本就没钱的单位负债累累，更使工作的开展无法顺利进行。</w:t>
      </w:r>
    </w:p>
    <w:p>
      <w:pPr>
        <w:ind w:left="0" w:right="0" w:firstLine="560"/>
        <w:spacing w:before="450" w:after="450" w:line="312" w:lineRule="auto"/>
      </w:pPr>
      <w:r>
        <w:rPr>
          <w:rFonts w:ascii="宋体" w:hAnsi="宋体" w:eastAsia="宋体" w:cs="宋体"/>
          <w:color w:val="000"/>
          <w:sz w:val="28"/>
          <w:szCs w:val="28"/>
        </w:rPr>
        <w:t xml:space="preserve">六、下半年工作的开展方向</w:t>
      </w:r>
    </w:p>
    <w:p>
      <w:pPr>
        <w:ind w:left="0" w:right="0" w:firstLine="560"/>
        <w:spacing w:before="450" w:after="450" w:line="312" w:lineRule="auto"/>
      </w:pPr>
      <w:r>
        <w:rPr>
          <w:rFonts w:ascii="宋体" w:hAnsi="宋体" w:eastAsia="宋体" w:cs="宋体"/>
          <w:color w:val="000"/>
          <w:sz w:val="28"/>
          <w:szCs w:val="28"/>
        </w:rPr>
        <w:t xml:space="preserve">下半年的工作，我们继续开展建设xx年的安全饮水工程，争取在有限的时间内将各项工程圆满建设完工并投入使用，为**乡的经济建设提供基础保障。在完成好本职工作的前提下认真开展乡党委政府安排的其它工作。</w:t>
      </w:r>
    </w:p>
    <w:p>
      <w:pPr>
        <w:ind w:left="0" w:right="0" w:firstLine="560"/>
        <w:spacing w:before="450" w:after="450" w:line="312" w:lineRule="auto"/>
      </w:pPr>
      <w:r>
        <w:rPr>
          <w:rFonts w:ascii="宋体" w:hAnsi="宋体" w:eastAsia="宋体" w:cs="宋体"/>
          <w:color w:val="000"/>
          <w:sz w:val="28"/>
          <w:szCs w:val="28"/>
        </w:rPr>
        <w:t xml:space="preserve">总结半年的工作，工作虽然艰巨，但是全所干部职工团结一致，共同克服各种困难，在工作中取得可喜成绩，下半年的工作我们将一如既往的以“xxxx”重要思想和科学发展观为指导，通过学习，不断提高职工的政治理论水平和业务技术水平，更好地为**乡的水利建设服务，给**经济建设提供基础保障。</w:t>
      </w:r>
    </w:p>
    <w:p>
      <w:pPr>
        <w:ind w:left="0" w:right="0" w:firstLine="560"/>
        <w:spacing w:before="450" w:after="450" w:line="312" w:lineRule="auto"/>
      </w:pPr>
      <w:r>
        <w:rPr>
          <w:rFonts w:ascii="黑体" w:hAnsi="黑体" w:eastAsia="黑体" w:cs="黑体"/>
          <w:color w:val="000000"/>
          <w:sz w:val="34"/>
          <w:szCs w:val="34"/>
          <w:b w:val="1"/>
          <w:bCs w:val="1"/>
        </w:rPr>
        <w:t xml:space="preserve">水务工作总结篇十</w:t>
      </w:r>
    </w:p>
    <w:p>
      <w:pPr>
        <w:ind w:left="0" w:right="0" w:firstLine="560"/>
        <w:spacing w:before="450" w:after="450" w:line="312" w:lineRule="auto"/>
      </w:pPr>
      <w:r>
        <w:rPr>
          <w:rFonts w:ascii="宋体" w:hAnsi="宋体" w:eastAsia="宋体" w:cs="宋体"/>
          <w:color w:val="000"/>
          <w:sz w:val="28"/>
          <w:szCs w:val="28"/>
        </w:rPr>
        <w:t xml:space="preserve">今年中央一号文件下达后，我区紧紧围绕农民增收这个核心，坚决贯彻落实文件精神，结合保持共产党员先进性教育活动,真抓实干，锐意进取，确保了农民快速增收、农业持续增效、农村社会稳定，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一)目标任务完成情况出栏生猪3.655万头，占全年目标任务的50.1，出栏肉羊1.31万只，占全年目标任务的57，出栏家禽75.2万只，占全年目标任务的50.1，出栏肉兔62.6万只，占全年目标任务的52.2，肉类总产4889.75吨，占全年目标任务的48.9;牛奶产量2024吨，占全年目标任务的48.9，水产品产量760吨，占全年目标任务的50.7;水果产量129.5吨，较去年同期增长67.75;蔬菜产量21300吨，占全年目标任务的50.7;完成“四个一批”固定资产投资172.5万元，占全年目标任务的53.9。</w:t>
      </w:r>
    </w:p>
    <w:p>
      <w:pPr>
        <w:ind w:left="0" w:right="0" w:firstLine="560"/>
        <w:spacing w:before="450" w:after="450" w:line="312" w:lineRule="auto"/>
      </w:pPr>
      <w:r>
        <w:rPr>
          <w:rFonts w:ascii="宋体" w:hAnsi="宋体" w:eastAsia="宋体" w:cs="宋体"/>
          <w:color w:val="000"/>
          <w:sz w:val="28"/>
          <w:szCs w:val="28"/>
        </w:rPr>
        <w:t xml:space="preserve">(二)主要工作及成效稳定粮食生产。组织技术培训7次、发病虫预报8期，病虫综合防治示范推广1万亩，及时备足各种农用生产资料，保证了大春生产所需，实现大春满栽满插。积极实施水稻、玉米新品种中心示范1000亩，水稻旱育秧技术推广1万亩，水稻强化立体栽培推广以及玉米高产栽培500亩，同时完成大面积低改2024亩，有力的推动了我区粮食生产的发展。实现小春粮食产量3100吨，同比增长2.85。坚持结构调整，发展优势产业。</w:t>
      </w:r>
    </w:p>
    <w:p>
      <w:pPr>
        <w:ind w:left="0" w:right="0" w:firstLine="560"/>
        <w:spacing w:before="450" w:after="450" w:line="312" w:lineRule="auto"/>
      </w:pPr>
      <w:r>
        <w:rPr>
          <w:rFonts w:ascii="宋体" w:hAnsi="宋体" w:eastAsia="宋体" w:cs="宋体"/>
          <w:color w:val="000"/>
          <w:sz w:val="28"/>
          <w:szCs w:val="28"/>
        </w:rPr>
        <w:t xml:space="preserve">突出优势产业、特色产业，合理配置资源，龙都早香柚产业化示范基地、花卉产业化示范基地、奶牛产业化示范基地三大基地建设稳步推进，无公害蔬菜生产发展势头好。以龙都早香柚为主的优质水果面积达到到9538亩，其中香柚产量全年可达1100吨。全区新发展花木面积150亩，花卉生产经营业主达到32家，全区已花卉种植面积达到1807亩，结算收入可达2700万元以上。</w:t>
      </w:r>
    </w:p>
    <w:p>
      <w:pPr>
        <w:ind w:left="0" w:right="0" w:firstLine="560"/>
        <w:spacing w:before="450" w:after="450" w:line="312" w:lineRule="auto"/>
      </w:pPr>
      <w:r>
        <w:rPr>
          <w:rFonts w:ascii="宋体" w:hAnsi="宋体" w:eastAsia="宋体" w:cs="宋体"/>
          <w:color w:val="000"/>
          <w:sz w:val="28"/>
          <w:szCs w:val="28"/>
        </w:rPr>
        <w:t xml:space="preserve">无公害畜产品基地已通过国家级认定，促进了全区生猪、肉羊、肉兔、奶牛产业化基地建设的的进一步发展，奶牛产业化示范基地建设初见成效，牧业为农民增收贡献上半年为50余元，畜牧强区“219”工程按规划实施。全区领办、创办蔬菜科技示范园3个，无公害蔬菜面积达到3000余亩，蔬菜种总的植面积达9300亩;发展早春大棚反季节蔬菜2024亩，早菜玉米2500亩，反季节小红椒350亩，有力的推进了我区蔬菜生产的发展。大力推进农业产业化经营。切实落实中央1号文件精神和各级扶持发展民营经济的各项政策，全区涌现出了一大批农业龙头企业，其中自贡日月食品有限公司、广交园艺公司、静峰园艺公司、康富来米业公司等几家企业发挥了较强的龙头带动作用。</w:t>
      </w:r>
    </w:p>
    <w:p>
      <w:pPr>
        <w:ind w:left="0" w:right="0" w:firstLine="560"/>
        <w:spacing w:before="450" w:after="450" w:line="312" w:lineRule="auto"/>
      </w:pPr>
      <w:r>
        <w:rPr>
          <w:rFonts w:ascii="宋体" w:hAnsi="宋体" w:eastAsia="宋体" w:cs="宋体"/>
          <w:color w:val="000"/>
          <w:sz w:val="28"/>
          <w:szCs w:val="28"/>
        </w:rPr>
        <w:t xml:space="preserve">全区各类专合组织达到发展迅猛，同时运行良好，逐步走向规范化，带动作用增强。贡井区花卉协会、天池山蔬菜专业合作社、荣边蘑菇产销协会、建设优质枇杷专业合作社、奶牛专业合作社、优质肉猪专业合作社等一批专合组织，为我区农业结构调整和与市场的对接，发挥了至关重要的作用。狠抓项目建设。退耕还林工程造林任务全面完成，完成荒山造林1200亩，四旁植树20万株;200*年实施两个扶贫新村项目，效果明显，今年新增扶贫新村1个，投资在50万元左右，具体建设项目已基本确定。各类农业生产建设项目、基础设施建设项目、畜牧产业化建设项目等一批重点项目的建设顺利推进。加快基础设施建设。</w:t>
      </w:r>
    </w:p>
    <w:p>
      <w:pPr>
        <w:ind w:left="0" w:right="0" w:firstLine="560"/>
        <w:spacing w:before="450" w:after="450" w:line="312" w:lineRule="auto"/>
      </w:pPr>
      <w:r>
        <w:rPr>
          <w:rFonts w:ascii="宋体" w:hAnsi="宋体" w:eastAsia="宋体" w:cs="宋体"/>
          <w:color w:val="000"/>
          <w:sz w:val="28"/>
          <w:szCs w:val="28"/>
        </w:rPr>
        <w:t xml:space="preserve">按照今年中央1号文件的精神，我区加大了基础设施建设的力度，上半年完成各类水利工程51处，修复、改造机电提灌设备124台套/1320千瓦，新增节水控灌设备22台套/160千瓦。新建乡村机耕道13公里，乡村机耕道硬化2公里。治理水土流失面积1.5平方公里。新争取人饮工程项目1个(2个旱山村建设),重滩橡胶堰除险加固项目已列入省、市计划，旭水河堰闸整治列入规划，4座哑巴水库整治也列入市计划。基础设施建设进入快车道。</w:t>
      </w:r>
    </w:p>
    <w:p>
      <w:pPr>
        <w:ind w:left="0" w:right="0" w:firstLine="560"/>
        <w:spacing w:before="450" w:after="450" w:line="312" w:lineRule="auto"/>
      </w:pPr>
      <w:r>
        <w:rPr>
          <w:rFonts w:ascii="宋体" w:hAnsi="宋体" w:eastAsia="宋体" w:cs="宋体"/>
          <w:color w:val="000"/>
          <w:sz w:val="28"/>
          <w:szCs w:val="28"/>
        </w:rPr>
        <w:t xml:space="preserve">全面贯彻落实政策，稳定农村社会。认真贯彻落实中央1号文件精神，全区于今年全部取消农业税及其附加，核定粮食直补面积35721.53亩，445万元直补款已全部兑付到户，农民负担进一步减轻，提高了农民的种粮积极性，维护了农村社会稳定。加强农业行政执法，保障农业生产健康发展。我局今年开展了农资打假和食品安全专项治理工作，共处理各类涉农违规案件20余件，成效十分明显。对群众举报的假冒伪劣化肥生产、采砂户违规采沙以及违规砍伐树木等违规违法行为进行了及时处理。通过加大执法力度，切实维护了农业生产发展环境。</w:t>
      </w:r>
    </w:p>
    <w:p>
      <w:pPr>
        <w:ind w:left="0" w:right="0" w:firstLine="560"/>
        <w:spacing w:before="450" w:after="450" w:line="312" w:lineRule="auto"/>
      </w:pPr>
      <w:r>
        <w:rPr>
          <w:rFonts w:ascii="宋体" w:hAnsi="宋体" w:eastAsia="宋体" w:cs="宋体"/>
          <w:color w:val="000"/>
          <w:sz w:val="28"/>
          <w:szCs w:val="28"/>
        </w:rPr>
        <w:t xml:space="preserve">(三)存在的主要问题及原因农民增收后劲不足。由于今年农资价格平均涨幅达30左右，抵消了各种惠农政策带来的积极作用;我区三大基地建设尚处于起步阶段，效益未显现，带动作用不强。龙头企业、专合组织规模小，功能、机制还不健全，离一体化经营组织还有较大差距，农业生产经营组织化程度低，农民外出务工受自身素质影响，就业率、务工收入呈下降趋势。</w:t>
      </w:r>
    </w:p>
    <w:p>
      <w:pPr>
        <w:ind w:left="0" w:right="0" w:firstLine="560"/>
        <w:spacing w:before="450" w:after="450" w:line="312" w:lineRule="auto"/>
      </w:pPr>
      <w:r>
        <w:rPr>
          <w:rFonts w:ascii="宋体" w:hAnsi="宋体" w:eastAsia="宋体" w:cs="宋体"/>
          <w:color w:val="000"/>
          <w:sz w:val="28"/>
          <w:szCs w:val="28"/>
        </w:rPr>
        <w:t xml:space="preserve">土地流转机制不活。突出表现在花卉产业化示范基地的建设上，土地集中成片、规模经营难度较大，既不利于招商引资，更不利于农业结构调整和产业化发展。融资体制不活，渠道不多。农户、业主联保贷款机制还不健全,动产抵押、权益质押、仓单抵押、土地承包经营权抵押担保贷款等新的融资机制还没有建立。招商引资运作不规范，又缺乏实质性优惠政策，很难吸纳社会资金投入农业。技术服务水平不高。现有农业行政主管部门的机构设置、职能职责没有突破传统格局，行政管理与技术指导界限不清晰，职能职责交叉的情况非常普遍，农业技术推广领域存在断层现象，现有技术落后，适应不了新形势的需要。农技推广经费严重不足，农业技术人员工作条件、环境迫切需要改善。</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一)总体思路认真贯彻落实中央1号文件精神，以农业结构战略性调整和加速农业产业化经营发展为主线，稳定粮食生产,加大农业基层设施建设力度,以促进农民快速增收为核心，按照区划调整后农业生产的特点，制定和落实好各项规划,继续实施“两大”工程，发展“四大产业”，建设“三大基地”，加快推进“三化”进程，确保农民快速增收、农业持续增效、农村社会长期稳定，加速农村全面达小康进程。</w:t>
      </w:r>
    </w:p>
    <w:p>
      <w:pPr>
        <w:ind w:left="0" w:right="0" w:firstLine="560"/>
        <w:spacing w:before="450" w:after="450" w:line="312" w:lineRule="auto"/>
      </w:pPr>
      <w:r>
        <w:rPr>
          <w:rFonts w:ascii="宋体" w:hAnsi="宋体" w:eastAsia="宋体" w:cs="宋体"/>
          <w:color w:val="000"/>
          <w:sz w:val="28"/>
          <w:szCs w:val="28"/>
        </w:rPr>
        <w:t xml:space="preserve">(二)具体措施一是抓项目建设，增强发展后劲。要建立项目资源储备库，做到储备一批、申报一批、立项一批、实施一批。下半年要争取和实施好“三大基地”建设、农业产业经济带建设、蔬菜产业化核心示范区建设、旭水河沿岸蔬菜产业带建设以及畜牧产业化工程项目建设;在基础设施建设上，以水、路为重点，实施好省市下达的各类水利工程建设项目。在渔业上启动无公害休闲渔业基地池塘建设，同时抓好新村扶贫项目、()节水灌溉项目、农业科技推广网络建设、农产品加工等项目实施。</w:t>
      </w:r>
    </w:p>
    <w:p>
      <w:pPr>
        <w:ind w:left="0" w:right="0" w:firstLine="560"/>
        <w:spacing w:before="450" w:after="450" w:line="312" w:lineRule="auto"/>
      </w:pPr>
      <w:r>
        <w:rPr>
          <w:rFonts w:ascii="宋体" w:hAnsi="宋体" w:eastAsia="宋体" w:cs="宋体"/>
          <w:color w:val="000"/>
          <w:sz w:val="28"/>
          <w:szCs w:val="28"/>
        </w:rPr>
        <w:t xml:space="preserve">二是抓引导服务，推进产业化经营。围绕我区优势产业，抓好无公害农产品生产基地建设、龙头企业和专业合作组织培育三个重点。继续从政策、信贷、税收、信息、技术服务等方面重点扶持日月食品公司、广交园艺公司、静峰园艺公司、得力饲料公司，建立健全产业化经营的运作机制、保障机制、利益联结、分配机制，实现企业和农户的“双赢”。</w:t>
      </w:r>
    </w:p>
    <w:p>
      <w:pPr>
        <w:ind w:left="0" w:right="0" w:firstLine="560"/>
        <w:spacing w:before="450" w:after="450" w:line="312" w:lineRule="auto"/>
      </w:pPr>
      <w:r>
        <w:rPr>
          <w:rFonts w:ascii="宋体" w:hAnsi="宋体" w:eastAsia="宋体" w:cs="宋体"/>
          <w:color w:val="000"/>
          <w:sz w:val="28"/>
          <w:szCs w:val="28"/>
        </w:rPr>
        <w:t xml:space="preserve">三是抓科技推广，提高农业生产效益。把优质高效新技术、新品种的推广贯穿于整个农业和农村工作，持之以恒地抓下去，确定以市场需求定生产、以生产需求定品种、定技术和人无我有、人有我优、人优我新的指导思想。畜牧、水果、蔬菜、花卉要作为新技术、新品种推广的重点产业，今年要着重抓好龙都早香柚品质攻关、以生猪为主的畜禽换种工程、蔬菜新品种引进推广、无公害蔬菜生产技术推广及市农业局下达的粮食生产新技术的示范推广，以明显的效益带动全区农民科技致富、农业科技创新，提高农业生产整体效益。</w:t>
      </w:r>
    </w:p>
    <w:p>
      <w:pPr>
        <w:ind w:left="0" w:right="0" w:firstLine="560"/>
        <w:spacing w:before="450" w:after="450" w:line="312" w:lineRule="auto"/>
      </w:pPr>
      <w:r>
        <w:rPr>
          <w:rFonts w:ascii="宋体" w:hAnsi="宋体" w:eastAsia="宋体" w:cs="宋体"/>
          <w:color w:val="000"/>
          <w:sz w:val="28"/>
          <w:szCs w:val="28"/>
        </w:rPr>
        <w:t xml:space="preserve">四是抓基础设施建设，夯实农业发展基础。切实抓好200*年度新村扶贫工作，抓好农田水利基本建设，继续实施好天然林保护工程，建设好镇村道路，加强机电提灌设备的维修和各类水利工程的维护，特别是水库病害整治，解决人畜饮水困难，不断恢复和扩大灌面，抓好中低产田土的改造，提高土地利用效益。五是狠抓农村稳定。不折不扣地贯彻执行党在农村的各项方针政策，在稳定家庭承包经营责任制的基础上，积极探索有利于农业产业化经营、有利于农民增收的土地流转机制，实现土地资源的优化配置。巩固农村税费改革取得的成果，认真落实农村税费改革政策，坚持不懈地做好减轻农民负担的监督管理，认真落实减负政策，加强和完善村务公开、政务公开和收费公示制度，确保农村稳定。《农机水利局2024年年终工作总结及下年工作打算》农机水利局2024年年终工作总结及下年工作打算。</w:t>
      </w:r>
    </w:p>
    <w:p>
      <w:pPr>
        <w:ind w:left="0" w:right="0" w:firstLine="560"/>
        <w:spacing w:before="450" w:after="450" w:line="312" w:lineRule="auto"/>
      </w:pPr>
      <w:r>
        <w:rPr>
          <w:rFonts w:ascii="宋体" w:hAnsi="宋体" w:eastAsia="宋体" w:cs="宋体"/>
          <w:color w:val="000"/>
          <w:sz w:val="28"/>
          <w:szCs w:val="28"/>
        </w:rPr>
        <w:t xml:space="preserve">（二)全力推进实事项目。两年来，我局共承担市政府为民办实事项目(含跨年度实施项目)20余项，接近全市实事项目的1/4，绝大多数都是涉及民生的水务重点工程。截止目前，各项工程均顺利完成或达到序时进度要求。中运河城区段综合整治工程全面完成并顺利组织了验收移交，在2024年被评为省级水利风景区的基础上，2024年9月底又被水利部评为国家级水利风景区;城南污水处理厂二期、洋河滩闸改造等工程全面完成，城南污水处理厂资产转让工作已正式启动;农村饮水安全工程，2024年度项目全面开工建设，计划投资1.4亿元，目前已完成投资12171万元，占计划的83%，现正在全面推进，年底前可全面完成年度建设计划。</w:t>
      </w:r>
    </w:p>
    <w:p>
      <w:pPr>
        <w:ind w:left="0" w:right="0" w:firstLine="560"/>
        <w:spacing w:before="450" w:after="450" w:line="312" w:lineRule="auto"/>
      </w:pPr>
      <w:r>
        <w:rPr>
          <w:rFonts w:ascii="宋体" w:hAnsi="宋体" w:eastAsia="宋体" w:cs="宋体"/>
          <w:color w:val="000"/>
          <w:sz w:val="28"/>
          <w:szCs w:val="28"/>
        </w:rPr>
        <w:t xml:space="preserve">怀洪新河影响处理、淮北大堤加固等治淮骨干工程全面完成;跨年度实施的新沂河整治及市区中心城市饮水安全保障等工程已经进入正式扫尾阶段，2024年元旦，省委常委、副省长黄莉新冒着严寒赴新沂河整治工程建设一线慰问参建人员，高度评价了新沂河整治工程。中心城市饮水安全保障工程也得到了水利部矫勇副部长的充分肯定，可望在2024年底前喝上骆马湖水;船行灌区改造及黄墩湖滞洪区安全建设工程全面完成年度计划建设任务;洪泽湖周边灾后重建应急治理工程建设总体进展顺利，西民便河卡口段整治工程已完成投资2645万元，占总投资98%。</w:t>
      </w:r>
    </w:p>
    <w:p>
      <w:pPr>
        <w:ind w:left="0" w:right="0" w:firstLine="560"/>
        <w:spacing w:before="450" w:after="450" w:line="312" w:lineRule="auto"/>
      </w:pPr>
      <w:r>
        <w:rPr>
          <w:rFonts w:ascii="宋体" w:hAnsi="宋体" w:eastAsia="宋体" w:cs="宋体"/>
          <w:color w:val="000"/>
          <w:sz w:val="28"/>
          <w:szCs w:val="28"/>
        </w:rPr>
        <w:t xml:space="preserve">洪泽湖周边洼地治理工程已经完成投资4530万元，占总投资的93%，现正在扫尾准备验收;南水北调截污导流工程已累计完成投资7100万元，占年度计划的88.8%;中运河及骆马湖堤防加固工程累计完成投资7160万元，占计划的85%，超额完成年度任务。这些工程的实施不仅大大提升了我市的城乡防洪保障能力和水资源调控能力，而且极大改善了全市生产、生活条件，是实实在在的民生工程、民盼工程。</w:t>
      </w:r>
    </w:p>
    <w:p>
      <w:pPr>
        <w:ind w:left="0" w:right="0" w:firstLine="560"/>
        <w:spacing w:before="450" w:after="450" w:line="312" w:lineRule="auto"/>
      </w:pPr>
      <w:r>
        <w:rPr>
          <w:rFonts w:ascii="宋体" w:hAnsi="宋体" w:eastAsia="宋体" w:cs="宋体"/>
          <w:color w:val="000"/>
          <w:sz w:val="28"/>
          <w:szCs w:val="28"/>
        </w:rPr>
        <w:t xml:space="preserve">(三)全面做好防汛防旱。时刻紧绷防汛抗旱这根弦，立足防大汛、抢大险、救大灾，扎实做好各项防汛抗旱准备工作。2024年4月19日，我市出现一次超强降雨过程，城区降雨量为193.6mm，历史上4月份24小时降雨量最大值为80mm，本次降雨是历史同期最大值的2.42倍，是全省4月份降雨最大值，也是**1974年以来最大的日降雨量。全市农田积水面积56万亩，直接经济损失达1200万元。我们高度重视，采取了一系列措施，抢排强排涝水，仅用一天时间，城区各主要积水点的涝水全面排空。7月22日11时40分至14时40分，泗洪县境内双沟镇突遭特大暴雨袭击，3小时降雨量达200毫米，导致镇区出现严重内涝，当地群众的生产生活受到较大影响。灾情发生后，市、县迅速启动应急预案，积极组织抗灾自救，并在短时间内组织人员排空涝水，把灾害损失降到了最低。</w:t>
      </w:r>
    </w:p>
    <w:p>
      <w:pPr>
        <w:ind w:left="0" w:right="0" w:firstLine="560"/>
        <w:spacing w:before="450" w:after="450" w:line="312" w:lineRule="auto"/>
      </w:pPr>
      <w:r>
        <w:rPr>
          <w:rFonts w:ascii="宋体" w:hAnsi="宋体" w:eastAsia="宋体" w:cs="宋体"/>
          <w:color w:val="000"/>
          <w:sz w:val="28"/>
          <w:szCs w:val="28"/>
        </w:rPr>
        <w:t xml:space="preserve">(四)扎实开展农村水利建设。全力推进农村饮水安全工程建设。2024年投资1.4亿元，年底前可全面完成年度建设任务;精心组织西南岗水源工程建设。按照规划，西南岗水源工程总体投资规模达2.85亿元。目前，已完成土方1050万方，占计划的95%，共疏浚河道46条，治理岗地坡地1万亩。一级区14座涵闸站工程已完工并投入试运行。蔡圩灌区一级站正在加紧施工;持续加大农村河道疏浚力度。两年来，全市共完成县乡河道疏浚土方4360万方，完成村庄河塘整治土方3088.5万方，超额完成计划任务;突出抓好灌区节水改造工程。以节水增效为目标，实施众程和船行等大中型灌区续建配套与节水改造工程，目前两大灌区改造工程均已如期完成建设任务。</w:t>
      </w:r>
    </w:p>
    <w:p>
      <w:pPr>
        <w:ind w:left="0" w:right="0" w:firstLine="560"/>
        <w:spacing w:before="450" w:after="450" w:line="312" w:lineRule="auto"/>
      </w:pPr>
      <w:r>
        <w:rPr>
          <w:rFonts w:ascii="宋体" w:hAnsi="宋体" w:eastAsia="宋体" w:cs="宋体"/>
          <w:color w:val="000"/>
          <w:sz w:val="28"/>
          <w:szCs w:val="28"/>
        </w:rPr>
        <w:t xml:space="preserve">(五)强化水政水资源管理。强化安全供水工作。启动实施区域内排污口整合规划和饮用水源地安全保障规划编制工作，督促市、县(区)自来水公司添置净水设备，举办供水应急处理技术培训班，开展骆马湖、中运河饮用水源地保护情况专项检查，加强全市的安全供水工作;加大水行政执法力度。两年来，全市组织执法巡查3812人次，抓获并处罚非法采砂船490条，拆毁非法采砂机具210台套，查结水事纠纷案件145起，结案率达90%以上;加强水行政法规宣传。利用的“世界水日”、“中国水周”、“珍爱生命之水，共建生态**”以及“城市节水宣传周”等活动日载体，联合**日报社、**银控自来水有限公司联合开展宣传活动，深入学校、街头、家庭进行节水宣传，发放节水宣传单2万余份;开展地下水源井封填工作。组织开展“封井突击月”活动，对市区地下水源井进行封填，共封填深、浅地下水源井49眼;落实“河(湖)长”制。积极协助市委、市政府及市人大、市政协贯彻落实好“河(湖)长”制度，加大对河道、湖泊管理与保护工作的督查力度，提高管护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2025-01-16T16:49:15+08:00</dcterms:created>
  <dcterms:modified xsi:type="dcterms:W3CDTF">2025-01-16T16:49:15+08:00</dcterms:modified>
</cp:coreProperties>
</file>

<file path=docProps/custom.xml><?xml version="1.0" encoding="utf-8"?>
<Properties xmlns="http://schemas.openxmlformats.org/officeDocument/2006/custom-properties" xmlns:vt="http://schemas.openxmlformats.org/officeDocument/2006/docPropsVTypes"/>
</file>