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最新餐饮店转让合同免费 餐饮店转让合同(模板10篇)</w:t>
      </w:r>
      <w:bookmarkEnd w:id="1"/>
    </w:p>
    <w:p>
      <w:pPr>
        <w:jc w:val="center"/>
        <w:spacing w:before="0" w:after="450"/>
      </w:pPr>
      <w:r>
        <w:rPr>
          <w:rFonts w:ascii="Arial" w:hAnsi="Arial" w:eastAsia="Arial" w:cs="Arial"/>
          <w:color w:val="999999"/>
          <w:sz w:val="20"/>
          <w:szCs w:val="20"/>
        </w:rPr>
        <w:t xml:space="preserve">来源：网络  作者：紫云飞舞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餐饮店转让合同免费篇一(以下简称甲方)接收人(以下简称乙方)，双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餐饮店转让合同免费篇一</w:t>
      </w:r>
    </w:p>
    <w:p>
      <w:pPr>
        <w:ind w:left="0" w:right="0" w:firstLine="560"/>
        <w:spacing w:before="450" w:after="450" w:line="312" w:lineRule="auto"/>
      </w:pPr>
      <w:r>
        <w:rPr>
          <w:rFonts w:ascii="宋体" w:hAnsi="宋体" w:eastAsia="宋体" w:cs="宋体"/>
          <w:color w:val="000"/>
          <w:sz w:val="28"/>
          <w:szCs w:val="28"/>
        </w:rPr>
        <w:t xml:space="preserve">(以下简称甲方)接收人(以下简称乙方)，双方兹就营业转让事宜，订立本合同，条件如下：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转让后店铺现有的装修、装饰全部归乙方。甲方原有的营业执照、设备等由甲方自行处理。店铺转让给乙方后，乙方同意代替甲方履行原有店铺租赁合同中所规定的条款，并且定期交纳租金及该合同所约定的应由甲方交纳的水电费及其他各项费用。乙方接手前该店铺所有的一切债权、债务均由甲方负责；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乙方在_____年__月__日向甲方支付转让费定金共计人民币_____元（大写：_______________）转让金余额为方必须在本协议签订之日起日内搬离，乙方自年月日起完全接收本房屋。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餐饮店转让合同免费篇三</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二、甲方转让给乙方的一切设施清单转让费收据今xx先生收到xx先生转让xx位置店铺转让费用x元整,包括:xx装修,xx设备,年月日.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餐饮店转让合同免费篇四</w:t>
      </w:r>
    </w:p>
    <w:p>
      <w:pPr>
        <w:ind w:left="0" w:right="0" w:firstLine="560"/>
        <w:spacing w:before="450" w:after="450" w:line="312" w:lineRule="auto"/>
      </w:pPr>
      <w:r>
        <w:rPr>
          <w:rFonts w:ascii="宋体" w:hAnsi="宋体" w:eastAsia="宋体" w:cs="宋体"/>
          <w:color w:val="000"/>
          <w:sz w:val="28"/>
          <w:szCs w:val="28"/>
        </w:rPr>
        <w:t xml:space="preserve">立契人：(以下简称甲方)、(以下简称乙方)，双方兹就营业转让事宜，订立本契约，条件如下：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餐饮店转让合同免费篇五</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甲方将其租赁的位于的商铺在良好的状态下，转租部分给乙方用于试用。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租赁期自年月日起至年月日止。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1.数额：甲乙双方议定每月租金为人民币整，租赁押金为月租金。若需续签，续签租金甲、乙双方根据市场价另行商确定。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租金按为壹期支付，首期租金及租赁押金由乙方于本合同签订时一次付清;以后每期租金于每期开始前提前缴纳，先付后用。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合同租赁期满后，在同等条件下，乙方有优先续租权。如需续约，乙方应提前两个月通知甲方，由双方另行协商续租事宜。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餐饮店转让合同免费篇六</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一、丙方同意甲方将自己位于________街________号的饭店转让给乙方使用，建筑面积为________平方米;并保证乙方同等享有甲方在原有房屋租赁合同中所享有的权利与义务。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____年________月________日止，月租为__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顶手费(转让费)共计人民币大写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餐饮店转让合同免费篇七</w:t>
      </w:r>
    </w:p>
    <w:p>
      <w:pPr>
        <w:ind w:left="0" w:right="0" w:firstLine="560"/>
        <w:spacing w:before="450" w:after="450" w:line="312" w:lineRule="auto"/>
      </w:pPr>
      <w:r>
        <w:rPr>
          <w:rFonts w:ascii="宋体" w:hAnsi="宋体" w:eastAsia="宋体" w:cs="宋体"/>
          <w:color w:val="000"/>
          <w:sz w:val="28"/>
          <w:szCs w:val="28"/>
        </w:rPr>
        <w:t xml:space="preserve">立契约书人            即            (以下简称甲方)孙李(以下简称乙方)，双方兹就营业转让事宜，订立本契约，条件如下：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一、甲方将自己位于英民南门西xx的店铺转让给乙方使用;并保证乙方同等享有甲方在原有房屋租赁合同中所享有的权利与义务。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餐饮店转让合同免费篇十</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2025-01-16T16:59:11+08:00</dcterms:created>
  <dcterms:modified xsi:type="dcterms:W3CDTF">2025-01-16T16:59:11+08:00</dcterms:modified>
</cp:coreProperties>
</file>

<file path=docProps/custom.xml><?xml version="1.0" encoding="utf-8"?>
<Properties xmlns="http://schemas.openxmlformats.org/officeDocument/2006/custom-properties" xmlns:vt="http://schemas.openxmlformats.org/officeDocument/2006/docPropsVTypes"/>
</file>