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销售个人述职报告(实用9篇)</w:t>
      </w:r>
      <w:bookmarkEnd w:id="1"/>
    </w:p>
    <w:p>
      <w:pPr>
        <w:jc w:val="center"/>
        <w:spacing w:before="0" w:after="450"/>
      </w:pPr>
      <w:r>
        <w:rPr>
          <w:rFonts w:ascii="Arial" w:hAnsi="Arial" w:eastAsia="Arial" w:cs="Arial"/>
          <w:color w:val="999999"/>
          <w:sz w:val="20"/>
          <w:szCs w:val="20"/>
        </w:rPr>
        <w:t xml:space="preserve">来源：网络  作者：繁花落寂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带来的优秀报告范文，希望大家能够喜欢!销售个人述职报告篇一尊敬的领导：通过本年度对销售工作的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述职报告，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xx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我负责xx啤酒销售工作。一年中，我认真履行职责，切实做好销售工作，取得了可喜的成绩。下面，就一年来工作作个人述职报告如下：</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xx，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销售个人述职报告篇六</w:t>
      </w:r>
    </w:p>
    <w:p>
      <w:pPr>
        <w:ind w:left="0" w:right="0" w:firstLine="560"/>
        <w:spacing w:before="450" w:after="450" w:line="312" w:lineRule="auto"/>
      </w:pPr>
      <w:r>
        <w:rPr>
          <w:rFonts w:ascii="宋体" w:hAnsi="宋体" w:eastAsia="宋体" w:cs="宋体"/>
          <w:color w:val="000"/>
          <w:sz w:val="28"/>
          <w:szCs w:val="28"/>
        </w:rPr>
        <w:t xml:space="preserve">又是一个崭新的春季，怀着欣喜、怀着激动我踏入了业务之列。</w:t>
      </w:r>
    </w:p>
    <w:p>
      <w:pPr>
        <w:ind w:left="0" w:right="0" w:firstLine="560"/>
        <w:spacing w:before="450" w:after="450" w:line="312" w:lineRule="auto"/>
      </w:pPr>
      <w:r>
        <w:rPr>
          <w:rFonts w:ascii="宋体" w:hAnsi="宋体" w:eastAsia="宋体" w:cs="宋体"/>
          <w:color w:val="000"/>
          <w:sz w:val="28"/>
          <w:szCs w:val="28"/>
        </w:rPr>
        <w:t xml:space="preserve">回首过去，那还是xx年2月13日，我刚刚进入xx乳业，被安排在百姓仓买做销售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最高销量达到8000元左右时又带了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八、全心全意全力把工作做到最好，把销量做到最高</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我被任命为xxx城销售主管以有一段时间了，现在我将这期间的工作作个汇报，恳请大家对我的工作多多提出宝贵的意见和建议。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xx的博大深厚，深深发现需要学习的知识太多太多。来xx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xx理念，去处理所遇到的事情，需要我们不间断的学习，提高自身的素质，才能成为一名合格的xxxx管理人员。</w:t>
      </w:r>
    </w:p>
    <w:p>
      <w:pPr>
        <w:ind w:left="0" w:right="0" w:firstLine="560"/>
        <w:spacing w:before="450" w:after="450" w:line="312" w:lineRule="auto"/>
      </w:pPr>
      <w:r>
        <w:rPr>
          <w:rFonts w:ascii="宋体" w:hAnsi="宋体" w:eastAsia="宋体" w:cs="宋体"/>
          <w:color w:val="000"/>
          <w:sz w:val="28"/>
          <w:szCs w:val="28"/>
        </w:rPr>
        <w:t xml:space="preserve">在xxxx工作的这几天，因为鞋区是商场所有区域里售后最多的区域，所以除了现场工作和业务的学习外，看到最多的就是处理售后。而这些售后的处理又让我不止一次的感叹：顾客在xxxx就绝对是上帝！所有的售后服务都是以顾客为中心，站在顾客的立场上去理解顾客，去处理问题，尽量的让顾客满意。由于xx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2025-01-16T05:46:46+08:00</dcterms:created>
  <dcterms:modified xsi:type="dcterms:W3CDTF">2025-01-16T05:46:46+08:00</dcterms:modified>
</cp:coreProperties>
</file>

<file path=docProps/custom.xml><?xml version="1.0" encoding="utf-8"?>
<Properties xmlns="http://schemas.openxmlformats.org/officeDocument/2006/custom-properties" xmlns:vt="http://schemas.openxmlformats.org/officeDocument/2006/docPropsVTypes"/>
</file>