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情侣吵架检讨书自我反省 情侣吵架检讨书(实用13篇)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情侣吵架检讨书自我反省篇一</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xxxxxxxxxx却忽略了宝贝儿你的感受，自认确实是一个十足失败的女朋友！本来宝贝儿你这段时间xxxxxxxxxxxxx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xxxxxxxxxxxxx，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情侣吵架检讨书自我反省篇二</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非常抱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情侣吵架检讨书自我反省篇三</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情侣吵架检讨书自我反省篇六</w:t>
      </w:r>
    </w:p>
    <w:p>
      <w:pPr>
        <w:ind w:left="0" w:right="0" w:firstLine="560"/>
        <w:spacing w:before="450" w:after="450" w:line="312" w:lineRule="auto"/>
      </w:pPr>
      <w:r>
        <w:rPr>
          <w:rFonts w:ascii="宋体" w:hAnsi="宋体" w:eastAsia="宋体" w:cs="宋体"/>
          <w:color w:val="000"/>
          <w:sz w:val="28"/>
          <w:szCs w:val="28"/>
        </w:rPr>
        <w:t xml:space="preserve">亲爱的大人：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情侣吵架检讨书自我反省篇九</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情侣吵架检讨书自我反省篇十三</w:t>
      </w:r>
    </w:p>
    <w:p>
      <w:pPr>
        <w:ind w:left="0" w:right="0" w:firstLine="560"/>
        <w:spacing w:before="450" w:after="450" w:line="312" w:lineRule="auto"/>
      </w:pPr>
      <w:r>
        <w:rPr>
          <w:rFonts w:ascii="宋体" w:hAnsi="宋体" w:eastAsia="宋体" w:cs="宋体"/>
          <w:color w:val="000"/>
          <w:sz w:val="28"/>
          <w:szCs w:val="28"/>
        </w:rPr>
        <w:t xml:space="preserve">亲爱的女王大人：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我严重的忽略了我以前是怎么伤害你的，因为你曾经已经被我伤到，以后我会很小心的，把你捧在手心里，让你时时刻刻都能感受到我对你的爱。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2025-04-28T09:09:39+08:00</dcterms:created>
  <dcterms:modified xsi:type="dcterms:W3CDTF">2025-04-28T09:09:39+08:00</dcterms:modified>
</cp:coreProperties>
</file>

<file path=docProps/custom.xml><?xml version="1.0" encoding="utf-8"?>
<Properties xmlns="http://schemas.openxmlformats.org/officeDocument/2006/custom-properties" xmlns:vt="http://schemas.openxmlformats.org/officeDocument/2006/docPropsVTypes"/>
</file>