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最新口腔科年度工作总结个人(汇总10篇)</w:t>
      </w:r>
      <w:bookmarkEnd w:id="1"/>
    </w:p>
    <w:p>
      <w:pPr>
        <w:jc w:val="center"/>
        <w:spacing w:before="0" w:after="450"/>
      </w:pPr>
      <w:r>
        <w:rPr>
          <w:rFonts w:ascii="Arial" w:hAnsi="Arial" w:eastAsia="Arial" w:cs="Arial"/>
          <w:color w:val="999999"/>
          <w:sz w:val="20"/>
          <w:szCs w:val="20"/>
        </w:rPr>
        <w:t xml:space="preserve">来源：网络  作者：诗酒琴音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口腔科年度工作总结个人篇一齐齐哈尔医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口腔科年度工作总结个人篇一</w:t>
      </w:r>
    </w:p>
    <w:p>
      <w:pPr>
        <w:ind w:left="0" w:right="0" w:firstLine="560"/>
        <w:spacing w:before="450" w:after="450" w:line="312" w:lineRule="auto"/>
      </w:pPr>
      <w:r>
        <w:rPr>
          <w:rFonts w:ascii="宋体" w:hAnsi="宋体" w:eastAsia="宋体" w:cs="宋体"/>
          <w:color w:val="000"/>
          <w:sz w:val="28"/>
          <w:szCs w:val="28"/>
        </w:rPr>
        <w:t xml:space="preserve">齐齐哈尔医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口腔科年度工作总结个人篇二</w:t>
      </w:r>
    </w:p>
    <w:p>
      <w:pPr>
        <w:ind w:left="0" w:right="0" w:firstLine="560"/>
        <w:spacing w:before="450" w:after="450" w:line="312" w:lineRule="auto"/>
      </w:pPr>
      <w:r>
        <w:rPr>
          <w:rFonts w:ascii="宋体" w:hAnsi="宋体" w:eastAsia="宋体" w:cs="宋体"/>
          <w:color w:val="000"/>
          <w:sz w:val="28"/>
          <w:szCs w:val="28"/>
        </w:rPr>
        <w:t xml:space="preserve">1、贯彻党的基本路线方针政策，通过网络、报纸、杂志、书籍积极学习政治理论。坚持“以病人中心”的临床服务理念，发扬救死扶伤的革命人道主义精神，立足本职岗位，踏踏实实做好医疗服务工作。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2、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3、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研究生学习，刻苦专研业务技术，努力学习新知识、新技术，提高专业技术水平。增强责任意识，在这一年工作中无不良行为记录。</w:t>
      </w:r>
    </w:p>
    <w:p>
      <w:pPr>
        <w:ind w:left="0" w:right="0" w:firstLine="560"/>
        <w:spacing w:before="450" w:after="450" w:line="312" w:lineRule="auto"/>
      </w:pPr>
      <w:r>
        <w:rPr>
          <w:rFonts w:ascii="宋体" w:hAnsi="宋体" w:eastAsia="宋体" w:cs="宋体"/>
          <w:color w:val="000"/>
          <w:sz w:val="28"/>
          <w:szCs w:val="28"/>
        </w:rPr>
        <w:t xml:space="preserve">我科业务范围包括口腔颌面外科，口腔种植，口腔内科，口腔修复，口腔正畸等专业方向。在上级医师精心指导下，高强度及大量的手术机会使我的业务能力、手术技巧大大提高。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由于前任科主任的离职以及科室几位骨干医师的离去，骤然使口腔科的工作局面严峻了起来，在这特殊情况下，医院任命我为科室临时负责人。面对复杂而严峻的形势，在医院领导的正确引导以及各兄弟科室支持帮助下，我科从科室的实际出发，做了以下工作。</w:t>
      </w:r>
    </w:p>
    <w:p>
      <w:pPr>
        <w:ind w:left="0" w:right="0" w:firstLine="560"/>
        <w:spacing w:before="450" w:after="450" w:line="312" w:lineRule="auto"/>
      </w:pPr>
      <w:r>
        <w:rPr>
          <w:rFonts w:ascii="宋体" w:hAnsi="宋体" w:eastAsia="宋体" w:cs="宋体"/>
          <w:color w:val="000"/>
          <w:sz w:val="28"/>
          <w:szCs w:val="28"/>
        </w:rPr>
        <w:t xml:space="preserve">1、医疗安全保障。科室的医师有4名，但是具有执业资格证的医师只有2名，两外两名是新近毕业的见习医师。既要保证他们技术和经验得到提高，又要保证医疗安全，两者时常相互矛盾，如何让这两者矛盾得到平和调和，是摆在科室需要面对的问题。科室采取了每一名见习所接诊过的病人必须请示上级医师，提出自己的处理方案，并且征得上级医师同意后才能进行操作，操作过程上级医师给予指导和帮助。经过一年的努力，两名见习医师得到了极大的锻炼和进步。</w:t>
      </w:r>
    </w:p>
    <w:p>
      <w:pPr>
        <w:ind w:left="0" w:right="0" w:firstLine="560"/>
        <w:spacing w:before="450" w:after="450" w:line="312" w:lineRule="auto"/>
      </w:pPr>
      <w:r>
        <w:rPr>
          <w:rFonts w:ascii="宋体" w:hAnsi="宋体" w:eastAsia="宋体" w:cs="宋体"/>
          <w:color w:val="000"/>
          <w:sz w:val="28"/>
          <w:szCs w:val="28"/>
        </w:rPr>
        <w:t xml:space="preserve">2、业务收入。由于科室人才流失严重，使得前期科室病人门诊人次有所降低，再加上由于人才流失所带来的设备闲置，致使科室收支比降低，导致员工的绩效工资收入也相应减少，面对这样的情况，科室采取开源节流，严格控制各种成本支出，同时做好每一名患者诉求的处置工作，提供安全，高效及优质服务，引导病人正确认识口腔疾病所产生的潜在的和远期的并发症，从而增加患者对口腔的重视程度以及消费意识。</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口腔科年度工作总结个人篇三</w:t>
      </w:r>
    </w:p>
    <w:p>
      <w:pPr>
        <w:ind w:left="0" w:right="0" w:firstLine="560"/>
        <w:spacing w:before="450" w:after="450" w:line="312" w:lineRule="auto"/>
      </w:pPr>
      <w:r>
        <w:rPr>
          <w:rFonts w:ascii="宋体" w:hAnsi="宋体" w:eastAsia="宋体" w:cs="宋体"/>
          <w:color w:val="000"/>
          <w:sz w:val="28"/>
          <w:szCs w:val="28"/>
        </w:rPr>
        <w:t xml:space="preserve">口腔门诊年度工作总结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口腔科年度工作总结个人篇四</w:t>
      </w:r>
    </w:p>
    <w:p>
      <w:pPr>
        <w:ind w:left="0" w:right="0" w:firstLine="560"/>
        <w:spacing w:before="450" w:after="450" w:line="312" w:lineRule="auto"/>
      </w:pPr>
      <w:r>
        <w:rPr>
          <w:rFonts w:ascii="宋体" w:hAnsi="宋体" w:eastAsia="宋体" w:cs="宋体"/>
          <w:color w:val="000"/>
          <w:sz w:val="28"/>
          <w:szCs w:val="28"/>
        </w:rPr>
        <w:t xml:space="preserve">将近1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在这期间我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口腔科年度工作总结个人篇五</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口腔科年度工作总结个人篇六</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口腔科年度工作总结个人篇七</w:t>
      </w:r>
    </w:p>
    <w:p>
      <w:pPr>
        <w:ind w:left="0" w:right="0" w:firstLine="560"/>
        <w:spacing w:before="450" w:after="450" w:line="312" w:lineRule="auto"/>
      </w:pPr>
      <w:r>
        <w:rPr>
          <w:rFonts w:ascii="宋体" w:hAnsi="宋体" w:eastAsia="宋体" w:cs="宋体"/>
          <w:color w:val="000"/>
          <w:sz w:val="28"/>
          <w:szCs w:val="28"/>
        </w:rPr>
        <w:t xml:space="preserve">如今我即将成为口腔医院的一分子，我感到非常荣幸。紧张充实的六个月已经过去了，我在这里工作着、学习着，在实践中不断磨练自己的工作能力，使我的业务水平得到很大的提高。这与领导的帮助和大家的支持是密不可分的，在这里我深表感谢!口腔医院是由：口腔总院、口腔高新分院、口腔正畸中心、口腔种植中心、口腔修复体设计制作中心、口腔牙周保健治疗中心、口腔管理中心等多家口腔连锁机构构成。在别人看来作为总院医务科病历管理岗位，就是每天对病历进行分档和整理工作。其实，病历是医院和患者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下面是我六个月的述职报告：</w:t>
      </w:r>
    </w:p>
    <w:p>
      <w:pPr>
        <w:ind w:left="0" w:right="0" w:firstLine="560"/>
        <w:spacing w:before="450" w:after="450" w:line="312" w:lineRule="auto"/>
      </w:pPr>
      <w:r>
        <w:rPr>
          <w:rFonts w:ascii="宋体" w:hAnsi="宋体" w:eastAsia="宋体" w:cs="宋体"/>
          <w:color w:val="000"/>
          <w:sz w:val="28"/>
          <w:szCs w:val="28"/>
        </w:rPr>
        <w:t xml:space="preserve">在这六个月里，琐碎的事情很多，我的工作也是像大家想的那样每天在重复着机械的工作，早上八点前病历送达到各个诊室，晚上五点前要把各个诊室的病历如数收回。但我没有简单去机械的重复，对待每一份病历我都在努力的做好完整清洁、送达准确;同时也在贯彻院内的思想，工作不只是要把表面的东西做好，还要深入到里面去，看到真正内涵的东西，这样我们才能够提高，才能够把工作真正做好。在组长的指导下认真学习相关制度规定，通过实践，找出自己的不足，分析原因后加以改正。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从建院伊始就对病历有着严格的要求。病历是指医务人员在医疗活动过程中形成的文、符号、图表、影像、切片等资料的总和。为确保病历的准确完整，我每天都将医生写好的电子病历单页及时分类归档。认真做好病历档案管理、存档等工作，及时完成总院需要的一些材料，并及时将图表、影像、切片等资料存档、整理，确保医生在治疗过程中有文性的东西有档可查。在做好本职工作的同时，我充分发挥自己年轻、接受新事物能力强等优点，当人员岗位出现空缺时，我都放下手头工作，及时替补，协助医院做好患者分流工作。</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其医务人员的合法权益，维护医疗秩序，保障医疗安全，促进医学科学的发展。所以为了做好病历管理工作，我查阅了有关医疗机构病历管理规定，通过认真学习和结合我院病历管理制度。使我认识到病历管理的重要性和责任感。可以说在半年里，我本人不论在思想上还是在知识上都有了很大收获。在这半年中，我团结同事，能通过沟通的方式解决工作中存在的问题;工作期间，我认真遵守医院的各项规章制度，无违章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半年以来，我虽然在工作上有了新的进步，但我深知这与院领导的正确指导和同事们的大力支持是密不可分的，因此，我在今后的工作中，不但要发扬自己的优点，还要客观地面对自己的不足之处，逐渐改掉粗心、急躁、考虑事情不周全的缺点，注重锻炼自己的应变能力、协调能力、组织能力以及创造能力，不断在工作中学习、进取、完善自己。以上是我在口腔医院半年来对自己工作总结。最后，我要再次感谢院领导和各位同事在工作和生活中给予我的信任支持和关心帮助，这是对我工作最大的肯定和鼓舞，我真诚的表示感谢!在以后工作中的不足之处，恳请领导和同事们给与指正，您的批评与指正是我前进的动力，在此我祝愿我们的医院成为口腔医疗系统中的一面旗帜。</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口腔科年度工作总结个人篇八</w:t>
      </w:r>
    </w:p>
    <w:p>
      <w:pPr>
        <w:ind w:left="0" w:right="0" w:firstLine="560"/>
        <w:spacing w:before="450" w:after="450" w:line="312" w:lineRule="auto"/>
      </w:pPr>
      <w:r>
        <w:rPr>
          <w:rFonts w:ascii="宋体" w:hAnsi="宋体" w:eastAsia="宋体" w:cs="宋体"/>
          <w:color w:val="000"/>
          <w:sz w:val="28"/>
          <w:szCs w:val="28"/>
        </w:rPr>
        <w:t xml:space="preserve">口腔科门诊患者多，流动性大，病情各异。各种急慢性感染性疾病的患者均在一般患者中间就诊。今天本站小编为大家精心挑选了关于口腔科</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时光飞逝，转眼间来到工作已半年有余了，在护士长及主任的正确领导下，在同事的密切配合和支持下，我坚持本着“以病人为中心”的服务理念，踏踏实实的做好护理工作，认真完成本职工作任务，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一、发挥示范作用，做好以点带面</w:t>
      </w:r>
    </w:p>
    <w:p>
      <w:pPr>
        <w:ind w:left="0" w:right="0" w:firstLine="560"/>
        <w:spacing w:before="450" w:after="450" w:line="312" w:lineRule="auto"/>
      </w:pPr>
      <w:r>
        <w:rPr>
          <w:rFonts w:ascii="宋体" w:hAnsi="宋体" w:eastAsia="宋体" w:cs="宋体"/>
          <w:color w:val="000"/>
          <w:sz w:val="28"/>
          <w:szCs w:val="28"/>
        </w:rPr>
        <w:t xml:space="preserve">1、加强党支部科学化、制度化和规范化建设 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2、发挥示范作用，做好以点带面 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宋体" w:hAnsi="宋体" w:eastAsia="宋体" w:cs="宋体"/>
          <w:color w:val="000"/>
          <w:sz w:val="28"/>
          <w:szCs w:val="28"/>
        </w:rPr>
        <w:t xml:space="preserve">二、发挥支部职能、营造和谐的内部环境</w:t>
      </w:r>
    </w:p>
    <w:p>
      <w:pPr>
        <w:ind w:left="0" w:right="0" w:firstLine="560"/>
        <w:spacing w:before="450" w:after="450" w:line="312" w:lineRule="auto"/>
      </w:pPr>
      <w:r>
        <w:rPr>
          <w:rFonts w:ascii="宋体" w:hAnsi="宋体" w:eastAsia="宋体" w:cs="宋体"/>
          <w:color w:val="000"/>
          <w:sz w:val="28"/>
          <w:szCs w:val="28"/>
        </w:rPr>
        <w:t xml:space="preserve">1、联系实际，找准支部工作的切入点 基层党支部是科室政治领导和团结的核心，不仅要对科室全面建设实施政治领导的职能，参与科室重大问题的决策，还要保证中心任务的完成。因此，要真正做好支部工作，发挥支部的职能作用，除了要做好常规性的党务工作以外，更重要的是要密切联系教研室的实际，找到影响学科发展的症结所在，也就是说要找到支部在学科工作中的切入点。支部经过多次的认真分析和研究，认为影响学科发展有两个重要的环节，即硬环节和软环节。其中硬环节指的是硬件建设，而软环节指的是：人才、人气、和谐的内部关系、集体荣誉感等。这个软环节如果处理好了，将会对学科建设和发展起到积极的推进作用。处理的不好，将会严重的阻碍学科的建设与发展，至少可以说是学科发展的不平衡、不稳定。因此，怎样处理好这些软环节，让它们有个硬着落，才能真正实现学科快速、全面、健康发展这个硬道理。这也正是我们生理学党支部几年来努力去做和力争做好的几项工作，并取得了可喜的成绩和进步。</w:t>
      </w:r>
    </w:p>
    <w:p>
      <w:pPr>
        <w:ind w:left="0" w:right="0" w:firstLine="560"/>
        <w:spacing w:before="450" w:after="450" w:line="312" w:lineRule="auto"/>
      </w:pPr>
      <w:r>
        <w:rPr>
          <w:rFonts w:ascii="宋体" w:hAnsi="宋体" w:eastAsia="宋体" w:cs="宋体"/>
          <w:color w:val="000"/>
          <w:sz w:val="28"/>
          <w:szCs w:val="28"/>
        </w:rPr>
        <w:t xml:space="preserve">2、注重标杆作用，崇尚精神风貌 教研室被评为基层标兵单位以后，意味着教研室在全面发展上已步入了一个新的阶段，那么这个标杆能不能立得住，这也是我们党支部认真考虑的问题。我们从组织建设和思想教育着手，一手强抓组织建设，一手做耐心的思想教育工作，并与学科的发展紧密地结合起来，崇尚“学科强我荣，学科弱我辱”的集体荣辱观。在基础部和学校组织的各项活动中，都显示出我们生理学教研室积极向上的精神风貌，如参加基础部合唱团在练歌和比赛过程中，教研室参加的同志无一人迟到早退，为基础部取得第一名的好成绩奠定了基础;在基础部组织的乒乓球比赛中，我们学科分别取得了团体第二、女单第一和男单第二的好成绩。党支部在学科建设发展中，在以人为本、凝聚力量中、在营造和谐的内部环境等方面都发挥出好助手、好后盾和坚强有力的保障作用。</w:t>
      </w:r>
    </w:p>
    <w:p>
      <w:pPr>
        <w:ind w:left="0" w:right="0" w:firstLine="560"/>
        <w:spacing w:before="450" w:after="450" w:line="312" w:lineRule="auto"/>
      </w:pPr>
      <w:r>
        <w:rPr>
          <w:rFonts w:ascii="宋体" w:hAnsi="宋体" w:eastAsia="宋体" w:cs="宋体"/>
          <w:color w:val="000"/>
          <w:sz w:val="28"/>
          <w:szCs w:val="28"/>
        </w:rPr>
        <w:t xml:space="preserve">3、加强组织发展，注重宣传报道 一年来，支部积极开展谈心交流活动，宣传党的知识，组织专题发言4次，积极引导青年团员向党组织靠拢，支部分工指派专人做青年团员的培养人和联系人，今年发展预备党员1名、1名按期转为正式党员。为活跃组织气氛，表扬和宣传好人好事，党支部积极做好宣传报道工作，宣传报道员尽心尽责，一年撰写了24篇宣传报道稿件，值得表扬的是，李嘉同志一人写了22篇。</w:t>
      </w:r>
    </w:p>
    <w:p>
      <w:pPr>
        <w:ind w:left="0" w:right="0" w:firstLine="560"/>
        <w:spacing w:before="450" w:after="450" w:line="312" w:lineRule="auto"/>
      </w:pPr>
      <w:r>
        <w:rPr>
          <w:rFonts w:ascii="宋体" w:hAnsi="宋体" w:eastAsia="宋体" w:cs="宋体"/>
          <w:color w:val="000"/>
          <w:sz w:val="28"/>
          <w:szCs w:val="28"/>
        </w:rPr>
        <w:t xml:space="preserve">4、助人为乐，献爱心争先恐后 让爱充满人间，关心他人就像关心我们自己一样，帮助他人就像帮助我们自己一样。党支部积极响应总政、总后《通知》要求和校、部首长的指示，认真组织和落实开展“送温暖、献爱心”社会捐助活动。在这次捐助活动中，科室除出国人员外，所有人员(在职干部、非现役文职人员、职工、研究生和临时工作人员)都积极参加了这次捐助活动。更值得表扬的是：在外地出差的干部(朱妙章教授、樊荣实验师)、在华阴任教的干部(韩雪峰讲师)、在家生孩子休产假的干部(郭海涛讲师)都积极地参加了这次捐助活动，捐助金额达9730.0元。在我科室博士研究生刘松平同志病重和办理丧事期间，教研室领导和全体同志不辞辛苦，克服了很多困难，圆满地完成了任务，受到了家属的高度称赞。已退休的臧益民老教授因腿伤在住院期间，感受到了教研室的关爱和温暖，科室很多年轻同志积极主动表示愿意去陪护，其中张海峰同志连续在医院陪护了三个晚上，体现了敬老扶老的和睦大家庭气氛等等。这些都是学习李继硕教授先进事迹见行动的表现，也充分体现出教研室全体人员崇高的精神风貌。</w:t>
      </w:r>
    </w:p>
    <w:p>
      <w:pPr>
        <w:ind w:left="0" w:right="0" w:firstLine="560"/>
        <w:spacing w:before="450" w:after="450" w:line="312" w:lineRule="auto"/>
      </w:pPr>
      <w:r>
        <w:rPr>
          <w:rFonts w:ascii="宋体" w:hAnsi="宋体" w:eastAsia="宋体" w:cs="宋体"/>
          <w:color w:val="000"/>
          <w:sz w:val="28"/>
          <w:szCs w:val="28"/>
        </w:rPr>
        <w:t xml:space="preserve">三、两个经常性工作常抓不懈，确保科室安全稳定</w:t>
      </w:r>
    </w:p>
    <w:p>
      <w:pPr>
        <w:ind w:left="0" w:right="0" w:firstLine="560"/>
        <w:spacing w:before="450" w:after="450" w:line="312" w:lineRule="auto"/>
      </w:pPr>
      <w:r>
        <w:rPr>
          <w:rFonts w:ascii="宋体" w:hAnsi="宋体" w:eastAsia="宋体" w:cs="宋体"/>
          <w:color w:val="000"/>
          <w:sz w:val="28"/>
          <w:szCs w:val="28"/>
        </w:rPr>
        <w:t xml:space="preserve">1、认真传达和落实安全稳定工作的重要性 科室领导和党支部思想上重视安全稳定工作，及时传达各级有关安全稳定的指示精神，认真落实各项规章制度，利用科室政治学习、业务学习等机会做好安全稳定的宣传教育工作，让安全稳定的意识深入人心。使科室每一位同志都能认清：学科发展安全是本、稳定是基，也只有安全稳定，才能营造出和谐发展的道理，把个人的利益与学科利益紧密地捆绑在一起。</w:t>
      </w:r>
    </w:p>
    <w:p>
      <w:pPr>
        <w:ind w:left="0" w:right="0" w:firstLine="560"/>
        <w:spacing w:before="450" w:after="450" w:line="312" w:lineRule="auto"/>
      </w:pPr>
      <w:r>
        <w:rPr>
          <w:rFonts w:ascii="宋体" w:hAnsi="宋体" w:eastAsia="宋体" w:cs="宋体"/>
          <w:color w:val="000"/>
          <w:sz w:val="28"/>
          <w:szCs w:val="28"/>
        </w:rPr>
        <w:t xml:space="preserve">2、安全稳定工作紧扣四个环节 教研室领导和党支部始终认为安全稳定工作不是做表面文章，不是一时的心热，更不是给别人看的，它是科室建设和发展的长期而艰巨的任务。为了做好安全稳定工作，科室领导和党支部在安全稳定的思想教育、动员、落实和检查四个环节上下功夫，虽然也出现过事故苗头，但都得到了及时发现和处理，确保了教研室全年无重大事故的发生。</w:t>
      </w:r>
    </w:p>
    <w:p>
      <w:pPr>
        <w:ind w:left="0" w:right="0" w:firstLine="560"/>
        <w:spacing w:before="450" w:after="450" w:line="312" w:lineRule="auto"/>
      </w:pPr>
      <w:r>
        <w:rPr>
          <w:rFonts w:ascii="宋体" w:hAnsi="宋体" w:eastAsia="宋体" w:cs="宋体"/>
          <w:color w:val="000"/>
          <w:sz w:val="28"/>
          <w:szCs w:val="28"/>
        </w:rPr>
        <w:t xml:space="preserve">3、健全制度、责任到人、奖罚分明 一年来，教研室在抓安全稳定工作的同时，不断建立和完善各项规章制度。由于办公室部分人员的变动，我们及时地调整和落实了房间责任人、实验室管理人，做到分工明确，责任到人。对毒麻药品采取专人负责制;对贵重物品、仪器的使用采取了专人管理和使用登记制度，确保各项工作有条不紊的进行。教研室也制定了奖惩制度，对成绩突出的同志，教研室将给予表扬和奖励，对不管什么原因造成的事故或重大事故苗头的同志，不仅要依照有关政策、制度进行处理，同时在晋级、晋职和各项评先活动中，均执行一票否决制。</w:t>
      </w:r>
    </w:p>
    <w:p>
      <w:pPr>
        <w:ind w:left="0" w:right="0" w:firstLine="560"/>
        <w:spacing w:before="450" w:after="450" w:line="312" w:lineRule="auto"/>
      </w:pPr>
      <w:r>
        <w:rPr>
          <w:rFonts w:ascii="宋体" w:hAnsi="宋体" w:eastAsia="宋体" w:cs="宋体"/>
          <w:color w:val="000"/>
          <w:sz w:val="28"/>
          <w:szCs w:val="28"/>
        </w:rPr>
        <w:t xml:space="preserve">4、加强值班，严格执行请销假制度 我科有过教训，在今年的“五一”长假期间，由于个人物品管理不善而导致丢失，引起科室领导和党支部的高度重视，先后召开几次安全会议，认真分析科室的安全形势，在提高安全意识上制定出相应的措施。建立和健全了科室值班制度，要求值班人员做到“六勤”即：勤巡视、勤动手、勤检查、勤询问、勤登记、勤汇报，全面提升安全责任意识，成效明显。教研室始终坚持和落实请销假制度，要求全体人员做制度中人，不做局外人，全年无一人违犯请销假制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1、组织纪律上存在着不足 个别人组织纪律观念不强，上下班有迟到早退现象，工作效率较低;不按规程操作、使用后不登记、不清理和乱放物品的现象偶有发生;出国遇期不归现象较严重，今年已经处理了一名，还有几名待处理，这些问题说明在出国人员的选派、管理和思想教育工作上还存在着问题有待于进一步提高。</w:t>
      </w:r>
    </w:p>
    <w:p>
      <w:pPr>
        <w:ind w:left="0" w:right="0" w:firstLine="560"/>
        <w:spacing w:before="450" w:after="450" w:line="312" w:lineRule="auto"/>
      </w:pPr>
      <w:r>
        <w:rPr>
          <w:rFonts w:ascii="宋体" w:hAnsi="宋体" w:eastAsia="宋体" w:cs="宋体"/>
          <w:color w:val="000"/>
          <w:sz w:val="28"/>
          <w:szCs w:val="28"/>
        </w:rPr>
        <w:t xml:space="preserve">2、竞争的意识和紧迫感不够强 个别人时代观念还没有得到根本性的转变，还没有真正意识到发展和竞争所带来的紧迫性和危机感，因此，个人奋斗目标不够明确，创造性工作意识不强烈，工作成绩平平等等，这些问题都是支部配合科室要做的下一步工作。</w:t>
      </w:r>
    </w:p>
    <w:p>
      <w:pPr>
        <w:ind w:left="0" w:right="0" w:firstLine="560"/>
        <w:spacing w:before="450" w:after="450" w:line="312" w:lineRule="auto"/>
      </w:pPr>
      <w:r>
        <w:rPr>
          <w:rFonts w:ascii="宋体" w:hAnsi="宋体" w:eastAsia="宋体" w:cs="宋体"/>
          <w:color w:val="000"/>
          <w:sz w:val="28"/>
          <w:szCs w:val="28"/>
        </w:rPr>
        <w:t xml:space="preserve">二、 加强教学管理，确保各项教学工作顺利进行</w:t>
      </w:r>
    </w:p>
    <w:p>
      <w:pPr>
        <w:ind w:left="0" w:right="0" w:firstLine="560"/>
        <w:spacing w:before="450" w:after="450" w:line="312" w:lineRule="auto"/>
      </w:pPr>
      <w:r>
        <w:rPr>
          <w:rFonts w:ascii="宋体" w:hAnsi="宋体" w:eastAsia="宋体" w:cs="宋体"/>
          <w:color w:val="000"/>
          <w:sz w:val="28"/>
          <w:szCs w:val="28"/>
        </w:rPr>
        <w:t xml:space="preserve">1. 严格执行教学管理制度，确保无教学事故发生 教研室组织全体人员认真学习《第四军医大学教员本科教学基本要求》、《第四军医大学教学事故认定及处理办法》及《第四军医大学关于推进本科课程教学信息化改革的若干意见》等重要教学文件的精神和每一项规定，并要求全体教员在教学过程中贯彻实施和严格遵守。教研室主任始终严抓教学管理，尤其对青年教师经常教导、提醒、督促。教研室充分发挥教学组长和教学秘书的作用，教学组长由教学经验丰富、责任心强的教师担任，专门负责各教学轨道的教学组织和协调工作。主任、教授亲自带教，作好传帮带，对青年教师严格管理，认真培养，使年轻教员的教学水平迅速提高。另一方面，教学秘书和辅系列技术人员在教学后勤保障上工作到位，效率高。教研室根据学校和基础部的安排和要求，严格落实教学管理的相关制度。包括集体备课制度、</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规范化制度、新教员预讲和培训制度、教学完成后上交教学材料制度，教学档案规范管理制度，学生评教制度等。并对教员进行经常性教育，使每个教员明确教学上的差错无小错，差错即事故的观念。同时，对教学的全过程实施监管，坚持听课制度和答疑制度，及时与学员沟通，了解教学的情况，不断改进教学方法，提高教学质量。在严格执行各项制度基础上，确保了教研室本学年无任何教学事故发生。</w:t>
      </w:r>
    </w:p>
    <w:p>
      <w:pPr>
        <w:ind w:left="0" w:right="0" w:firstLine="560"/>
        <w:spacing w:before="450" w:after="450" w:line="312" w:lineRule="auto"/>
      </w:pPr>
      <w:r>
        <w:rPr>
          <w:rFonts w:ascii="宋体" w:hAnsi="宋体" w:eastAsia="宋体" w:cs="宋体"/>
          <w:color w:val="000"/>
          <w:sz w:val="28"/>
          <w:szCs w:val="28"/>
        </w:rPr>
        <w:t xml:space="preserve">2. 落实教学培训制度，注重实验教学效果 严格执行培训考核上岗制度、实验操作训练制度、教员培训听课制度、考核验收制度和集体备课制度。要求新教员坚持听课学习授课技能，进行集体备课学习教案的写作方法;由教研室高级实验师手把手对新教员进行实验培训，要求其熟练掌握实验技能，并考核验收确保每个新教员合格上岗。本年度共对6名青年讲师和助教进行了理论课和实验课的培训和考核。</w:t>
      </w:r>
    </w:p>
    <w:p>
      <w:pPr>
        <w:ind w:left="0" w:right="0" w:firstLine="560"/>
        <w:spacing w:before="450" w:after="450" w:line="312" w:lineRule="auto"/>
      </w:pPr>
      <w:r>
        <w:rPr>
          <w:rFonts w:ascii="宋体" w:hAnsi="宋体" w:eastAsia="宋体" w:cs="宋体"/>
          <w:color w:val="000"/>
          <w:sz w:val="28"/>
          <w:szCs w:val="28"/>
        </w:rPr>
        <w:t xml:space="preserve">3. 进一步加强教学档案管理 主要对“教学信息与资源管理系统”进行了完善和适时更新。根据《第四军医大学关于推进本科课程教学信息化改革的若干意见》，我们进行了研究，调整了“教学信息与资源管理系统”内容分类，补充新的内容，进一步深化、细化教学档案管理，使教研室教学档案内容更加丰富、全面，分类更科学、合理。</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口腔科年度工作总结个人篇九</w:t>
      </w:r>
    </w:p>
    <w:p>
      <w:pPr>
        <w:ind w:left="0" w:right="0" w:firstLine="560"/>
        <w:spacing w:before="450" w:after="450" w:line="312" w:lineRule="auto"/>
      </w:pPr>
      <w:r>
        <w:rPr>
          <w:rFonts w:ascii="宋体" w:hAnsi="宋体" w:eastAsia="宋体" w:cs="宋体"/>
          <w:color w:val="000"/>
          <w:sz w:val="28"/>
          <w:szCs w:val="28"/>
        </w:rPr>
        <w:t xml:space="preserve">使每个进入口腔科的患者接受良好的治疗是我的使命，实际上由于口腔疾病得不到及时的治疗可能会引发其他的症状需要慎重对待，也正是本着对口腔患者认真负责的态度使我全身心地投入到今年的治疗工作中去，随着工作经验的积累也让我明白自身的职责需要付出诸多的努力才能得到体现，因此我针对今年完成的口腔科治疗工作进行了以下总结。</w:t>
      </w:r>
    </w:p>
    <w:p>
      <w:pPr>
        <w:ind w:left="0" w:right="0" w:firstLine="560"/>
        <w:spacing w:before="450" w:after="450" w:line="312" w:lineRule="auto"/>
      </w:pPr>
      <w:r>
        <w:rPr>
          <w:rFonts w:ascii="宋体" w:hAnsi="宋体" w:eastAsia="宋体" w:cs="宋体"/>
          <w:color w:val="000"/>
          <w:sz w:val="28"/>
          <w:szCs w:val="28"/>
        </w:rPr>
        <w:t xml:space="preserve">今年的工作中处理较多的患者存在着口腔内粘膜脱落的状况，由此观之应该是蔬菜水果一类的食品接触较少所导致的状况，再加上比较喜好豆制品的缘故使这部分患者普遍存在“上火”的现象，因此自己在处理这类疾病的时候都会告知对方饮食方面的注意事项，实际上由于饮食不当造成的\'口腔类疾病较多导致自己处理起来的时候已经相当有经验。另外比较难处理的则是由于鼻腔粘膜破损导致出血的状况，由于出现过几例患者将其吸到口中再将其吐出的状况使人误以为是口腔破损，经过简单的勘察并找出问题所在以后再将其指引到正确的区域也是自己的职责所在。</w:t>
      </w:r>
    </w:p>
    <w:p>
      <w:pPr>
        <w:ind w:left="0" w:right="0" w:firstLine="560"/>
        <w:spacing w:before="450" w:after="450" w:line="312" w:lineRule="auto"/>
      </w:pPr>
      <w:r>
        <w:rPr>
          <w:rFonts w:ascii="宋体" w:hAnsi="宋体" w:eastAsia="宋体" w:cs="宋体"/>
          <w:color w:val="000"/>
          <w:sz w:val="28"/>
          <w:szCs w:val="28"/>
        </w:rPr>
        <w:t xml:space="preserve">针对口腔发炎的状况嘱咐好家属并做好患者的护理工作，所幸今年所治疗的患者病情都不是特别严重的状况使得自身的工作处理得还算顺利，实际上作为工作经验并非十分丰富的口腔科医生对于较难处理的疾病还是比较犯怵的，但简单的工作内容对于自身治疗水平的提升无疑是十分有限的，因此自己不能逃避这方面的锻炼并争取多在口腔治疗工作中有所表现才行，这样的话在今后遇到同样的状况便能通过自身治疗能力将其很好地解决。</w:t>
      </w:r>
    </w:p>
    <w:p>
      <w:pPr>
        <w:ind w:left="0" w:right="0" w:firstLine="560"/>
        <w:spacing w:before="450" w:after="450" w:line="312" w:lineRule="auto"/>
      </w:pPr>
      <w:r>
        <w:rPr>
          <w:rFonts w:ascii="宋体" w:hAnsi="宋体" w:eastAsia="宋体" w:cs="宋体"/>
          <w:color w:val="000"/>
          <w:sz w:val="28"/>
          <w:szCs w:val="28"/>
        </w:rPr>
        <w:t xml:space="preserve">对于治疗工作中的不足采取了改进措施并得到了很好的反馈，当前自身工作中比较难处理的则是实践经验的缺乏导致频频出错，尤其是年初阶段自己刚来到口腔科进行工作的时候更是暴露出这样的问题，因此今年自己注重观察其他医生的治疗手法并将其融入到自身的工作中去，随着时间的流逝导致自己在年终阶段已经能够很好地处理这方面的问题，只不过面对当前严峻的形式仍需要慎重对待才能从中获得相应的提升。</w:t>
      </w:r>
    </w:p>
    <w:p>
      <w:pPr>
        <w:ind w:left="0" w:right="0" w:firstLine="560"/>
        <w:spacing w:before="450" w:after="450" w:line="312" w:lineRule="auto"/>
      </w:pPr>
      <w:r>
        <w:rPr>
          <w:rFonts w:ascii="宋体" w:hAnsi="宋体" w:eastAsia="宋体" w:cs="宋体"/>
          <w:color w:val="000"/>
          <w:sz w:val="28"/>
          <w:szCs w:val="28"/>
        </w:rPr>
        <w:t xml:space="preserve">总结过后让我发现自己作为口腔科医生来说其实还存在着很多不足，但是身为年轻医生的自己仍可以通过时间的磨砺来获得相应的成长，即便庆幸今年没有出现任何误诊的状况也要提防此类事件的发生，我相信通过口腔科工作的积累可以较好地处理医疗过程中出现的事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口腔科年度工作总结个人篇十</w:t>
      </w:r>
    </w:p>
    <w:p>
      <w:pPr>
        <w:ind w:left="0" w:right="0" w:firstLine="560"/>
        <w:spacing w:before="450" w:after="450" w:line="312" w:lineRule="auto"/>
      </w:pPr>
      <w:r>
        <w:rPr>
          <w:rFonts w:ascii="宋体" w:hAnsi="宋体" w:eastAsia="宋体" w:cs="宋体"/>
          <w:color w:val="000"/>
          <w:sz w:val="28"/>
          <w:szCs w:val="28"/>
        </w:rPr>
        <w:t xml:space="preserve">优秀作文推荐！我20xx年毕业于医学院后分配到我们医院，九年来一直在从事口腔医疗工作，在20xx年xx月被任命为口腔医师。现在我的20xx年工作总结如下：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邓小平理论和“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xx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xx年来，在各级的帮助和同志们的支持下，工作虽然取得了一定成绩，但与其它同志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2025-01-16T14:44:01+08:00</dcterms:created>
  <dcterms:modified xsi:type="dcterms:W3CDTF">2025-01-16T14:44:01+08:00</dcterms:modified>
</cp:coreProperties>
</file>

<file path=docProps/custom.xml><?xml version="1.0" encoding="utf-8"?>
<Properties xmlns="http://schemas.openxmlformats.org/officeDocument/2006/custom-properties" xmlns:vt="http://schemas.openxmlformats.org/officeDocument/2006/docPropsVTypes"/>
</file>