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内科医师的述职报告总结 内科主治医师述职报告(精选12篇)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我给大家整理了一些优秀的报告范文，希望能够帮助到大家，我们一起来看一看吧。内科医师的述职报告总结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内科医师的述职报告总结篇一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从20xx年xx月xx日开始，本人继续担任口腔科总住院医师工作。20xx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会从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口腔科病房目前开房床位x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以上就是本人20xx年的述职报告，谢谢！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内科医师的述职报告总结篇二</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1、护理部屡次明确各级护理人员岗位职责，如责任护士、巡回护士各职其责，杜绝了患者自换吊瓶，自拔针等不良现象。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(1)医嘱每班查对，每周护士长参与总核对2次，并记录;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(3)填写输液卡，一年来未曾发生大的护理过失。</w:t>
      </w:r>
    </w:p>
    <w:p>
      <w:pPr>
        <w:ind w:left="0" w:right="0" w:firstLine="560"/>
        <w:spacing w:before="450" w:after="450" w:line="312" w:lineRule="auto"/>
      </w:pPr>
      <w:r>
        <w:rPr>
          <w:rFonts w:ascii="宋体" w:hAnsi="宋体" w:eastAsia="宋体" w:cs="宋体"/>
          <w:color w:val="000"/>
          <w:sz w:val="28"/>
          <w:szCs w:val="28"/>
        </w:rPr>
        <w:t xml:space="preserve">3、仔细落实外科护理常规及显微外科护理常规，坚持填写各种信息数据登记本，配备五种护理操作处置盘。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4、监视执行床头交接班制度及晨间护理，预防并发症的发生、进展。</w:t>
      </w:r>
    </w:p>
    <w:p>
      <w:pPr>
        <w:ind w:left="0" w:right="0" w:firstLine="560"/>
        <w:spacing w:before="450" w:after="450" w:line="312" w:lineRule="auto"/>
      </w:pPr>
      <w:r>
        <w:rPr>
          <w:rFonts w:ascii="宋体" w:hAnsi="宋体" w:eastAsia="宋体" w:cs="宋体"/>
          <w:color w:val="000"/>
          <w:sz w:val="28"/>
          <w:szCs w:val="28"/>
        </w:rPr>
        <w:t xml:space="preserve">二、提高护士长治理水平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展考核，并依据科室年规划、季安排、月规划重点进展催促实施，监测实施效果，护士长把每月工作做一小结，以利于总结阅历，提高治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2、坚持护士长例会制度：按等级医召开护士长例会每周一次，安排本周工作重点，总结上周工作中存在缺点，并提出相应的改良措施，向各护士长反应护理质量掌握检查状况，学习护士长治理资料。</w:t>
      </w:r>
    </w:p>
    <w:p>
      <w:pPr>
        <w:ind w:left="0" w:right="0" w:firstLine="560"/>
        <w:spacing w:before="450" w:after="450" w:line="312" w:lineRule="auto"/>
      </w:pPr>
      <w:r>
        <w:rPr>
          <w:rFonts w:ascii="宋体" w:hAnsi="宋体" w:eastAsia="宋体" w:cs="宋体"/>
          <w:color w:val="000"/>
          <w:sz w:val="28"/>
          <w:szCs w:val="28"/>
        </w:rPr>
        <w:t xml:space="preserve">3、每月检查护理质量，准时反应，不断提高护士长的治理力量。</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4、组织护士长外出学习、参观，吸取先进单位的治理和技术阅历，扩大学问面：组织护士长参与了国际护理进展学习班，学习完毕后，通全体护士共享，同进步。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三、加强护理人员品德、作风建立</w:t>
      </w:r>
    </w:p>
    <w:p>
      <w:pPr>
        <w:ind w:left="0" w:right="0" w:firstLine="560"/>
        <w:spacing w:before="450" w:after="450" w:line="312" w:lineRule="auto"/>
      </w:pPr>
      <w:r>
        <w:rPr>
          <w:rFonts w:ascii="宋体" w:hAnsi="宋体" w:eastAsia="宋体" w:cs="宋体"/>
          <w:color w:val="000"/>
          <w:sz w:val="28"/>
          <w:szCs w:val="28"/>
        </w:rPr>
        <w:t xml:space="preserve">1、连续落实护士行为标准条例，在日常工作中落实护士文明用语。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2、分别于5月份、10月份组织全体护士参与礼仪培训。</w:t>
      </w:r>
    </w:p>
    <w:p>
      <w:pPr>
        <w:ind w:left="0" w:right="0" w:firstLine="560"/>
        <w:spacing w:before="450" w:after="450" w:line="312" w:lineRule="auto"/>
      </w:pPr>
      <w:r>
        <w:rPr>
          <w:rFonts w:ascii="宋体" w:hAnsi="宋体" w:eastAsia="宋体" w:cs="宋体"/>
          <w:color w:val="000"/>
          <w:sz w:val="28"/>
          <w:szCs w:val="28"/>
        </w:rPr>
        <w:t xml:space="preserve">3、开展安康安康宣教，对住院患者进展护理效劳满足度调查，度调查结果均在95%以上，对满足度调查中存在的护理问题提出整改措施，评比出了最正确护士。</w:t>
      </w:r>
    </w:p>
    <w:p>
      <w:pPr>
        <w:ind w:left="0" w:right="0" w:firstLine="560"/>
        <w:spacing w:before="450" w:after="450" w:line="312" w:lineRule="auto"/>
      </w:pPr>
      <w:r>
        <w:rPr>
          <w:rFonts w:ascii="宋体" w:hAnsi="宋体" w:eastAsia="宋体" w:cs="宋体"/>
          <w:color w:val="000"/>
          <w:sz w:val="28"/>
          <w:szCs w:val="28"/>
        </w:rPr>
        <w:t xml:space="preserve">4、为实习护士进展岗前职业道德教育、规章制度、行为标准教育及护理根底学问、护理技术操作考核，合格者予以上岗资格。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1、对在职人员进展三基培训，组织理论考试，技能大练兵活动。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2、与医务科合作，聘请专家授课，讲授外科学问，提高专业学问。</w:t>
      </w:r>
    </w:p>
    <w:p>
      <w:pPr>
        <w:ind w:left="0" w:right="0" w:firstLine="560"/>
        <w:spacing w:before="450" w:after="450" w:line="312" w:lineRule="auto"/>
      </w:pPr>
      <w:r>
        <w:rPr>
          <w:rFonts w:ascii="宋体" w:hAnsi="宋体" w:eastAsia="宋体" w:cs="宋体"/>
          <w:color w:val="000"/>
          <w:sz w:val="28"/>
          <w:szCs w:val="28"/>
        </w:rPr>
        <w:t xml:space="preserve">3、各科室每周晨间提问，内容为根底理论学问和外科学问。</w:t>
      </w:r>
    </w:p>
    <w:p>
      <w:pPr>
        <w:ind w:left="0" w:right="0" w:firstLine="560"/>
        <w:spacing w:before="450" w:after="450" w:line="312" w:lineRule="auto"/>
      </w:pPr>
      <w:r>
        <w:rPr>
          <w:rFonts w:ascii="宋体" w:hAnsi="宋体" w:eastAsia="宋体" w:cs="宋体"/>
          <w:color w:val="000"/>
          <w:sz w:val="28"/>
          <w:szCs w:val="28"/>
        </w:rPr>
        <w:t xml:space="preserve">4、“三八妇女节”进行护理技术操作竞赛，并评比，分别赐予了嘉奖。</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6、坚持护理业务查房：每月轮番在三个病区进展了护理业务查房，对护理诊断、护理实施进展探讨，以到达提高业务水平的目的`。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7、9月份至11月份对今年新进院的的护士进展了岗前培训，内容为根底护理与专科护理学问，组织护士长每人讲课，提高护士长带教水平。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8、全院有5名护士参与护理大专考试，有4名护士参与护理大专函授。</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大家好！本人于20xx年毕业进入临床，20xx年晋升为主治医师，回想过去的工作、学习、生活既辛苦、忙碌，又让人感到充实和自豪。现将任职以来的工作情况总结如下：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内科医师的述职报告总结篇四</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20xx年是我院砥砺奋战的一年。我们全院职工在顾院长的`带领下，齐心协力，创造了我院的篇篇佳绩。各类优秀事迹频频亮相各大媒体，打造出了我院的品牌形象。我以我是人民医院职工而感到自豪.</w:t>
      </w:r>
    </w:p>
    <w:p>
      <w:pPr>
        <w:ind w:left="0" w:right="0" w:firstLine="560"/>
        <w:spacing w:before="450" w:after="450" w:line="312" w:lineRule="auto"/>
      </w:pPr>
      <w:r>
        <w:rPr>
          <w:rFonts w:ascii="宋体" w:hAnsi="宋体" w:eastAsia="宋体" w:cs="宋体"/>
          <w:color w:val="000"/>
          <w:sz w:val="28"/>
          <w:szCs w:val="28"/>
        </w:rPr>
        <w:t xml:space="preserve">对我来讲，20xx年是我上任呼吸消化内科主任的第一年，刚上任时，我很担心，怕自己难当重任，怕辜负了院领导和大家的期望。这一年来，我带领全科人员奋战，顶住了公立医院改革和农合限价的双重影响，全年医生护士总收入约一千七百万元，比20xx年有一定的提高。全年无医疗事故，无医疗纠纷，科室人员多次受到患者赠送的锦旗和表扬信。我科室荣获”三八红旗集体”荣誉称号。在这里，我再次深深地谢谢院领导和大家对我，对我们科室的支持。下面我向大家汇报一下我20xx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入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三是，临床业务方面。我科室平均每天入院患者量50人左右，抢救成功数十例危重患者。工作中，严格按照核心制度进行临床诊疗活动，对于医疗质量坚持了有效的持续改善。</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内科医师的述职报告总结篇五</w:t>
      </w:r>
    </w:p>
    <w:p>
      <w:pPr>
        <w:ind w:left="0" w:right="0" w:firstLine="560"/>
        <w:spacing w:before="450" w:after="450" w:line="312" w:lineRule="auto"/>
      </w:pPr>
      <w:r>
        <w:rPr>
          <w:rFonts w:ascii="宋体" w:hAnsi="宋体" w:eastAsia="宋体" w:cs="宋体"/>
          <w:color w:val="000"/>
          <w:sz w:val="28"/>
          <w:szCs w:val="28"/>
        </w:rPr>
        <w:t xml:space="preserve">一年来，在领导的帮助和各位领导同志们的`支持下，工作中取得的成绩虽然取得了一定成绩，但与组织的要求还形容差得很远，与同志相比答字还有其它读音吗差距，在今后工作中，要继续努力，克服不足，创造更加优异的工作成绩优异。</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理论、__大和__届三中、四中全会精神。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2份，撰写业务工作论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我负责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医学`网搜集整理。接下来该我们的医生出场了。再好的武器，离开了人，就是一堆废铜烂铁!那么你是一个合格的医生吗?住院医师、主治医师、主任医师，怎么区分谁高谁低?就看你的诊断水平!</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内科医师的述职报告总结篇六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内一科在医院领导的支持与帮助下，以年初制定的工作思路为指导，以提高医院效益为核心，以增强内一科综合竞争力为目标，以提高服务质量为重点，全面落实医院管理，强基础，抓规范，顺利通过”二甲医院复审”，实现了全年业务制度规范化，管理科学化，社会效益最大化，有力地推动了内一科各项业务水平的进一步提高。作为内一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一、加强学习，不断提高自己的思想水平和业务素质。20xx年全科累计出入院人数约__人次，床位使用率__%，总收入近__万元，在几个内科中始终处于领先地位。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内一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内一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内一科建设，争取在医院搬新址以后，开展一些新业务，使内一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内科医师的述职报告总结篇七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大家好！本人于毕业进入临床，晋升为主治医师，回想过去的工作、学习、生活既辛苦、忙碌，又让人感到充实和自豪。现将任职以来的工作情况总结如下：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内科医师的述职报告总结篇八</w:t>
      </w:r>
    </w:p>
    <w:p>
      <w:pPr>
        <w:ind w:left="0" w:right="0" w:firstLine="560"/>
        <w:spacing w:before="450" w:after="450" w:line="312" w:lineRule="auto"/>
      </w:pPr>
      <w:r>
        <w:rPr>
          <w:rFonts w:ascii="宋体" w:hAnsi="宋体" w:eastAsia="宋体" w:cs="宋体"/>
          <w:color w:val="000"/>
          <w:sz w:val="28"/>
          <w:szCs w:val="28"/>
        </w:rPr>
        <w:t xml:space="preserve">紧张而有序的20xx年已经过去,在这忙绿的一年里，在新xx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全科人员认真学习邓小平理论，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x肌切开治疗胆道切除术后综合症(sod)2人次，行经皮经肝食管胃底静脉曲张th胶栓塞术3人次，行经皮经肝胆道外引流2人次。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三个代表”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xx大学一附院、xx中日友好医院、xx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响应医院号召，开展中医特色治疗，增加服务新技术、新项目。我院是中西医结合医院，中西结合治疗是我院的优势。在国家大力发展中医药的大背景下，我们倡导增加中医治疗的比例。</w:t>
      </w:r>
    </w:p>
    <w:p>
      <w:pPr>
        <w:ind w:left="0" w:right="0" w:firstLine="560"/>
        <w:spacing w:before="450" w:after="450" w:line="312" w:lineRule="auto"/>
      </w:pPr>
      <w:r>
        <w:rPr>
          <w:rFonts w:ascii="宋体" w:hAnsi="宋体" w:eastAsia="宋体" w:cs="宋体"/>
          <w:color w:val="000"/>
          <w:sz w:val="28"/>
          <w:szCs w:val="28"/>
        </w:rPr>
        <w:t xml:space="preserve">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w:t>
      </w:r>
    </w:p>
    <w:p>
      <w:pPr>
        <w:ind w:left="0" w:right="0" w:firstLine="560"/>
        <w:spacing w:before="450" w:after="450" w:line="312" w:lineRule="auto"/>
      </w:pPr>
      <w:r>
        <w:rPr>
          <w:rFonts w:ascii="宋体" w:hAnsi="宋体" w:eastAsia="宋体" w:cs="宋体"/>
          <w:color w:val="000"/>
          <w:sz w:val="28"/>
          <w:szCs w:val="28"/>
        </w:rPr>
        <w:t xml:space="preserve">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x名，顺利完成学业x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w:t>
      </w:r>
    </w:p>
    <w:p>
      <w:pPr>
        <w:ind w:left="0" w:right="0" w:firstLine="560"/>
        <w:spacing w:before="450" w:after="450" w:line="312" w:lineRule="auto"/>
      </w:pPr>
      <w:r>
        <w:rPr>
          <w:rFonts w:ascii="宋体" w:hAnsi="宋体" w:eastAsia="宋体" w:cs="宋体"/>
          <w:color w:val="000"/>
          <w:sz w:val="28"/>
          <w:szCs w:val="28"/>
        </w:rPr>
        <w:t xml:space="preserve">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内科医师的述职报告总结篇十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xx年x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汇报如下：</w:t>
      </w:r>
    </w:p>
    <w:p>
      <w:pPr>
        <w:ind w:left="0" w:right="0" w:firstLine="560"/>
        <w:spacing w:before="450" w:after="450" w:line="312" w:lineRule="auto"/>
      </w:pPr>
      <w:r>
        <w:rPr>
          <w:rFonts w:ascii="宋体" w:hAnsi="宋体" w:eastAsia="宋体" w:cs="宋体"/>
          <w:color w:val="000"/>
          <w:sz w:val="28"/>
          <w:szCs w:val="28"/>
        </w:rPr>
        <w:t xml:space="preserve">20xx年x月内科由老病区搬迁到新病区，开放床位大幅增加，由原来的xx张床增加到目前的xx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x%，ddd强度从最初的x多个ddd下降到目前的x个ddd，进一步规范使用抗菌药物使用奠定的基础；我严格科室二级质控，坚持每月业务学习和病历质量讨论，对存在的问题及时提出，及时整改，有效防范了医疗风险，本年度无因医疗质量引起的医疗纠纷和医疗事故发生；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20xx年，我们收治病人x人次，较20xx年增加x人次，抢救危重病人x人次，成功20例，成功率x%，床位使用率x%。全年完成业务收入x元，较去年增长x%。</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内科医师的述职报告总结篇十一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武警xx省总队医院内科技术十一级医师，现年30岁，中共正式党员，7月毕业于##医学院临床医学系，本科，获学士学位。197月入伍，年11月分配到原武警xx总队第三支队卫生队。xx年7月调入武警##总队医院内科工作。</w:t>
      </w:r>
    </w:p>
    <w:p>
      <w:pPr>
        <w:ind w:left="0" w:right="0" w:firstLine="560"/>
        <w:spacing w:before="450" w:after="450" w:line="312" w:lineRule="auto"/>
      </w:pPr>
      <w:r>
        <w:rPr>
          <w:rFonts w:ascii="宋体" w:hAnsi="宋体" w:eastAsia="宋体" w:cs="宋体"/>
          <w:color w:val="000"/>
          <w:sz w:val="28"/>
          <w:szCs w:val="28"/>
        </w:rPr>
        <w:t xml:space="preserve">在任职期间里，在各级党委的领导下，我坚持为兵服务思想，积极参加政治教育学习和本职业务学习，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素质：认真执行中国共产党的基本路线和各项方针政策，热爱社会主义祖国，拥护中国共产党的领导，全心全意为人民服务，自觉献身国防和武警部队卫生事业，热爱本职工作，忠于职守，恪守本专业的道德规范，为部队服务的意识强，态度端正，吃苦耐劳，道德品质好，作风正派，尊重领导、团结同志、积极配合领导工作，自觉抵御资产阶级腐朽思想文化侵蚀，用马列主义、毛泽东思想、邓小平理论和“三个代表”重要思想武装自己头脑，坚持四项基本原则，坚持改革开放，牢固树立正确的世界观、人生观、价值观，做一名思想健康纯洁的.人。遵守宪法和国家法律、法规及部队的条例和规章制度，保守军事秘密。执行上级的指示、执行命令坚决，搞好警民关系，敢于同违法犯罪行为作斗争。坚持一日生活制度，按时上下班，不迟到早退。</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坚持学习专业理论知识和专业技能知识，力求掌握国内本学科先进知识和技术发展动态，了解当代科学前沿知识，不断总结经验，更新知识，使技术精益求精，同时自己也清醒地认识到，只有不甘落后才能不被时代发展所淘汰，我充分利用业余时间搞好专业理论和技能学习，加强计算机知识学习，不断适应部队发展的要求。</w:t>
      </w:r>
    </w:p>
    <w:p>
      <w:pPr>
        <w:ind w:left="0" w:right="0" w:firstLine="560"/>
        <w:spacing w:before="450" w:after="450" w:line="312" w:lineRule="auto"/>
      </w:pPr>
      <w:r>
        <w:rPr>
          <w:rFonts w:ascii="宋体" w:hAnsi="宋体" w:eastAsia="宋体" w:cs="宋体"/>
          <w:color w:val="000"/>
          <w:sz w:val="28"/>
          <w:szCs w:val="28"/>
        </w:rPr>
        <w:t xml:space="preserve">三、认真负责地做好医疗工作：在工作期间安心部队，勇于吃苦、甘于奉献，有立足本职岗位建功立业的理想抱负和脚踏实地的实干精神，正确对待分工，认真履行职责，工作一丝不苟地完成，从无怨言、不计得失。尊敬领导、团结同志，严格按照医院的规章制度开展工作，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通过述职，我将努力学习和工作，并以此为加油站，在今后工作中发扬优点，更上一层楼，完成好各项任务。</w:t>
      </w:r>
    </w:p>
    <w:p>
      <w:pPr>
        <w:ind w:left="0" w:right="0" w:firstLine="560"/>
        <w:spacing w:before="450" w:after="450" w:line="312" w:lineRule="auto"/>
      </w:pPr>
      <w:r>
        <w:rPr>
          <w:rFonts w:ascii="宋体" w:hAnsi="宋体" w:eastAsia="宋体" w:cs="宋体"/>
          <w:color w:val="000"/>
          <w:sz w:val="28"/>
          <w:szCs w:val="28"/>
        </w:rPr>
        <w:t xml:space="preserve">以上是我个人述职，不妥之处敬请各位领导及评委给予批评指正。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内科医师的述职报告总结篇十二</w:t>
      </w:r>
    </w:p>
    <w:p>
      <w:pPr>
        <w:ind w:left="0" w:right="0" w:firstLine="560"/>
        <w:spacing w:before="450" w:after="450" w:line="312" w:lineRule="auto"/>
      </w:pPr>
      <w:r>
        <w:rPr>
          <w:rFonts w:ascii="宋体" w:hAnsi="宋体" w:eastAsia="宋体" w:cs="宋体"/>
          <w:color w:val="000"/>
          <w:sz w:val="28"/>
          <w:szCs w:val="28"/>
        </w:rPr>
        <w:t xml:space="preserve">一年来，在领导的帮助和各位领导同志们的支持下，工作中取得的成绩虽然取得了一定成绩，但与组织的要求还形容差得很远，与同志相比答字还有其它读音吗差距，在今后工作中，要继续努力，克服不足，创造更加优异的工作成绩优异。</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理论、__大和__届三中、四中全会精神。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2份，撰写业务工作论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我负责眼科、耳鼻喉科和皮肤科，正如院领导号召动员时说的:我们完全有能力提供正规的体检服务。特别是我们的多排ct，它能帮助我们看到脑血管、冠脉血管、肺血管、肾血管和几乎所有你想看到的外周动脉和静脉，更突出了我们是一座名副其实的心脑血管病医院医学`网搜集整理。接下来该我们的医生出场了。再好的武器，离开了人，就是一堆废铜烂铁!那么你是一个合格的医生吗?住院医师、主治医师、主任医师，怎么区分谁高谁低?就看你的诊断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2025-01-16T06:33:37+08:00</dcterms:created>
  <dcterms:modified xsi:type="dcterms:W3CDTF">2025-01-16T06:33:37+08:00</dcterms:modified>
</cp:coreProperties>
</file>

<file path=docProps/custom.xml><?xml version="1.0" encoding="utf-8"?>
<Properties xmlns="http://schemas.openxmlformats.org/officeDocument/2006/custom-properties" xmlns:vt="http://schemas.openxmlformats.org/officeDocument/2006/docPropsVTypes"/>
</file>