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最新美术第二课堂活动总结(精选8篇)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美术第二课堂活动总结篇一</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现将一学期的工作情况小结如下：</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1、第二课堂活动主要以班级活动为形式。由学校指定有专长负责的教师组织开展，学生根据自己的兴趣和水平自由选择参加。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比以往更丰富，除了平时的校级活动，在“丰富校园生活”新精神的引领下，增加了周三、四、五的活动时间，学生兴致高昂，真正体现了“以人为本”的思想，实现了“丰富校园生活”的目的。</w:t>
      </w:r>
    </w:p>
    <w:p>
      <w:pPr>
        <w:ind w:left="0" w:right="0" w:firstLine="560"/>
        <w:spacing w:before="450" w:after="450" w:line="312" w:lineRule="auto"/>
      </w:pPr>
      <w:r>
        <w:rPr>
          <w:rFonts w:ascii="宋体" w:hAnsi="宋体" w:eastAsia="宋体" w:cs="宋体"/>
          <w:color w:val="000"/>
          <w:sz w:val="28"/>
          <w:szCs w:val="28"/>
        </w:rPr>
        <w:t xml:space="preserve">1、每周四下午4：10放学为第二课堂活动时间。</w:t>
      </w:r>
    </w:p>
    <w:p>
      <w:pPr>
        <w:ind w:left="0" w:right="0" w:firstLine="560"/>
        <w:spacing w:before="450" w:after="450" w:line="312" w:lineRule="auto"/>
      </w:pPr>
      <w:r>
        <w:rPr>
          <w:rFonts w:ascii="宋体" w:hAnsi="宋体" w:eastAsia="宋体" w:cs="宋体"/>
          <w:color w:val="000"/>
          <w:sz w:val="28"/>
          <w:szCs w:val="28"/>
        </w:rPr>
        <w:t xml:space="preserve">2、活动地点由学校统一安排在专门的教室有序进行。遇教师时间、地点有冲突，由教导处同意另作调整。</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由于全面开花，下一学期将进一步规范活动及管理。</w:t>
      </w:r>
    </w:p>
    <w:p>
      <w:pPr>
        <w:ind w:left="0" w:right="0" w:firstLine="560"/>
        <w:spacing w:before="450" w:after="450" w:line="312" w:lineRule="auto"/>
      </w:pPr>
      <w:r>
        <w:rPr>
          <w:rFonts w:ascii="黑体" w:hAnsi="黑体" w:eastAsia="黑体" w:cs="黑体"/>
          <w:color w:val="000000"/>
          <w:sz w:val="34"/>
          <w:szCs w:val="34"/>
          <w:b w:val="1"/>
          <w:bCs w:val="1"/>
        </w:rPr>
        <w:t xml:space="preserve">美术第二课堂活动总结篇二</w:t>
      </w:r>
    </w:p>
    <w:p>
      <w:pPr>
        <w:ind w:left="0" w:right="0" w:firstLine="560"/>
        <w:spacing w:before="450" w:after="450" w:line="312" w:lineRule="auto"/>
      </w:pPr>
      <w:r>
        <w:rPr>
          <w:rFonts w:ascii="宋体" w:hAnsi="宋体" w:eastAsia="宋体" w:cs="宋体"/>
          <w:color w:val="000"/>
          <w:sz w:val="28"/>
          <w:szCs w:val="28"/>
        </w:rPr>
        <w:t xml:space="preserve">为贯彻好关于大学生素质培养的有关要求，丰富大学生课余生活，提高学生综合素质和能力，根据学院第二课堂总体工作安排和校团委的工作计划，几年来，学院组织了一系列旨在创造良好学习氛围，提高学生能力的丰富多彩的第二课堂活动。</w:t>
      </w:r>
    </w:p>
    <w:p>
      <w:pPr>
        <w:ind w:left="0" w:right="0" w:firstLine="560"/>
        <w:spacing w:before="450" w:after="450" w:line="312" w:lineRule="auto"/>
      </w:pPr>
      <w:r>
        <w:rPr>
          <w:rFonts w:ascii="宋体" w:hAnsi="宋体" w:eastAsia="宋体" w:cs="宋体"/>
          <w:color w:val="000"/>
          <w:sz w:val="28"/>
          <w:szCs w:val="28"/>
        </w:rPr>
        <w:t xml:space="preserve">丰富的课外知识对于学生成长成才具有重要的作用。为了创造良好的育人氛围，激发学生的学习积极性、主动性和创造性，有利于增长学生课外知识，增加同学对课外知识和对大学生活的了解，为学生的成人、成才、成功服务。</w:t>
      </w:r>
    </w:p>
    <w:p>
      <w:pPr>
        <w:ind w:left="0" w:right="0" w:firstLine="560"/>
        <w:spacing w:before="450" w:after="450" w:line="312" w:lineRule="auto"/>
      </w:pPr>
      <w:r>
        <w:rPr>
          <w:rFonts w:ascii="宋体" w:hAnsi="宋体" w:eastAsia="宋体" w:cs="宋体"/>
          <w:color w:val="000"/>
          <w:sz w:val="28"/>
          <w:szCs w:val="28"/>
        </w:rPr>
        <w:t xml:space="preserve">1．以介绍大学生活为起点，解决大一新生对大学生活的疑惑。大一新生对于大学生活的认识还有很多盲点。针对这些问题，“大学之声”讲坛根据学生年级需要安排各种主题的讲座及讨论，重点讲解大学生活中学生最为关注的热点问题。并将大学生礼仪、怎样做好一个学生干部、思想教育活动、科技创新活动和社会实践活动等纳入讲坛的内容。讲座邀请了学生处及各系部主任、组织部干部、学管科长、学生会学生干部、社团干部，从不同层次不同侧面进行讲谈，全面提高学生的创新能力和综合素质，挖掘每个学生的创造潜能。</w:t>
      </w:r>
    </w:p>
    <w:p>
      <w:pPr>
        <w:ind w:left="0" w:right="0" w:firstLine="560"/>
        <w:spacing w:before="450" w:after="450" w:line="312" w:lineRule="auto"/>
      </w:pPr>
      <w:r>
        <w:rPr>
          <w:rFonts w:ascii="宋体" w:hAnsi="宋体" w:eastAsia="宋体" w:cs="宋体"/>
          <w:color w:val="000"/>
          <w:sz w:val="28"/>
          <w:szCs w:val="28"/>
        </w:rPr>
        <w:t xml:space="preserve">2．以就业为重点，解答学生对专升本、就业等问题的困惑。大二大三的学生，虽然对大学生活有一定的了解，但是对今后的升学和就业问题仍旧存在很多的疑虑。针对金融危机下的严峻就业形势和考研情况，安排“就业与创业”“和“专升本科目及复习”等主题，通过讲坛让学生对于今后的升学就业前景有一个初步的了解，增强理学院学生的综合素质和竞争力，为学生走向社会作准备。请来经管系主任赵传志副教授、招生就业处处长高巍副教授为毕业生介绍当前的就业形势。赵主任曾担任《就业指导》课，针对学生需要进行就业形势介绍及就业指导，为学生提供最切实的帮助。</w:t>
      </w:r>
    </w:p>
    <w:p>
      <w:pPr>
        <w:ind w:left="0" w:right="0" w:firstLine="560"/>
        <w:spacing w:before="450" w:after="450" w:line="312" w:lineRule="auto"/>
      </w:pPr>
      <w:r>
        <w:rPr>
          <w:rFonts w:ascii="宋体" w:hAnsi="宋体" w:eastAsia="宋体" w:cs="宋体"/>
          <w:color w:val="000"/>
          <w:sz w:val="28"/>
          <w:szCs w:val="28"/>
        </w:rPr>
        <w:t xml:space="preserve">3．以纪念活动为切入点，对学生进行法规宣传及养成教育。利用12.1世界艾滋病日、3.12植树节、12.5世界志愿者日及各种3.5学雷锋纪念日、4.5清明节、9.10教师节等纪念日开展宣传和讲座，请来七台河公安局禁毒大队大队长、市交警大队干警、消防中心干部、市预防保障中心艾滋病预防主任、市医院医生、市诗词协会主席等走进校园，对学生进行法规指导及节约用水、防火安全教育等。还请学院老师进行行为养成教育。此外还由学生担当主讲人，在增加学生课外知识的同时增强学生的自我表现能力，全面拓展学生素质。</w:t>
      </w:r>
    </w:p>
    <w:p>
      <w:pPr>
        <w:ind w:left="0" w:right="0" w:firstLine="560"/>
        <w:spacing w:before="450" w:after="450" w:line="312" w:lineRule="auto"/>
      </w:pPr>
      <w:r>
        <w:rPr>
          <w:rFonts w:ascii="宋体" w:hAnsi="宋体" w:eastAsia="宋体" w:cs="宋体"/>
          <w:color w:val="000"/>
          <w:sz w:val="28"/>
          <w:szCs w:val="28"/>
        </w:rPr>
        <w:t xml:space="preserve">实践能力和动手能力是学生必不可少的素质。为了锻炼学生的的社会实践能力，我院将以“服务社区”志愿服务活动为主体组织一系列课外实践活动。通过课外实践活动提高学生的实践能力和动手能力，使学生真正具有社会竞争力。</w:t>
      </w:r>
    </w:p>
    <w:p>
      <w:pPr>
        <w:ind w:left="0" w:right="0" w:firstLine="560"/>
        <w:spacing w:before="450" w:after="450" w:line="312" w:lineRule="auto"/>
      </w:pPr>
      <w:r>
        <w:rPr>
          <w:rFonts w:ascii="宋体" w:hAnsi="宋体" w:eastAsia="宋体" w:cs="宋体"/>
          <w:color w:val="000"/>
          <w:sz w:val="28"/>
          <w:szCs w:val="28"/>
        </w:rPr>
        <w:t xml:space="preserve">本活动组织学院学生自愿到社区服务，进入幼儿园、托养院照看孤寡老人，义务清理垃圾、义务植树和义务维修等。几年来，先后有8个服务队27次志愿队的同学们为托养院的老人带来水果，并帮助工作人员打扫卫生，陪老人聊天，给老人们表演节目，给老人捶腿按摩等；有4个小组的同学利用六一到幼儿园与小朋友们过节；有5支植树小分队参加植树护绿活动；有12个义务维修小队为校内各场馆参加维修活动，在活动过程中认识并学习了更多的理论知识。通过组织志愿者活动，锻炼了学生社会实践能力，丰富学生课外生活，促进素质拓展工作和第二课堂教育工作的进行，培养学生的参与意识，活跃校园文化生活，促进我院严谨学风的建设，为社会作出一些贡献。</w:t>
      </w:r>
    </w:p>
    <w:p>
      <w:pPr>
        <w:ind w:left="0" w:right="0" w:firstLine="560"/>
        <w:spacing w:before="450" w:after="450" w:line="312" w:lineRule="auto"/>
      </w:pPr>
      <w:r>
        <w:rPr>
          <w:rFonts w:ascii="宋体" w:hAnsi="宋体" w:eastAsia="宋体" w:cs="宋体"/>
          <w:color w:val="000"/>
          <w:sz w:val="28"/>
          <w:szCs w:val="28"/>
        </w:rPr>
        <w:t xml:space="preserve">以校园义务劳动为延续，使志愿服务活动成为学院的特色传统活动。安排学生在校区展开义务清理垃圾活动、清理草坪白色垃圾、清理乱贴乱画等活动，进一步培养学生的责任感和主人翁精神。在一系列的志愿服务活动中向全院征集志愿者并根据活动具体情况评选出“最佳志愿者”。把志愿服务活动变成理学院的传统活动并延续下去，通过定期的志愿服务活动来获取帮助他人的快乐。</w:t>
      </w:r>
    </w:p>
    <w:p>
      <w:pPr>
        <w:ind w:left="0" w:right="0" w:firstLine="560"/>
        <w:spacing w:before="450" w:after="450" w:line="312" w:lineRule="auto"/>
      </w:pPr>
      <w:r>
        <w:rPr>
          <w:rFonts w:ascii="宋体" w:hAnsi="宋体" w:eastAsia="宋体" w:cs="宋体"/>
          <w:color w:val="000"/>
          <w:sz w:val="28"/>
          <w:szCs w:val="28"/>
        </w:rPr>
        <w:t xml:space="preserve">学院利用每年一届的校园文化艺术节，以及一二.九、五四、建党、建国等重大纪念日为契机，开展丰富多彩的校园文化活动，丰富学生生活，提高学生能力。</w:t>
      </w:r>
    </w:p>
    <w:p>
      <w:pPr>
        <w:ind w:left="0" w:right="0" w:firstLine="560"/>
        <w:spacing w:before="450" w:after="450" w:line="312" w:lineRule="auto"/>
      </w:pPr>
      <w:r>
        <w:rPr>
          <w:rFonts w:ascii="宋体" w:hAnsi="宋体" w:eastAsia="宋体" w:cs="宋体"/>
          <w:color w:val="000"/>
          <w:sz w:val="28"/>
          <w:szCs w:val="28"/>
        </w:rPr>
        <w:t xml:space="preserve">1．通过开展文艺体育类综艺类大赛，给学生搭建一个充分展示自己才艺的舞台，对学生进行爱国主义、集体主义教育。几年来，校园歌手大赛、健身操比赛、“魅力青春”模特大赛、“舞之韵”舞类比赛、“和谐杯”拔河比赛、篮球比赛、混合排球比赛等活动广泛开展，让学生能够全面发展，提高自身综合素质，在娱乐过程中能寓教于乐，给学生提供更宽阔的舞台，并通过活动对学生进行爱国主义教育、集体荣誉感教育，促进学院学生大融合。</w:t>
      </w:r>
    </w:p>
    <w:p>
      <w:pPr>
        <w:ind w:left="0" w:right="0" w:firstLine="560"/>
        <w:spacing w:before="450" w:after="450" w:line="312" w:lineRule="auto"/>
      </w:pPr>
      <w:r>
        <w:rPr>
          <w:rFonts w:ascii="宋体" w:hAnsi="宋体" w:eastAsia="宋体" w:cs="宋体"/>
          <w:color w:val="000"/>
          <w:sz w:val="28"/>
          <w:szCs w:val="28"/>
        </w:rPr>
        <w:t xml:space="preserve">2．通过语言类节目提高语言素质，对学生进行思想引导，完成形势任务教育。学生举办“和谐杯”辩论赛、各类主题演讲赛、朗读比赛、“金话筒”主持人大赛、“五四风采”青春诗会等，提高学生语言表达能力。使学生能对本身的知识和能力有正确认识，督促自己更好、更广阔的吸取专业以外知识，从而提高能力。</w:t>
      </w:r>
    </w:p>
    <w:p>
      <w:pPr>
        <w:ind w:left="0" w:right="0" w:firstLine="560"/>
        <w:spacing w:before="450" w:after="450" w:line="312" w:lineRule="auto"/>
      </w:pPr>
      <w:r>
        <w:rPr>
          <w:rFonts w:ascii="宋体" w:hAnsi="宋体" w:eastAsia="宋体" w:cs="宋体"/>
          <w:color w:val="000"/>
          <w:sz w:val="28"/>
          <w:szCs w:val="28"/>
        </w:rPr>
        <w:t xml:space="preserve">3．通过开展技艺类活动提高学生诸如写作能力、艺术水平，对学生进行爱国主义教育和审美教育。“我爱我的祖国”、“长征精神永驻”征文比赛、“智慧杯”棋类赛、“辉煌的历程”硬笔书法比赛、书画比赛和普通话培训等活动,对大学生进行艺术熏陶和艺术教学，将艺术审美与爱国主义教育融为一体，为提高学生的思想素质做出了积极的努力。</w:t>
      </w:r>
    </w:p>
    <w:p>
      <w:pPr>
        <w:ind w:left="0" w:right="0" w:firstLine="560"/>
        <w:spacing w:before="450" w:after="450" w:line="312" w:lineRule="auto"/>
      </w:pPr>
      <w:r>
        <w:rPr>
          <w:rFonts w:ascii="黑体" w:hAnsi="黑体" w:eastAsia="黑体" w:cs="黑体"/>
          <w:color w:val="000000"/>
          <w:sz w:val="34"/>
          <w:szCs w:val="34"/>
          <w:b w:val="1"/>
          <w:bCs w:val="1"/>
        </w:rPr>
        <w:t xml:space="preserve">美术第二课堂活动总结篇三</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忙碌充实的一学期结束了，在学校领导的支持下，较圆满地完成了本学期舞蹈兴趣小组的教育教学任务，为了把下一步的工作做的更好，现做总结如下：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1.通过舞蹈基础训练，激发了学生学习舞蹈的兴趣，培养了良好的形体习惯。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2.引导学生进一步体验音乐、感受音乐的美感，激发了学生通过舞蹈表现音乐情感的欲望。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3.培养了学生良好的舞蹈习惯和舞蹈技巧，发展了他们的想象力和创造能力。</w:t>
      </w:r>
    </w:p>
    <w:p>
      <w:pPr>
        <w:ind w:left="0" w:right="0" w:firstLine="560"/>
        <w:spacing w:before="450" w:after="450" w:line="312" w:lineRule="auto"/>
      </w:pPr>
      <w:r>
        <w:rPr>
          <w:rFonts w:ascii="宋体" w:hAnsi="宋体" w:eastAsia="宋体" w:cs="宋体"/>
          <w:color w:val="000"/>
          <w:sz w:val="28"/>
          <w:szCs w:val="28"/>
        </w:rPr>
        <w:t xml:space="preserve">4. 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 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虽然我不是专业的舞蹈教师，但是我有一颗对舞蹈教学的热心，有一颗对学生教育的耐心。在以后的教学中，我会一如既地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黑体" w:hAnsi="黑体" w:eastAsia="黑体" w:cs="黑体"/>
          <w:color w:val="000000"/>
          <w:sz w:val="34"/>
          <w:szCs w:val="34"/>
          <w:b w:val="1"/>
          <w:bCs w:val="1"/>
        </w:rPr>
        <w:t xml:space="preserve">美术第二课堂活动总结篇四</w:t>
      </w:r>
    </w:p>
    <w:p>
      <w:pPr>
        <w:ind w:left="0" w:right="0" w:firstLine="560"/>
        <w:spacing w:before="450" w:after="450" w:line="312" w:lineRule="auto"/>
      </w:pPr>
      <w:r>
        <w:rPr>
          <w:rFonts w:ascii="宋体" w:hAnsi="宋体" w:eastAsia="宋体" w:cs="宋体"/>
          <w:color w:val="000"/>
          <w:sz w:val="28"/>
          <w:szCs w:val="28"/>
        </w:rPr>
        <w:t xml:space="preserve">随着学校工作的结束，本学期的音乐课外活动也圆满完成，轰轰烈烈的艺术节各种奖项也各有归属。一个学期来，音乐课方面的课外活动做如下总结：</w:t>
      </w:r>
    </w:p>
    <w:p>
      <w:pPr>
        <w:ind w:left="0" w:right="0" w:firstLine="560"/>
        <w:spacing w:before="450" w:after="450" w:line="312" w:lineRule="auto"/>
      </w:pPr>
      <w:r>
        <w:rPr>
          <w:rFonts w:ascii="宋体" w:hAnsi="宋体" w:eastAsia="宋体" w:cs="宋体"/>
          <w:color w:val="000"/>
          <w:sz w:val="28"/>
          <w:szCs w:val="28"/>
        </w:rPr>
        <w:t xml:space="preserve">学校的中心工作是教育教学工作，学生们能在班主任的大力支持下参与合唱队的训练，作为音乐教师深表感谢。</w:t>
      </w:r>
    </w:p>
    <w:p>
      <w:pPr>
        <w:ind w:left="0" w:right="0" w:firstLine="560"/>
        <w:spacing w:before="450" w:after="450" w:line="312" w:lineRule="auto"/>
      </w:pPr>
      <w:r>
        <w:rPr>
          <w:rFonts w:ascii="宋体" w:hAnsi="宋体" w:eastAsia="宋体" w:cs="宋体"/>
          <w:color w:val="000"/>
          <w:sz w:val="28"/>
          <w:szCs w:val="28"/>
        </w:rPr>
        <w:t xml:space="preserve">合唱队的训练时间定在每周四课外活动时间，为了保证训练时间，每次都要求点名，对因故不到的学生做有记录，作为本学期音乐课的积分加入本学期的期末成绩总分，此举大大调动了学生的积极性，保证了训练的人数和时间。</w:t>
      </w:r>
    </w:p>
    <w:p>
      <w:pPr>
        <w:ind w:left="0" w:right="0" w:firstLine="560"/>
        <w:spacing w:before="450" w:after="450" w:line="312" w:lineRule="auto"/>
      </w:pPr>
      <w:r>
        <w:rPr>
          <w:rFonts w:ascii="宋体" w:hAnsi="宋体" w:eastAsia="宋体" w:cs="宋体"/>
          <w:color w:val="000"/>
          <w:sz w:val="28"/>
          <w:szCs w:val="28"/>
        </w:rPr>
        <w:t xml:space="preserve">合唱技巧方面，在上学期的基础上，系统进行了音乐理论知识的学习，视唱和发生练习是每次训练的必有内容，通过一个学期的训练，每个合唱队员的音乐整体素质得到了提高和加强。</w:t>
      </w:r>
    </w:p>
    <w:p>
      <w:pPr>
        <w:ind w:left="0" w:right="0" w:firstLine="560"/>
        <w:spacing w:before="450" w:after="450" w:line="312" w:lineRule="auto"/>
      </w:pPr>
      <w:r>
        <w:rPr>
          <w:rFonts w:ascii="宋体" w:hAnsi="宋体" w:eastAsia="宋体" w:cs="宋体"/>
          <w:color w:val="000"/>
          <w:sz w:val="28"/>
          <w:szCs w:val="28"/>
        </w:rPr>
        <w:t xml:space="preserve">训练曲目：《槟榔树下摇网床》、《踏雪寻梅》</w:t>
      </w:r>
    </w:p>
    <w:p>
      <w:pPr>
        <w:ind w:left="0" w:right="0" w:firstLine="560"/>
        <w:spacing w:before="450" w:after="450" w:line="312" w:lineRule="auto"/>
      </w:pPr>
      <w:r>
        <w:rPr>
          <w:rFonts w:ascii="宋体" w:hAnsi="宋体" w:eastAsia="宋体" w:cs="宋体"/>
          <w:color w:val="000"/>
          <w:sz w:val="28"/>
          <w:szCs w:val="28"/>
        </w:rPr>
        <w:t xml:space="preserve">合唱训练的意义：加强了每个学生的合作意识。</w:t>
      </w:r>
    </w:p>
    <w:p>
      <w:pPr>
        <w:ind w:left="0" w:right="0" w:firstLine="560"/>
        <w:spacing w:before="450" w:after="450" w:line="312" w:lineRule="auto"/>
      </w:pPr>
      <w:r>
        <w:rPr>
          <w:rFonts w:ascii="宋体" w:hAnsi="宋体" w:eastAsia="宋体" w:cs="宋体"/>
          <w:color w:val="000"/>
          <w:sz w:val="28"/>
          <w:szCs w:val="28"/>
        </w:rPr>
        <w:t xml:space="preserve">本学期的十二月是我校的艺术节，本月的合唱训练结束，集中力量准备学校的艺术节，我和团委的其他工作人员主持并组织这一活动。“卡拉ok”是我校艺术节的开幕式，第一轮全校报名海选，第二轮是带伴奏预赛，第三轮正式比赛，比赛的一等奖在一年级3班和7班产生，分别是马丙亚和王楠，其他还有二等奖和三等奖若干名。艺术节的闭幕式是“元旦文艺汇演”，经过海选，最后参加演出的班级有28个节目，学生节目二年级四班的相声《说学逗唱》和我导演排练的一年级组教师节目《歌舞秀》被评选为最受学生喜爱的节目。</w:t>
      </w:r>
    </w:p>
    <w:p>
      <w:pPr>
        <w:ind w:left="0" w:right="0" w:firstLine="560"/>
        <w:spacing w:before="450" w:after="450" w:line="312" w:lineRule="auto"/>
      </w:pPr>
      <w:r>
        <w:rPr>
          <w:rFonts w:ascii="宋体" w:hAnsi="宋体" w:eastAsia="宋体" w:cs="宋体"/>
          <w:color w:val="000"/>
          <w:sz w:val="28"/>
          <w:szCs w:val="28"/>
        </w:rPr>
        <w:t xml:space="preserve">比赛的结果并不重要，重要的是参与组织、参与训练、参与比赛的过程，通过活动增进了师生情，加强了教师之间的沟通和交流，提高了业务，为今后的工作积累了经验。乐其所为，其为所乐。</w:t>
      </w:r>
    </w:p>
    <w:p>
      <w:pPr>
        <w:ind w:left="0" w:right="0" w:firstLine="560"/>
        <w:spacing w:before="450" w:after="450" w:line="312" w:lineRule="auto"/>
      </w:pPr>
      <w:r>
        <w:rPr>
          <w:rFonts w:ascii="黑体" w:hAnsi="黑体" w:eastAsia="黑体" w:cs="黑体"/>
          <w:color w:val="000000"/>
          <w:sz w:val="34"/>
          <w:szCs w:val="34"/>
          <w:b w:val="1"/>
          <w:bCs w:val="1"/>
        </w:rPr>
        <w:t xml:space="preserve">美术第二课堂活动总结篇五</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五、在学生中培养活动骨干分子是深入开展活动的需要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六、加强活动监督与总结：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七、以丰富多彩的内容、生动活泼的形式吸引更多的学生是搞好活动的重要标志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1.参加活动的学生人数不多，未能全面开花。第二课堂活动总结</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黑体" w:hAnsi="黑体" w:eastAsia="黑体" w:cs="黑体"/>
          <w:color w:val="000000"/>
          <w:sz w:val="34"/>
          <w:szCs w:val="34"/>
          <w:b w:val="1"/>
          <w:bCs w:val="1"/>
        </w:rPr>
        <w:t xml:space="preserve">美术第二课堂活动总结篇六</w:t>
      </w:r>
    </w:p>
    <w:p>
      <w:pPr>
        <w:ind w:left="0" w:right="0" w:firstLine="560"/>
        <w:spacing w:before="450" w:after="450" w:line="312" w:lineRule="auto"/>
      </w:pPr>
      <w:r>
        <w:rPr>
          <w:rFonts w:ascii="宋体" w:hAnsi="宋体" w:eastAsia="宋体" w:cs="宋体"/>
          <w:color w:val="000"/>
          <w:sz w:val="28"/>
          <w:szCs w:val="28"/>
        </w:rPr>
        <w:t xml:space="preserve">众所周知，语言是交流的工具，学习语言的最终目的就是为了交际。然而，在以往的英语教学中，我们往往在重视第一课堂语言教学的同时，忽略了第二课堂活动的作用。实践证明，第一课堂无法为学生提供足够的语言实践机会，很难真正做到“以学生为中心”。学生只在课堂上每周学习几个小时英语，而在课外没有接触英语的机会，不主动进行英语实践和练习，学生的学习成绩难以巩固;而开展英语第二课堂活动，则为学生创造更多的机会在课外用英语进行交流，使学生巩固和提高课堂上的学习效果，达到学以致用的目的。因此，在充分发挥第一课堂教学功能的基础上，如何开展英语第二课堂活动，使其发挥出的教学效果，已成为我校英语教学改革实践中的一个重要研究课题。</w:t>
      </w:r>
    </w:p>
    <w:p>
      <w:pPr>
        <w:ind w:left="0" w:right="0" w:firstLine="560"/>
        <w:spacing w:before="450" w:after="450" w:line="312" w:lineRule="auto"/>
      </w:pPr>
      <w:r>
        <w:rPr>
          <w:rFonts w:ascii="宋体" w:hAnsi="宋体" w:eastAsia="宋体" w:cs="宋体"/>
          <w:color w:val="000"/>
          <w:sz w:val="28"/>
          <w:szCs w:val="28"/>
        </w:rPr>
        <w:t xml:space="preserve">与课堂教学相比，英语第二课堂活动不受教学计划和教学大纲的限制，形式更灵活，内容更丰富多彩，同时，它还是进一步加强学生英语运用能力的重要辅助手段。通过语言实践，使学生将课堂学习和日常生活紧密联系起来，激发其学习英语的`兴趣、促进其学习英语的积极性，有利于学生复习巩固课堂上所学过的语音、词汇、语法，提高听说读写的技能，全面提高学生的英语水平及语言的实际运用能力。本学期开始，我就根据八年级学生特点开展第二课堂提出了设想，并以此为依据，开展了一系列的活动，也取得了一定的效果。</w:t>
      </w:r>
    </w:p>
    <w:p>
      <w:pPr>
        <w:ind w:left="0" w:right="0" w:firstLine="560"/>
        <w:spacing w:before="450" w:after="450" w:line="312" w:lineRule="auto"/>
      </w:pPr>
      <w:r>
        <w:rPr>
          <w:rFonts w:ascii="宋体" w:hAnsi="宋体" w:eastAsia="宋体" w:cs="宋体"/>
          <w:color w:val="000"/>
          <w:sz w:val="28"/>
          <w:szCs w:val="28"/>
        </w:rPr>
        <w:t xml:space="preserve">首先不仅发挥课堂教学的优点，又要克服课堂教学的缺点。既要搞好课堂教学为主的管理工作，又要在不增加课时、不加重学生负担的前提下延伸课堂教学、开辟第二课堂。开辟第二课堂教学，多数情况下是寓教于乐，学生的积极性、主动性得以充分发挥，使知识性与趣味性有机地统一起来，有利于开发学生智力，促进了学生身心健康地发展;开辟第二堂教学，将书本知识同生产实践结合起来，有利于培养学生运用知识的能力，是将应试教育转化为素质教育的重要一环。</w:t>
      </w:r>
    </w:p>
    <w:p>
      <w:pPr>
        <w:ind w:left="0" w:right="0" w:firstLine="560"/>
        <w:spacing w:before="450" w:after="450" w:line="312" w:lineRule="auto"/>
      </w:pPr>
      <w:r>
        <w:rPr>
          <w:rFonts w:ascii="宋体" w:hAnsi="宋体" w:eastAsia="宋体" w:cs="宋体"/>
          <w:color w:val="000"/>
          <w:sz w:val="28"/>
          <w:szCs w:val="28"/>
        </w:rPr>
        <w:t xml:space="preserve">学期初，我们就通过第二课堂活动开展英语阅读比赛，提高学生英语阅读基础并通过第二课堂活动进行英语竞赛辅导，八年级通过第二课堂活动、培优补差活动及学生书面表达能力培训，努力提高学生英语成绩。</w:t>
      </w:r>
    </w:p>
    <w:p>
      <w:pPr>
        <w:ind w:left="0" w:right="0" w:firstLine="560"/>
        <w:spacing w:before="450" w:after="450" w:line="312" w:lineRule="auto"/>
      </w:pPr>
      <w:r>
        <w:rPr>
          <w:rFonts w:ascii="黑体" w:hAnsi="黑体" w:eastAsia="黑体" w:cs="黑体"/>
          <w:color w:val="000000"/>
          <w:sz w:val="34"/>
          <w:szCs w:val="34"/>
          <w:b w:val="1"/>
          <w:bCs w:val="1"/>
        </w:rPr>
        <w:t xml:space="preserve">美术第二课堂活动总结篇七</w:t>
      </w:r>
    </w:p>
    <w:p>
      <w:pPr>
        <w:ind w:left="0" w:right="0" w:firstLine="560"/>
        <w:spacing w:before="450" w:after="450" w:line="312" w:lineRule="auto"/>
      </w:pPr>
      <w:r>
        <w:rPr>
          <w:rFonts w:ascii="宋体" w:hAnsi="宋体" w:eastAsia="宋体" w:cs="宋体"/>
          <w:color w:val="000"/>
          <w:sz w:val="28"/>
          <w:szCs w:val="28"/>
        </w:rPr>
        <w:t xml:space="preserve">小学数学第二课堂是教学活动课程的一种组织形式，它是数学教学工作不可缺少的一部分。但是，实际上，学生由于家庭影响不同，学前教育不同，性格特征不同，个人天赋不同，对数学学习的需要程度和潜力水平存在很大差异，为解决统一要求与实际差异之间的矛盾，打破统一的课堂教学要求，选取生动搞笑的活动资料，激发学生的习兴趣，提高学习兴趣就是要唤起和持续学生对知识的追求和好奇心，充分利用外部因素影响学生的学习动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（一）选取新奇的资料，引发学生的学习兴趣</w:t>
      </w:r>
    </w:p>
    <w:p>
      <w:pPr>
        <w:ind w:left="0" w:right="0" w:firstLine="560"/>
        <w:spacing w:before="450" w:after="450" w:line="312" w:lineRule="auto"/>
      </w:pPr>
      <w:r>
        <w:rPr>
          <w:rFonts w:ascii="宋体" w:hAnsi="宋体" w:eastAsia="宋体" w:cs="宋体"/>
          <w:color w:val="000"/>
          <w:sz w:val="28"/>
          <w:szCs w:val="28"/>
        </w:rPr>
        <w:t xml:space="preserve">（二）选取活动资料应贴近学生的生活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根据“切身性策略”，学生如果遇到自己过去经验中熟悉的东西，与自己未来目标相联系的事物或使自己充当主要主角的事情都会产生浓厚的兴趣。第二课堂能够应用这一策略选取与学生生活密切联系的资料。</w:t>
      </w:r>
    </w:p>
    <w:p>
      <w:pPr>
        <w:ind w:left="0" w:right="0" w:firstLine="560"/>
        <w:spacing w:before="450" w:after="450" w:line="312" w:lineRule="auto"/>
      </w:pPr>
      <w:r>
        <w:rPr>
          <w:rFonts w:ascii="宋体" w:hAnsi="宋体" w:eastAsia="宋体" w:cs="宋体"/>
          <w:color w:val="000"/>
          <w:sz w:val="28"/>
          <w:szCs w:val="28"/>
        </w:rPr>
        <w:t xml:space="preserve">（三）选取活动资料应紧密联系课堂教学资料</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四，改变原有的课堂教学方法，组织生动搞笑的实践活动</w:t>
      </w:r>
    </w:p>
    <w:p>
      <w:pPr>
        <w:ind w:left="0" w:right="0" w:firstLine="560"/>
        <w:spacing w:before="450" w:after="450" w:line="312" w:lineRule="auto"/>
      </w:pPr>
      <w:r>
        <w:rPr>
          <w:rFonts w:ascii="宋体" w:hAnsi="宋体" w:eastAsia="宋体" w:cs="宋体"/>
          <w:color w:val="000"/>
          <w:sz w:val="28"/>
          <w:szCs w:val="28"/>
        </w:rPr>
        <w:t xml:space="preserve">开展第二课堂，目的是让所有的学生都行动起来，如“数学知识调查活动”，“故事会”，“数学园地设计”等，人人带着任务参加，从筹备策划到具体实施，从查找资料到总结成果，从头至尾参与，能得到全面锻炼。开展活动，能够使客观事物在学生的头脑中产生感觉形象，并依靠感知觉进行思维，构成抽象概念，使学生认识和理解客观世物，同时学生在活动中得到自我表现和发展的机会。</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学生的学习兴趣如果只停留在表面的猎奇，是不能持久的，只有转向内部动力才能长久持续。</w:t>
      </w:r>
    </w:p>
    <w:p>
      <w:pPr>
        <w:ind w:left="0" w:right="0" w:firstLine="560"/>
        <w:spacing w:before="450" w:after="450" w:line="312" w:lineRule="auto"/>
      </w:pPr>
      <w:r>
        <w:rPr>
          <w:rFonts w:ascii="黑体" w:hAnsi="黑体" w:eastAsia="黑体" w:cs="黑体"/>
          <w:color w:val="000000"/>
          <w:sz w:val="34"/>
          <w:szCs w:val="34"/>
          <w:b w:val="1"/>
          <w:bCs w:val="1"/>
        </w:rPr>
        <w:t xml:space="preserve">美术第二课堂活动总结篇八</w:t>
      </w:r>
    </w:p>
    <w:p>
      <w:pPr>
        <w:ind w:left="0" w:right="0" w:firstLine="560"/>
        <w:spacing w:before="450" w:after="450" w:line="312" w:lineRule="auto"/>
      </w:pPr>
      <w:r>
        <w:rPr>
          <w:rFonts w:ascii="宋体" w:hAnsi="宋体" w:eastAsia="宋体" w:cs="宋体"/>
          <w:color w:val="000"/>
          <w:sz w:val="28"/>
          <w:szCs w:val="28"/>
        </w:rPr>
        <w:t xml:space="preserve">20xx-20xx学年第一学期 班级：九7班 20xx年1月10日 为了丰富校园文化娱乐生活，促进全班学生全面发展、个性发展和特长发展，本学期九年级〈7〉班加强了第二课堂工作力度。从管理入手，抓好活动落实，定时间定地点定人员定内容。加强投入，积极开发并合理利用任课教师和班内外各种人力、物力资源，激发学生的兴趣和创造潜能，培养学生德智体美劳全面发展。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2、本学期的第二课活动内容主要包括：体育、音乐、美术、语文几个学科小组。</w:t>
      </w:r>
    </w:p>
    <w:p>
      <w:pPr>
        <w:ind w:left="0" w:right="0" w:firstLine="560"/>
        <w:spacing w:before="450" w:after="450" w:line="312" w:lineRule="auto"/>
      </w:pPr>
      <w:r>
        <w:rPr>
          <w:rFonts w:ascii="宋体" w:hAnsi="宋体" w:eastAsia="宋体" w:cs="宋体"/>
          <w:color w:val="000"/>
          <w:sz w:val="28"/>
          <w:szCs w:val="28"/>
        </w:rPr>
        <w:t xml:space="preserve">1、每周一下午第四节课后为班级第二课堂活动时间。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2、活动地点在各功能室教室或操场进行。</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1、本学期能够作好活动记录。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2、各活动小组每次活动都能清点人数，确保学生的安全。</w:t>
      </w:r>
    </w:p>
    <w:p>
      <w:pPr>
        <w:ind w:left="0" w:right="0" w:firstLine="560"/>
        <w:spacing w:before="450" w:after="450" w:line="312" w:lineRule="auto"/>
      </w:pPr>
      <w:r>
        <w:rPr>
          <w:rFonts w:ascii="宋体" w:hAnsi="宋体" w:eastAsia="宋体" w:cs="宋体"/>
          <w:color w:val="000"/>
          <w:sz w:val="28"/>
          <w:szCs w:val="28"/>
        </w:rPr>
        <w:t xml:space="preserve">要求学生积极参加活动，力求发展学生的个性。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2025-01-17T14:27:51+08:00</dcterms:created>
  <dcterms:modified xsi:type="dcterms:W3CDTF">2025-01-17T14:27:51+08:00</dcterms:modified>
</cp:coreProperties>
</file>

<file path=docProps/custom.xml><?xml version="1.0" encoding="utf-8"?>
<Properties xmlns="http://schemas.openxmlformats.org/officeDocument/2006/custom-properties" xmlns:vt="http://schemas.openxmlformats.org/officeDocument/2006/docPropsVTypes"/>
</file>