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2024年国旗下的讲话讲卫生(大全8篇)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国旗下的讲话讲卫生篇一同学们，老师们，大家上午好!今天我演讲的主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国旗下的讲话讲卫生篇一</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今天我演讲的主题是《关注食品安全，吃出健康身体》。</w:t>
      </w:r>
    </w:p>
    <w:p>
      <w:pPr>
        <w:ind w:left="0" w:right="0" w:firstLine="560"/>
        <w:spacing w:before="450" w:after="450" w:line="312" w:lineRule="auto"/>
      </w:pPr>
      <w:r>
        <w:rPr>
          <w:rFonts w:ascii="宋体" w:hAnsi="宋体" w:eastAsia="宋体" w:cs="宋体"/>
          <w:color w:val="000"/>
          <w:sz w:val="28"/>
          <w:szCs w:val="28"/>
        </w:rPr>
        <w:t xml:space="preserve">为什么有的同学的妈妈厨艺极高，却也做不出这么好吃的东西呢?为什么吃多了顶级酒店也觉得无味呢?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济南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食品卫生国旗下讲话稿篇三：食品卫生安全教育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九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w:t>
      </w:r>
    </w:p>
    <w:p>
      <w:pPr>
        <w:ind w:left="0" w:right="0" w:firstLine="560"/>
        <w:spacing w:before="450" w:after="450" w:line="312" w:lineRule="auto"/>
      </w:pPr>
      <w:r>
        <w:rPr>
          <w:rFonts w:ascii="宋体" w:hAnsi="宋体" w:eastAsia="宋体" w:cs="宋体"/>
          <w:color w:val="000"/>
          <w:sz w:val="28"/>
          <w:szCs w:val="28"/>
        </w:rPr>
        <w:t xml:space="preserve">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吃瓜果,先洗净,蚊叮蝇爬传染病,病从口入是古训,讲究卫生不生病安全事说不完,时刻小心理当然,偶出事故总难免,自觉自愿最重要，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国旗下的讲话讲卫生篇二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今天国旗下讲话的题目是《注意食品卫生，关注身体健康》。</w:t>
      </w:r>
    </w:p>
    <w:p>
      <w:pPr>
        <w:ind w:left="0" w:right="0" w:firstLine="560"/>
        <w:spacing w:before="450" w:after="450" w:line="312" w:lineRule="auto"/>
      </w:pPr>
      <w:r>
        <w:rPr>
          <w:rFonts w:ascii="宋体" w:hAnsi="宋体" w:eastAsia="宋体" w:cs="宋体"/>
          <w:color w:val="000"/>
          <w:sz w:val="28"/>
          <w:szCs w:val="28"/>
        </w:rPr>
        <w:t xml:space="preserve">食物是我们人类生活中必不可少的，但食物的质量问题和人在饮食时的不注意，都会导致一些疾病或食物中毒情况的发生，而我们小学生由于年幼无知，可能是最大的受害者。因此，同学们在购买或食用食品时应注意以下几点：</w:t>
      </w:r>
    </w:p>
    <w:p>
      <w:pPr>
        <w:ind w:left="0" w:right="0" w:firstLine="560"/>
        <w:spacing w:before="450" w:after="450" w:line="312" w:lineRule="auto"/>
      </w:pPr>
      <w:r>
        <w:rPr>
          <w:rFonts w:ascii="宋体" w:hAnsi="宋体" w:eastAsia="宋体" w:cs="宋体"/>
          <w:color w:val="000"/>
          <w:sz w:val="28"/>
          <w:szCs w:val="28"/>
        </w:rPr>
        <w:t xml:space="preserve">1、要到正规商店里购买食物，不买校园周边、街头巷尾的“三无”食品。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4、要多喝白开水，白开水是最好的饮料，一些饮料中含有防腐剂、色素等，经常饮用不利于我们的身体健康。</w:t>
      </w:r>
    </w:p>
    <w:p>
      <w:pPr>
        <w:ind w:left="0" w:right="0" w:firstLine="560"/>
        <w:spacing w:before="450" w:after="450" w:line="312" w:lineRule="auto"/>
      </w:pPr>
      <w:r>
        <w:rPr>
          <w:rFonts w:ascii="宋体" w:hAnsi="宋体" w:eastAsia="宋体" w:cs="宋体"/>
          <w:color w:val="000"/>
          <w:sz w:val="28"/>
          <w:szCs w:val="28"/>
        </w:rPr>
        <w:t xml:space="preserve">5、生吃的蔬菜和水果时，要洗干净后再吃，以免造成残留农药中毒。</w:t>
      </w:r>
    </w:p>
    <w:p>
      <w:pPr>
        <w:ind w:left="0" w:right="0" w:firstLine="560"/>
        <w:spacing w:before="450" w:after="450" w:line="312" w:lineRule="auto"/>
      </w:pPr>
      <w:r>
        <w:rPr>
          <w:rFonts w:ascii="宋体" w:hAnsi="宋体" w:eastAsia="宋体" w:cs="宋体"/>
          <w:color w:val="000"/>
          <w:sz w:val="28"/>
          <w:szCs w:val="28"/>
        </w:rPr>
        <w:t xml:space="preserve">6、尽量少吃或不吃剩饭剩菜，如果要吃，一定要彻底加热，防止细菌性食物中毒；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7、少吃油炸、烟熏、烧烤的食品，这类食品如果制作不当会产生有毒物质。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8、尽量不买、不吃散装食品，特别是无防尘、防蝇、温控设施和在日光下曝晒的散装食品。因为各类食品的成分都很复杂，经过日晒、光化、发热分解，会引起内部变化而变质。</w:t>
      </w:r>
    </w:p>
    <w:p>
      <w:pPr>
        <w:ind w:left="0" w:right="0" w:firstLine="560"/>
        <w:spacing w:before="450" w:after="450" w:line="312" w:lineRule="auto"/>
      </w:pPr>
      <w:r>
        <w:rPr>
          <w:rFonts w:ascii="宋体" w:hAnsi="宋体" w:eastAsia="宋体" w:cs="宋体"/>
          <w:color w:val="000"/>
          <w:sz w:val="28"/>
          <w:szCs w:val="28"/>
        </w:rPr>
        <w:t xml:space="preserve">9、不买、不吃颜色特别鲜艳、色素较重的加工食品。这些食品里面可能添加了对人体有害的添加剂。</w:t>
      </w:r>
    </w:p>
    <w:p>
      <w:pPr>
        <w:ind w:left="0" w:right="0" w:firstLine="560"/>
        <w:spacing w:before="450" w:after="450" w:line="312" w:lineRule="auto"/>
      </w:pPr>
      <w:r>
        <w:rPr>
          <w:rFonts w:ascii="宋体" w:hAnsi="宋体" w:eastAsia="宋体" w:cs="宋体"/>
          <w:color w:val="000"/>
          <w:sz w:val="28"/>
          <w:szCs w:val="28"/>
        </w:rPr>
        <w:t xml:space="preserve">总之，“民以食为天，食以安为先”安全饮食，合理膳食，是保障饮食安全和身体健康的重要因素。因此同学们一定要充分认识食品安全的重要性，增强安全意识，提高自我防护能力。</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国旗下的讲话讲卫生篇三</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 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国旗下的讲话讲卫生篇四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是春末夏初时节，气温逐渐升高，湿度也大，这有利于各种致病微生物的大量繁殖，食物容易腐败，再加上苍蝇叮爬污染食物，如果人吃了食品加工或存贮不当或者被病菌、毒素污染的食物，就有可能引起食物中毒。</w:t>
      </w:r>
    </w:p>
    <w:p>
      <w:pPr>
        <w:ind w:left="0" w:right="0" w:firstLine="560"/>
        <w:spacing w:before="450" w:after="450" w:line="312" w:lineRule="auto"/>
      </w:pPr>
      <w:r>
        <w:rPr>
          <w:rFonts w:ascii="宋体" w:hAnsi="宋体" w:eastAsia="宋体" w:cs="宋体"/>
          <w:color w:val="000"/>
          <w:sz w:val="28"/>
          <w:szCs w:val="28"/>
        </w:rPr>
        <w:t xml:space="preserve">那么怎样辨别是不是食物中毒呢？</w:t>
      </w:r>
    </w:p>
    <w:p>
      <w:pPr>
        <w:ind w:left="0" w:right="0" w:firstLine="560"/>
        <w:spacing w:before="450" w:after="450" w:line="312" w:lineRule="auto"/>
      </w:pPr>
      <w:r>
        <w:rPr>
          <w:rFonts w:ascii="宋体" w:hAnsi="宋体" w:eastAsia="宋体" w:cs="宋体"/>
          <w:color w:val="000"/>
          <w:sz w:val="28"/>
          <w:szCs w:val="28"/>
        </w:rPr>
        <w:t xml:space="preserve">食物中毒的第一个特征是潜伏期短：一般进食后几分钟到几个小时就可以发病。食物中毒的第二个特征是胃肠道反应：有腹泻、腹痛，有的伴随呕吐、发热。如果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对于食物中毒我们要怎样预防呢？</w:t>
      </w:r>
    </w:p>
    <w:p>
      <w:pPr>
        <w:ind w:left="0" w:right="0" w:firstLine="560"/>
        <w:spacing w:before="450" w:after="450" w:line="312" w:lineRule="auto"/>
      </w:pPr>
      <w:r>
        <w:rPr>
          <w:rFonts w:ascii="宋体" w:hAnsi="宋体" w:eastAsia="宋体" w:cs="宋体"/>
          <w:color w:val="000"/>
          <w:sz w:val="28"/>
          <w:szCs w:val="28"/>
        </w:rPr>
        <w:t xml:space="preserve">首先我们要讲究个人卫生，养成良好的卫生习惯，要做到勤洗手、勤洗澡、勤洗衣服、勤剪指甲、勤理发，勤换床单和被套，最好是一个月换一次。还有保持教室、宿舍及环境的清洁卫生。另外最重要的是大家要坚持做到“六不吃”：一不吃生冷食物、二不吃不洁瓜果、三不吃腐败变质食物、四不吃未经高温处理的饭菜、五不喝生水、六不吃零食。再就是要从食品标签上注意识别食品的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这里特别强调一下千万不要去无照经营的摊点、饭店购买食品或者就餐。比如我们学校南校门外的小摊小贩，这都是无照经营，大家也可以看到他们的卫生状况是非常糟糕的，食品来源无从查证，原材料的保鲜也没有保障，各种炊具或餐具更是有目共睹的不存在消毒条件，但是同学们还是乐此不疲的喜欢在校门外围摊，你们现在也许没有发生什么身体上的不适，但是时间久了，谁也不能保证自己不会成为无照经营的受害者，所以我真心地建议大家，尽量回家吃饭！实在不能回家吃饭的同学，你们还是在学校食堂就餐吧！起码，学校食堂证照齐全，进货渠道正规，餐具每天消毒，每天都留有食材样品，另外学校食品安全领导小组也定期进行检查，这不是给学校食堂做宣传，实在是周边小摊小贩的食品安全状况太令人担忧了。希望同学们高度重视这个问题！就在去年5月20日，湖南隆回县二中就发生了在学校外面的流动摊点吃东西后引起食物中毒的事件。这起事件波及到116名学生，他们吃了同一个摊贩的凉皮、凉面和凉粉后陆续出现身体不适，头晕、视线模糊、嘴唇发紫、面色苍白等食物中毒症状。后来经过隆回县疾控部门对涉事摊贩的散装盐、凉拌粉、素米粉进行抽样检查后，发现亚硝酸盐严重超标，从而确定此次为学生集体中毒事件。所以同学们一定要自己把好“病从口入”这一关，不要在校门外的小摊小贩处购买食品！</w:t>
      </w:r>
    </w:p>
    <w:p>
      <w:pPr>
        <w:ind w:left="0" w:right="0" w:firstLine="560"/>
        <w:spacing w:before="450" w:after="450" w:line="312" w:lineRule="auto"/>
      </w:pPr>
      <w:r>
        <w:rPr>
          <w:rFonts w:ascii="宋体" w:hAnsi="宋体" w:eastAsia="宋体" w:cs="宋体"/>
          <w:color w:val="000"/>
          <w:sz w:val="28"/>
          <w:szCs w:val="28"/>
        </w:rPr>
        <w:t xml:space="preserve">另外还要跟同学们讲讲在超市购物时应该注意的事项。</w:t>
      </w:r>
    </w:p>
    <w:p>
      <w:pPr>
        <w:ind w:left="0" w:right="0" w:firstLine="560"/>
        <w:spacing w:before="450" w:after="450" w:line="312" w:lineRule="auto"/>
      </w:pPr>
      <w:r>
        <w:rPr>
          <w:rFonts w:ascii="宋体" w:hAnsi="宋体" w:eastAsia="宋体" w:cs="宋体"/>
          <w:color w:val="000"/>
          <w:sz w:val="28"/>
          <w:szCs w:val="28"/>
        </w:rPr>
        <w:t xml:space="preserve">首先大家选择食品时要选择新鲜安全的食物，要注意查看其感官性状，是否有腐败变质，尤其是对小食品，不要只看花花绿绿的诱人外表，要查看它的生产日期、保质期，是否有厂名、厂址、生产许可证号（qs号）等标识。不能买过期食品和无厂名、厂址的三无产品，否则，一旦出现质量问题便无法追究。</w:t>
      </w:r>
    </w:p>
    <w:p>
      <w:pPr>
        <w:ind w:left="0" w:right="0" w:firstLine="560"/>
        <w:spacing w:before="450" w:after="450" w:line="312" w:lineRule="auto"/>
      </w:pPr>
      <w:r>
        <w:rPr>
          <w:rFonts w:ascii="宋体" w:hAnsi="宋体" w:eastAsia="宋体" w:cs="宋体"/>
          <w:color w:val="000"/>
          <w:sz w:val="28"/>
          <w:szCs w:val="28"/>
        </w:rPr>
        <w:t xml:space="preserve">有关食品卫生安全的内容就讲到这里了，谢谢大家！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国旗下的讲话讲卫生篇五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我是高二1班黄建萍，今天我讲话的主题是——食品安全的问题。</w:t>
      </w:r>
    </w:p>
    <w:p>
      <w:pPr>
        <w:ind w:left="0" w:right="0" w:firstLine="560"/>
        <w:spacing w:before="450" w:after="450" w:line="312" w:lineRule="auto"/>
      </w:pPr>
      <w:r>
        <w:rPr>
          <w:rFonts w:ascii="宋体" w:hAnsi="宋体" w:eastAsia="宋体" w:cs="宋体"/>
          <w:color w:val="000"/>
          <w:sz w:val="28"/>
          <w:szCs w:val="28"/>
        </w:rPr>
        <w:t xml:space="preserve">冰冻三尺非一日之寒，食品安全问题为什么变得如此严峻？也许我们一方面可以从历史寻找原因。中国古代是一个以农业为本的社会，社会生产力水平长期低下，再加上中华民族历史上多灾多难，常在生存问题威胁下的我们，能够填饱肚子已经不错了，哪里还顾得上食品的\'安全、生活的质量？所以我们以前对那些假冒伪劣产品睁一眼闭一眼。我们曾天真地认为，社会进步、生产力发展的同时会带动着我们的生活水平也一起升级，这些问题自然会销声匿迹。</w:t>
      </w:r>
    </w:p>
    <w:p>
      <w:pPr>
        <w:ind w:left="0" w:right="0" w:firstLine="560"/>
        <w:spacing w:before="450" w:after="450" w:line="312" w:lineRule="auto"/>
      </w:pPr>
      <w:r>
        <w:rPr>
          <w:rFonts w:ascii="宋体" w:hAnsi="宋体" w:eastAsia="宋体" w:cs="宋体"/>
          <w:color w:val="000"/>
          <w:sz w:val="28"/>
          <w:szCs w:val="28"/>
        </w:rPr>
        <w:t xml:space="preserve">可是到了21世纪的今天，我们发现食品不安全的问题愈演愈烈，造假技术之先进，手段之恶劣，已经超出了大家的想象，冲破了我们容忍的底线。那些不法商家为追求个人利益最大化，置人们利益甚至生命于不顾。以次充好，以假乱真，甚至将过期、变质、腐烂的原料经过各种巧妙的但是不符合食品卫生标准的方法加工重新出售，或者为求速成而任意使用违规违禁的激素或其他化学药品。他们利欲熏心，不择手段，使食品问题出现了前所未有的危机。马克思曾经说过：如果有100%的利润，资本就一定会从棺材缝里伸出手来！商人和企业追求利润最大化是本性，可是如果他们在追求利润的过程中，没有道德律条的自律和法律法规的他律，可怕的后果当然不言而喻了。</w:t>
      </w:r>
    </w:p>
    <w:p>
      <w:pPr>
        <w:ind w:left="0" w:right="0" w:firstLine="560"/>
        <w:spacing w:before="450" w:after="450" w:line="312" w:lineRule="auto"/>
      </w:pPr>
      <w:r>
        <w:rPr>
          <w:rFonts w:ascii="宋体" w:hAnsi="宋体" w:eastAsia="宋体" w:cs="宋体"/>
          <w:color w:val="000"/>
          <w:sz w:val="28"/>
          <w:szCs w:val="28"/>
        </w:rPr>
        <w:t xml:space="preserve">社会转型期，传统道德早已被一些人弃如敝屣，头顶三尺有神明的敬畏之心不复存在。社会上弥漫着一切向钱看的风气，金钱的多少成为衡量人是否成功的唯一标准，为达目的不择手段的民族劣根性使得社会大面积浮躁。</w:t>
      </w:r>
    </w:p>
    <w:p>
      <w:pPr>
        <w:ind w:left="0" w:right="0" w:firstLine="560"/>
        <w:spacing w:before="450" w:after="450" w:line="312" w:lineRule="auto"/>
      </w:pPr>
      <w:r>
        <w:rPr>
          <w:rFonts w:ascii="宋体" w:hAnsi="宋体" w:eastAsia="宋体" w:cs="宋体"/>
          <w:color w:val="000"/>
          <w:sz w:val="28"/>
          <w:szCs w:val="28"/>
        </w:rPr>
        <w:t xml:space="preserve">其次，在食品安全事故频发的背后，政府相关部门不作为，监管严重滞后，处罚不力，甚至出现为谋私利而执法的现象。主流新闻媒体曾怒斥四个大盖帽（四家监管部门）竟然管不住一个染色馒头。由于各种利益关系的牵扯，司法部门也未能对于食品卫生方面违法的行为给予相应的惩处。</w:t>
      </w:r>
    </w:p>
    <w:p>
      <w:pPr>
        <w:ind w:left="0" w:right="0" w:firstLine="560"/>
        <w:spacing w:before="450" w:after="450" w:line="312" w:lineRule="auto"/>
      </w:pPr>
      <w:r>
        <w:rPr>
          <w:rFonts w:ascii="宋体" w:hAnsi="宋体" w:eastAsia="宋体" w:cs="宋体"/>
          <w:color w:val="000"/>
          <w:sz w:val="28"/>
          <w:szCs w:val="28"/>
        </w:rPr>
        <w:t xml:space="preserve">食品与药品安全都与生命息息相关。有人无奈的这样说：也许我们成年人还可以去承受不安全的食品，可是我们的下一代是国家民族的未来，他们怎么能承受如此之痛？可见，食品安全问题，已不再只是普通的生活问题，而是严峻的社会问题、政治问题。它关系到我们民族的未来。</w:t>
      </w:r>
    </w:p>
    <w:p>
      <w:pPr>
        <w:ind w:left="0" w:right="0" w:firstLine="560"/>
        <w:spacing w:before="450" w:after="450" w:line="312" w:lineRule="auto"/>
      </w:pPr>
      <w:r>
        <w:rPr>
          <w:rFonts w:ascii="宋体" w:hAnsi="宋体" w:eastAsia="宋体" w:cs="宋体"/>
          <w:color w:val="000"/>
          <w:sz w:val="28"/>
          <w:szCs w:val="28"/>
        </w:rPr>
        <w:t xml:space="preserve">也许这个话题过于沉重，也许它离我们中学生太遥远，但今天的我们就是明天社会的公民，我们有责任有义务关注这个问题。一方面我们呼吁政府相关部门切实重视此事，负责任的履行监管职责，同时，司法机关要公开、公平、公正的惩处食品安全的违法犯罪。我们中学生也要尽自己的绵薄之力来推动问题的解决。在此，我们不妨学习一下其他一些国家的做法。比如日本有一个民间自发的消费者联盟，他们能协助政府相关部门监测到不及格的产品，并通过集体一致拒绝购买的行动惩治厂家，直至使其倒闭。如果我们都不再忍让，不再将就，不再贪小便宜，而是以人类普遍正义的名义，理直气壮地对这些无良商品和商家说不，而且使尽可能多的消费者联手起来坚决拒绝，这无疑是一股强大的力量。民族的凝聚力为什么要等到在大灾大难跟前才去唤醒呢？食品安全问题同样严峻啊。</w:t>
      </w:r>
    </w:p>
    <w:p>
      <w:pPr>
        <w:ind w:left="0" w:right="0" w:firstLine="560"/>
        <w:spacing w:before="450" w:after="450" w:line="312" w:lineRule="auto"/>
      </w:pPr>
      <w:r>
        <w:rPr>
          <w:rFonts w:ascii="宋体" w:hAnsi="宋体" w:eastAsia="宋体" w:cs="宋体"/>
          <w:color w:val="000"/>
          <w:sz w:val="28"/>
          <w:szCs w:val="28"/>
        </w:rPr>
        <w:t xml:space="preserve">关注我们的周围，关注我们的社区，关注我们的权益，就是关注国家和民族的进步。我相信：只要我们态度坚定，持之以恒，理性、正义与良知的光辉终将驱散头顶的阴霾，还我们一个朗朗的晴天。</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国旗下的讲话讲卫生篇六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我是播音员~~~。</w:t>
      </w:r>
    </w:p>
    <w:p>
      <w:pPr>
        <w:ind w:left="0" w:right="0" w:firstLine="560"/>
        <w:spacing w:before="450" w:after="450" w:line="312" w:lineRule="auto"/>
      </w:pPr>
      <w:r>
        <w:rPr>
          <w:rFonts w:ascii="宋体" w:hAnsi="宋体" w:eastAsia="宋体" w:cs="宋体"/>
          <w:color w:val="000"/>
          <w:sz w:val="28"/>
          <w:szCs w:val="28"/>
        </w:rPr>
        <w:t xml:space="preserve">学校，是培养人才的地方。人才的培养，不仅在于课堂知识的传授，而人才品格，情操的培养，则很大程度地依赖于校园环境卫生潜移默化的作用。</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现在的校园已初步成形，小竹林，大草坪，樟树林，景点，路灯，桂花区，月季区。这如诗如画般的校园环境，使人心旷神怡，但我们如果不倍加珍惜和保护，就会使这一切风光不在，成为一种美好的回忆，为保持良好的校园环境，实现环境育人，学校应努力培养学生良好行为习惯，要通过班会课，劳动课大力宣传教育，从学生个人卫生习惯入手，从而使学生通过自我服务，自我管理，逐步养成热爱劳动，珍惜劳动成果的良好行为习惯，俗话说：为人师表，这就要求我们每一位教育工作者，从自身做学生的表帅，形成一股\"人人自觉维护公共卫生\"的好风气。</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男女厕所牌，班级指示牌，消防指示灯，草坪灯经常损坏。我们应该开展批评与自我批评，我们在提高自身的品德修养方面，是否自发自觉地去努力过我们要不断地反省，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我们要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国旗下的讲话讲卫生篇七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今天我演讲的题目是：《课间安全要牢记》。</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今天，就让我们在国旗下立下誓言：维持有序课间，人人有责;争做文明学生，人人有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国旗下的讲话讲卫生篇八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大家好！我今天讲话的主题是《树立安全防范意识，构建平安校园》。</w:t>
      </w:r>
    </w:p>
    <w:p>
      <w:pPr>
        <w:ind w:left="0" w:right="0" w:firstLine="560"/>
        <w:spacing w:before="450" w:after="450" w:line="312" w:lineRule="auto"/>
      </w:pPr>
      <w:r>
        <w:rPr>
          <w:rFonts w:ascii="宋体" w:hAnsi="宋体" w:eastAsia="宋体" w:cs="宋体"/>
          <w:color w:val="000"/>
          <w:sz w:val="28"/>
          <w:szCs w:val="28"/>
        </w:rPr>
        <w:t xml:space="preserve">xx月xx日上午，鸿德楼前草坪有民工在施工，突然有学生从三楼往下倒了一热水，直接倒在了民工身上，所幸没有受伤。高空抛物是十分危险和不道德的行为，网上有很多关于高空坠物致人受伤或死亡的报道，希望每一位同学一定要检点自己的行为，以免酿成大错和悲剧。</w:t>
      </w:r>
    </w:p>
    <w:p>
      <w:pPr>
        <w:ind w:left="0" w:right="0" w:firstLine="560"/>
        <w:spacing w:before="450" w:after="450" w:line="312" w:lineRule="auto"/>
      </w:pPr>
      <w:r>
        <w:rPr>
          <w:rFonts w:ascii="宋体" w:hAnsi="宋体" w:eastAsia="宋体" w:cs="宋体"/>
          <w:color w:val="000"/>
          <w:sz w:val="28"/>
          <w:szCs w:val="28"/>
        </w:rPr>
        <w:t xml:space="preserve">xx月xx日晚餐后，初中部98班一名男同学在没有老师指导的情况下攀爬田径场云梯，想一次腾空多个横栏时因为力量不够没有抓住横栏，重重的摔倒在沙坑，导致右手脱臼、骨折。</w:t>
      </w:r>
    </w:p>
    <w:p>
      <w:pPr>
        <w:ind w:left="0" w:right="0" w:firstLine="560"/>
        <w:spacing w:before="450" w:after="450" w:line="312" w:lineRule="auto"/>
      </w:pPr>
      <w:r>
        <w:rPr>
          <w:rFonts w:ascii="宋体" w:hAnsi="宋体" w:eastAsia="宋体" w:cs="宋体"/>
          <w:color w:val="000"/>
          <w:sz w:val="28"/>
          <w:szCs w:val="28"/>
        </w:rPr>
        <w:t xml:space="preserve">同学们，近期这两件校园安全事件又一次给我们敲响了警钟。</w:t>
      </w:r>
    </w:p>
    <w:p>
      <w:pPr>
        <w:ind w:left="0" w:right="0" w:firstLine="560"/>
        <w:spacing w:before="450" w:after="450" w:line="312" w:lineRule="auto"/>
      </w:pPr>
      <w:r>
        <w:rPr>
          <w:rFonts w:ascii="宋体" w:hAnsi="宋体" w:eastAsia="宋体" w:cs="宋体"/>
          <w:color w:val="000"/>
          <w:sz w:val="28"/>
          <w:szCs w:val="28"/>
        </w:rPr>
        <w:t xml:space="preserve">学校教学楼有这样一幅安全宣传标语：安全第一真是好，教室走廊不奔跑。教室、宿舍、食堂是学校人员最为集中的地方，如果我们在这些区域奔跑、跳跃，一不小心就会撞到他人、撞伤自己。今年上期，小学部一名男同学下课跑着冲向洗手间时，和一名下楼梯的女同学相撞，导致女孩的一颗门牙断裂。在校园里，还有因为在走廊练习跳远滑倒受伤的、有上下楼梯奔跑跌倒的、有跳起来摸走廊上方的布线盒而割伤手掌的等等等等。</w:t>
      </w:r>
    </w:p>
    <w:p>
      <w:pPr>
        <w:ind w:left="0" w:right="0" w:firstLine="560"/>
        <w:spacing w:before="450" w:after="450" w:line="312" w:lineRule="auto"/>
      </w:pPr>
      <w:r>
        <w:rPr>
          <w:rFonts w:ascii="宋体" w:hAnsi="宋体" w:eastAsia="宋体" w:cs="宋体"/>
          <w:color w:val="000"/>
          <w:sz w:val="28"/>
          <w:szCs w:val="28"/>
        </w:rPr>
        <w:t xml:space="preserve">同学们，校园内打闹、奔跑、楼梯口推挤非常容易造成意外伤害，甚至会导致踩踏事故发生。前些年，在隆回，就有一位学生因为课间奔跑，撞倒了学校一位退休教师，导致这位为教育奋斗一生的教师终身残疾。同学们，因为忘却安全因素的一次奔跑、一次跳跃、一次恶作剧而酿成的悲剧比比皆是，我们一定要时刻提醒自己和他人，在教学楼、在往返食堂和宿舍途中，在校园行走的任何时刻切记不要奔跑跳跃，切记不要相互推搡，要把安全意识牢牢刻在心里。</w:t>
      </w:r>
    </w:p>
    <w:p>
      <w:pPr>
        <w:ind w:left="0" w:right="0" w:firstLine="560"/>
        <w:spacing w:before="450" w:after="450" w:line="312" w:lineRule="auto"/>
      </w:pPr>
      <w:r>
        <w:rPr>
          <w:rFonts w:ascii="宋体" w:hAnsi="宋体" w:eastAsia="宋体" w:cs="宋体"/>
          <w:color w:val="000"/>
          <w:sz w:val="28"/>
          <w:szCs w:val="28"/>
        </w:rPr>
        <w:t xml:space="preserve">xx月xx日，xx县某初中学校一名初一学生不顾家长和老师的教导，私自骑摩托车上路，因为驾驶不当撞上了停在路边的一辆货车，受伤严重，当场死亡。前两年，xx靖位、对江各有一名学生也因为骑摩托车发生事故造成死亡。交通事故的教训惨痛至深，我们学校有很多通学生骑自行车上下学，甚至还有少数学生骑摩托车或电动车上下学，我观察了很多次，相当一部分同学缺乏交通安全意识，有骑自行车到机动车道的，有不顾安全双手离开车把的，有经过路口不减速直接冲过的，有不顾机动车而闯红灯的，有骑车载人的，有骑摩托左摇右摆显摆技术的。</w:t>
      </w:r>
    </w:p>
    <w:p>
      <w:pPr>
        <w:ind w:left="0" w:right="0" w:firstLine="560"/>
        <w:spacing w:before="450" w:after="450" w:line="312" w:lineRule="auto"/>
      </w:pPr>
      <w:r>
        <w:rPr>
          <w:rFonts w:ascii="宋体" w:hAnsi="宋体" w:eastAsia="宋体" w:cs="宋体"/>
          <w:color w:val="000"/>
          <w:sz w:val="28"/>
          <w:szCs w:val="28"/>
        </w:rPr>
        <w:t xml:space="preserve">同学们，交通安全的不确定性因素很多，你的疏忽你的无所谓心态都可能酿成意外，重者失去生命，轻者伤及自身或他人。所以，大家骑自行车上下学时一定要慢，最好步行或搭载公共交通工具上下学，在没有成年没有拿到驾驶证之前绝对不能骑摩托车上路，在平时也要遵守交通规则和交通秩序，过马路要走人行横道。</w:t>
      </w:r>
    </w:p>
    <w:p>
      <w:pPr>
        <w:ind w:left="0" w:right="0" w:firstLine="560"/>
        <w:spacing w:before="450" w:after="450" w:line="312" w:lineRule="auto"/>
      </w:pPr>
      <w:r>
        <w:rPr>
          <w:rFonts w:ascii="宋体" w:hAnsi="宋体" w:eastAsia="宋体" w:cs="宋体"/>
          <w:color w:val="000"/>
          <w:sz w:val="28"/>
          <w:szCs w:val="28"/>
        </w:rPr>
        <w:t xml:space="preserve">很多同学喜爱体育运动，这是大好事，现在体育已经纳入了中考，而且分值会逐年增加，国家正在研究体育进高考的事宜，所以，我们应当积极主动的参与体育锻炼。但是，体育运动的安全防范千万不能疏忽。xx月xx日，一位高三的体育特长生在田径场训练时，低头往前冲，将学校孙xx老师撞飞了两三米，导致孙老师两根肋骨骨折。xx月份，初中部一位学生因为打篮球动作幅度太大失去重心摔倒导致骨折。等等类似因体育运动受伤的事件非常多，当然，运动有受伤的风险，但如果我们时刻注意安全，进行剧烈运动前先充分的进行热身，不过分的争输赢，运动时看清周边的人和物，受伤的概率就会低很多很多。</w:t>
      </w:r>
    </w:p>
    <w:p>
      <w:pPr>
        <w:ind w:left="0" w:right="0" w:firstLine="560"/>
        <w:spacing w:before="450" w:after="450" w:line="312" w:lineRule="auto"/>
      </w:pPr>
      <w:r>
        <w:rPr>
          <w:rFonts w:ascii="宋体" w:hAnsi="宋体" w:eastAsia="宋体" w:cs="宋体"/>
          <w:color w:val="000"/>
          <w:sz w:val="28"/>
          <w:szCs w:val="28"/>
        </w:rPr>
        <w:t xml:space="preserve">老师们、同学们，安全无处不在、无刻不在，除了交通安全、运动安全、行动安全，还有用火用电安全、饮食安全、心理安全等等。每个生命都是唯一的也是脆弱的，关注安全就是关注生命，安全意识提高一份，我们的生命就多一份保障。我们一定要时刻加强安全意识，努力增强防范意识，构建平安校园，平安人生，做到警钟长鸣，做到人人讲安全，事事为安全，时时想安全，处处要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2025-01-17T06:18:50+08:00</dcterms:created>
  <dcterms:modified xsi:type="dcterms:W3CDTF">2025-01-17T06:18:50+08:00</dcterms:modified>
</cp:coreProperties>
</file>

<file path=docProps/custom.xml><?xml version="1.0" encoding="utf-8"?>
<Properties xmlns="http://schemas.openxmlformats.org/officeDocument/2006/custom-properties" xmlns:vt="http://schemas.openxmlformats.org/officeDocument/2006/docPropsVTypes"/>
</file>