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工地个人工作总结(汇总8篇)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工地个人工作总结篇一</w:t>
      </w:r>
    </w:p>
    <w:p>
      <w:pPr>
        <w:ind w:left="0" w:right="0" w:firstLine="560"/>
        <w:spacing w:before="450" w:after="450" w:line="312" w:lineRule="auto"/>
      </w:pPr>
      <w:r>
        <w:rPr>
          <w:rFonts w:ascii="宋体" w:hAnsi="宋体" w:eastAsia="宋体" w:cs="宋体"/>
          <w:color w:val="000"/>
          <w:sz w:val="28"/>
          <w:szCs w:val="28"/>
        </w:rPr>
        <w:t xml:space="preserve">辽东学院会计电算化专业始建于19xx年辽宁财政高等专科学校时期，是当时最早开办的财经类专业之一。经过多年的建设与发展，我校的会计电算化专业已经取得了一系列丰硕的成果，成为在辽宁省地区有着较高声誉的名牌专业，连续多年第一志愿录取率达到100%。该专业20xx年被批准为辽宁省教学改革试点专业，20xx年被批准为国家高职教学改革试点示范专业，20xx年被批准为辽宁省普通高等学校高职品牌专业。历经18载，该专业已培养出了3600多名优秀毕业生，成为我省会计电算化事业一支重要力量，为我省会计电算化事业的发展作出了历史性的贡献。</w:t>
      </w:r>
    </w:p>
    <w:p>
      <w:pPr>
        <w:ind w:left="0" w:right="0" w:firstLine="560"/>
        <w:spacing w:before="450" w:after="450" w:line="312" w:lineRule="auto"/>
      </w:pPr>
      <w:r>
        <w:rPr>
          <w:rFonts w:ascii="宋体" w:hAnsi="宋体" w:eastAsia="宋体" w:cs="宋体"/>
          <w:color w:val="000"/>
          <w:sz w:val="28"/>
          <w:szCs w:val="28"/>
        </w:rPr>
        <w:t xml:space="preserve">一、专业建设的整体情况</w:t>
      </w:r>
    </w:p>
    <w:p>
      <w:pPr>
        <w:ind w:left="0" w:right="0" w:firstLine="560"/>
        <w:spacing w:before="450" w:after="450" w:line="312" w:lineRule="auto"/>
      </w:pPr>
      <w:r>
        <w:rPr>
          <w:rFonts w:ascii="宋体" w:hAnsi="宋体" w:eastAsia="宋体" w:cs="宋体"/>
          <w:color w:val="000"/>
          <w:sz w:val="28"/>
          <w:szCs w:val="28"/>
        </w:rPr>
        <w:t xml:space="preserve">经过多年的建设，会计电算化专业已经形成了理论联系实际、人才培养与市场需求相结合的应用型人才培养模式，基本形成了一支结构合理、专业理论扎实、具备应用技能的人才培养师资队伍，初步建立了适用于应用型人才培养的校内实验实习基地。应用型人才培养成效显著，毕业生的“双证率” 不断提高，用人单位反映好评率逐年上升，会计专业对口就业率也稳定在85%的较高水平，人才培养质量不断提高，服务地方经济的能力不断增强。</w:t>
      </w:r>
    </w:p>
    <w:p>
      <w:pPr>
        <w:ind w:left="0" w:right="0" w:firstLine="560"/>
        <w:spacing w:before="450" w:after="450" w:line="312" w:lineRule="auto"/>
      </w:pPr>
      <w:r>
        <w:rPr>
          <w:rFonts w:ascii="宋体" w:hAnsi="宋体" w:eastAsia="宋体" w:cs="宋体"/>
          <w:color w:val="000"/>
          <w:sz w:val="28"/>
          <w:szCs w:val="28"/>
        </w:rPr>
        <w:t xml:space="preserve">二、注重人才培养模式的改革与创新</w:t>
      </w:r>
    </w:p>
    <w:p>
      <w:pPr>
        <w:ind w:left="0" w:right="0" w:firstLine="560"/>
        <w:spacing w:before="450" w:after="450" w:line="312" w:lineRule="auto"/>
      </w:pPr>
      <w:r>
        <w:rPr>
          <w:rFonts w:ascii="宋体" w:hAnsi="宋体" w:eastAsia="宋体" w:cs="宋体"/>
          <w:color w:val="000"/>
          <w:sz w:val="28"/>
          <w:szCs w:val="28"/>
        </w:rPr>
        <w:t xml:space="preserve">(一)会计电算化特色专业建设的指导思想</w:t>
      </w:r>
    </w:p>
    <w:p>
      <w:pPr>
        <w:ind w:left="0" w:right="0" w:firstLine="560"/>
        <w:spacing w:before="450" w:after="450" w:line="312" w:lineRule="auto"/>
      </w:pPr>
      <w:r>
        <w:rPr>
          <w:rFonts w:ascii="宋体" w:hAnsi="宋体" w:eastAsia="宋体" w:cs="宋体"/>
          <w:color w:val="000"/>
          <w:sz w:val="28"/>
          <w:szCs w:val="28"/>
        </w:rPr>
        <w:t xml:space="preserve">本专业教学方向始终围绕理论与实践两条主线，注重培养学生的实践能力，努力做到学校教育与市场需求的零距离对接。</w:t>
      </w:r>
    </w:p>
    <w:p>
      <w:pPr>
        <w:ind w:left="0" w:right="0" w:firstLine="560"/>
        <w:spacing w:before="450" w:after="450" w:line="312" w:lineRule="auto"/>
      </w:pPr>
      <w:r>
        <w:rPr>
          <w:rFonts w:ascii="宋体" w:hAnsi="宋体" w:eastAsia="宋体" w:cs="宋体"/>
          <w:color w:val="000"/>
          <w:sz w:val="28"/>
          <w:szCs w:val="28"/>
        </w:rPr>
        <w:t xml:space="preserve">(二)人才培养模式的构建</w:t>
      </w:r>
    </w:p>
    <w:p>
      <w:pPr>
        <w:ind w:left="0" w:right="0" w:firstLine="560"/>
        <w:spacing w:before="450" w:after="450" w:line="312" w:lineRule="auto"/>
      </w:pPr>
      <w:r>
        <w:rPr>
          <w:rFonts w:ascii="宋体" w:hAnsi="宋体" w:eastAsia="宋体" w:cs="宋体"/>
          <w:color w:val="000"/>
          <w:sz w:val="28"/>
          <w:szCs w:val="28"/>
        </w:rPr>
        <w:t xml:space="preserve">在会计电算化专业人才培养模式的构建和改革过程中，始终重视与时俱进，积极探索高职教育规律和时代要求，主动适应新的经济环境条件下的会计专业人才的需要，适时调整优化本专业的课程体系与培养模式，根据就业岗位(群)需求变化不断优化专业内涵，对原有的课程进行重新组合，强化教学中的实践环节和学生动手能力的培养，以及会计相关岗位所必须具备的技能实训，使高职教育“工学结合”、应用型和“双证书”人才培养模式得到充分体现。</w:t>
      </w:r>
    </w:p>
    <w:p>
      <w:pPr>
        <w:ind w:left="0" w:right="0" w:firstLine="560"/>
        <w:spacing w:before="450" w:after="450" w:line="312" w:lineRule="auto"/>
      </w:pPr>
      <w:r>
        <w:rPr>
          <w:rFonts w:ascii="宋体" w:hAnsi="宋体" w:eastAsia="宋体" w:cs="宋体"/>
          <w:color w:val="000"/>
          <w:sz w:val="28"/>
          <w:szCs w:val="28"/>
        </w:rPr>
        <w:t xml:space="preserve">三、注重专业教学改革，成效显著</w:t>
      </w:r>
    </w:p>
    <w:p>
      <w:pPr>
        <w:ind w:left="0" w:right="0" w:firstLine="560"/>
        <w:spacing w:before="450" w:after="450" w:line="312" w:lineRule="auto"/>
      </w:pPr>
      <w:r>
        <w:rPr>
          <w:rFonts w:ascii="宋体" w:hAnsi="宋体" w:eastAsia="宋体" w:cs="宋体"/>
          <w:color w:val="000"/>
          <w:sz w:val="28"/>
          <w:szCs w:val="28"/>
        </w:rPr>
        <w:t xml:space="preserve">(一)课程体系与教学内容</w:t>
      </w:r>
    </w:p>
    <w:p>
      <w:pPr>
        <w:ind w:left="0" w:right="0" w:firstLine="560"/>
        <w:spacing w:before="450" w:after="450" w:line="312" w:lineRule="auto"/>
      </w:pPr>
      <w:r>
        <w:rPr>
          <w:rFonts w:ascii="宋体" w:hAnsi="宋体" w:eastAsia="宋体" w:cs="宋体"/>
          <w:color w:val="000"/>
          <w:sz w:val="28"/>
          <w:szCs w:val="28"/>
        </w:rPr>
        <w:t xml:space="preserve">在课程体系的设置中，体现基于工作过程与任务的课程设计理念，做到实践动手能力训练作为贯穿教学始终的主线，主要培养学生专业技能，并形成专业特色。在理论教学体系构建过程中，对一些传统的课程和内容进行优化，压缩理论课时，精心设置会计电算化专业必修课和选修课。在会计理论教学上，以必须够用为度，教学内容的基础课程设置根据应用能力需要程度来确定，教学重点在于让学生掌握“是什么”，理论知识要求程度相对不高。在实践教学体系构建过程中，建立课内实践和实践环节两大模块。在教学活动中，保证实践环节不断线，每个学期均设有单独的综合实训课程，从单项实验到综合实验，从手工实验到微机操作，不间断地强化学生实践动手能力的培养。</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过年来，会计电算化专业在课程建设方面取得了丰硕成果。《基础会计》被评为国家级精品课;《统计学》被评为省级精品课;《财务管理》、《成本会计》被评为校级精品课。在课程建设方面，以精品课程建设引领课程规范化建设与管理，通过国家级精品课、省级精品课和校级精品课的建设，有效地提高了课程建设水平。</w:t>
      </w:r>
    </w:p>
    <w:p>
      <w:pPr>
        <w:ind w:left="0" w:right="0" w:firstLine="560"/>
        <w:spacing w:before="450" w:after="450" w:line="312" w:lineRule="auto"/>
      </w:pPr>
      <w:r>
        <w:rPr>
          <w:rFonts w:ascii="宋体" w:hAnsi="宋体" w:eastAsia="宋体" w:cs="宋体"/>
          <w:color w:val="000"/>
          <w:sz w:val="28"/>
          <w:szCs w:val="28"/>
        </w:rPr>
        <w:t xml:space="preserve">(三)教学方法与手段</w:t>
      </w:r>
    </w:p>
    <w:p>
      <w:pPr>
        <w:ind w:left="0" w:right="0" w:firstLine="560"/>
        <w:spacing w:before="450" w:after="450" w:line="312" w:lineRule="auto"/>
      </w:pPr>
      <w:r>
        <w:rPr>
          <w:rFonts w:ascii="宋体" w:hAnsi="宋体" w:eastAsia="宋体" w:cs="宋体"/>
          <w:color w:val="000"/>
          <w:sz w:val="28"/>
          <w:szCs w:val="28"/>
        </w:rPr>
        <w:t xml:space="preserve">在教学方法和教学手段上，不断改进传统的教育模式，主动适应工学结合的高职教育理念的需要。教学中广泛运用现代信息技术，优化教学手段，因材施教，采用启发式、案例式、讨论式等多种教学方式，广泛开展问题讨论和案例分析。在实验课教学中，将模拟实验教学方式、演示实验教学方式、插播实验教学方式、角色扮演实验教学方式的那份多种现代教学方式根据课程需要结合运用，达到很好的教学效果。</w:t>
      </w:r>
    </w:p>
    <w:p>
      <w:pPr>
        <w:ind w:left="0" w:right="0" w:firstLine="560"/>
        <w:spacing w:before="450" w:after="450" w:line="312" w:lineRule="auto"/>
      </w:pPr>
      <w:r>
        <w:rPr>
          <w:rFonts w:ascii="宋体" w:hAnsi="宋体" w:eastAsia="宋体" w:cs="宋体"/>
          <w:color w:val="000"/>
          <w:sz w:val="28"/>
          <w:szCs w:val="28"/>
        </w:rPr>
        <w:t xml:space="preserve">(四)教学改革成果</w:t>
      </w:r>
    </w:p>
    <w:p>
      <w:pPr>
        <w:ind w:left="0" w:right="0" w:firstLine="560"/>
        <w:spacing w:before="450" w:after="450" w:line="312" w:lineRule="auto"/>
      </w:pPr>
      <w:r>
        <w:rPr>
          <w:rFonts w:ascii="宋体" w:hAnsi="宋体" w:eastAsia="宋体" w:cs="宋体"/>
          <w:color w:val="000"/>
          <w:sz w:val="28"/>
          <w:szCs w:val="28"/>
        </w:rPr>
        <w:t xml:space="preserve">近年来本专业广大教师科研意识和水平得到了明显的提高，加强了学术科研活动，重视横向课题研究工作，成果显著。20xx年以来，会计电算化专业教师共完成科研论文80余篇，教研论文20余篇，近三年来主持省级以上科研立项6项，校级科研立项1项;主持省级教研立项2项，校级教研立项14项。完成教材及专著多部，获省级高等教育教学成果奖4 项。</w:t>
      </w:r>
    </w:p>
    <w:p>
      <w:pPr>
        <w:ind w:left="0" w:right="0" w:firstLine="560"/>
        <w:spacing w:before="450" w:after="450" w:line="312" w:lineRule="auto"/>
      </w:pPr>
      <w:r>
        <w:rPr>
          <w:rFonts w:ascii="宋体" w:hAnsi="宋体" w:eastAsia="宋体" w:cs="宋体"/>
          <w:color w:val="000"/>
          <w:sz w:val="28"/>
          <w:szCs w:val="28"/>
        </w:rPr>
        <w:t xml:space="preserve">四、不断加强师资队伍建设</w:t>
      </w:r>
    </w:p>
    <w:p>
      <w:pPr>
        <w:ind w:left="0" w:right="0" w:firstLine="560"/>
        <w:spacing w:before="450" w:after="450" w:line="312" w:lineRule="auto"/>
      </w:pPr>
      <w:r>
        <w:rPr>
          <w:rFonts w:ascii="宋体" w:hAnsi="宋体" w:eastAsia="宋体" w:cs="宋体"/>
          <w:color w:val="000"/>
          <w:sz w:val="28"/>
          <w:szCs w:val="28"/>
        </w:rPr>
        <w:t xml:space="preserve">辽东学院会计电算化专业教学团队是一只有着较高教学水平的师资队伍，共有专业课教师20人，其中完全从事高职教学的专任教师12人，主要从事本科、兼从事高职教学的教师8人，具有硕士学位15人，双师型教师 10人。教授2人，副教授13人，讲师5人。这支教学团队学缘广泛，学历层次高，知识结构合理,教师责任心强，教学经验丰富，科研能力强。20xx年以来公开发表的论文120余篇，出版专著和主编教材20余部，出版校内自编教材多部，并有多项成果获得国家和省级奖励。</w:t>
      </w:r>
    </w:p>
    <w:p>
      <w:pPr>
        <w:ind w:left="0" w:right="0" w:firstLine="560"/>
        <w:spacing w:before="450" w:after="450" w:line="312" w:lineRule="auto"/>
      </w:pPr>
      <w:r>
        <w:rPr>
          <w:rFonts w:ascii="宋体" w:hAnsi="宋体" w:eastAsia="宋体" w:cs="宋体"/>
          <w:color w:val="000"/>
          <w:sz w:val="28"/>
          <w:szCs w:val="28"/>
        </w:rPr>
        <w:t xml:space="preserve">五、重视实验室建设，为实训提供全方位保障</w:t>
      </w:r>
    </w:p>
    <w:p>
      <w:pPr>
        <w:ind w:left="0" w:right="0" w:firstLine="560"/>
        <w:spacing w:before="450" w:after="450" w:line="312" w:lineRule="auto"/>
      </w:pPr>
      <w:r>
        <w:rPr>
          <w:rFonts w:ascii="宋体" w:hAnsi="宋体" w:eastAsia="宋体" w:cs="宋体"/>
          <w:color w:val="000"/>
          <w:sz w:val="28"/>
          <w:szCs w:val="28"/>
        </w:rPr>
        <w:t xml:space="preserve">多年来会计电算化专业一直十分重视实验室的建设工作，目前学院可用于会计电算化专业的实验室有5个，其中电算化会计实验室2个、手工会计模拟实验室1个、财务管理实验室和erp沙盘实验室各1个。这些实验室功能齐全，设备先进，基本能够满足学生在校期间的实验实训需求，为实践教学环节的有效开展提供了有力的保障。</w:t>
      </w:r>
    </w:p>
    <w:p>
      <w:pPr>
        <w:ind w:left="0" w:right="0" w:firstLine="560"/>
        <w:spacing w:before="450" w:after="450" w:line="312" w:lineRule="auto"/>
      </w:pPr>
      <w:r>
        <w:rPr>
          <w:rFonts w:ascii="宋体" w:hAnsi="宋体" w:eastAsia="宋体" w:cs="宋体"/>
          <w:color w:val="000"/>
          <w:sz w:val="28"/>
          <w:szCs w:val="28"/>
        </w:rPr>
        <w:t xml:space="preserve">与此同时，本专业还积极探索校内生产性实训基地建设的校企组合新模式，建立了校外实训基地7个。以丹东曙光股份有限公司为代表的校外稳定的实训基地，常年接受在校生顶岗实习以及阶段实习活动，有效保证了本专业学生工学结合的开展，以及培养目标的实现。</w:t>
      </w:r>
    </w:p>
    <w:p>
      <w:pPr>
        <w:ind w:left="0" w:right="0" w:firstLine="560"/>
        <w:spacing w:before="450" w:after="450" w:line="312" w:lineRule="auto"/>
      </w:pPr>
      <w:r>
        <w:rPr>
          <w:rFonts w:ascii="宋体" w:hAnsi="宋体" w:eastAsia="宋体" w:cs="宋体"/>
          <w:color w:val="000"/>
          <w:sz w:val="28"/>
          <w:szCs w:val="28"/>
        </w:rPr>
        <w:t xml:space="preserve">六、人才培养质量不断提高，服务社会能力不断增强</w:t>
      </w:r>
    </w:p>
    <w:p>
      <w:pPr>
        <w:ind w:left="0" w:right="0" w:firstLine="560"/>
        <w:spacing w:before="450" w:after="450" w:line="312" w:lineRule="auto"/>
      </w:pPr>
      <w:r>
        <w:rPr>
          <w:rFonts w:ascii="宋体" w:hAnsi="宋体" w:eastAsia="宋体" w:cs="宋体"/>
          <w:color w:val="000"/>
          <w:sz w:val="28"/>
          <w:szCs w:val="28"/>
        </w:rPr>
        <w:t xml:space="preserve">(一)人才培养质量不断提高</w:t>
      </w:r>
    </w:p>
    <w:p>
      <w:pPr>
        <w:ind w:left="0" w:right="0" w:firstLine="560"/>
        <w:spacing w:before="450" w:after="450" w:line="312" w:lineRule="auto"/>
      </w:pPr>
      <w:r>
        <w:rPr>
          <w:rFonts w:ascii="宋体" w:hAnsi="宋体" w:eastAsia="宋体" w:cs="宋体"/>
          <w:color w:val="000"/>
          <w:sz w:val="28"/>
          <w:szCs w:val="28"/>
        </w:rPr>
        <w:t xml:space="preserve">业证与会计从业资格证)平均为98%，就业率逐年攀升，近三年平均达到90%以上。</w:t>
      </w:r>
    </w:p>
    <w:p>
      <w:pPr>
        <w:ind w:left="0" w:right="0" w:firstLine="560"/>
        <w:spacing w:before="450" w:after="450" w:line="312" w:lineRule="auto"/>
      </w:pPr>
      <w:r>
        <w:rPr>
          <w:rFonts w:ascii="宋体" w:hAnsi="宋体" w:eastAsia="宋体" w:cs="宋体"/>
          <w:color w:val="000"/>
          <w:sz w:val="28"/>
          <w:szCs w:val="28"/>
        </w:rPr>
        <w:t xml:space="preserve">与此同时，注重学生在校期间各种专业技能的培养，鼓励并支持学生参加各种类型的专业技能比赛，如辽宁省第三届会计大赛、大学生数学建模大赛、“用友杯”全国大学生erp技能大赛等，并取得了优异的成绩。我专业学生20xx年获“辽宁省会计诚信辩论赛”最佳辩手奖;20xx年获“全国大学生数学建模”辽宁赛区甲组一等奖;20xx-20xx连续五年在“用友杯”全国大学生erp技能大赛中获辽宁赛区团体第一名，并代表辽宁省参加全国比赛;20xx年更是一举获得该大赛的全国一等奖。</w:t>
      </w:r>
    </w:p>
    <w:p>
      <w:pPr>
        <w:ind w:left="0" w:right="0" w:firstLine="560"/>
        <w:spacing w:before="450" w:after="450" w:line="312" w:lineRule="auto"/>
      </w:pPr>
      <w:r>
        <w:rPr>
          <w:rFonts w:ascii="宋体" w:hAnsi="宋体" w:eastAsia="宋体" w:cs="宋体"/>
          <w:color w:val="000"/>
          <w:sz w:val="28"/>
          <w:szCs w:val="28"/>
        </w:rPr>
        <w:t xml:space="preserve">(二)教育成效得到了社会的广泛认可</w:t>
      </w:r>
    </w:p>
    <w:p>
      <w:pPr>
        <w:ind w:left="0" w:right="0" w:firstLine="560"/>
        <w:spacing w:before="450" w:after="450" w:line="312" w:lineRule="auto"/>
      </w:pPr>
      <w:r>
        <w:rPr>
          <w:rFonts w:ascii="宋体" w:hAnsi="宋体" w:eastAsia="宋体" w:cs="宋体"/>
          <w:color w:val="000"/>
          <w:sz w:val="28"/>
          <w:szCs w:val="28"/>
        </w:rPr>
        <w:t xml:space="preserve">本专业通过人才培养模式的改革，学生的综合实践能力得以提高，教育成效显著，得到学生家长和社会的广泛认可，吸引了大批的考生报考。每年的学生人数均稳定在180人左右，连续多年第一志愿录取率达到100%，近几年录取分数线更是高于总录取线100多分。</w:t>
      </w:r>
    </w:p>
    <w:p>
      <w:pPr>
        <w:ind w:left="0" w:right="0" w:firstLine="560"/>
        <w:spacing w:before="450" w:after="450" w:line="312" w:lineRule="auto"/>
      </w:pPr>
      <w:r>
        <w:rPr>
          <w:rFonts w:ascii="宋体" w:hAnsi="宋体" w:eastAsia="宋体" w:cs="宋体"/>
          <w:color w:val="000"/>
          <w:sz w:val="28"/>
          <w:szCs w:val="28"/>
        </w:rPr>
        <w:t xml:space="preserve">(三)服务社会能力不断增强</w:t>
      </w:r>
    </w:p>
    <w:p>
      <w:pPr>
        <w:ind w:left="0" w:right="0" w:firstLine="560"/>
        <w:spacing w:before="450" w:after="450" w:line="312" w:lineRule="auto"/>
      </w:pPr>
      <w:r>
        <w:rPr>
          <w:rFonts w:ascii="宋体" w:hAnsi="宋体" w:eastAsia="宋体" w:cs="宋体"/>
          <w:color w:val="000"/>
          <w:sz w:val="28"/>
          <w:szCs w:val="28"/>
        </w:rPr>
        <w:t xml:space="preserve">咨询;教师利用业余时间(假期或双休日)为行业企业和社区提供服务、咨询每人每年累计不少于40学时。</w:t>
      </w:r>
    </w:p>
    <w:p>
      <w:pPr>
        <w:ind w:left="0" w:right="0" w:firstLine="560"/>
        <w:spacing w:before="450" w:after="450" w:line="312" w:lineRule="auto"/>
      </w:pPr>
      <w:r>
        <w:rPr>
          <w:rFonts w:ascii="宋体" w:hAnsi="宋体" w:eastAsia="宋体" w:cs="宋体"/>
          <w:color w:val="000"/>
          <w:sz w:val="28"/>
          <w:szCs w:val="28"/>
        </w:rPr>
        <w:t xml:space="preserve">会计电算化专业在建设过程中，虽然取得了较好的成绩，但还存在着诸如师资不足、建设经费短缺、校外实训基地偏少等问题，希望在以后专业的建设和发展中尽快找到解决的办法，不断创造该专业的辉煌。</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工地个人工作总结篇二</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在繁忙的工作中送走了20xx年，迎来充满希望的20xx年。在这年初收尾之时，回忆过去，展望未来，在过去一年的工作、学习中撑握了一些工程资料管理办法和经验，对过去一年来的工作做一小结。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6、协助完成xx经理、xx总交代的其它任务。</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2、平时上报的月报、会议纪要，文字、标点符号有问题，希望总监或项目负责人能审查一遍，每月只一次，化不了多少时间的。还有一条准时上报，每月xx日至下月xx日。有xx天时间，可有些就是准时不了。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5、到20xx年xx月份xx资料、xx资料这两项目能基本搞齐，那以前遗留资料不多了。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像xx资料上没一份月报，甲方急要审计用，本人双休在家编制了xx份应付交差。年底工程部来敲章特别多，静不下心。资料通过话工程部也算完成了一项任务。本人以前做施工资料自由惯了，从20xx年xx月到xx公司，既然从事这行，本人认为还算能认真履行自己岗位职责，协助xx总、xx经理处理日常发生的事项。</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合肥盛堡建筑劳务有限公司创建于20__年，具有国家建设部颁布并认定的建筑工程设计甲级资质。现主要从事建筑工程设计、规划设计、景观设计、室内外装潢设计、建筑工程咨询等方面的业务。</w:t>
      </w:r>
    </w:p>
    <w:p>
      <w:pPr>
        <w:ind w:left="0" w:right="0" w:firstLine="560"/>
        <w:spacing w:before="450" w:after="450" w:line="312" w:lineRule="auto"/>
      </w:pPr>
      <w:r>
        <w:rPr>
          <w:rFonts w:ascii="宋体" w:hAnsi="宋体" w:eastAsia="宋体" w:cs="宋体"/>
          <w:color w:val="000"/>
          <w:sz w:val="28"/>
          <w:szCs w:val="28"/>
        </w:rPr>
        <w:t xml:space="preserve">公司下设总工办、生产管理部、计划经营部、企业发展部、人力资源部、办公室、财务室等管理机构；吴永发大师建筑创作研究室、一个规划所、一个建筑方案所、一个景观所、五个土建所、一个设备所、一个强电设计所、一个工程咨询所等生产职能部门。</w:t>
      </w:r>
    </w:p>
    <w:p>
      <w:pPr>
        <w:ind w:left="0" w:right="0" w:firstLine="560"/>
        <w:spacing w:before="450" w:after="450" w:line="312" w:lineRule="auto"/>
      </w:pPr>
      <w:r>
        <w:rPr>
          <w:rFonts w:ascii="宋体" w:hAnsi="宋体" w:eastAsia="宋体" w:cs="宋体"/>
          <w:color w:val="000"/>
          <w:sz w:val="28"/>
          <w:szCs w:val="28"/>
        </w:rPr>
        <w:t xml:space="preserve">公司现有工程技术人员106名，其中国家一级注册建筑师4名，国家一级注册结构工程师6名，高级工程师18名，国家二级注册建筑师、国家二级注册结构工程师8名，工程师42名，规划师7名。现设有建筑、规划、景观、结构、给排水、暖通空调、建筑电气、概预算等专业。各专业工程配套合理，软硬件设施完善，设计手段齐全。能完成各类建筑工程、规划工程、景观工程、室内外装饰工程设计及建筑工程咨询等方面业务。</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实习目的：深入深圳工地现场与现场工人跟技术人员进行面对面的交流与指导参与实践，全面系统的了解工地各项施工技术与施工工艺，以及各项管理措施，熟悉工程建设企业的性质，作业特点以及生产管理的经营运作模式。在现场施工过程中结合所学专业知识与现场工作进行整合，强化专业知识跟技巧的运用和实务工作的能力。</w:t>
      </w:r>
    </w:p>
    <w:p>
      <w:pPr>
        <w:ind w:left="0" w:right="0" w:firstLine="560"/>
        <w:spacing w:before="450" w:after="450" w:line="312" w:lineRule="auto"/>
      </w:pPr>
      <w:r>
        <w:rPr>
          <w:rFonts w:ascii="宋体" w:hAnsi="宋体" w:eastAsia="宋体" w:cs="宋体"/>
          <w:color w:val="000"/>
          <w:sz w:val="28"/>
          <w:szCs w:val="28"/>
        </w:rPr>
        <w:t xml:space="preserve">实习岗位名称：施工员</w:t>
      </w:r>
    </w:p>
    <w:p>
      <w:pPr>
        <w:ind w:left="0" w:right="0" w:firstLine="560"/>
        <w:spacing w:before="450" w:after="450" w:line="312" w:lineRule="auto"/>
      </w:pPr>
      <w:r>
        <w:rPr>
          <w:rFonts w:ascii="宋体" w:hAnsi="宋体" w:eastAsia="宋体" w:cs="宋体"/>
          <w:color w:val="000"/>
          <w:sz w:val="28"/>
          <w:szCs w:val="28"/>
        </w:rPr>
        <w:t xml:space="preserve">施工员是基层的技术组织管理人员，主要的工作内容是在项目经理的领导下，深入施工现场，协助搞好施工监理，与施工队一起复核施工质量，提供施工现场所需材料规格、型号跟到场日期，做好现场材料的验收跟管理，及时对隐蔽工程进行验收跟工程量签证，协助项目经理做好工程的资料收集、保管跟归档，对现场施工工地进度跟成本负有重要责任。施工员的工作就是在施工现场具体的解决施工组织设计跟现场的关系，组织设计中的东西要靠施工员在现场监督，测量，编写施工日志，上报施工进度、质量、处理现场问题，是工程指挥部跟施工队的联络人。</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在项目经理的领导下开展工作，贯彻安全第一，预防为主的方针，按规定搞好安全防范工作，把安全工作落实到实处，做到讲效益讲安全抓生产首先必须抓安全。</w:t>
      </w:r>
    </w:p>
    <w:p>
      <w:pPr>
        <w:ind w:left="0" w:right="0" w:firstLine="560"/>
        <w:spacing w:before="450" w:after="450" w:line="312" w:lineRule="auto"/>
      </w:pPr>
      <w:r>
        <w:rPr>
          <w:rFonts w:ascii="宋体" w:hAnsi="宋体" w:eastAsia="宋体" w:cs="宋体"/>
          <w:color w:val="000"/>
          <w:sz w:val="28"/>
          <w:szCs w:val="28"/>
        </w:rPr>
        <w:t xml:space="preserve">认真熟悉施工图纸，编制各项施工组织设计方案跟施工安全、质量、技术方案，编制各单位工程进度计划及人力、物力计划跟机具、用具、设备计划。</w:t>
      </w:r>
    </w:p>
    <w:p>
      <w:pPr>
        <w:ind w:left="0" w:right="0" w:firstLine="560"/>
        <w:spacing w:before="450" w:after="450" w:line="312" w:lineRule="auto"/>
      </w:pPr>
      <w:r>
        <w:rPr>
          <w:rFonts w:ascii="宋体" w:hAnsi="宋体" w:eastAsia="宋体" w:cs="宋体"/>
          <w:color w:val="000"/>
          <w:sz w:val="28"/>
          <w:szCs w:val="28"/>
        </w:rPr>
        <w:t xml:space="preserve">编制工程总进度计划表跟月进度计划表及各施工班的月进度计划表。向各班组下达施工任务书及材料限额领料单，配合项目经理工作。督促施工材料、设备按时进场，并处于合格状态，确保工程顺利进行。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合理调配生产要素，严密组织施工确保工程进度跟质量。组织隐蔽工程验收，参加分部分项工程的质量评定。参加图纸会审跟工程进度计划的编制。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当听说这次实习，我充满了好奇心和憧憬，这次实习是我们学习理论知识以来的第一次具体接触现场事物，将理论知识与实际相结合，突破了书本上的限制；同时这次实习也是我们大三的一项必经的考验，意义重大。这是实习也是我经历生平第一次实习，心里挺感慨万千的，是既激动又有点担忧。转眼间大学已经三年了，我呢，就算是有再多的不舍，大学生活已不多了,马上就要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跟施工负责人领导下，负责所承担的作业区、段内的施工组织安排跟施工管理工作，（换句话说就是盯现场）协调施工，管理施工质量、现场资料，跟踪施工进度，报物资料材料消耗，上报需要的材料，协调监理，做好设计变更、现场合同及工程量确认。</w:t>
      </w:r>
    </w:p>
    <w:p>
      <w:pPr>
        <w:ind w:left="0" w:right="0" w:firstLine="560"/>
        <w:spacing w:before="450" w:after="450" w:line="312" w:lineRule="auto"/>
      </w:pPr>
      <w:r>
        <w:rPr>
          <w:rFonts w:ascii="宋体" w:hAnsi="宋体" w:eastAsia="宋体" w:cs="宋体"/>
          <w:color w:val="000"/>
          <w:sz w:val="28"/>
          <w:szCs w:val="28"/>
        </w:rPr>
        <w:t xml:space="preserve">首先要把图纸看好看懂，对工程实施要心里有计划，然后依靠图纸按图施工，其次要掌握好施工各阶段的施工工艺及控制施工质量跟进度并协调搭配好人、材、机的现场管理。我在现场施工工作中主要负责施工工艺、施工质量、施工进度，负责施工安全，协调同材料检测及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度装修的原则组织施工，及时进行结构验收，尽早形成工作面，组织主体交叉作业，有利缩短工期，柱、墙模板的配置考虑使用5-6次，特别屋面混凝土的施工按照要求不留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2、在工程施工时，要安排好各工序搭接的同时按照工序需要做好所需资源的全面就位。</w:t>
      </w:r>
    </w:p>
    <w:p>
      <w:pPr>
        <w:ind w:left="0" w:right="0" w:firstLine="560"/>
        <w:spacing w:before="450" w:after="450" w:line="312" w:lineRule="auto"/>
      </w:pPr>
      <w:r>
        <w:rPr>
          <w:rFonts w:ascii="宋体" w:hAnsi="宋体" w:eastAsia="宋体" w:cs="宋体"/>
          <w:color w:val="000"/>
          <w:sz w:val="28"/>
          <w:szCs w:val="28"/>
        </w:rPr>
        <w:t xml:space="preserve">浸泡受扰动或是认为的扰动。</w:t>
      </w:r>
    </w:p>
    <w:p>
      <w:pPr>
        <w:ind w:left="0" w:right="0" w:firstLine="560"/>
        <w:spacing w:before="450" w:after="450" w:line="312" w:lineRule="auto"/>
      </w:pPr>
      <w:r>
        <w:rPr>
          <w:rFonts w:ascii="宋体" w:hAnsi="宋体" w:eastAsia="宋体" w:cs="宋体"/>
          <w:color w:val="000"/>
          <w:sz w:val="28"/>
          <w:szCs w:val="28"/>
        </w:rPr>
        <w:t xml:space="preserve">4、水电设备等预留，预埋安装时，要紧密配合土建施工进度，积极组织穿插交叉作业，做好水、电管线的预埋预留工作。</w:t>
      </w:r>
    </w:p>
    <w:p>
      <w:pPr>
        <w:ind w:left="0" w:right="0" w:firstLine="560"/>
        <w:spacing w:before="450" w:after="450" w:line="312" w:lineRule="auto"/>
      </w:pPr>
      <w:r>
        <w:rPr>
          <w:rFonts w:ascii="宋体" w:hAnsi="宋体" w:eastAsia="宋体" w:cs="宋体"/>
          <w:color w:val="000"/>
          <w:sz w:val="28"/>
          <w:szCs w:val="28"/>
        </w:rPr>
        <w:t xml:space="preserve">协同材料检测我们主要做好材料、构配件进场检验记录说明，如：钢结构材料中“钢构件，焊接材料，连接用紧固件，防火防腐涂料，焊接球，封板，锥头，套筒跟金属板”各种砌体，模板等要做好各种材料的规格品种以合理安排堆放在施工现场，同时配合材料员以及时的了解工地现场各种情况，使工程在工期内顺利完成。</w:t>
      </w:r>
    </w:p>
    <w:p>
      <w:pPr>
        <w:ind w:left="0" w:right="0" w:firstLine="560"/>
        <w:spacing w:before="450" w:after="450" w:line="312" w:lineRule="auto"/>
      </w:pPr>
      <w:r>
        <w:rPr>
          <w:rFonts w:ascii="宋体" w:hAnsi="宋体" w:eastAsia="宋体" w:cs="宋体"/>
          <w:color w:val="000"/>
          <w:sz w:val="28"/>
          <w:szCs w:val="28"/>
        </w:rPr>
        <w:t xml:space="preserve">一个好的施工管理者既是一个勤奋家也是一个亲善家，配合监理管理工程施工，要了解施工各施工工艺及施工方法管理跟督促好各施工班及时完成该完成的任务，是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（二）认识混凝土工程。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(三)学习施工现场常见的问题。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5、在进行混凝土施工的过程中，要特别注意混凝土的合比，在天热的时候要注意养护。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这一段时间的生产实习应经告一段落，回顾这些天的经历，确实学到了许许多多实在的东西，也思考了许多问题，使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w:t>
      </w:r>
    </w:p>
    <w:p>
      <w:pPr>
        <w:ind w:left="0" w:right="0" w:firstLine="560"/>
        <w:spacing w:before="450" w:after="450" w:line="312" w:lineRule="auto"/>
      </w:pPr>
      <w:r>
        <w:rPr>
          <w:rFonts w:ascii="宋体" w:hAnsi="宋体" w:eastAsia="宋体" w:cs="宋体"/>
          <w:color w:val="000"/>
          <w:sz w:val="28"/>
          <w:szCs w:val="28"/>
        </w:rPr>
        <w:t xml:space="preserve">此次在施工现场实习，能亲眼看到各班组的施工过程，能亲耳听到技术人员针对某某问题的探讨，能亲眼看到各种施工图纸，这些使自己对于房屋建筑工程施工基本情况有了感性的认识，也为以后的课程学习提供了参考方向。一下就为这次实习的收获、认识和感想：</w:t>
      </w:r>
    </w:p>
    <w:p>
      <w:pPr>
        <w:ind w:left="0" w:right="0" w:firstLine="560"/>
        <w:spacing w:before="450" w:after="450" w:line="312" w:lineRule="auto"/>
      </w:pPr>
      <w:r>
        <w:rPr>
          <w:rFonts w:ascii="宋体" w:hAnsi="宋体" w:eastAsia="宋体" w:cs="宋体"/>
          <w:color w:val="000"/>
          <w:sz w:val="28"/>
          <w:szCs w:val="28"/>
        </w:rPr>
        <w:t xml:space="preserve">1、通过这次实习，书本上的知识在实习过程中得以消化，对于一些专业术语、具体的施工程序都有了深入的了解，巩固了基础理论知识。</w:t>
      </w:r>
    </w:p>
    <w:p>
      <w:pPr>
        <w:ind w:left="0" w:right="0" w:firstLine="560"/>
        <w:spacing w:before="450" w:after="450" w:line="312" w:lineRule="auto"/>
      </w:pPr>
      <w:r>
        <w:rPr>
          <w:rFonts w:ascii="宋体" w:hAnsi="宋体" w:eastAsia="宋体" w:cs="宋体"/>
          <w:color w:val="000"/>
          <w:sz w:val="28"/>
          <w:szCs w:val="28"/>
        </w:rPr>
        <w:t xml:space="preserve">2、在施工过程中，很多时候实际施工操作与书本上的理论知识并不一定相符合。</w:t>
      </w:r>
    </w:p>
    <w:p>
      <w:pPr>
        <w:ind w:left="0" w:right="0" w:firstLine="560"/>
        <w:spacing w:before="450" w:after="450" w:line="312" w:lineRule="auto"/>
      </w:pPr>
      <w:r>
        <w:rPr>
          <w:rFonts w:ascii="宋体" w:hAnsi="宋体" w:eastAsia="宋体" w:cs="宋体"/>
          <w:color w:val="000"/>
          <w:sz w:val="28"/>
          <w:szCs w:val="28"/>
        </w:rPr>
        <w:t xml:space="preserve">3、目前，我国建筑市场的发展还不完善，信息缺乏，管理力度不够，建筑规范和相关法律法规没有彻底的贯彻和实施。在实习现场，同样存在着许多问题。</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实习虽然结束了，虽然过程是辛苦的，但却是充实而快乐的，提前感受了工作过程中的酸甜苦辣，使我对未来生活有了心理准备也充满了向往和自信，在实习过程中要感谢在施工现场的各个领导，技术人员和现场工人对我的悉心指导和照顾，无论在工作还是在生活中都对我耐心的讲解和照顾，使我能够在工作中学到更多的知识和经验，在生活中学会如何在施工现场生活的井井有条。在此，再次感谢在工作生活都对我有很大帮助的施工工地的各位工作人员。</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工地个人工作总结篇四</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万元。改为圆型平面布置的密排水泥搅拌桩，即达到了支护桩又起了止水作用。缩短工期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工地个人工作总结篇五</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工地个人工作总结篇六</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位的协调工作，并协助项目经理管理日常的大小事务，运用所学知识为项目经理编制工程量清单上报工程产值和整个标段前期的拨款手续，积极为为两级客户服务。</w:t>
      </w:r>
    </w:p>
    <w:p>
      <w:pPr>
        <w:ind w:left="0" w:right="0" w:firstLine="560"/>
        <w:spacing w:before="450" w:after="450" w:line="312" w:lineRule="auto"/>
      </w:pPr>
      <w:r>
        <w:rPr>
          <w:rFonts w:ascii="宋体" w:hAnsi="宋体" w:eastAsia="宋体" w:cs="宋体"/>
          <w:color w:val="000"/>
          <w:sz w:val="28"/>
          <w:szCs w:val="28"/>
        </w:rPr>
        <w:t xml:space="preserve">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w:t>
      </w:r>
    </w:p>
    <w:p>
      <w:pPr>
        <w:ind w:left="0" w:right="0" w:firstLine="560"/>
        <w:spacing w:before="450" w:after="450" w:line="312" w:lineRule="auto"/>
      </w:pPr>
      <w:r>
        <w:rPr>
          <w:rFonts w:ascii="宋体" w:hAnsi="宋体" w:eastAsia="宋体" w:cs="宋体"/>
          <w:color w:val="000"/>
          <w:sz w:val="28"/>
          <w:szCs w:val="28"/>
        </w:rPr>
        <w:t xml:space="preserve">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四、对自己认识。</w:t>
      </w:r>
    </w:p>
    <w:p>
      <w:pPr>
        <w:ind w:left="0" w:right="0" w:firstLine="560"/>
        <w:spacing w:before="450" w:after="450" w:line="312" w:lineRule="auto"/>
      </w:pPr>
      <w:r>
        <w:rPr>
          <w:rFonts w:ascii="宋体" w:hAnsi="宋体" w:eastAsia="宋体" w:cs="宋体"/>
          <w:color w:val="000"/>
          <w:sz w:val="28"/>
          <w:szCs w:val="28"/>
        </w:rPr>
        <w:t xml:space="preserve">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工地个人工作总结篇七</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xx》、《xx》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工地个人工作总结篇八</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2025-01-17T14:13:15+08:00</dcterms:created>
  <dcterms:modified xsi:type="dcterms:W3CDTF">2025-01-17T14:13:15+08:00</dcterms:modified>
</cp:coreProperties>
</file>

<file path=docProps/custom.xml><?xml version="1.0" encoding="utf-8"?>
<Properties xmlns="http://schemas.openxmlformats.org/officeDocument/2006/custom-properties" xmlns:vt="http://schemas.openxmlformats.org/officeDocument/2006/docPropsVTypes"/>
</file>