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2024年红星照耀中国读书心得体会(通用9篇)</w:t>
      </w:r>
      <w:bookmarkEnd w:id="1"/>
    </w:p>
    <w:p>
      <w:pPr>
        <w:jc w:val="center"/>
        <w:spacing w:before="0" w:after="450"/>
      </w:pPr>
      <w:r>
        <w:rPr>
          <w:rFonts w:ascii="Arial" w:hAnsi="Arial" w:eastAsia="Arial" w:cs="Arial"/>
          <w:color w:val="999999"/>
          <w:sz w:val="20"/>
          <w:szCs w:val="20"/>
        </w:rPr>
        <w:t xml:space="preserve">来源：网络  作者：落花无言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红星照耀中国读书心得体会篇一“两把菜刀闹__——”读《红星照耀中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红星照耀中国读书心得体会篇一</w:t>
      </w:r>
    </w:p>
    <w:p>
      <w:pPr>
        <w:ind w:left="0" w:right="0" w:firstLine="560"/>
        <w:spacing w:before="450" w:after="450" w:line="312" w:lineRule="auto"/>
      </w:pPr>
      <w:r>
        <w:rPr>
          <w:rFonts w:ascii="宋体" w:hAnsi="宋体" w:eastAsia="宋体" w:cs="宋体"/>
          <w:color w:val="000"/>
          <w:sz w:val="28"/>
          <w:szCs w:val="28"/>
        </w:rPr>
        <w:t xml:space="preserve">“两把菜刀闹__——”</w:t>
      </w:r>
    </w:p>
    <w:p>
      <w:pPr>
        <w:ind w:left="0" w:right="0" w:firstLine="560"/>
        <w:spacing w:before="450" w:after="450" w:line="312" w:lineRule="auto"/>
      </w:pPr>
      <w:r>
        <w:rPr>
          <w:rFonts w:ascii="宋体" w:hAnsi="宋体" w:eastAsia="宋体" w:cs="宋体"/>
          <w:color w:val="000"/>
          <w:sz w:val="28"/>
          <w:szCs w:val="28"/>
        </w:rPr>
        <w:t xml:space="preserve">读《红星照耀中国》，想当年贺龙拿着菜刀在湖南建立了一个苏区，他袭击了国民党的人，毫无畏惧之心，随后加入国民党，最后在南昌起义后又加入了共产党。</w:t>
      </w:r>
    </w:p>
    <w:p>
      <w:pPr>
        <w:ind w:left="0" w:right="0" w:firstLine="560"/>
        <w:spacing w:before="450" w:after="450" w:line="312" w:lineRule="auto"/>
      </w:pPr>
      <w:r>
        <w:rPr>
          <w:rFonts w:ascii="宋体" w:hAnsi="宋体" w:eastAsia="宋体" w:cs="宋体"/>
          <w:color w:val="000"/>
          <w:sz w:val="28"/>
          <w:szCs w:val="28"/>
        </w:rPr>
        <w:t xml:space="preserve">他是大家公认的“黑帮头头”，是一个正义感十足的好男人。不像杜月笙那样反抗正义，引发惨案;也不像汪精卫那样外表友善，内心狠毒背后捅刀。他性格急躁，但又很谦虚，可以像唐太宗一样虚心听取意见，从而不断完善自己，让自己在将士们面前更有信服力。加上他雄辩的口才，成就一支庞大的队伍，也为红军的胜利打下了基础。</w:t>
      </w:r>
    </w:p>
    <w:p>
      <w:pPr>
        <w:ind w:left="0" w:right="0" w:firstLine="560"/>
        <w:spacing w:before="450" w:after="450" w:line="312" w:lineRule="auto"/>
      </w:pPr>
      <w:r>
        <w:rPr>
          <w:rFonts w:ascii="宋体" w:hAnsi="宋体" w:eastAsia="宋体" w:cs="宋体"/>
          <w:color w:val="000"/>
          <w:sz w:val="28"/>
          <w:szCs w:val="28"/>
        </w:rPr>
        <w:t xml:space="preserve">贺龙，他平易近人，照顾下士，即使在长征那最艰难的岁月里，他忍着伤痛，背着受伤的部下行军;即使在粮食几乎断绝的情况下，他想尽一切办法，不让手下的将士倒下;所以在被国民党围剿、形势恶劣的情况下，战士们都没有忘记贺龙有恩于他们的点点滴滴，宁可追随着贺龙，在路上死去，也不愿离开，可见贺龙平时对他人没有贫贵之分，人人平等相待，而这一切的结果是——红军取得胜利。</w:t>
      </w:r>
    </w:p>
    <w:p>
      <w:pPr>
        <w:ind w:left="0" w:right="0" w:firstLine="560"/>
        <w:spacing w:before="450" w:after="450" w:line="312" w:lineRule="auto"/>
      </w:pPr>
      <w:r>
        <w:rPr>
          <w:rFonts w:ascii="宋体" w:hAnsi="宋体" w:eastAsia="宋体" w:cs="宋体"/>
          <w:color w:val="000"/>
          <w:sz w:val="28"/>
          <w:szCs w:val="28"/>
        </w:rPr>
        <w:t xml:space="preserve">有人说贺龙的行为过于急躁，没有将帅风范，只配是一个战场上的一兵卒，但贺龙忠诚于党，待人真诚，嫉恶如仇，大家纷纷前来来投奔他，这就说明他有着超赞的凝聚力和超强的战斗力。虽然他在解放战争中并没有许许多多骄人的战绩，但他仍是后勤部队中不可缺的一部分，红军的胜利，他功不可没!</w:t>
      </w:r>
    </w:p>
    <w:p>
      <w:pPr>
        <w:ind w:left="0" w:right="0" w:firstLine="560"/>
        <w:spacing w:before="450" w:after="450" w:line="312" w:lineRule="auto"/>
      </w:pPr>
      <w:r>
        <w:rPr>
          <w:rFonts w:ascii="宋体" w:hAnsi="宋体" w:eastAsia="宋体" w:cs="宋体"/>
          <w:color w:val="000"/>
          <w:sz w:val="28"/>
          <w:szCs w:val="28"/>
        </w:rPr>
        <w:t xml:space="preserve">他无怨无悔为党奋斗终生，最后的结局却令人唏嘘，即使当时他被批斗，“打倒贺龙”的声音此起彼伏，但在39年后的今天，他早获平反，早已被认定为党的忠臣，人民心中的好同志!</w:t>
      </w:r>
    </w:p>
    <w:p>
      <w:pPr>
        <w:ind w:left="0" w:right="0" w:firstLine="560"/>
        <w:spacing w:before="450" w:after="450" w:line="312" w:lineRule="auto"/>
      </w:pPr>
      <w:r>
        <w:rPr>
          <w:rFonts w:ascii="宋体" w:hAnsi="宋体" w:eastAsia="宋体" w:cs="宋体"/>
          <w:color w:val="000"/>
          <w:sz w:val="28"/>
          <w:szCs w:val="28"/>
        </w:rPr>
        <w:t xml:space="preserve">今年是贺龙诞辰122周年，我若有幸回到抗战时期，见到身材魁梧的贺龙将军，必定给他行一个标准的军礼：“贺军长，您好”。</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红星照耀中国读书心得体会篇二</w:t>
      </w:r>
    </w:p>
    <w:p>
      <w:pPr>
        <w:ind w:left="0" w:right="0" w:firstLine="560"/>
        <w:spacing w:before="450" w:after="450" w:line="312" w:lineRule="auto"/>
      </w:pPr>
      <w:r>
        <w:rPr>
          <w:rFonts w:ascii="宋体" w:hAnsi="宋体" w:eastAsia="宋体" w:cs="宋体"/>
          <w:color w:val="000"/>
          <w:sz w:val="28"/>
          <w:szCs w:val="28"/>
        </w:rPr>
        <w:t xml:space="preserve">埃德加._，怀着对中国革命战争的重重疑问，以一名美国记者的身份，冒生命危险奔赴当时被刻意曲解的革命根据地，与革命领导人进行谈话，然后他运用平实、质朴的文字把一段波澜壮阔激情燃烧的岁月鲜活地呈现在了这本书上。</w:t>
      </w:r>
    </w:p>
    <w:p>
      <w:pPr>
        <w:ind w:left="0" w:right="0" w:firstLine="560"/>
        <w:spacing w:before="450" w:after="450" w:line="312" w:lineRule="auto"/>
      </w:pPr>
      <w:r>
        <w:rPr>
          <w:rFonts w:ascii="宋体" w:hAnsi="宋体" w:eastAsia="宋体" w:cs="宋体"/>
          <w:color w:val="000"/>
          <w:sz w:val="28"/>
          <w:szCs w:val="28"/>
        </w:rPr>
        <w:t xml:space="preserve">，且必将照耀全中国。”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共产党。即使现在是和平年代，不要也不能忘记无数在革命斗争中流血流汗的革命先驱，是他们在那民哀国殇、狼烟四起、人人自危的年代挑起了民族的大梁，同仇敌忾，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这些革命先驱虽出身平凡，却忧国忧民，在这个战火纷飞的时代，为人民奋斗着。身为领导人，却与老百姓同甘共苦，不摆架子，他们那颗爱国爱民之心，不为功名，不为利禄，只为当时中国老百姓过上幸福安康的生活。</w:t>
      </w:r>
    </w:p>
    <w:p>
      <w:pPr>
        <w:ind w:left="0" w:right="0" w:firstLine="560"/>
        <w:spacing w:before="450" w:after="450" w:line="312" w:lineRule="auto"/>
      </w:pPr>
      <w:r>
        <w:rPr>
          <w:rFonts w:ascii="宋体" w:hAnsi="宋体" w:eastAsia="宋体" w:cs="宋体"/>
          <w:color w:val="000"/>
          <w:sz w:val="28"/>
          <w:szCs w:val="28"/>
        </w:rPr>
        <w:t xml:space="preserve">这本书语言朴实，深入阅读，仿佛一幅幅画卷展开，不带过重的色彩，却让革命先烈们有血有肉地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红星照耀中国读书心得体会篇三</w:t>
      </w:r>
    </w:p>
    <w:p>
      <w:pPr>
        <w:ind w:left="0" w:right="0" w:firstLine="560"/>
        <w:spacing w:before="450" w:after="450" w:line="312" w:lineRule="auto"/>
      </w:pPr>
      <w:r>
        <w:rPr>
          <w:rFonts w:ascii="宋体" w:hAnsi="宋体" w:eastAsia="宋体" w:cs="宋体"/>
          <w:color w:val="000"/>
          <w:sz w:val="28"/>
          <w:szCs w:val="28"/>
        </w:rPr>
        <w:t xml:space="preserve">读了《红星照耀中国》，在不知不觉中开始迷上了这本书，所以对这本节有许多感想。</w:t>
      </w:r>
    </w:p>
    <w:p>
      <w:pPr>
        <w:ind w:left="0" w:right="0" w:firstLine="560"/>
        <w:spacing w:before="450" w:after="450" w:line="312" w:lineRule="auto"/>
      </w:pPr>
      <w:r>
        <w:rPr>
          <w:rFonts w:ascii="宋体" w:hAnsi="宋体" w:eastAsia="宋体" w:cs="宋体"/>
          <w:color w:val="000"/>
          <w:sz w:val="28"/>
          <w:szCs w:val="28"/>
        </w:rPr>
        <w:t xml:space="preserve">这作本书的作者是埃德加斯诺。这本书主要以泽东和周恩来等红军将领和央产党领袖为主的，讲述他们__的真实情况，准确地反映了中国共产党和工农红军的斗争业绩，这本节也替世界各国解答了合种关于红色中国的疑问。这本书中令我记忆深刻的章节是万里长征，从斯诺书灾通过一组教字乃条山脉4条河流、12个省份、2座市本条河流10↑地方军阀包围看出了长征的伟大以及长征所取得的成绩。但走时长征并出来的人，他们都是经历千辛万苦的人，有些人还为此牺牲了自己的生命，他们每个人都是英雄，都有着不怕困难，坚定不移的精神，为我们达代人做出了许多贡献、看到现在这个社会和国家是多么如繁荣，都是他们的负献，但有一些人思到一些挫断和困难，就不会虽敢地去面对，而是一直懦弱地等待或盼望他们会消失，但很难，即使他们“消失，但他们也还会继续出现在你的生活中，影响着你，还不会现在勇敢地去面对他，把他解决，即使他夜再次出现，你每可以得心应手的把它解决。</w:t>
      </w:r>
    </w:p>
    <w:p>
      <w:pPr>
        <w:ind w:left="0" w:right="0" w:firstLine="560"/>
        <w:spacing w:before="450" w:after="450" w:line="312" w:lineRule="auto"/>
      </w:pPr>
      <w:r>
        <w:rPr>
          <w:rFonts w:ascii="宋体" w:hAnsi="宋体" w:eastAsia="宋体" w:cs="宋体"/>
          <w:color w:val="000"/>
          <w:sz w:val="28"/>
          <w:szCs w:val="28"/>
        </w:rPr>
        <w:t xml:space="preserve">顿时间，我就想了《七得，长征》中所表现的不怕留难。坚定不移的红军精神。现在年轻人还不如现在认真学习，不要辜负中国共产党对我们的期待，我们是中国的未来，我们应认真学习学到知识为社会做贡献，壮大我们热爱的祖国我们要有那种遇事不惧、坚定不移的精神要壮大国家、为国家做贡献，做出我们力所能及的事，所以我们要收起自己那懒情、爱现手机的心，应该认真学习，不幸负祖国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红星照耀中国读书心得体会篇四</w:t>
      </w:r>
    </w:p>
    <w:p>
      <w:pPr>
        <w:ind w:left="0" w:right="0" w:firstLine="560"/>
        <w:spacing w:before="450" w:after="450" w:line="312" w:lineRule="auto"/>
      </w:pPr>
      <w:r>
        <w:rPr>
          <w:rFonts w:ascii="宋体" w:hAnsi="宋体" w:eastAsia="宋体" w:cs="宋体"/>
          <w:color w:val="000"/>
          <w:sz w:val="28"/>
          <w:szCs w:val="28"/>
        </w:rPr>
        <w:t xml:space="preserve">红一军团军团部、红二师主力及红五军团，沿大渡河西岸，夹河北，协同袭取泸定桥，为中央红军主力开辟过河通道。</w:t>
      </w:r>
    </w:p>
    <w:p>
      <w:pPr>
        <w:ind w:left="0" w:right="0" w:firstLine="560"/>
        <w:spacing w:before="450" w:after="450" w:line="312" w:lineRule="auto"/>
      </w:pPr>
      <w:r>
        <w:rPr>
          <w:rFonts w:ascii="宋体" w:hAnsi="宋体" w:eastAsia="宋体" w:cs="宋体"/>
          <w:color w:val="000"/>
          <w:sz w:val="28"/>
          <w:szCs w:val="28"/>
        </w:rPr>
        <w:t xml:space="preserve">5月27日凌晨，红四团团长黄开湘、政委杨成武接到军委命令，担任左纵队先头团，以3天时间赶到并夺占泸定桥。同时，刘伯承、聂荣臻率红一师一部先行开进。6时整，红四团出发了，向泸定桥方向飞速奔袭前进。当时的路，有的是绝壁上硬凿出的栈道，有的是蜿蜒缠绕、忽起忽伏的羊肠小道，有的路边就是汹涌澎湃的大渡河，令人心惊目眩，随时有失足落入万丈深渊的危险。</w:t>
      </w:r>
    </w:p>
    <w:p>
      <w:pPr>
        <w:ind w:left="0" w:right="0" w:firstLine="560"/>
        <w:spacing w:before="450" w:after="450" w:line="312" w:lineRule="auto"/>
      </w:pPr>
      <w:r>
        <w:rPr>
          <w:rFonts w:ascii="宋体" w:hAnsi="宋体" w:eastAsia="宋体" w:cs="宋体"/>
          <w:color w:val="000"/>
          <w:sz w:val="28"/>
          <w:szCs w:val="28"/>
        </w:rPr>
        <w:t xml:space="preserve">突然，下起暴雨，天黑得像倒扣的锅底似的，部队一天没有吃上饭，加上道路泥泞，简直寸步难行。但是，英勇的红军战士没有被困难难倒，他们团结一致，相互帮助，坚持前进。临近中午时分，红四团的机枪分队和配属的军团炮兵营也赶到了泸定桥。</w:t>
      </w:r>
    </w:p>
    <w:p>
      <w:pPr>
        <w:ind w:left="0" w:right="0" w:firstLine="560"/>
        <w:spacing w:before="450" w:after="450" w:line="312" w:lineRule="auto"/>
      </w:pPr>
      <w:r>
        <w:rPr>
          <w:rFonts w:ascii="宋体" w:hAnsi="宋体" w:eastAsia="宋体" w:cs="宋体"/>
          <w:color w:val="000"/>
          <w:sz w:val="28"/>
          <w:szCs w:val="28"/>
        </w:rPr>
        <w:t xml:space="preserve">他们很快消灭了桥头堡的敌人，又冲向泸定城，最终顺利夺桥。</w:t>
      </w:r>
    </w:p>
    <w:p>
      <w:pPr>
        <w:ind w:left="0" w:right="0" w:firstLine="560"/>
        <w:spacing w:before="450" w:after="450" w:line="312" w:lineRule="auto"/>
      </w:pPr>
      <w:r>
        <w:rPr>
          <w:rFonts w:ascii="宋体" w:hAnsi="宋体" w:eastAsia="宋体" w:cs="宋体"/>
          <w:color w:val="000"/>
          <w:sz w:val="28"/>
          <w:szCs w:val="28"/>
        </w:rPr>
        <w:t xml:space="preserve">红军们真的渡过了许多艰险，为了老百姓，战士们把自己的生命也拿出来做奉献，这难道不令我们感动吗?我们现在所以拥有这美好的世界，全都是因为我们有这些勇敢的战士。我们现在的生活来之不易，我们要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红星照耀中国读书心得体会篇五</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《红星照耀中国》这本书证明了一个记者的正直和职业道德，斯诺客观详实的报道了中国共产党的主张、纲领，让全世界明白，在这个人口最多的国家，真正的未来在哪里。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白色恐怖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状况下，共产党和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忘记历史意味着背叛。《红星照耀中国》能够让我们明白，中国共产党及其军队所经受过的苦难、牺牲，这天的幸福来自昨日的奋斗，多少人的流血才造就我们这天的辉煌。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历史是沉痛的，幸而这种状况不会再次发生，党领导下的中国日益强大，但是，昨日的硝烟虽已散去，鲜血虽已干涸，这段历史却该永久保存在后代子孙的记忆。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红星照耀中国读书心得体会篇六</w:t>
      </w:r>
    </w:p>
    <w:p>
      <w:pPr>
        <w:ind w:left="0" w:right="0" w:firstLine="560"/>
        <w:spacing w:before="450" w:after="450" w:line="312" w:lineRule="auto"/>
      </w:pPr>
      <w:r>
        <w:rPr>
          <w:rFonts w:ascii="宋体" w:hAnsi="宋体" w:eastAsia="宋体" w:cs="宋体"/>
          <w:color w:val="000"/>
          <w:sz w:val="28"/>
          <w:szCs w:val="28"/>
        </w:rPr>
        <w:t xml:space="preserve">《红星照耀中国》描述了中国近代一场壮烈的抗争史。中国共产党领导的一场伟_使中国发生了翻天覆地的变化。万千血肉筑长城，同仇敌忾中国魂。本书中最令人震撼的章节莫过于长征——一段传奇佳话。</w:t>
      </w:r>
    </w:p>
    <w:p>
      <w:pPr>
        <w:ind w:left="0" w:right="0" w:firstLine="560"/>
        <w:spacing w:before="450" w:after="450" w:line="312" w:lineRule="auto"/>
      </w:pPr>
      <w:r>
        <w:rPr>
          <w:rFonts w:ascii="宋体" w:hAnsi="宋体" w:eastAsia="宋体" w:cs="宋体"/>
          <w:color w:val="000"/>
          <w:sz w:val="28"/>
          <w:szCs w:val="28"/>
        </w:rPr>
        <w:t xml:space="preserve">长征之路，艰难险阻，红军转战大半个中国，跨越了十四个省份。在漫漫长路中，自然条件犹如随时出招的暗器，对红军这支庞大的队伍肆意侵袭。红军面临的不只爬雪山、过草地这些看起来简单的行径，终年积雪的山脊寒风刺骨，峡谷大江汹涌险峻。可是在如此恶劣环境下红军战士仍有“五岭逶迤腾细浪，乌蒙磅礴走泥丸”的气概。是红军们坚定的信念和不屈的精神共同担起了伟大的革命理想。更重要的是，在如履荆棘般的长途跋涉中，在敌人连续不断的围追堵截的紧张情况中，在军队实力悬殊极大的情况下，红军以极富智慧的战术和英勇无畏的勇气节节制胜。虽然在长征中有千千万万的战士倒下，但长征精神深入人心，又有数以万计的人民加入了这段奇迹。中国工农红军以持久不衰的力量拯救了整个中国。</w:t>
      </w:r>
    </w:p>
    <w:p>
      <w:pPr>
        <w:ind w:left="0" w:right="0" w:firstLine="560"/>
        <w:spacing w:before="450" w:after="450" w:line="312" w:lineRule="auto"/>
      </w:pPr>
      <w:r>
        <w:rPr>
          <w:rFonts w:ascii="宋体" w:hAnsi="宋体" w:eastAsia="宋体" w:cs="宋体"/>
          <w:color w:val="000"/>
          <w:sz w:val="28"/>
          <w:szCs w:val="28"/>
        </w:rPr>
        <w:t xml:space="preserve">我敬佩红军因为他们把任何物质置于精神之外，他们坚信“一个国家没有独立，民族将前景暗淡”。他们用最实际的行动唤醒千万中国人民，使置身于水深火热中的黑暗社会底层的农民能够拿起武器，与红军战士一样听从红旗的指挥，为了中华民族的兴亡而奋不顾身地血战到底，这也正映证了中国的人民即便杀戮也不愿低头。红军战士们浴血奋战，舍生忘死，他们在中国的版图留下一抹鲜艳的红色。他们的故事家喻户晓，他们的精神撼动人心。</w:t>
      </w:r>
    </w:p>
    <w:p>
      <w:pPr>
        <w:ind w:left="0" w:right="0" w:firstLine="560"/>
        <w:spacing w:before="450" w:after="450" w:line="312" w:lineRule="auto"/>
      </w:pPr>
      <w:r>
        <w:rPr>
          <w:rFonts w:ascii="宋体" w:hAnsi="宋体" w:eastAsia="宋体" w:cs="宋体"/>
          <w:color w:val="000"/>
          <w:sz w:val="28"/>
          <w:szCs w:val="28"/>
        </w:rPr>
        <w:t xml:space="preserve">每一位红军战士仅凭一双草鞋一杆土枪，甚至没有受过任何教育，但有着共同的梦想，于是踏上了长征的征程，我深深为他们而感动。今天的一切来之不易，每当我沉迷于做无用的事时，想一想伟大的先烈，他们用血肉成就了今天的生活，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长征精神像一颗熠熠生辉的红星，正照耀着世界。</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红星照耀中国读书心得体会篇七</w:t>
      </w:r>
    </w:p>
    <w:p>
      <w:pPr>
        <w:ind w:left="0" w:right="0" w:firstLine="560"/>
        <w:spacing w:before="450" w:after="450" w:line="312" w:lineRule="auto"/>
      </w:pPr>
      <w:r>
        <w:rPr>
          <w:rFonts w:ascii="宋体" w:hAnsi="宋体" w:eastAsia="宋体" w:cs="宋体"/>
          <w:color w:val="000"/>
          <w:sz w:val="28"/>
          <w:szCs w:val="28"/>
        </w:rPr>
        <w:t xml:space="preserve">忠诚印寸心，浩然充两间。</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“自然”“生动”“有生活”“有激情”，是这本书的关键词。斯诺怀着发自内心的尊敬与豪情，用生动的笔触写下了这本描述真实的红色中国的著作——《红星照耀中国》。</w:t>
      </w:r>
    </w:p>
    <w:p>
      <w:pPr>
        <w:ind w:left="0" w:right="0" w:firstLine="560"/>
        <w:spacing w:before="450" w:after="450" w:line="312" w:lineRule="auto"/>
      </w:pPr>
      <w:r>
        <w:rPr>
          <w:rFonts w:ascii="宋体" w:hAnsi="宋体" w:eastAsia="宋体" w:cs="宋体"/>
          <w:color w:val="000"/>
          <w:sz w:val="28"/>
          <w:szCs w:val="28"/>
        </w:rPr>
        <w:t xml:space="preserve">这本书记述日渐成熟的中国共产党的成长点滴，向读者描绘了_斗争期间中国共产党红军战士坚韧的斗争意识，军民一家亲的鱼水情以及_斗争于斯诺而言的意味。</w:t>
      </w:r>
    </w:p>
    <w:p>
      <w:pPr>
        <w:ind w:left="0" w:right="0" w:firstLine="560"/>
        <w:spacing w:before="450" w:after="450" w:line="312" w:lineRule="auto"/>
      </w:pPr>
      <w:r>
        <w:rPr>
          <w:rFonts w:ascii="宋体" w:hAnsi="宋体" w:eastAsia="宋体" w:cs="宋体"/>
          <w:color w:val="000"/>
          <w:sz w:val="28"/>
          <w:szCs w:val="28"/>
        </w:rPr>
        <w:t xml:space="preserve">斯诺笔下的红军战士，们大多是有着红扑扑的脸蛋，亮闪闪的眼睛，饱含充沛的精力，拥有率真爽朗的性格的。就连从他们口中冒出的那些，如同是从政治课本上抓到硬塞进脑袋中的马克思主义言论，都是那么活生生的，那么带着些泥土气息的可爱。</w:t>
      </w:r>
    </w:p>
    <w:p>
      <w:pPr>
        <w:ind w:left="0" w:right="0" w:firstLine="560"/>
        <w:spacing w:before="450" w:after="450" w:line="312" w:lineRule="auto"/>
      </w:pPr>
      <w:r>
        <w:rPr>
          <w:rFonts w:ascii="宋体" w:hAnsi="宋体" w:eastAsia="宋体" w:cs="宋体"/>
          <w:color w:val="000"/>
          <w:sz w:val="28"/>
          <w:szCs w:val="28"/>
        </w:rPr>
        <w:t xml:space="preserve">通过书中一段文字，我们不难发现新中国的成立是如此不易，红军战士们是如此的自强不息。</w:t>
      </w:r>
    </w:p>
    <w:p>
      <w:pPr>
        <w:ind w:left="0" w:right="0" w:firstLine="560"/>
        <w:spacing w:before="450" w:after="450" w:line="312" w:lineRule="auto"/>
      </w:pPr>
      <w:r>
        <w:rPr>
          <w:rFonts w:ascii="宋体" w:hAnsi="宋体" w:eastAsia="宋体" w:cs="宋体"/>
          <w:color w:val="000"/>
          <w:sz w:val="28"/>
          <w:szCs w:val="28"/>
        </w:rPr>
        <w:t xml:space="preserve">“不久，我就发现自己完全错了。红军的大部分是青年农民和工人，他们认为自己是为家庭、土地和国家而战斗的……普通士兵的平均年龄是十九岁……虽然许多红军士兵已经作战七八年甚至十年，但大量还只是十多岁的青年……再一方面军中，共有38%的士兵，不是来自农业无产阶级(包括手工业者、赶骡的、学徒、长工等)就是来自工业无产阶级，但58%是来自农民，只有4%来自小资产阶级——商人、知识分子、小地方等的子弟。”</w:t>
      </w:r>
    </w:p>
    <w:p>
      <w:pPr>
        <w:ind w:left="0" w:right="0" w:firstLine="560"/>
        <w:spacing w:before="450" w:after="450" w:line="312" w:lineRule="auto"/>
      </w:pPr>
      <w:r>
        <w:rPr>
          <w:rFonts w:ascii="宋体" w:hAnsi="宋体" w:eastAsia="宋体" w:cs="宋体"/>
          <w:color w:val="000"/>
          <w:sz w:val="28"/>
          <w:szCs w:val="28"/>
        </w:rPr>
        <w:t xml:space="preserve">可以说共产党的组成很弱小，可这并不能打击红军战士们对_的热情与希望。在红军战士们的眼中，没有文化并不可怕，那就是学!“红军士兵从入伍的第一天起，就开始学习专门为他们编写的红色课本。”年纪小在他们的眼中根本不是什么大问题，该有的身体素质，怎么都会锻炼出来!“跳远，跳高，赛跑，爬墙，盘绳，掷手榴弹和射击方面的激烈竞赛，受到鼓励。”</w:t>
      </w:r>
    </w:p>
    <w:p>
      <w:pPr>
        <w:ind w:left="0" w:right="0" w:firstLine="560"/>
        <w:spacing w:before="450" w:after="450" w:line="312" w:lineRule="auto"/>
      </w:pPr>
      <w:r>
        <w:rPr>
          <w:rFonts w:ascii="宋体" w:hAnsi="宋体" w:eastAsia="宋体" w:cs="宋体"/>
          <w:color w:val="000"/>
          <w:sz w:val="28"/>
          <w:szCs w:val="28"/>
        </w:rPr>
        <w:t xml:space="preserve">斯诺对于年轻的他们的评价很高“忠贞不二，坚定如一，只有很年轻的人才能做到”，而他们的将领也是令人崇敬的。他们的将领在战场上喊着的是“兄弟们，跟我来”，而不是“兄弟们，向前冲”。当时的他们中都没有高薪和贪污，对于百姓而言负担只是吃穿。当时他们没有民主概念，但对于“自由”的追求却很多。</w:t>
      </w:r>
    </w:p>
    <w:p>
      <w:pPr>
        <w:ind w:left="0" w:right="0" w:firstLine="560"/>
        <w:spacing w:before="450" w:after="450" w:line="312" w:lineRule="auto"/>
      </w:pPr>
      <w:r>
        <w:rPr>
          <w:rFonts w:ascii="宋体" w:hAnsi="宋体" w:eastAsia="宋体" w:cs="宋体"/>
          <w:color w:val="000"/>
          <w:sz w:val="28"/>
          <w:szCs w:val="28"/>
        </w:rPr>
        <w:t xml:space="preserve">当时的中国处在内忧外患的境地，侵略者在铁蹄践踏的国土，可当权者却打着“攘外必先安内”的口号，将屠刀指向国内同胞。整个中国处于水深火热之中，在这种危急关头，追切需要有人站出来挽救危局，而这个人就是以及其他领导下的共产党，有多少像夏明翰一样的战士们为了_的胜利牺牲自己“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越来越多的人义无反顾，前仆后继地参加_、参加共产党。红军战士们在为中国人民争取自由，争取解放，争取独立的道路上牺牲小我，化作那暗夜中闪闪的红星，一直闪耀在祖国广袤的大地上!</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红星照耀中国读书心得体会篇八</w:t>
      </w:r>
    </w:p>
    <w:p>
      <w:pPr>
        <w:ind w:left="0" w:right="0" w:firstLine="560"/>
        <w:spacing w:before="450" w:after="450" w:line="312" w:lineRule="auto"/>
      </w:pPr>
      <w:r>
        <w:rPr>
          <w:rFonts w:ascii="宋体" w:hAnsi="宋体" w:eastAsia="宋体" w:cs="宋体"/>
          <w:color w:val="000"/>
          <w:sz w:val="28"/>
          <w:szCs w:val="28"/>
        </w:rPr>
        <w:t xml:space="preserve">你看那茫茫的黄土高坡和满山遍野的窑洞，突然看见一座宝塔，这就是革命根据地，原斯诺访华的地区。</w:t>
      </w:r>
    </w:p>
    <w:p>
      <w:pPr>
        <w:ind w:left="0" w:right="0" w:firstLine="560"/>
        <w:spacing w:before="450" w:after="450" w:line="312" w:lineRule="auto"/>
      </w:pPr>
      <w:r>
        <w:rPr>
          <w:rFonts w:ascii="宋体" w:hAnsi="宋体" w:eastAsia="宋体" w:cs="宋体"/>
          <w:color w:val="000"/>
          <w:sz w:val="28"/>
          <w:szCs w:val="28"/>
        </w:rPr>
        <w:t xml:space="preserve">斯诺美国记者1928年来到红色中国，访问共产党，他原来采集了一些资料，误认为共产党是土匪，访华后才知道共产党是一个有组织有纪律的团队。可是当时时局非常严峻，外面都是“铜墙铁壁”，许多特务杀害优秀的共产党员，许多关于共产主义的红色书籍书未能出版，通过宋庆龄等当局人物，才使这本书得以出版。</w:t>
      </w:r>
    </w:p>
    <w:p>
      <w:pPr>
        <w:ind w:left="0" w:right="0" w:firstLine="560"/>
        <w:spacing w:before="450" w:after="450" w:line="312" w:lineRule="auto"/>
      </w:pPr>
      <w:r>
        <w:rPr>
          <w:rFonts w:ascii="宋体" w:hAnsi="宋体" w:eastAsia="宋体" w:cs="宋体"/>
          <w:color w:val="000"/>
          <w:sz w:val="28"/>
          <w:szCs w:val="28"/>
        </w:rPr>
        <w:t xml:space="preserve">回想起道光年间的鸦片战争和那些丧权辱国的条约，让人泣不成声。民国时期军阀割据，民不聊生！内外忧患，中国人打中国人，日本关东军侵略东三省，成立伪满洲国，奴役东北人民，东北成了日本的殖民地！啊连一个外国友人都想让中国人民站起来，不惜牺牲生命，而我们却坐以待毙，眼睁睁地看着自己人打自己人，看着土地，被侵略者们肆意占据，看着百姓一个个倒在血泊之中，我们不悲愤吗！再看看现在的新中国，经济繁荣，国力昌盛，比如方便出人民出行的高铁和谐号。复兴号，外交方面，丝绸之路让我们让中国的经济能与美国相比，航空上，我国自主发明了歼20歼击机，c919客机和东风四一洲际导弹。</w:t>
      </w:r>
    </w:p>
    <w:p>
      <w:pPr>
        <w:ind w:left="0" w:right="0" w:firstLine="560"/>
        <w:spacing w:before="450" w:after="450" w:line="312" w:lineRule="auto"/>
      </w:pPr>
      <w:r>
        <w:rPr>
          <w:rFonts w:ascii="宋体" w:hAnsi="宋体" w:eastAsia="宋体" w:cs="宋体"/>
          <w:color w:val="000"/>
          <w:sz w:val="28"/>
          <w:szCs w:val="28"/>
        </w:rPr>
        <w:t xml:space="preserve">我真想在世界之颠告诉全世界的人民，中华民族站起来了。我们现在的生活可谓是衣食无忧，但是我们要知道，今天的生活是多少革命先兵先烈，抛头颅洒热血换来的，所以我们要学会珍惜。革命先辈，我们永远怀念您们，怀念那些已逝去帮助我们中国的外国友人！（屈卓阳）</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红星照耀中国读书心得体会篇九</w:t>
      </w:r>
    </w:p>
    <w:p>
      <w:pPr>
        <w:ind w:left="0" w:right="0" w:firstLine="560"/>
        <w:spacing w:before="450" w:after="450" w:line="312" w:lineRule="auto"/>
      </w:pPr>
      <w:r>
        <w:rPr>
          <w:rFonts w:ascii="宋体" w:hAnsi="宋体" w:eastAsia="宋体" w:cs="宋体"/>
          <w:color w:val="000"/>
          <w:sz w:val="28"/>
          <w:szCs w:val="28"/>
        </w:rPr>
        <w:t xml:space="preserve">《红星照耀中国》，一本真实描述红色中国的著作。埃德加斯诺以他充满热情和生动的笔触，记述了日渐成熟的中国共产党的一点一滴，描绘了坚忍不拔的中国共产党和红军战士，英勇卓越的革命斗争，以及熠熠生辉的革命理解。大到毛泽东对抗日战争的著名论断，共产党的基本政策，小到党员和民众的言行举止，构成了传神而又立体的影像，令读者无不身临其境，为之动容。作品没有过多的政治说教和歌功颂德，写得富有生活气息，很趣味味，读来简便愉快，再现了当时的社会风貌和精神风貌。</w:t>
      </w:r>
    </w:p>
    <w:p>
      <w:pPr>
        <w:ind w:left="0" w:right="0" w:firstLine="560"/>
        <w:spacing w:before="450" w:after="450" w:line="312" w:lineRule="auto"/>
      </w:pPr>
      <w:r>
        <w:rPr>
          <w:rFonts w:ascii="宋体" w:hAnsi="宋体" w:eastAsia="宋体" w:cs="宋体"/>
          <w:color w:val="000"/>
          <w:sz w:val="28"/>
          <w:szCs w:val="28"/>
        </w:rPr>
        <w:t xml:space="preserve">那个时代的共产党，已经成为一个伟大的传奇。或许他们十分孤独，但却在幽暗的历史隧道中闪闪发光。时间会印证真相，功过有后人评判。</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却打着“攘外必先安内”的旗号，把屠刀指向人民。整个中国都处于水深火热，这种时候迫切需要有人，站出来挽救危局，这个人无疑是毛泽东领导下的共产党。越来越多的人义无反顾，前仆后继地参加革命，参加共产党（尤其受此书影响，加拿大医生白求恩奔赴中国战场）。正如夏明翰诗所言，“砍头不要紧，只要主义真，杀了夏明翰，还有之后人。”因为这是一个有梦想的政党。</w:t>
      </w:r>
    </w:p>
    <w:p>
      <w:pPr>
        <w:ind w:left="0" w:right="0" w:firstLine="560"/>
        <w:spacing w:before="450" w:after="450" w:line="312" w:lineRule="auto"/>
      </w:pPr>
      <w:r>
        <w:rPr>
          <w:rFonts w:ascii="宋体" w:hAnsi="宋体" w:eastAsia="宋体" w:cs="宋体"/>
          <w:color w:val="000"/>
          <w:sz w:val="28"/>
          <w:szCs w:val="28"/>
        </w:rPr>
        <w:t xml:space="preserve">而共产党是人民的队伍，得民心者得天下。共产党的胜利，从某个角度折射出当时蕴藏在民众思想里的智慧之光，这是正义的力量，也是中国的期望。</w:t>
      </w:r>
    </w:p>
    <w:p>
      <w:pPr>
        <w:ind w:left="0" w:right="0" w:firstLine="560"/>
        <w:spacing w:before="450" w:after="450" w:line="312" w:lineRule="auto"/>
      </w:pPr>
      <w:r>
        <w:rPr>
          <w:rFonts w:ascii="宋体" w:hAnsi="宋体" w:eastAsia="宋体" w:cs="宋体"/>
          <w:color w:val="000"/>
          <w:sz w:val="28"/>
          <w:szCs w:val="28"/>
        </w:rPr>
        <w:t xml:space="preserve">在中国人民争取自由，争取解放，支持独立的道路上，艰苦卓绝的峥嵘岁月，遗忘及背叛！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2025-01-16T15:39:29+08:00</dcterms:created>
  <dcterms:modified xsi:type="dcterms:W3CDTF">2025-01-16T15:39:29+08:00</dcterms:modified>
</cp:coreProperties>
</file>

<file path=docProps/custom.xml><?xml version="1.0" encoding="utf-8"?>
<Properties xmlns="http://schemas.openxmlformats.org/officeDocument/2006/custom-properties" xmlns:vt="http://schemas.openxmlformats.org/officeDocument/2006/docPropsVTypes"/>
</file>