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2024年讲文明的演讲稿 讲文明演讲稿(汇总14篇)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讲文明的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w:t>
      </w:r>
    </w:p>
    <w:p>
      <w:pPr>
        <w:ind w:left="0" w:right="0" w:firstLine="560"/>
        <w:spacing w:before="450" w:after="450" w:line="312" w:lineRule="auto"/>
      </w:pPr>
      <w:r>
        <w:rPr>
          <w:rFonts w:ascii="宋体" w:hAnsi="宋体" w:eastAsia="宋体" w:cs="宋体"/>
          <w:color w:val="000"/>
          <w:sz w:val="28"/>
          <w:szCs w:val="28"/>
        </w:rPr>
        <w:t xml:space="preserve">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有一次，小老鼠到河边喝水，觉得河里的一条小鱼妨碍了他，于是，捡起一块石头就扔了过去。小鱼受到袭击，吓了一跳，慌忙躲避。小老鼠哈哈大笑说：“知道我的厉害了吧！”。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从小培养良好的文明行为，从细小点滴做起，养成良好的文明习惯，做文明学生，管住我们的口，不随地吐痰；管好我们的手，不乱扔垃圾；管住我们的脚，不践踏花草。心里装着“请，你好，谢谢，对不起”，做到内在真心诚意，外在彬彬有礼，争做文明少年，争创“文明班级”，让文明之花绽放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讲文明的演讲稿篇二</w:t>
      </w:r>
    </w:p>
    <w:p>
      <w:pPr>
        <w:ind w:left="0" w:right="0" w:firstLine="560"/>
        <w:spacing w:before="450" w:after="450" w:line="312" w:lineRule="auto"/>
      </w:pPr>
      <w:r>
        <w:rPr>
          <w:rFonts w:ascii="宋体" w:hAnsi="宋体" w:eastAsia="宋体" w:cs="宋体"/>
          <w:color w:val="000"/>
          <w:sz w:val="28"/>
          <w:szCs w:val="28"/>
        </w:rPr>
        <w:t xml:space="preserve">尊敬的老师，可爱的同学：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让我们积极行动起来，为努力建设成和谐美好的社会而贡献自己的一份力量，向全世界展示我们华夏儿女的风采！我的演讲完了，谢谢大家！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大家好!今天我演讲的题目是《争做双峰文明人》</w:t>
      </w:r>
    </w:p>
    <w:p>
      <w:pPr>
        <w:ind w:left="0" w:right="0" w:firstLine="560"/>
        <w:spacing w:before="450" w:after="450" w:line="312" w:lineRule="auto"/>
      </w:pPr>
      <w:r>
        <w:rPr>
          <w:rFonts w:ascii="宋体" w:hAnsi="宋体" w:eastAsia="宋体" w:cs="宋体"/>
          <w:color w:val="000"/>
          <w:sz w:val="28"/>
          <w:szCs w:val="28"/>
        </w:rPr>
        <w:t xml:space="preserve">巍巍九峰山，滔滔湄水河，它们在湘中腹地勾勒出了我们可爱的家乡双峰这块神奇的土地。我们，作为她的儿女，在她无私的孕育下茁壮成长，幸福生活，那么，我们有义务、有责任把她打扮得更年轻、更有朝气、更有活力。因此，今天，我要和大家一起来呼唤争做双峰文明人。</w:t>
      </w:r>
    </w:p>
    <w:p>
      <w:pPr>
        <w:ind w:left="0" w:right="0" w:firstLine="560"/>
        <w:spacing w:before="450" w:after="450" w:line="312" w:lineRule="auto"/>
      </w:pPr>
      <w:r>
        <w:rPr>
          <w:rFonts w:ascii="宋体" w:hAnsi="宋体" w:eastAsia="宋体" w:cs="宋体"/>
          <w:color w:val="000"/>
          <w:sz w:val="28"/>
          <w:szCs w:val="28"/>
        </w:rPr>
        <w:t xml:space="preserve">你们也许会看到有的同学，旁若无人地坐在公交车的老弱病残席上;也许会听到有些时髦青年，如何兴高采烈地发出骂人之声;也许会遇到有人撞了你一下，不打招呼便扬长而去。每当你看到这一切的时候，你一定会觉得这与我们物质文明的发展是多么不相称!但是，仍然有些同学不以为耻、不以为怪，并且还辩护说：区区小事，何足挂齿。难道这真的是区区小事吗?我们要向有这种思想的同学大喝一声：“你们错了!如果任其这样发展下去，那么文明何在?礼貌何在?我们双峰的城市形象又何在呢?”</w:t>
      </w:r>
    </w:p>
    <w:p>
      <w:pPr>
        <w:ind w:left="0" w:right="0" w:firstLine="560"/>
        <w:spacing w:before="450" w:after="450" w:line="312" w:lineRule="auto"/>
      </w:pPr>
      <w:r>
        <w:rPr>
          <w:rFonts w:ascii="宋体" w:hAnsi="宋体" w:eastAsia="宋体" w:cs="宋体"/>
          <w:color w:val="000"/>
          <w:sz w:val="28"/>
          <w:szCs w:val="28"/>
        </w:rPr>
        <w:t xml:space="preserve">记得中央电视台的一个公益广告吗?一个晨跑的青年，一边跑步锻炼身体，一边帮孩子取下了不小心扔到了树上的羽毛球，把路边的垃圾扔到了垃圾箱，还帮助一位费力上坡的三轮车老人推车，早晨跑了一路，好事做了一路，快乐了别人也满意了自己。那么：</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这些不良行为你曾经有过吗?如果有，那就让我们暗暗下决心，从今日起，争做一个讲文明、懂礼貌、有修养的双峰文明人。</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用我们轻轻的脚步，营造一个安静、良好的环境，管住我们的脚，不横冲直撞，不踢墙壁和不锈钢防护栏。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相信我们每个人都一定能够做到，那么，遥望明天，我们仿佛看到：天更蓝了，水更清了，双峰县更美了。</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同学们，让我们携起手来，让文明礼仪之花开满双峰的每一个角落，争做双峰文明人!</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很荣幸的在这里做关于“文明修养”社会调查的总结。这次社会调查以问卷的形式，提出了十二道问题，所有问题全部围绕文明修养这个主题。调查对象主要是我学院09级学生及部分07、08级学生。下面，我分别从几个方面，总结这次社会调查的结果。</w:t>
      </w:r>
    </w:p>
    <w:p>
      <w:pPr>
        <w:ind w:left="0" w:right="0" w:firstLine="560"/>
        <w:spacing w:before="450" w:after="450" w:line="312" w:lineRule="auto"/>
      </w:pPr>
      <w:r>
        <w:rPr>
          <w:rFonts w:ascii="宋体" w:hAnsi="宋体" w:eastAsia="宋体" w:cs="宋体"/>
          <w:color w:val="000"/>
          <w:sz w:val="28"/>
          <w:szCs w:val="28"/>
        </w:rPr>
        <w:t xml:space="preserve">首先，同学们普遍反映对校园中出现的各种不文明现象持厌恶或者不支持的态度。这些行为包括：闯红灯，不排队，占座，公共场合情侣间过分亲密等等。同学们在面对这些不文明现象的时候，应当勇于站出来，指出对方行为不当之处。但是根据我们的调查结果显示，80%的同学在公共场合不能主动上前制止各种不文明行为。并且70%的同学认为别人在公共场合指出自己的行为不当之处很难为情，只有30%的同学会选择欣然接受并努力改正。所以，希望同学们在以后的生活中勇于指出他人的不文明行为，并且接受他人的意见并努力改正。</w:t>
      </w:r>
    </w:p>
    <w:p>
      <w:pPr>
        <w:ind w:left="0" w:right="0" w:firstLine="560"/>
        <w:spacing w:before="450" w:after="450" w:line="312" w:lineRule="auto"/>
      </w:pPr>
      <w:r>
        <w:rPr>
          <w:rFonts w:ascii="宋体" w:hAnsi="宋体" w:eastAsia="宋体" w:cs="宋体"/>
          <w:color w:val="000"/>
          <w:sz w:val="28"/>
          <w:szCs w:val="28"/>
        </w:rPr>
        <w:t xml:space="preserve">其次，调查结果显示大学生各种文明行为缺乏主动性。例如，50%的同学在食堂吃饭偶尔会主动收盘;30%的同学不会收盘;而只有20%的同学用餐后会主动收盘。50%的同学在没有人的时候，偶尔会捡起地上的垃圾;40%的同学不会捡起地上的垃圾;而只有10%的同学会主动捡起地上的垃圾。通过以上的数据表明，同学们的主动性有待提高。</w:t>
      </w:r>
    </w:p>
    <w:p>
      <w:pPr>
        <w:ind w:left="0" w:right="0" w:firstLine="560"/>
        <w:spacing w:before="450" w:after="450" w:line="312" w:lineRule="auto"/>
      </w:pPr>
      <w:r>
        <w:rPr>
          <w:rFonts w:ascii="宋体" w:hAnsi="宋体" w:eastAsia="宋体" w:cs="宋体"/>
          <w:color w:val="000"/>
          <w:sz w:val="28"/>
          <w:szCs w:val="28"/>
        </w:rPr>
        <w:t xml:space="preserve">第三，同学们对自身的行为规范较差。如大部分同学为了取捷径，会践踏草坪。而在一个“以下现象你在教室中存在哪些”的问题中，“垃圾随手扔在课桌里，在桌子上乱涂乱画，课间和同学大吵大闹，在教室里吃东西，上课做与课堂无关的事”。以上种种现象都频繁的出现在我们的教室里。并且，只有30%的同学会带走自习时制造的垃圾;有50%的同学偶尔会带走制造的垃圾。所以，希望同学们要严格要求自己，杜绝上述不文明现象的发生。</w:t>
      </w:r>
    </w:p>
    <w:p>
      <w:pPr>
        <w:ind w:left="0" w:right="0" w:firstLine="560"/>
        <w:spacing w:before="450" w:after="450" w:line="312" w:lineRule="auto"/>
      </w:pPr>
      <w:r>
        <w:rPr>
          <w:rFonts w:ascii="宋体" w:hAnsi="宋体" w:eastAsia="宋体" w:cs="宋体"/>
          <w:color w:val="000"/>
          <w:sz w:val="28"/>
          <w:szCs w:val="28"/>
        </w:rPr>
        <w:t xml:space="preserve">第四，80%的同学能注意到自身的不文明行为并努力改正，只有小部分同学没注意过自身的不文明现象。说明同学们还是有主动改正错误的决心和勇气。</w:t>
      </w:r>
    </w:p>
    <w:p>
      <w:pPr>
        <w:ind w:left="0" w:right="0" w:firstLine="560"/>
        <w:spacing w:before="450" w:after="450" w:line="312" w:lineRule="auto"/>
      </w:pPr>
      <w:r>
        <w:rPr>
          <w:rFonts w:ascii="宋体" w:hAnsi="宋体" w:eastAsia="宋体" w:cs="宋体"/>
          <w:color w:val="000"/>
          <w:sz w:val="28"/>
          <w:szCs w:val="28"/>
        </w:rPr>
        <w:t xml:space="preserve">文明修养是为提高大学生思想道德素质而开展的系列活动。它具有较为深远的理论意义和实践意义。从理论意义看,文明修养活动体现马克思主义关于人的全面发展的基本理论;贯彻了“以学生为本”的教育理念;彰显了我国儒家传统的修养思想。从实践意义看，文明修养活动抓住了大学生的薄弱环节，具有针对性;传承了为人师表的师范精神，具有教育性;创新了高校德育工作的理念、思路和方法,具有实效性。</w:t>
      </w:r>
    </w:p>
    <w:p>
      <w:pPr>
        <w:ind w:left="0" w:right="0" w:firstLine="560"/>
        <w:spacing w:before="450" w:after="450" w:line="312" w:lineRule="auto"/>
      </w:pPr>
      <w:r>
        <w:rPr>
          <w:rFonts w:ascii="宋体" w:hAnsi="宋体" w:eastAsia="宋体" w:cs="宋体"/>
          <w:color w:val="000"/>
          <w:sz w:val="28"/>
          <w:szCs w:val="28"/>
        </w:rPr>
        <w:t xml:space="preserve">最后，送给大家诸葛亮的一句话：夫君子之行，静以修养，俭以养德，非淡泊无以明志，非宁静无以致远。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我今天演讲的主题是：讲文明，爱卫生。</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谦恭礼让的文明礼仪之邦。华夏儿女的举手投足，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 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同学们，让我们携起手来，让文明礼仪之花开满每个角落，遵规守纪，争做新时代文明人!</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讲文明的演讲稿篇六</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有时它只是一张纸的厚度：公园里，有很多人，老人在练太极拳，青年人在跑步，儿童在放风筝。这时小明的风筝刮到了树上，他很着急，便找来妈妈。妈妈一看，发现树下有一把连椅。小明刚要踩上去，妈妈连忙拦住他，说：“你如果踩上去，椅子上就会留下泥土，如果别人坐上会弄脏衣服的，这样很不文明”。说完妈妈在连椅上铺了一张纸，让小明踩上去……这就是文明。</w:t>
      </w:r>
    </w:p>
    <w:p>
      <w:pPr>
        <w:ind w:left="0" w:right="0" w:firstLine="560"/>
        <w:spacing w:before="450" w:after="450" w:line="312" w:lineRule="auto"/>
      </w:pPr>
      <w:r>
        <w:rPr>
          <w:rFonts w:ascii="宋体" w:hAnsi="宋体" w:eastAsia="宋体" w:cs="宋体"/>
          <w:color w:val="000"/>
          <w:sz w:val="28"/>
          <w:szCs w:val="28"/>
        </w:rPr>
        <w:t xml:space="preserve">有时她只是一个小小的动作：上电梯时，有许多人挤在一起，一位阿姨抱着宝宝，小宝宝正在睡觉。这时小刚妈妈的手机像凑热闹似的“叮零零”的响起来，小刚妈妈拿起电话接起来，这回可跟往常不一样，她是用一只手挡住话筒，然后悄悄说，生怕惊醒了宝宝……这就是文明。</w:t>
      </w:r>
    </w:p>
    <w:p>
      <w:pPr>
        <w:ind w:left="0" w:right="0" w:firstLine="560"/>
        <w:spacing w:before="450" w:after="450" w:line="312" w:lineRule="auto"/>
      </w:pPr>
      <w:r>
        <w:rPr>
          <w:rFonts w:ascii="宋体" w:hAnsi="宋体" w:eastAsia="宋体" w:cs="宋体"/>
          <w:color w:val="000"/>
          <w:sz w:val="28"/>
          <w:szCs w:val="28"/>
        </w:rPr>
        <w:t xml:space="preserve">有时他只是一个小小的帮助：马路上，有一位叔叔正骑着三轮车运水果，路过一个陡坡，奋力蹬着，忽然觉得轻了许多，回过头看，原来是一个大哥哥在后面推了一把。他们会心地笑了……这就是文明。</w:t>
      </w:r>
    </w:p>
    <w:p>
      <w:pPr>
        <w:ind w:left="0" w:right="0" w:firstLine="560"/>
        <w:spacing w:before="450" w:after="450" w:line="312" w:lineRule="auto"/>
      </w:pPr>
      <w:r>
        <w:rPr>
          <w:rFonts w:ascii="宋体" w:hAnsi="宋体" w:eastAsia="宋体" w:cs="宋体"/>
          <w:color w:val="000"/>
          <w:sz w:val="28"/>
          <w:szCs w:val="28"/>
        </w:rPr>
        <w:t xml:space="preserve">有时它只是零的距离：一个公司的楼外，有一个不起眼的垃圾桶，旁边有一个牛奶盒，小红路过这里，她用手轻轻地将牛奶盒扔进了垃圾桶……这就是文明。</w:t>
      </w:r>
    </w:p>
    <w:p>
      <w:pPr>
        <w:ind w:left="0" w:right="0" w:firstLine="560"/>
        <w:spacing w:before="450" w:after="450" w:line="312" w:lineRule="auto"/>
      </w:pPr>
      <w:r>
        <w:rPr>
          <w:rFonts w:ascii="宋体" w:hAnsi="宋体" w:eastAsia="宋体" w:cs="宋体"/>
          <w:color w:val="000"/>
          <w:sz w:val="28"/>
          <w:szCs w:val="28"/>
        </w:rPr>
        <w:t xml:space="preserve">有时只是一个谦让：公交车上，一位老人缓缓的走上来，她看了看没有座位了，这时一位年轻人主动起来给老人让座……这就是文明。</w:t>
      </w:r>
    </w:p>
    <w:p>
      <w:pPr>
        <w:ind w:left="0" w:right="0" w:firstLine="560"/>
        <w:spacing w:before="450" w:after="450" w:line="312" w:lineRule="auto"/>
      </w:pPr>
      <w:r>
        <w:rPr>
          <w:rFonts w:ascii="宋体" w:hAnsi="宋体" w:eastAsia="宋体" w:cs="宋体"/>
          <w:color w:val="000"/>
          <w:sz w:val="28"/>
          <w:szCs w:val="28"/>
        </w:rPr>
        <w:t xml:space="preserve">文明无处不在，只要你心中有文明，你就是文明人，我们的社会就是一个文明的社会。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关爱健康改陋习，美丽祁阳伴我行”，我认为，它是一付好药，一付治病救人的良药，一付拯救我们美丽祁阳的良药。会给人家带来健康和快乐，摆脱病痛的折磨，这不好吗？它肯定是大家的心愿吧！开展|“关爱健康改陋习，美丽祁阳伴我行”活动开始的确困难重重，但坚持之后就会无限光明。真的，我挺佩服它，它对我们有作用，它能帮助各界朋友恢复健康，又能使我们的家园更加健康，这意味着它是一笔巨额财产，难道你们会舍去吗？让我们大家来做“关爱健康改陋习，美丽祁阳伴我行”的好模范吧！让我们大家高兴、快乐的健康成长吧！也为建设我们的美丽祁阳贡献自己的一份力量吧!</w:t>
      </w:r>
    </w:p>
    <w:p>
      <w:pPr>
        <w:ind w:left="0" w:right="0" w:firstLine="560"/>
        <w:spacing w:before="450" w:after="450" w:line="312" w:lineRule="auto"/>
      </w:pPr>
      <w:r>
        <w:rPr>
          <w:rFonts w:ascii="宋体" w:hAnsi="宋体" w:eastAsia="宋体" w:cs="宋体"/>
          <w:color w:val="000"/>
          <w:sz w:val="28"/>
          <w:szCs w:val="28"/>
        </w:rPr>
        <w:t xml:space="preserve">让我们一起讲文明，树新风，改掉不良习惯，为我们美好的生活做一份贡献，让我们为我们社会做出贡献也让我们为我们中华民族做一些贡献，为我们的祖国镶上一块美丽的绿宝石。我的演讲完了，谢谢大家！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他虽然还是一个四岁的孩子，但是他的那种精神足以让人敬佩一生。比那些满腹经文，却只懂得说不会做的大人要强上百倍。这件小事之所以会被后人所传颂赞扬，就是因为四岁的孔融做到了道德礼仪。</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生活处处有礼仪。在单位，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所以当我们站起来扶着老人坐下，我们的文明前进了一小步在学校，我们应该做到尊敬师长，认真听讲，和同学之间和睦相处。回到家应该孝敬父母，要懂得感恩。在一些公共场所应该讲秩序、举止文明、轻声细语。我们还要爱护花草树木，热爱大自然，热爱一切生命。</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让我们行动起来吧！把文明礼仪深深地刻在心中，争做一个合格的小学生，成为一个新世纪的公民。</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 注意谦让，保障畅通；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 文明礼仪,于大,可立国,可安邦;于小, 可修身,可治校。无礼无以成人,无礼无以立校!</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我今天演讲的题目是“学雷锋，讲文明”。</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反思一下自己的言行：见到老师是否主动问好，是否自觉地捡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我今天国旗下的讲话主题是《公共场所讲文明》。有这样一首童谣老师要送给大家：</w:t>
      </w:r>
    </w:p>
    <w:p>
      <w:pPr>
        <w:ind w:left="0" w:right="0" w:firstLine="560"/>
        <w:spacing w:before="450" w:after="450" w:line="312" w:lineRule="auto"/>
      </w:pPr>
      <w:r>
        <w:rPr>
          <w:rFonts w:ascii="宋体" w:hAnsi="宋体" w:eastAsia="宋体" w:cs="宋体"/>
          <w:color w:val="000"/>
          <w:sz w:val="28"/>
          <w:szCs w:val="28"/>
        </w:rPr>
        <w:t xml:space="preserve">《轻声细语》</w:t>
      </w:r>
    </w:p>
    <w:p>
      <w:pPr>
        <w:ind w:left="0" w:right="0" w:firstLine="560"/>
        <w:spacing w:before="450" w:after="450" w:line="312" w:lineRule="auto"/>
      </w:pPr>
      <w:r>
        <w:rPr>
          <w:rFonts w:ascii="宋体" w:hAnsi="宋体" w:eastAsia="宋体" w:cs="宋体"/>
          <w:color w:val="000"/>
          <w:sz w:val="28"/>
          <w:szCs w:val="28"/>
        </w:rPr>
        <w:t xml:space="preserve">这边喊来，那边叫，</w:t>
      </w:r>
    </w:p>
    <w:p>
      <w:pPr>
        <w:ind w:left="0" w:right="0" w:firstLine="560"/>
        <w:spacing w:before="450" w:after="450" w:line="312" w:lineRule="auto"/>
      </w:pPr>
      <w:r>
        <w:rPr>
          <w:rFonts w:ascii="宋体" w:hAnsi="宋体" w:eastAsia="宋体" w:cs="宋体"/>
          <w:color w:val="000"/>
          <w:sz w:val="28"/>
          <w:szCs w:val="28"/>
        </w:rPr>
        <w:t xml:space="preserve">菜市场上闹哄哄，</w:t>
      </w:r>
    </w:p>
    <w:p>
      <w:pPr>
        <w:ind w:left="0" w:right="0" w:firstLine="560"/>
        <w:spacing w:before="450" w:after="450" w:line="312" w:lineRule="auto"/>
      </w:pPr>
      <w:r>
        <w:rPr>
          <w:rFonts w:ascii="宋体" w:hAnsi="宋体" w:eastAsia="宋体" w:cs="宋体"/>
          <w:color w:val="000"/>
          <w:sz w:val="28"/>
          <w:szCs w:val="28"/>
        </w:rPr>
        <w:t xml:space="preserve">你一句来他一句，</w:t>
      </w:r>
    </w:p>
    <w:p>
      <w:pPr>
        <w:ind w:left="0" w:right="0" w:firstLine="560"/>
        <w:spacing w:before="450" w:after="450" w:line="312" w:lineRule="auto"/>
      </w:pPr>
      <w:r>
        <w:rPr>
          <w:rFonts w:ascii="宋体" w:hAnsi="宋体" w:eastAsia="宋体" w:cs="宋体"/>
          <w:color w:val="000"/>
          <w:sz w:val="28"/>
          <w:szCs w:val="28"/>
        </w:rPr>
        <w:t xml:space="preserve">公共车上乱糟糟。</w:t>
      </w:r>
    </w:p>
    <w:p>
      <w:pPr>
        <w:ind w:left="0" w:right="0" w:firstLine="560"/>
        <w:spacing w:before="450" w:after="450" w:line="312" w:lineRule="auto"/>
      </w:pPr>
      <w:r>
        <w:rPr>
          <w:rFonts w:ascii="宋体" w:hAnsi="宋体" w:eastAsia="宋体" w:cs="宋体"/>
          <w:color w:val="000"/>
          <w:sz w:val="28"/>
          <w:szCs w:val="28"/>
        </w:rPr>
        <w:t xml:space="preserve">公共场所不喧哗，</w:t>
      </w:r>
    </w:p>
    <w:p>
      <w:pPr>
        <w:ind w:left="0" w:right="0" w:firstLine="560"/>
        <w:spacing w:before="450" w:after="450" w:line="312" w:lineRule="auto"/>
      </w:pPr>
      <w:r>
        <w:rPr>
          <w:rFonts w:ascii="宋体" w:hAnsi="宋体" w:eastAsia="宋体" w:cs="宋体"/>
          <w:color w:val="000"/>
          <w:sz w:val="28"/>
          <w:szCs w:val="28"/>
        </w:rPr>
        <w:t xml:space="preserve">轻声细语讲文明。</w:t>
      </w:r>
    </w:p>
    <w:p>
      <w:pPr>
        <w:ind w:left="0" w:right="0" w:firstLine="560"/>
        <w:spacing w:before="450" w:after="450" w:line="312" w:lineRule="auto"/>
      </w:pPr>
      <w:r>
        <w:rPr>
          <w:rFonts w:ascii="宋体" w:hAnsi="宋体" w:eastAsia="宋体" w:cs="宋体"/>
          <w:color w:val="000"/>
          <w:sz w:val="28"/>
          <w:szCs w:val="28"/>
        </w:rPr>
        <w:t xml:space="preserve">同学们听过吗？公共场所不喧哗也是体现了一个人的教养。如果不注意这方面的文明礼仪，将来可能会给你带来麻烦噢！</w:t>
      </w:r>
    </w:p>
    <w:p>
      <w:pPr>
        <w:ind w:left="0" w:right="0" w:firstLine="560"/>
        <w:spacing w:before="450" w:after="450" w:line="312" w:lineRule="auto"/>
      </w:pPr>
      <w:r>
        <w:rPr>
          <w:rFonts w:ascii="宋体" w:hAnsi="宋体" w:eastAsia="宋体" w:cs="宋体"/>
          <w:color w:val="000"/>
          <w:sz w:val="28"/>
          <w:szCs w:val="28"/>
        </w:rPr>
        <w:t xml:space="preserve">下面老师给大家讲一个故事：一天，有几个条件不错的年轻人到企业去面试。这时总经理说有事要离开5分钟，让他们先等到一会儿。5分钟后，总经理回来了。却说：“面试已经结束了，你们没有一个被录取”同学们你们知道为什么吗？原因是他们在总经理离开时大声地喧哗。</w:t>
      </w:r>
    </w:p>
    <w:p>
      <w:pPr>
        <w:ind w:left="0" w:right="0" w:firstLine="560"/>
        <w:spacing w:before="450" w:after="450" w:line="312" w:lineRule="auto"/>
      </w:pPr>
      <w:r>
        <w:rPr>
          <w:rFonts w:ascii="宋体" w:hAnsi="宋体" w:eastAsia="宋体" w:cs="宋体"/>
          <w:color w:val="000"/>
          <w:sz w:val="28"/>
          <w:szCs w:val="28"/>
        </w:rPr>
        <w:t xml:space="preserve">在公共场所大声地喧哗是一种不文明行为，因为这样会影响别人的休息、学生和正常地交流。这样的人也被认为是没有教养的。同学们，在公共场所不大声喧哗，是我们都应该遵守的公德，也是对别人的尊重，希望每一位同学都可以做到。</w:t>
      </w:r>
    </w:p>
    <w:p>
      <w:pPr>
        <w:ind w:left="0" w:right="0" w:firstLine="560"/>
        <w:spacing w:before="450" w:after="450" w:line="312" w:lineRule="auto"/>
      </w:pPr>
      <w:r>
        <w:rPr>
          <w:rFonts w:ascii="宋体" w:hAnsi="宋体" w:eastAsia="宋体" w:cs="宋体"/>
          <w:color w:val="000"/>
          <w:sz w:val="28"/>
          <w:szCs w:val="28"/>
        </w:rPr>
        <w:t xml:space="preserve">在学校楼梯上，走廊里，教室中不大声喧哗，因为你大声喧哗会使别的同学静不下心来，影响他们做作业、看书，与别的同学的正常交流等，使人心烦意乱，不利于大家学习与生活。在影剧院、商场、超市和居民区等公共场所也不能大声喧哗，这会影响其他人的正常生活。请同学们课间、午休时间要保持安静，不要大声喧哗，影响他人的情绪，做一个文明、有教养的好学生。</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冬季是呼吸道传染病高发季节。学校是人群高度密集的场所，师生又是呼吸道传染病易感人群之一。为有效预防与控制呼吸道传染病在学校的发生和流行，确保师生身体健康，请广大师生关注冬季呼吸道传染病预防知识的相关信息，了解呼吸道传染病的传播途径和预防方法，增强和提高自我防病意识。进入冬季，气候会出现干燥，气温会出现骤降、霜冻。这一季节正值呼吸道传染病好发季节，更应注意预防。</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双语校园，开遍我们的家乡泗阳！</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杨树节的东道主，塑造出家乡泗阳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同学们，行动起来吧！我们要从现在做起，当一名合格的学生，做一个讲文明懂礼仪的少先队员，为杨树节献上一份厚礼！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我今天讲话的\'主题是：讲文明，改陋习 大家向我看齐。</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学生的学习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所以，同学们清除陋习需要我们要从小事做起，从身边做起。讲文明语言，做文明学生，让我们全校上下,携起手来，让文明礼仪之花开满校园的每个角落，为把我校建设成为一流的现代化名校而不懈努力吧!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2025-01-16T11:09:19+08:00</dcterms:created>
  <dcterms:modified xsi:type="dcterms:W3CDTF">2025-01-16T11:09:19+08:00</dcterms:modified>
</cp:coreProperties>
</file>

<file path=docProps/custom.xml><?xml version="1.0" encoding="utf-8"?>
<Properties xmlns="http://schemas.openxmlformats.org/officeDocument/2006/custom-properties" xmlns:vt="http://schemas.openxmlformats.org/officeDocument/2006/docPropsVTypes"/>
</file>