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云冈石窟导游词讲解 云冈石窟导游词(模板15篇)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云冈石窟导游词讲解篇一尊敬的女士们、先生们：这天，我们将参观举世闻名的佛教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大家好，欢迎大家来到大同市。我姓李，大家叫我小李就能够了。在导游过程中，大家能够随时向我提问。我会为您热情解答。下头，我将带领大家去中国的四大石窟之一——云岗石窟去观光旅游。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此刻在石窟的东边。那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那里是第六窟了。它是云岗石窟中最具代表性的洞窟了。窟中央有连接窟顶的两层高达十五米的塔柱。每层四面都雕有塑像，周围雕满佛、菩萨、飞天的造像。壁上雕刻有释迦牟尼从诞生到成佛的故事。大家有兴趣能够仔细看一看。</w:t>
      </w:r>
    </w:p>
    <w:p>
      <w:pPr>
        <w:ind w:left="0" w:right="0" w:firstLine="560"/>
        <w:spacing w:before="450" w:after="450" w:line="312" w:lineRule="auto"/>
      </w:pPr>
      <w:r>
        <w:rPr>
          <w:rFonts w:ascii="宋体" w:hAnsi="宋体" w:eastAsia="宋体" w:cs="宋体"/>
          <w:color w:val="000"/>
          <w:sz w:val="28"/>
          <w:szCs w:val="28"/>
        </w:rPr>
        <w:t xml:space="preserve">此刻我们来到了云岗石窟的西边。西部石窟以中窟、小窟和补刻的小龛最多，修建的时代比较晚，大多是北魏迁都洛阳后的作品。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今日欢乐的时光就要结束了。期望大家记住不李，记住这次云岗之旅。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2024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2024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云冈石窟导游词讲解篇六</w:t>
      </w:r>
    </w:p>
    <w:p>
      <w:pPr>
        <w:ind w:left="0" w:right="0" w:firstLine="560"/>
        <w:spacing w:before="450" w:after="450" w:line="312" w:lineRule="auto"/>
      </w:pPr>
      <w:r>
        <w:rPr>
          <w:rFonts w:ascii="宋体" w:hAnsi="宋体" w:eastAsia="宋体" w:cs="宋体"/>
          <w:color w:val="000"/>
          <w:sz w:val="28"/>
          <w:szCs w:val="28"/>
        </w:rPr>
        <w:t xml:space="preserve">云冈石窟位于中国北部山西省大同市西郊17公里处的武周山南麓，石窟依山开凿，东西绵延1公里。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云冈石窟位于号称“煤都”的山西省大同市以西约16公里处，它是中国最大规模的石窟群，2024年被联合国教科文组织世界遗产委员会列为世界文化遗产。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w:t>
      </w:r>
    </w:p>
    <w:p>
      <w:pPr>
        <w:ind w:left="0" w:right="0" w:firstLine="560"/>
        <w:spacing w:before="450" w:after="450" w:line="312" w:lineRule="auto"/>
      </w:pPr>
      <w:r>
        <w:rPr>
          <w:rFonts w:ascii="宋体" w:hAnsi="宋体" w:eastAsia="宋体" w:cs="宋体"/>
          <w:color w:val="000"/>
          <w:sz w:val="28"/>
          <w:szCs w:val="28"/>
        </w:rPr>
        <w:t xml:space="preserve">整个石窟依山开凿，东西绵延1公里，现存主要洞窟 53个，大小造像51000多个，石窟中雕刻的内容基本上是佛像和佛教故事。</w:t>
      </w:r>
    </w:p>
    <w:p>
      <w:pPr>
        <w:ind w:left="0" w:right="0" w:firstLine="560"/>
        <w:spacing w:before="450" w:after="450" w:line="312" w:lineRule="auto"/>
      </w:pPr>
      <w:r>
        <w:rPr>
          <w:rFonts w:ascii="宋体" w:hAnsi="宋体" w:eastAsia="宋体" w:cs="宋体"/>
          <w:color w:val="000"/>
          <w:sz w:val="28"/>
          <w:szCs w:val="28"/>
        </w:rPr>
        <w:t xml:space="preserve">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 53个，下面我就给大家介绍一个最大最有代表性的石窟，你们知道它是哪一窟吗?让我告诉你吧，它就是第五窟中最大的佛像三世佛，它中间的坐像高达17米，大佛的双腿长达15.5米，膝上可容纳120人，一只脚上可站立12人。</w:t>
      </w:r>
    </w:p>
    <w:p>
      <w:pPr>
        <w:ind w:left="0" w:right="0" w:firstLine="560"/>
        <w:spacing w:before="450" w:after="450" w:line="312" w:lineRule="auto"/>
      </w:pPr>
      <w:r>
        <w:rPr>
          <w:rFonts w:ascii="宋体" w:hAnsi="宋体" w:eastAsia="宋体" w:cs="宋体"/>
          <w:color w:val="000"/>
          <w:sz w:val="28"/>
          <w:szCs w:val="28"/>
        </w:rPr>
        <w:t xml:space="preserve">怎么样，够大的吧!</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云冈石窟位于塞外古都、煤海之乡的大同市西约16公里处，从酒店出发需要大约30分钟的时间。</w:t>
      </w:r>
    </w:p>
    <w:p>
      <w:pPr>
        <w:ind w:left="0" w:right="0" w:firstLine="560"/>
        <w:spacing w:before="450" w:after="450" w:line="312" w:lineRule="auto"/>
      </w:pPr>
      <w:r>
        <w:rPr>
          <w:rFonts w:ascii="宋体" w:hAnsi="宋体" w:eastAsia="宋体" w:cs="宋体"/>
          <w:color w:val="000"/>
          <w:sz w:val="28"/>
          <w:szCs w:val="28"/>
        </w:rPr>
        <w:t xml:space="preserve">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云冈石窟的开凿比敦煌石窟晚94年，较龙门石窟早35年的时间。</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又因对研究中国古代史、佛教史和艺术史有极高的价值，享誉国内外。</w:t>
      </w:r>
    </w:p>
    <w:p>
      <w:pPr>
        <w:ind w:left="0" w:right="0" w:firstLine="560"/>
        <w:spacing w:before="450" w:after="450" w:line="312" w:lineRule="auto"/>
      </w:pPr>
      <w:r>
        <w:rPr>
          <w:rFonts w:ascii="宋体" w:hAnsi="宋体" w:eastAsia="宋体" w:cs="宋体"/>
          <w:color w:val="000"/>
          <w:sz w:val="28"/>
          <w:szCs w:val="28"/>
        </w:rPr>
        <w:t xml:space="preserve">1961年，国务院将云冈石窟列为全国重点文物保护单位。</w:t>
      </w:r>
    </w:p>
    <w:p>
      <w:pPr>
        <w:ind w:left="0" w:right="0" w:firstLine="560"/>
        <w:spacing w:before="450" w:after="450" w:line="312" w:lineRule="auto"/>
      </w:pPr>
      <w:r>
        <w:rPr>
          <w:rFonts w:ascii="宋体" w:hAnsi="宋体" w:eastAsia="宋体" w:cs="宋体"/>
          <w:color w:val="000"/>
          <w:sz w:val="28"/>
          <w:szCs w:val="28"/>
        </w:rPr>
        <w:t xml:space="preserve">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石窟开凿在武周山的山崖上，武周山的最高处称云冈，故名云冈石窟，原名灵岩寺，亦称石佛寺。</w:t>
      </w:r>
    </w:p>
    <w:p>
      <w:pPr>
        <w:ind w:left="0" w:right="0" w:firstLine="560"/>
        <w:spacing w:before="450" w:after="450" w:line="312" w:lineRule="auto"/>
      </w:pPr>
      <w:r>
        <w:rPr>
          <w:rFonts w:ascii="宋体" w:hAnsi="宋体" w:eastAsia="宋体" w:cs="宋体"/>
          <w:color w:val="000"/>
          <w:sz w:val="28"/>
          <w:szCs w:val="28"/>
        </w:rPr>
        <w:t xml:space="preserve">云冈石窟为什么开凿在武周山?这与武周山这块风水宝地密切相关。</w:t>
      </w:r>
    </w:p>
    <w:p>
      <w:pPr>
        <w:ind w:left="0" w:right="0" w:firstLine="560"/>
        <w:spacing w:before="450" w:after="450" w:line="312" w:lineRule="auto"/>
      </w:pPr>
      <w:r>
        <w:rPr>
          <w:rFonts w:ascii="宋体" w:hAnsi="宋体" w:eastAsia="宋体" w:cs="宋体"/>
          <w:color w:val="000"/>
          <w:sz w:val="28"/>
          <w:szCs w:val="28"/>
        </w:rPr>
        <w:t xml:space="preserve">武周山坐北向南，武周川内山清水秀，可以说是“藏风得水”的好地方。</w:t>
      </w:r>
    </w:p>
    <w:p>
      <w:pPr>
        <w:ind w:left="0" w:right="0" w:firstLine="560"/>
        <w:spacing w:before="450" w:after="450" w:line="312" w:lineRule="auto"/>
      </w:pPr>
      <w:r>
        <w:rPr>
          <w:rFonts w:ascii="宋体" w:hAnsi="宋体" w:eastAsia="宋体" w:cs="宋体"/>
          <w:color w:val="000"/>
          <w:sz w:val="28"/>
          <w:szCs w:val="28"/>
        </w:rPr>
        <w:t xml:space="preserve">武周山，又称武周塞，从北魏的旧都盛乐(内蒙古和林格尔西北)到达新都平城(大同市)均要经过这里。</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云冈石窟第5、6窟是毗连一体一组双窟。是云冈石窟最精彩、最为壮观、最具代表性石窟。第5 窟洞窟开头为椭圆形草庐式，分前后两室。进入后室，首先感觉这一洞窟十分高大，中央这尊两腿双盘大像高达17米，为云冈石窟第一大佛。大佛着褒衣博带，通肩袈裟，头顶为蓝色螺鬓，佛像面部轮廓清晰，白毫点朱，细眉长目，鼻准方直，双肩垂耳，给人以一种端庄、肃穆、慈祥之感。由于后世为了积功德造福，对这尊佛像敷了厚厚泥装，再塑了金身，可惜是，我们看不到原始北魏石雕形态了。第5 窟佛像布局为三世佛，中央坐佛为释迦牟尼佛，佛像右边这尊立佛是未来佛，由于这尊佛身上泥装脱落，我们得以目睹原始北魏石雕艺术风采。第5 窟值得让大家欣赏还有，在窟室南壁 门拱上方两层高约1米8尊石雕佛教造像和拱门东侧雕有菩提树和树干下二佛对坐石雕佛像，雕刻十分精美。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第一伟窟\".窟平面呈正方形，后室呈回字形，窟正中凿一方形塔柱，塔柱稿约15米，它分为上下两层。整个洞窟雕饰富丽堂皇，洞窟四壁雕满了佛像、菩萨、罗汉、飞天、供养人和瑞鸟、神兽、花卉等，这是一座热闹拥挤、琳琅满目、美妙神奇佛国世界。由于雕刻技艺极为精湛，雕刻内容十分丰富。第6窟被誉为云冈石窟\"第一伟窟\".你看那四塔柱上层接引佛。整个四壁加上塔柱一共15尊，和下层大龛5尊佛像，都采用近似圆雕高浮雕刻法来增加佛像立体感。在中心塔柱上层4个角和4 个9层塔柱和上层中心四方立佛，更是采取了具有镂空雕刻法。在中心塔柱塔腰和四壁上，独具匠心仙人们利用有限壁画，用浅浮和高浮雕相结合手法，以块浮雕形式连接排列，形象而生动雕刻了33幅释迦佛陀本生故事图，吧释迦牟尼佛生平事例展现在世人面前。</w:t>
      </w:r>
    </w:p>
    <w:p>
      <w:pPr>
        <w:ind w:left="0" w:right="0" w:firstLine="560"/>
        <w:spacing w:before="450" w:after="450" w:line="312" w:lineRule="auto"/>
      </w:pPr>
      <w:r>
        <w:rPr>
          <w:rFonts w:ascii="宋体" w:hAnsi="宋体" w:eastAsia="宋体" w:cs="宋体"/>
          <w:color w:val="000"/>
          <w:sz w:val="28"/>
          <w:szCs w:val="28"/>
        </w:rPr>
        <w:t xml:space="preserve">好了，主要洞窟已经向大家介绍完了，下面请大家自行游览，静静体会佛国世界静谧和伟大吧。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今日我们将要参观的是大同云冈石窟。下头我给大家简单介绍一下云冈石窟。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日我们着重参观第5、6窟和被誉为云冈石窟的外交官和代表作的第20窟。下头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下头我们参观第6窟。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资料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此刻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好了，主要洞窟的已经向大家介绍完了，下头请大家自行游览，静静的体会佛国世界的静谧和伟大吧。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云冈石窟导游词讲解篇九</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w:t>
      </w:r>
    </w:p>
    <w:p>
      <w:pPr>
        <w:ind w:left="0" w:right="0" w:firstLine="560"/>
        <w:spacing w:before="450" w:after="450" w:line="312" w:lineRule="auto"/>
      </w:pPr>
      <w:r>
        <w:rPr>
          <w:rFonts w:ascii="宋体" w:hAnsi="宋体" w:eastAsia="宋体" w:cs="宋体"/>
          <w:color w:val="000"/>
          <w:sz w:val="28"/>
          <w:szCs w:val="28"/>
        </w:rPr>
        <w:t xml:space="preserve">云冈石窟属全国重点文物保护单位，位于山西省大同市的云冈石窟，有窟龛252个，造像51000余尊，代表了公元5世纪至6世纪时中国杰出的佛教石窟艺术。其中的昙曜五窟，布局设计严谨统一，是中国佛教艺术第一个巅峰时期的经典杰作。</w:t>
      </w:r>
    </w:p>
    <w:p>
      <w:pPr>
        <w:ind w:left="0" w:right="0" w:firstLine="560"/>
        <w:spacing w:before="450" w:after="450" w:line="312" w:lineRule="auto"/>
      </w:pPr>
      <w:r>
        <w:rPr>
          <w:rFonts w:ascii="宋体" w:hAnsi="宋体" w:eastAsia="宋体" w:cs="宋体"/>
          <w:color w:val="000"/>
          <w:sz w:val="28"/>
          <w:szCs w:val="28"/>
        </w:rPr>
        <w:t xml:space="preserve">云冈石窟距今已有1，500多年的历史，始建于公元460年，由当时的佛教高僧昙曜奉旨开凿。现存的云岗石窟群，是1961年国务院公布的第一批全国重点文物保护单位之一。整个石窟分为东、中、西三部分，石窟内的佛龛，象蜂窝密布，大、中、小窟疏密有致地嵌贴在云冈半腰。东部的石窟多以造塔为主，故又称塔洞；中部石窟每个都分前后两室，主佛居中，洞壁及洞顶布满浮雕；西部石窟以中小窟和补刻的小龛为最多，修建的时代略晚，大多是北魏迁都洛阳后的作品。整座石窟气魄宏大，外观庄严，雕工细腻，主题突出。石窟雕塑的各种宗教人物形象神态各异。在雕造技法上，继承和发展了我国秦汉时期艺术的优良传统，又吸收了犍陀罗艺术的有益成分，创建出云冈独特的艺术风格，对研究雕刻、建筑、音乐、宗教都是极为珍贵的宝贵资料。</w:t>
      </w:r>
    </w:p>
    <w:p>
      <w:pPr>
        <w:ind w:left="0" w:right="0" w:firstLine="560"/>
        <w:spacing w:before="450" w:after="450" w:line="312" w:lineRule="auto"/>
      </w:pPr>
      <w:r>
        <w:rPr>
          <w:rFonts w:ascii="宋体" w:hAnsi="宋体" w:eastAsia="宋体" w:cs="宋体"/>
          <w:color w:val="000"/>
          <w:sz w:val="28"/>
          <w:szCs w:val="28"/>
        </w:rPr>
        <w:t xml:space="preserve">石窟依山而凿，东西绵延约一公里，共有大小石窟53个，佛雕51000多尊，是我国最大的石窟之一，与敦煌莫高窟、洛阳龙门石窟并称为中国三大石窟艺术宝库。</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欢迎来到举世闻名的佛教艺术宝库——云冈石窟。云冈石窟位于号称“煤都”的山西省大同市以西约16公里处，它是中国最大规模的石窟群，20xx年被联合国教科文组织世界遗产委员会列为世界文化遗产。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整个石窟依山开凿，东西绵延1公里，现存主要洞窟53个，大小造像51000多个。它们中有神态各异、栩栩如生的各种人物形象，如佛、菩萨、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53个，下面我就给大家介绍一个最大最有代表性的石窟，你们知道它是哪一窟吗？让我告诉你吧，它就是第五窟中最大的佛像三世佛，它中间的坐像高达17米，大佛的双腿长达15.5米，膝上可容纳120人，一只脚上可站立12人。怎么样，够大的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云冈石窟导游词讲解篇十二</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xx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云冈石窟导游词讲解篇十三</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云冈石窟是在北魏兴安二年也就诗元453年开凿的，并于大和19年也就诗元495年完成。现在，就让我们一起揭开云冈石窟神秘的面纱吧！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云冈石窟导游词讲解篇十五</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堪称公元5世纪中国石刻艺术之冠，被誉为中国古代雕刻艺术的宝库。按照开凿的时间可分为早、中、晚三期，不同时期的石窟造像风格也各有特色。早期的“昙曜五窟”气势磅礴，具有浑厚、纯朴的西域情调。中期石窟则以精雕细琢，装饰华丽著称于世，显示出复杂多变、富丽堂皇的北魏时期艺术风格。晚期窟室规模虽小，但人物形象清瘦俊美，比例适中，是中国北方石窟艺术的榜样和“瘦骨清像”的源起。此外，石窟中留下的乐舞和百戏杂技雕刻，也是当时佛教思想流行的体现和北魏社会生活的反映。</w:t>
      </w:r>
    </w:p>
    <w:p>
      <w:pPr>
        <w:ind w:left="0" w:right="0" w:firstLine="560"/>
        <w:spacing w:before="450" w:after="450" w:line="312" w:lineRule="auto"/>
      </w:pPr>
      <w:r>
        <w:rPr>
          <w:rFonts w:ascii="宋体" w:hAnsi="宋体" w:eastAsia="宋体" w:cs="宋体"/>
          <w:color w:val="000"/>
          <w:sz w:val="28"/>
          <w:szCs w:val="28"/>
        </w:rPr>
        <w:t xml:space="preserve">云冈石窟形象地记录了印度及中亚佛教艺术向中国佛教艺术发展的历史轨迹，反映出佛教造像在中国逐渐世俗化、民族化的过程。多种佛教艺术造像风格在云冈石窟实现了前所未有的融汇贯通。</w:t>
      </w:r>
    </w:p>
    <w:p>
      <w:pPr>
        <w:ind w:left="0" w:right="0" w:firstLine="560"/>
        <w:spacing w:before="450" w:after="450" w:line="312" w:lineRule="auto"/>
      </w:pPr>
      <w:r>
        <w:rPr>
          <w:rFonts w:ascii="宋体" w:hAnsi="宋体" w:eastAsia="宋体" w:cs="宋体"/>
          <w:color w:val="000"/>
          <w:sz w:val="28"/>
          <w:szCs w:val="28"/>
        </w:rPr>
        <w:t xml:space="preserve">云冈石窟是石窟艺术“中国化”的开始。云冈中期石窟出现的中国宫殿建筑式样雕刻，以及在此基础上发展出的中国式佛像龛，在后世的石窟寺建造中得到广泛应用。云冈晚期石窟的窟室布局和装饰，更加突出地展现了浓郁的中国式建筑、装饰风格，反映出佛教艺术“中国化”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2025-01-16T20:00:18+08:00</dcterms:created>
  <dcterms:modified xsi:type="dcterms:W3CDTF">2025-01-16T20:00:18+08:00</dcterms:modified>
</cp:coreProperties>
</file>

<file path=docProps/custom.xml><?xml version="1.0" encoding="utf-8"?>
<Properties xmlns="http://schemas.openxmlformats.org/officeDocument/2006/custom-properties" xmlns:vt="http://schemas.openxmlformats.org/officeDocument/2006/docPropsVTypes"/>
</file>