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最新中秋晚会领导发言稿 中秋晚会领导讲话稿(模板9篇)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中秋晚会领导发言稿篇一尊敬的各位同志：晚上好!欢迎大家出席我们的中秋联欢晚会。在华人的传统节日中，中秋节是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中秋晚会领导发言稿篇一</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中秋晚会领导发言稿篇二</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年已经过去，充满希望的20年已然到来。回首20年，对某某来说，是十分给力的一年，是继往开来的一年。这一年，在集团领导班子的带领下，在全体员工的共同努力下，较好地完成了全年工作目标，取得了不俗的业绩，为十周年的`发展写下了浓墨重彩的一笔。下面我们一起来回顾一下20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一是重点项目取得突破。成功签署了cbd资本运营大厦项目、与市政府成功合作，即将共同完成新区土地一级开发项目。这标志着某某“立足”深化发展的决心，吹响了跨区域横向发展的号角。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二是已有产业发展态势良好。某某国际中心成功引进知名企业入驻、北岸商业广场如期开业;北岸1292项目全面竣工;购物广场品牌影响力不断提升。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某某十年磨剑，厚积薄发的初始。总结某某十年历程，我们走过的路并不平坦，前进的每一步，都镌刻着大家艰苦创业的激情和迈向成功的喜悦。在此，我想感谢和某某一路走来的每一位员工，因为有了你们，某某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中秋晚会领导发言稿篇三</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在这金秋送爽、丹桂飘香，喜获丰收的季节，当人们还沉浸在举国欢跃的国庆气氛之时，又迎来了一年一度的中秋佳节。</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和你们这些可敬、可爱员工的不懈努力，才会如旭日东升，销售业绩年年攀升，取得了一次又一次的辉煌与成就。的开展需要靠你、靠我、靠大家、靠员工朋友们的共同的努力，才会做强、做大，才能够实现可持续开展。员工朋友们，你们在自己的`岗位上，用饱满的热情、辛勤的汗水和优质的效劳，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最后，祝员工朋友们拥有更多快乐和更大的收获！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中秋晚会领导发言稿篇四</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中秋晚会领导发言稿篇五</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大家好！皓月当空，月华流泻，满地如霜。值此中秋、国庆双节到来之际，我谨代表公司，并以我个人的名义，向你们致以最美好的祝福和最真挚的问候。祝大家双节快乐！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xx馆做好每一步工作，以保障xx馆出品的质量，让客户满意，吃得开心健康，是xx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xx馆将以坚定的信念，饱满的热情与孜孜不倦、永不停歇的目标追求，实现xx馆雄飞世界、基业长青的伟大愿景，致力于为xx馆赢取成功与巨大的财富！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w:t>
      </w:r>
    </w:p>
    <w:p>
      <w:pPr>
        <w:ind w:left="0" w:right="0" w:firstLine="560"/>
        <w:spacing w:before="450" w:after="450" w:line="312" w:lineRule="auto"/>
      </w:pPr>
      <w:r>
        <w:rPr>
          <w:rFonts w:ascii="宋体" w:hAnsi="宋体" w:eastAsia="宋体" w:cs="宋体"/>
          <w:color w:val="000"/>
          <w:sz w:val="28"/>
          <w:szCs w:val="28"/>
        </w:rPr>
        <w:t xml:space="preserve">那皎洁的明月，周围有着层层清云，如烟似雾，弥蒙在月光下。宁静的夜晚月朗风清，总会给我一种清逸娴静的感觉。明亮清澈如柔水般的月色，清幽明静。月色柔和而透明，轻盈而飘逸。</w:t>
      </w:r>
    </w:p>
    <w:p>
      <w:pPr>
        <w:ind w:left="0" w:right="0" w:firstLine="560"/>
        <w:spacing w:before="450" w:after="450" w:line="312" w:lineRule="auto"/>
      </w:pPr>
      <w:r>
        <w:rPr>
          <w:rFonts w:ascii="宋体" w:hAnsi="宋体" w:eastAsia="宋体" w:cs="宋体"/>
          <w:color w:val="000"/>
          <w:sz w:val="28"/>
          <w:szCs w:val="28"/>
        </w:rPr>
        <w:t xml:space="preserve">苏轼曾高声吟唱过：“明月几时有，把酒问青天。不知天上宫阙，今夕是何年。我欲乘风归去，又恐琼楼玉宇，高处不胜寒，起舞弄清影，何似在人间。转朱阁，低绮户，照无眠，不应有恨，何事长向别时圆。人有悲欢离合，月有阴晴圆，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又是一个中秋之夜，又是一个团圆之时，我们共同庆祝。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中秋晚会领导发言稿篇八</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并预祝大家：国庆节快乐！谢谢！</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中秋晚会领导发言稿篇九</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2025-01-17T00:16:48+08:00</dcterms:created>
  <dcterms:modified xsi:type="dcterms:W3CDTF">2025-01-17T00:16:48+08:00</dcterms:modified>
</cp:coreProperties>
</file>

<file path=docProps/custom.xml><?xml version="1.0" encoding="utf-8"?>
<Properties xmlns="http://schemas.openxmlformats.org/officeDocument/2006/custom-properties" xmlns:vt="http://schemas.openxmlformats.org/officeDocument/2006/docPropsVTypes"/>
</file>