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小学美术教师个人工作总结 小学美术教师工作总结(汇总12篇)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小学美术教师个人工作总结篇一</w:t>
      </w:r>
    </w:p>
    <w:p>
      <w:pPr>
        <w:ind w:left="0" w:right="0" w:firstLine="560"/>
        <w:spacing w:before="450" w:after="450" w:line="312" w:lineRule="auto"/>
      </w:pPr>
      <w:r>
        <w:rPr>
          <w:rFonts w:ascii="宋体" w:hAnsi="宋体" w:eastAsia="宋体" w:cs="宋体"/>
          <w:color w:val="000"/>
          <w:sz w:val="28"/>
          <w:szCs w:val="28"/>
        </w:rPr>
        <w:t xml:space="preserve">本站发布小学美术教师工作总结范文2024，更多小学美术教师工作总结范文2024相关信息请访问本站工作总结频道。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本文是由本站编辑为您准备的小学美术教师工作总结范文2024，请大家参考!</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小学美术教师个人工作总结篇二</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xx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xx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小学美术教师个人工作总结篇三</w:t>
      </w:r>
    </w:p>
    <w:p>
      <w:pPr>
        <w:ind w:left="0" w:right="0" w:firstLine="560"/>
        <w:spacing w:before="450" w:after="450" w:line="312" w:lineRule="auto"/>
      </w:pPr>
      <w:r>
        <w:rPr>
          <w:rFonts w:ascii="宋体" w:hAnsi="宋体" w:eastAsia="宋体" w:cs="宋体"/>
          <w:color w:val="000"/>
          <w:sz w:val="28"/>
          <w:szCs w:val="28"/>
        </w:rPr>
        <w:t xml:space="preserve">本学年我主要担任一年级三个班和二年级五个班美术教育教学工作，一周16节课。现将一年来工作总结如下：</w:t>
      </w:r>
    </w:p>
    <w:p>
      <w:pPr>
        <w:ind w:left="0" w:right="0" w:firstLine="560"/>
        <w:spacing w:before="450" w:after="450" w:line="312" w:lineRule="auto"/>
      </w:pPr>
      <w:r>
        <w:rPr>
          <w:rFonts w:ascii="宋体" w:hAnsi="宋体" w:eastAsia="宋体" w:cs="宋体"/>
          <w:color w:val="000"/>
          <w:sz w:val="28"/>
          <w:szCs w:val="28"/>
        </w:rPr>
        <w:t xml:space="preserve">承担学校安排的教学任务，认真备课、上课、辅导、批改作业，认真钻研所教学科教材内容、教法研究，认真写好授课计划，明确教学目的、重点、难点。</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1、学习新大纲，把握教改动向。我认真学习《课程计划》和《教学大纲》，进一步端正教育思想，提高认识，把握教学动向，明确小学美术学科是全面实施素质教育中的重要内容。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2、认真学习教育理论。我征订了《少儿美术》、《中小学美术教育》专业杂志，课余时间经常钻研探讨，从学习中提高了自身的理论修养。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的美术教材，在教学中我始终贯彻xxx以人为本xxx、xxx以学生的发展为本xxx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积极组织开展美术兴趣活动，根据学生的兴趣爱好，组织学生探索新知识，提高学生的绘画能力、创作能力、欣赏能力，并将学生作品展示出来，激起学生欣赏美、热爱美、创造美的学习兴趣。在20xx年元旦到来之际，我在学校艺术长廊展出学生作品95幅。20xx年7月，在学校艺术长廊展出学生作品85幅。20xx年7月，我辅导了邱义程同学参加县教育局组织的xxx畅响中国梦？校园之声xxx书画、摄影比赛，结果未知。</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小学美术教师个人工作总结篇四</w:t>
      </w:r>
    </w:p>
    <w:p>
      <w:pPr>
        <w:ind w:left="0" w:right="0" w:firstLine="560"/>
        <w:spacing w:before="450" w:after="450" w:line="312" w:lineRule="auto"/>
      </w:pPr>
      <w:r>
        <w:rPr>
          <w:rFonts w:ascii="宋体" w:hAnsi="宋体" w:eastAsia="宋体" w:cs="宋体"/>
          <w:color w:val="000"/>
          <w:sz w:val="28"/>
          <w:szCs w:val="28"/>
        </w:rPr>
        <w:t xml:space="preserve">美术教育是对学生进行美育，促进智力发展和进行思想品德教育的重要手段。现将本学期工作总结报告如下：</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小学美术教师个人工作总结篇五</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和三年级（2）班的美术课（四年级人教版美术、五年级艺术、六年级岭南版美术），共计14节课。由于高年级的课程多，四年级的开两节课，五、六年级开一节课。课时少，再加上毕业班的学生要综合考试，美术学科也占15%，在引导孩子学点应考的综合知识，又要让孩子在美术技能上得到些收获。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奇妙的脚印（设计发明课）”、“我心中的蒙娜丽莎（设计课）”“变化无穷的形象”（设计发明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我能行比赛”，庆“六一”现场书画比赛“等等；书画比赛是每学期举行一次比较大型的现场书画比赛，本学期举行第十九届现场书画比赛，围绕“心想奥运彩绘中华”为主题，体现绿色奥运、科技奥运人文奥运。全校有1031名同学踊跃参加比赛，大胆地展示自己的奥运之梦，837名同学获奖。同时还有许多的宣传海报、展览橱窗、等任务。其中不仅涉及到很多的美术宣传工作，有的更是需要我们全程积极参与创作作品。对于学校布置下来的每一项任务，我都能以我最大的热情完成好。</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选修课开设“儿童水墨画”兴趣小组，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繁重的，各门功课都要兼顾，所以在平时优化课堂教学，提高课堂效率，是非常必要的。小学美术教学总结。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本来想在美术选修课开设“儿童水墨画”兴趣小组，但由于种种原因也没能实现，今后还要努力找出一些美术教学的特色点，为开创石岩公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今年我主要负责五年级三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今年我主要负责五年级三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w:t>
      </w:r>
    </w:p>
    <w:p>
      <w:pPr>
        <w:ind w:left="0" w:right="0" w:firstLine="560"/>
        <w:spacing w:before="450" w:after="450" w:line="312" w:lineRule="auto"/>
      </w:pPr>
      <w:r>
        <w:rPr>
          <w:rFonts w:ascii="宋体" w:hAnsi="宋体" w:eastAsia="宋体" w:cs="宋体"/>
          <w:color w:val="000"/>
          <w:sz w:val="28"/>
          <w:szCs w:val="28"/>
        </w:rPr>
        <w:t xml:space="preserve">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小学美术教师个人工作总结篇七</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转眼间一个学期又要结束了。在这一个学期中，我担任三年级和六年级的美术教学工作。在工作中我享受到了收获与喜悦，也在工作中发现一些存在问题。我对这一个学年度教学工作总结如下：</w:t>
      </w:r>
    </w:p>
    <w:p>
      <w:pPr>
        <w:ind w:left="0" w:right="0" w:firstLine="560"/>
        <w:spacing w:before="450" w:after="450" w:line="312" w:lineRule="auto"/>
      </w:pPr>
      <w:r>
        <w:rPr>
          <w:rFonts w:ascii="宋体" w:hAnsi="宋体" w:eastAsia="宋体" w:cs="宋体"/>
          <w:color w:val="000"/>
          <w:sz w:val="28"/>
          <w:szCs w:val="28"/>
        </w:rPr>
        <w:t xml:space="preserve">积极参加学校组织的各项活动，积极参加政治，业务学习并做好笔记。每天坚持收看新闻，报纸。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本学期，认真开展书法社团活动。我和王老师每周坚持两次书法小组活动。社团是学校实施此项活动的重要途径之一。结合学生的实际情况，在中高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进步。</w:t>
      </w:r>
    </w:p>
    <w:p>
      <w:pPr>
        <w:ind w:left="0" w:right="0" w:firstLine="560"/>
        <w:spacing w:before="450" w:after="450" w:line="312" w:lineRule="auto"/>
      </w:pPr>
      <w:r>
        <w:rPr>
          <w:rFonts w:ascii="宋体" w:hAnsi="宋体" w:eastAsia="宋体" w:cs="宋体"/>
          <w:color w:val="000"/>
          <w:sz w:val="28"/>
          <w:szCs w:val="28"/>
        </w:rPr>
        <w:t xml:space="preserve">1、在传授双基、培养能力过程中，加强思想品德教育。要充分发挥美术教学情感陶冶的功能，努力培养学生健康的审美情趣，提高中生的审美能力。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小学美术教师个人工作总结篇八</w:t>
      </w:r>
    </w:p>
    <w:p>
      <w:pPr>
        <w:ind w:left="0" w:right="0" w:firstLine="560"/>
        <w:spacing w:before="450" w:after="450" w:line="312" w:lineRule="auto"/>
      </w:pPr>
      <w:r>
        <w:rPr>
          <w:rFonts w:ascii="宋体" w:hAnsi="宋体" w:eastAsia="宋体" w:cs="宋体"/>
          <w:color w:val="000"/>
          <w:sz w:val="28"/>
          <w:szCs w:val="28"/>
        </w:rPr>
        <w:t xml:space="preserve">光阴荏苒，弹指一挥间，一个年就过去了。在辛勤的努力和忘我的认真工作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一学期来，我认真参加学校组织的新课程培训及各类教研活动。另外，我还利用书籍、网络认真学习了美术新课程标准、艺术教育新课程标准，以及相关的文章，写读书笔记6万余字。</w:t>
      </w:r>
    </w:p>
    <w:p>
      <w:pPr>
        <w:ind w:left="0" w:right="0" w:firstLine="560"/>
        <w:spacing w:before="450" w:after="450" w:line="312" w:lineRule="auto"/>
      </w:pPr>
      <w:r>
        <w:rPr>
          <w:rFonts w:ascii="宋体" w:hAnsi="宋体" w:eastAsia="宋体" w:cs="宋体"/>
          <w:color w:val="000"/>
          <w:sz w:val="28"/>
          <w:szCs w:val="28"/>
        </w:rPr>
        <w:t xml:space="preserve">我能够做到，认真听、认真记录、深刻反思，得到了领导的好评，教师教育档案袋内容充实、全面，被作为庄河市检查我校教师教育情况的对象(我校3人)。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育随笔、教学漫记、教学反思，从短短几句到长长一篇不等，目的是为以后的教学积累经验。同时，我还积极和班主任进行沟通，了解学生，改进教法，突破学法。我认真组织科任教师教研，活动9次，内容丰富，形式多样，记录翔实。</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w:t>
      </w:r>
    </w:p>
    <w:p>
      <w:pPr>
        <w:ind w:left="0" w:right="0" w:firstLine="560"/>
        <w:spacing w:before="450" w:after="450" w:line="312" w:lineRule="auto"/>
      </w:pPr>
      <w:r>
        <w:rPr>
          <w:rFonts w:ascii="宋体" w:hAnsi="宋体" w:eastAsia="宋体" w:cs="宋体"/>
          <w:color w:val="000"/>
          <w:sz w:val="28"/>
          <w:szCs w:val="28"/>
        </w:rPr>
        <w:t xml:space="preserve">但在工作中，自身尚有不足之处：一是将教学经验总结概括上升到理论形成论文的能力仍待提高，二是课堂教学创新能力还不够。</w:t>
      </w:r>
    </w:p>
    <w:p>
      <w:pPr>
        <w:ind w:left="0" w:right="0" w:firstLine="560"/>
        <w:spacing w:before="450" w:after="450" w:line="312" w:lineRule="auto"/>
      </w:pPr>
      <w:r>
        <w:rPr>
          <w:rFonts w:ascii="宋体" w:hAnsi="宋体" w:eastAsia="宋体" w:cs="宋体"/>
          <w:color w:val="000"/>
          <w:sz w:val="28"/>
          <w:szCs w:val="28"/>
        </w:rPr>
        <w:t xml:space="preserve">我会继续努力工作。积极营造校园的文化艺术气氛，为促进我校素质教育的发展作更大的努力!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小学美术教师个人工作总结篇九</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鸟语花香》这一课里，教具是制作好的手工礼物，为了让课堂更有氛围，我准备了儿童歌曲《童心是小鸟》和关于小鸟的卡通影片，歌曲和影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小学美术教师个人工作总结篇十</w:t>
      </w:r>
    </w:p>
    <w:p>
      <w:pPr>
        <w:ind w:left="0" w:right="0" w:firstLine="560"/>
        <w:spacing w:before="450" w:after="450" w:line="312" w:lineRule="auto"/>
      </w:pPr>
      <w:r>
        <w:rPr>
          <w:rFonts w:ascii="宋体" w:hAnsi="宋体" w:eastAsia="宋体" w:cs="宋体"/>
          <w:color w:val="000"/>
          <w:sz w:val="28"/>
          <w:szCs w:val="28"/>
        </w:rPr>
        <w:t xml:space="preserve">岁月如梭，转瞬一个学期过去了。在这一个学期中，依据我校的实际需要，我担当了二班级的美术课。我对一个学期中的美术课教学工作总结如下：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方案》为指导；坚持全面贯彻国家的训练方针，面对全体同学；以学科教学新大纲、新教材为基础；以教科研为先导，努力提高老师自身的素养。以用心的态度投入到教学中，在自己的教学领域中用探究的精神努力提高同学的现代素养。</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1、我的理论与专业两手抓，两手都要硬。在这学期中，我们班的同学美术水平有了质的飞跃，画画水平得到我很大的提高。得到我各位老师的全都好评。</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1、我在本学期初便定好学期工作方案，排出教具、学具及使用日期，平时常常对比检查，督促同学带好学具。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2、课后，我用心组织开展美术兴趣活动，依据同学的兴趣爱好，组织同学探究新学问，提高同学的绘画潜力、创作潜力、欣赏潜力，并将同学作品呈现出来，激起同学欣赏美、宠爱美、缔造美的学习兴趣。</w:t>
      </w:r>
    </w:p>
    <w:p>
      <w:pPr>
        <w:ind w:left="0" w:right="0" w:firstLine="560"/>
        <w:spacing w:before="450" w:after="450" w:line="312" w:lineRule="auto"/>
      </w:pPr>
      <w:r>
        <w:rPr>
          <w:rFonts w:ascii="宋体" w:hAnsi="宋体" w:eastAsia="宋体" w:cs="宋体"/>
          <w:color w:val="000"/>
          <w:sz w:val="28"/>
          <w:szCs w:val="28"/>
        </w:rPr>
        <w:t xml:space="preserve">3、这学期二班级使用岭南版美术教材，在教学中我始终贯彻以人为本、以同学的进展为本这一新的训练基本理论。透过学习，促使同学观看生活，关怀社会进展，宠爱自然、爱惜自然。在充分认为正确而不怀疑并敬重每位同学的潜能和共性的`基础上培育良好的审美观，并帮忙同学建立贴合各自共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1、新的课程理念推出激发了同学学习美术的兴趣，摈弃那种无视同学兴趣，一味追求认知的做法。我在教学中把情意与认知相结合，以简洁活泼多样的方式呈现新课程资料进行教学，从而激发同学的学习兴趣，并使之成为恒久的情感态度。</w:t>
      </w:r>
    </w:p>
    <w:p>
      <w:pPr>
        <w:ind w:left="0" w:right="0" w:firstLine="560"/>
        <w:spacing w:before="450" w:after="450" w:line="312" w:lineRule="auto"/>
      </w:pPr>
      <w:r>
        <w:rPr>
          <w:rFonts w:ascii="宋体" w:hAnsi="宋体" w:eastAsia="宋体" w:cs="宋体"/>
          <w:color w:val="000"/>
          <w:sz w:val="28"/>
          <w:szCs w:val="28"/>
        </w:rPr>
        <w:t xml:space="preserve">2、我在教学中熟识到，美术课程资料应与同学的生活持续着亲热的联系，鼓舞同学用学到的学问技能美化生活，提高生活的质量，从学以致用的角度激发同学学习的动力，努力追求生活艺术化。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3、鼓舞同学对各种材料、工具的特性进行尝试和探究。让同学自己动手，利用多种原材料制作作品，并透过探究与进展，逐步熟识各种材料和工具的特点和性能，再综合各种的材料进行缔造性的解决问题。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小学美术教师个人工作总结篇十一</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w:t>
      </w:r>
    </w:p>
    <w:p>
      <w:pPr>
        <w:ind w:left="0" w:right="0" w:firstLine="560"/>
        <w:spacing w:before="450" w:after="450" w:line="312" w:lineRule="auto"/>
      </w:pPr>
      <w:r>
        <w:rPr>
          <w:rFonts w:ascii="宋体" w:hAnsi="宋体" w:eastAsia="宋体" w:cs="宋体"/>
          <w:color w:val="000"/>
          <w:sz w:val="28"/>
          <w:szCs w:val="28"/>
        </w:rPr>
        <w:t xml:space="preserve">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小学美术教师个人工作总结篇十二</w:t>
      </w:r>
    </w:p>
    <w:p>
      <w:pPr>
        <w:ind w:left="0" w:right="0" w:firstLine="560"/>
        <w:spacing w:before="450" w:after="450" w:line="312" w:lineRule="auto"/>
      </w:pPr>
      <w:r>
        <w:rPr>
          <w:rFonts w:ascii="宋体" w:hAnsi="宋体" w:eastAsia="宋体" w:cs="宋体"/>
          <w:color w:val="000"/>
          <w:sz w:val="28"/>
          <w:szCs w:val="28"/>
        </w:rPr>
        <w:t xml:space="preserve">本学期的教学工作又要结束了，回顾这个学期的美术教学工作，基本上是比较顺利地完成任务。当然在工作中我享受到收获喜悦，也在工作中发现一些存在的问题。我所享有的收获我会用于下个学年的工作中，我所碰到的问题我要认真思考想办法解决。现将本学期的工作做了一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认真的学习了学校及教研组组织的各种业务学习，还看了有关教育的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2025-01-16T10:14:36+08:00</dcterms:created>
  <dcterms:modified xsi:type="dcterms:W3CDTF">2025-01-16T10:14:36+08:00</dcterms:modified>
</cp:coreProperties>
</file>

<file path=docProps/custom.xml><?xml version="1.0" encoding="utf-8"?>
<Properties xmlns="http://schemas.openxmlformats.org/officeDocument/2006/custom-properties" xmlns:vt="http://schemas.openxmlformats.org/officeDocument/2006/docPropsVTypes"/>
</file>