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呐喊心得感悟 呐喊的心得感悟(通用13篇)</w:t>
      </w:r>
      <w:bookmarkEnd w:id="1"/>
    </w:p>
    <w:p>
      <w:pPr>
        <w:jc w:val="center"/>
        <w:spacing w:before="0" w:after="450"/>
      </w:pPr>
      <w:r>
        <w:rPr>
          <w:rFonts w:ascii="Arial" w:hAnsi="Arial" w:eastAsia="Arial" w:cs="Arial"/>
          <w:color w:val="999999"/>
          <w:sz w:val="20"/>
          <w:szCs w:val="20"/>
        </w:rPr>
        <w:t xml:space="preserve">来源：网络  作者：玄霄绝艳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优质的心得感悟该怎么样去写呢？那么下面我就给大家讲一讲心得感悟怎么写才比较好，我们一起来看一看吧。呐喊心得感悟篇一鲁迅，著名的无产阶级革命...</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优质的心得感悟该怎么样去写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呐喊心得感悟篇一</w:t>
      </w:r>
    </w:p>
    <w:p>
      <w:pPr>
        <w:ind w:left="0" w:right="0" w:firstLine="560"/>
        <w:spacing w:before="450" w:after="450" w:line="312" w:lineRule="auto"/>
      </w:pPr>
      <w:r>
        <w:rPr>
          <w:rFonts w:ascii="宋体" w:hAnsi="宋体" w:eastAsia="宋体" w:cs="宋体"/>
          <w:color w:val="000"/>
          <w:sz w:val="28"/>
          <w:szCs w:val="28"/>
        </w:rPr>
        <w:t xml:space="preserve">鲁迅，著名的无产阶级革命家、思想家、文学家，鲁迅弃医从文，为的是不仅拯救人类的身体，更重要的是思想，他用独特的语言，阐述自己的观点;用犀利的文字，刺痛了一代又一代后人的心;用讽刺的手法，对封建下了封杀令，他的一切，都将成为经典，我个人非常喜欢鲁迅，实话是，我更喜欢他的文章，在他的文章中，我能看到千姿百态的人生与各种各样的情感，我能感受到鲁迅那一双炽热的眼睛，以及那渴望世人苏醒的心，这是多么强烈的感情。</w:t>
      </w:r>
    </w:p>
    <w:p>
      <w:pPr>
        <w:ind w:left="0" w:right="0" w:firstLine="560"/>
        <w:spacing w:before="450" w:after="450" w:line="312" w:lineRule="auto"/>
      </w:pPr>
      <w:r>
        <w:rPr>
          <w:rFonts w:ascii="宋体" w:hAnsi="宋体" w:eastAsia="宋体" w:cs="宋体"/>
          <w:color w:val="000"/>
          <w:sz w:val="28"/>
          <w:szCs w:val="28"/>
        </w:rPr>
        <w:t xml:space="preserve">在呐喊里，我以开始就上书隐了，当看到这个题目时，我的感觉就爆发出来，这题目也许是作者以及世人心中最深处的呼唤，呐喊吧，让心也炽热起来!</w:t>
      </w:r>
    </w:p>
    <w:p>
      <w:pPr>
        <w:ind w:left="0" w:right="0" w:firstLine="560"/>
        <w:spacing w:before="450" w:after="450" w:line="312" w:lineRule="auto"/>
      </w:pPr>
      <w:r>
        <w:rPr>
          <w:rFonts w:ascii="宋体" w:hAnsi="宋体" w:eastAsia="宋体" w:cs="宋体"/>
          <w:color w:val="000"/>
          <w:sz w:val="28"/>
          <w:szCs w:val="28"/>
        </w:rPr>
        <w:t xml:space="preserve">呐喊是鲁迅短片小说的精粹，它包含了好几篇小说，每篇小说都从不同的角度反映了封建时代的残酷。</w:t>
      </w:r>
    </w:p>
    <w:p>
      <w:pPr>
        <w:ind w:left="0" w:right="0" w:firstLine="560"/>
        <w:spacing w:before="450" w:after="450" w:line="312" w:lineRule="auto"/>
      </w:pPr>
      <w:r>
        <w:rPr>
          <w:rFonts w:ascii="宋体" w:hAnsi="宋体" w:eastAsia="宋体" w:cs="宋体"/>
          <w:color w:val="000"/>
          <w:sz w:val="28"/>
          <w:szCs w:val="28"/>
        </w:rPr>
        <w:t xml:space="preserve">我深刻的感受到了鲁迅的感情，从荷中，我看到了世人的愚昧无知，他们用鲜血浇灌馒头，却以它为神圣的东西，为了治病，不惜用他人的鲜血，多么令人发指;从狂人日记里，我看到的是一副又一副的险恶的心肠，人们生活在吃人的世界，每个人都如同野兽一般，虎视眈眈，看到的尽是旧社会的麻木不仁，残忍无情;从阿q正传中，我看到一个堕落的可怜的人儿，即自欺欺人地把自己当爷爷，别人是孙子，被人打到吐血，却不知悔改，虽然后来穿的衣冠楚楚，大摇大摆，却是当贼头偷别人钱得到的，多么令人叹息，无奈;在孔乙己中，我看到一个堕落的书生，被封建科举残害得如此可悲、可叹、可怜又可恨，他的迂腐，自命清高以及自高自大成为他最终的失败的原因，但是在另一方面，我做产生对他的同情，但也有善良，诚实的一面，但已经被封建科举制磨得面目全非了，在太多的故事都在我心中留下深刻的印象，不仅是对过去的了解，更是一种教育，一种教训。</w:t>
      </w:r>
    </w:p>
    <w:p>
      <w:pPr>
        <w:ind w:left="0" w:right="0" w:firstLine="560"/>
        <w:spacing w:before="450" w:after="450" w:line="312" w:lineRule="auto"/>
      </w:pPr>
      <w:r>
        <w:rPr>
          <w:rFonts w:ascii="黑体" w:hAnsi="黑体" w:eastAsia="黑体" w:cs="黑体"/>
          <w:color w:val="000000"/>
          <w:sz w:val="34"/>
          <w:szCs w:val="34"/>
          <w:b w:val="1"/>
          <w:bCs w:val="1"/>
        </w:rPr>
        <w:t xml:space="preserve">呐喊心得感悟篇二</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鲁迅是我最喜欢的文学家之一，相信大家对他都是熟悉的。他写了很多的作品，例如《朝花夕拾》、小说《呐喊》、《彷徨》、《坟》等等。</w:t>
      </w:r>
    </w:p>
    <w:p>
      <w:pPr>
        <w:ind w:left="0" w:right="0" w:firstLine="560"/>
        <w:spacing w:before="450" w:after="450" w:line="312" w:lineRule="auto"/>
      </w:pPr>
      <w:r>
        <w:rPr>
          <w:rFonts w:ascii="宋体" w:hAnsi="宋体" w:eastAsia="宋体" w:cs="宋体"/>
          <w:color w:val="000"/>
          <w:sz w:val="28"/>
          <w:szCs w:val="28"/>
        </w:rPr>
        <w:t xml:space="preserve">但其中我最喜欢的是小说《呐喊》因为它揭示了种种深层次的社会矛盾，对中国旧有制度及陈腐的传统观念进行了深刻的剖析和比较彻底的否定，表现出对民族生存浓重的忧患意识和对社会变革的强烈愿望。</w:t>
      </w:r>
    </w:p>
    <w:p>
      <w:pPr>
        <w:ind w:left="0" w:right="0" w:firstLine="560"/>
        <w:spacing w:before="450" w:after="450" w:line="312" w:lineRule="auto"/>
      </w:pPr>
      <w:r>
        <w:rPr>
          <w:rFonts w:ascii="宋体" w:hAnsi="宋体" w:eastAsia="宋体" w:cs="宋体"/>
          <w:color w:val="000"/>
          <w:sz w:val="28"/>
          <w:szCs w:val="28"/>
        </w:rPr>
        <w:t xml:space="preserve">我觉得从辛亥革命到五四时期的社会生活，鲁迅先生就是以这样的方式来反映当时社会对文化的轻视和一种可悲的社会现象，对旧时文人迂腐可悲以及自命清高的鄙视。从文章中我深深地感受到作者对当时社会的无耐与不满，以及对当时社会的绝望。</w:t>
      </w:r>
    </w:p>
    <w:p>
      <w:pPr>
        <w:ind w:left="0" w:right="0" w:firstLine="560"/>
        <w:spacing w:before="450" w:after="450" w:line="312" w:lineRule="auto"/>
      </w:pPr>
      <w:r>
        <w:rPr>
          <w:rFonts w:ascii="宋体" w:hAnsi="宋体" w:eastAsia="宋体" w:cs="宋体"/>
          <w:color w:val="000"/>
          <w:sz w:val="28"/>
          <w:szCs w:val="28"/>
        </w:rPr>
        <w:t xml:space="preserve">让我们一起呐喊吧，向社会呐喊，向生活呐喊，把我们的国家变得更加富强。</w:t>
      </w:r>
    </w:p>
    <w:p>
      <w:pPr>
        <w:ind w:left="0" w:right="0" w:firstLine="560"/>
        <w:spacing w:before="450" w:after="450" w:line="312" w:lineRule="auto"/>
      </w:pPr>
      <w:r>
        <w:rPr>
          <w:rFonts w:ascii="黑体" w:hAnsi="黑体" w:eastAsia="黑体" w:cs="黑体"/>
          <w:color w:val="000000"/>
          <w:sz w:val="34"/>
          <w:szCs w:val="34"/>
          <w:b w:val="1"/>
          <w:bCs w:val="1"/>
        </w:rPr>
        <w:t xml:space="preserve">呐喊心得感悟篇三</w:t>
      </w:r>
    </w:p>
    <w:p>
      <w:pPr>
        <w:ind w:left="0" w:right="0" w:firstLine="560"/>
        <w:spacing w:before="450" w:after="450" w:line="312" w:lineRule="auto"/>
      </w:pPr>
      <w:r>
        <w:rPr>
          <w:rFonts w:ascii="宋体" w:hAnsi="宋体" w:eastAsia="宋体" w:cs="宋体"/>
          <w:color w:val="000"/>
          <w:sz w:val="28"/>
          <w:szCs w:val="28"/>
        </w:rPr>
        <w:t xml:space="preserve">无意中，翻看开了那本尘封已久的鲁迅的《呐喊》，其中的《阿q正传》让我再次回味到儿时读它的那份惊喜，品味着此时的感悟与感动。</w:t>
      </w:r>
    </w:p>
    <w:p>
      <w:pPr>
        <w:ind w:left="0" w:right="0" w:firstLine="560"/>
        <w:spacing w:before="450" w:after="450" w:line="312" w:lineRule="auto"/>
      </w:pPr>
      <w:r>
        <w:rPr>
          <w:rFonts w:ascii="宋体" w:hAnsi="宋体" w:eastAsia="宋体" w:cs="宋体"/>
          <w:color w:val="000"/>
          <w:sz w:val="28"/>
          <w:szCs w:val="28"/>
        </w:rPr>
        <w:t xml:space="preserve">阿q是鲁迅塑造的经典形象，我曾经问自己为何如今文人笔下没有如此生动的形象诞生?究起原因，是社会造人。那个封建时代是封建思想顽固、地主当道、军阀统治的时代，未庄就是被封建思想毒害了的村庄，阿q是一个弱者，他受到这些地主恶霸的欺压，阿q的“假洋鬼子”与“男女之大防”等思想也绝对不是阿q所独有，这是时代产物。再如阿q带给我们那几场让我们苦笑难言的戏：看杀革命党人、调戏静修庵的小尼姑、闹恋爱以及投身革命军队等，都是在封建吃人的本质面前上演的，也并不是某个人愿意就能改变的。</w:t>
      </w:r>
    </w:p>
    <w:p>
      <w:pPr>
        <w:ind w:left="0" w:right="0" w:firstLine="560"/>
        <w:spacing w:before="450" w:after="450" w:line="312" w:lineRule="auto"/>
      </w:pPr>
      <w:r>
        <w:rPr>
          <w:rFonts w:ascii="宋体" w:hAnsi="宋体" w:eastAsia="宋体" w:cs="宋体"/>
          <w:color w:val="000"/>
          <w:sz w:val="28"/>
          <w:szCs w:val="28"/>
        </w:rPr>
        <w:t xml:space="preserve">但凡看过《阿q正传》的人都认为他是悲哀至极的人物。阿q他所受到赵大爷、赵白眼、小d和静修庵里那条黑狗等等一系列的打击折磨不必多说，最最可悲的是他竟有一套让人哭笑不得的取胜法宝，即他所采取的“精神胜利法”。这就是阿q的生活哲学，甚至于说是在封建压迫制度下，更多弱者的生活哲学。</w:t>
      </w:r>
    </w:p>
    <w:p>
      <w:pPr>
        <w:ind w:left="0" w:right="0" w:firstLine="560"/>
        <w:spacing w:before="450" w:after="450" w:line="312" w:lineRule="auto"/>
      </w:pPr>
      <w:r>
        <w:rPr>
          <w:rFonts w:ascii="宋体" w:hAnsi="宋体" w:eastAsia="宋体" w:cs="宋体"/>
          <w:color w:val="000"/>
          <w:sz w:val="28"/>
          <w:szCs w:val="28"/>
        </w:rPr>
        <w:t xml:space="preserve">我们总是会带着笑来读《阿q正传》的，仿佛可怜的阿q从被创造出来就一直被大家笑着。然而这笑并不是看得起的笑，而是带着讽刺、带着轻蔑或许是带着同情与怜悯的笑。他的精神胜利法，恋爱价值观，他的幸灾乐祸往往是我们茶余饭后的谈赏。</w:t>
      </w:r>
    </w:p>
    <w:p>
      <w:pPr>
        <w:ind w:left="0" w:right="0" w:firstLine="560"/>
        <w:spacing w:before="450" w:after="450" w:line="312" w:lineRule="auto"/>
      </w:pPr>
      <w:r>
        <w:rPr>
          <w:rFonts w:ascii="宋体" w:hAnsi="宋体" w:eastAsia="宋体" w:cs="宋体"/>
          <w:color w:val="000"/>
          <w:sz w:val="28"/>
          <w:szCs w:val="28"/>
        </w:rPr>
        <w:t xml:space="preserve">可以说阿q是一个当时社会中的一个小角色、一个弱小者，没有朋友，没有亲人，没有一个为他着想的人，是一个封建乱世时的代言人。而任何时代都会有弱者，作为一个新社会的现代人，我们从阿q的遭遇中更加应该去反思、去行动、真正扛起关爱身边的弱者的责任。</w:t>
      </w:r>
    </w:p>
    <w:p>
      <w:pPr>
        <w:ind w:left="0" w:right="0" w:firstLine="560"/>
        <w:spacing w:before="450" w:after="450" w:line="312" w:lineRule="auto"/>
      </w:pPr>
      <w:r>
        <w:rPr>
          <w:rFonts w:ascii="宋体" w:hAnsi="宋体" w:eastAsia="宋体" w:cs="宋体"/>
          <w:color w:val="000"/>
          <w:sz w:val="28"/>
          <w:szCs w:val="28"/>
        </w:rPr>
        <w:t xml:space="preserve">《呐喊》心得与感悟4</w:t>
      </w:r>
    </w:p>
    <w:p>
      <w:pPr>
        <w:ind w:left="0" w:right="0" w:firstLine="560"/>
        <w:spacing w:before="450" w:after="450" w:line="312" w:lineRule="auto"/>
      </w:pPr>
      <w:r>
        <w:rPr>
          <w:rFonts w:ascii="黑体" w:hAnsi="黑体" w:eastAsia="黑体" w:cs="黑体"/>
          <w:color w:val="000000"/>
          <w:sz w:val="34"/>
          <w:szCs w:val="34"/>
          <w:b w:val="1"/>
          <w:bCs w:val="1"/>
        </w:rPr>
        <w:t xml:space="preserve">呐喊心得感悟篇四</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《呐喊》是鲁迅先生自《狂人日记》后的第二本经典小说集，它是中国的名著。同样也是世界的名著，这本书中有些文章是我们非常熟悉的。例如有《故乡》，《药》，《孔乙己》等等鲁迅先生的名作。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鲁迅的精神值得我们去学习!</w:t>
      </w:r>
    </w:p>
    <w:p>
      <w:pPr>
        <w:ind w:left="0" w:right="0" w:firstLine="560"/>
        <w:spacing w:before="450" w:after="450" w:line="312" w:lineRule="auto"/>
      </w:pPr>
      <w:r>
        <w:rPr>
          <w:rFonts w:ascii="黑体" w:hAnsi="黑体" w:eastAsia="黑体" w:cs="黑体"/>
          <w:color w:val="000000"/>
          <w:sz w:val="34"/>
          <w:szCs w:val="34"/>
          <w:b w:val="1"/>
          <w:bCs w:val="1"/>
        </w:rPr>
        <w:t xml:space="preserve">呐喊心得感悟篇五</w:t>
      </w:r>
    </w:p>
    <w:p>
      <w:pPr>
        <w:ind w:left="0" w:right="0" w:firstLine="560"/>
        <w:spacing w:before="450" w:after="450" w:line="312" w:lineRule="auto"/>
      </w:pPr>
      <w:r>
        <w:rPr>
          <w:rFonts w:ascii="宋体" w:hAnsi="宋体" w:eastAsia="宋体" w:cs="宋体"/>
          <w:color w:val="000"/>
          <w:sz w:val="28"/>
          <w:szCs w:val="28"/>
        </w:rPr>
        <w:t xml:space="preserve">我的这一段时间，因为三五斗米的营生和在海湾之间的奔忙，以及其它一些或可称琐碎的事务，竟没有片言只语留得下来。</w:t>
      </w:r>
    </w:p>
    <w:p>
      <w:pPr>
        <w:ind w:left="0" w:right="0" w:firstLine="560"/>
        <w:spacing w:before="450" w:after="450" w:line="312" w:lineRule="auto"/>
      </w:pPr>
      <w:r>
        <w:rPr>
          <w:rFonts w:ascii="宋体" w:hAnsi="宋体" w:eastAsia="宋体" w:cs="宋体"/>
          <w:color w:val="000"/>
          <w:sz w:val="28"/>
          <w:szCs w:val="28"/>
        </w:rPr>
        <w:t xml:space="preserve">近来值得欣慰和高兴的事情接二连三。在一所新生的大学，我得以追怀畅想了十年前自己入校时的景况;而未来生活的某个基调，也已经在奔忙前后得到定准，并且有足够的信心与合力输入将它放大加强。</w:t>
      </w:r>
    </w:p>
    <w:p>
      <w:pPr>
        <w:ind w:left="0" w:right="0" w:firstLine="560"/>
        <w:spacing w:before="450" w:after="450" w:line="312" w:lineRule="auto"/>
      </w:pPr>
      <w:r>
        <w:rPr>
          <w:rFonts w:ascii="宋体" w:hAnsi="宋体" w:eastAsia="宋体" w:cs="宋体"/>
          <w:color w:val="000"/>
          <w:sz w:val="28"/>
          <w:szCs w:val="28"/>
        </w:rPr>
        <w:t xml:space="preserve">不过，不遂人愿的事情也有。比如，我的胳膊和腿脚在一次长途搬运之后，酸痛了两天，这于我很不满，因为它说明我在久不锻炼之后已经很脱离劳动人民的体魄了。但对这个我究竟还是可以不以为意，因为新的球拍购买计划已经作成，锻炼计划很快可以继续付诸实施，而且来得及迎接月后两个层次规模不等的小赛事的。我所以为意的是，这一段缺乏阅读和写作的生活，已经让精神的某个领域荒芜了起来。</w:t>
      </w:r>
    </w:p>
    <w:p>
      <w:pPr>
        <w:ind w:left="0" w:right="0" w:firstLine="560"/>
        <w:spacing w:before="450" w:after="450" w:line="312" w:lineRule="auto"/>
      </w:pPr>
      <w:r>
        <w:rPr>
          <w:rFonts w:ascii="宋体" w:hAnsi="宋体" w:eastAsia="宋体" w:cs="宋体"/>
          <w:color w:val="000"/>
          <w:sz w:val="28"/>
          <w:szCs w:val="28"/>
        </w:rPr>
        <w:t xml:space="preserve">我深信平衡的生活源于平衡的精神状态。这句话的意思是，为心中满含的理想与希望乐观激昂奋斗并享受当下的同时，洞察所处的时代和个人的困境，悲天悯人，勤思，谨言，而慎行。</w:t>
      </w:r>
    </w:p>
    <w:p>
      <w:pPr>
        <w:ind w:left="0" w:right="0" w:firstLine="560"/>
        <w:spacing w:before="450" w:after="450" w:line="312" w:lineRule="auto"/>
      </w:pPr>
      <w:r>
        <w:rPr>
          <w:rFonts w:ascii="宋体" w:hAnsi="宋体" w:eastAsia="宋体" w:cs="宋体"/>
          <w:color w:val="000"/>
          <w:sz w:val="28"/>
          <w:szCs w:val="28"/>
        </w:rPr>
        <w:t xml:space="preserve">然而物质主义和庸俗成功论对大同挤眉弄眼，小人得志不可一世，仿佛它将真的一百年不动摇。它们在广播、电视、书报、杂志、网络、车体、楼盘、街头、巷尾以及办公室闲谈等等中一有机会就露出那张油头粉面的可恶嘴脸，给人的感觉是绝对欠揍。</w:t>
      </w:r>
    </w:p>
    <w:p>
      <w:pPr>
        <w:ind w:left="0" w:right="0" w:firstLine="560"/>
        <w:spacing w:before="450" w:after="450" w:line="312" w:lineRule="auto"/>
      </w:pPr>
      <w:r>
        <w:rPr>
          <w:rFonts w:ascii="宋体" w:hAnsi="宋体" w:eastAsia="宋体" w:cs="宋体"/>
          <w:color w:val="000"/>
          <w:sz w:val="28"/>
          <w:szCs w:val="28"/>
        </w:rPr>
        <w:t xml:space="preserve">在这样的情形下，保持定力是件很有挑战的事情。但如今据说是已经法治社会了，所以万万不可祭出暴民的旗帜，否则就已经政治不正确，很为台上台下人物上心，有可能从机场被拦截归来的了。</w:t>
      </w:r>
    </w:p>
    <w:p>
      <w:pPr>
        <w:ind w:left="0" w:right="0" w:firstLine="560"/>
        <w:spacing w:before="450" w:after="450" w:line="312" w:lineRule="auto"/>
      </w:pPr>
      <w:r>
        <w:rPr>
          <w:rFonts w:ascii="宋体" w:hAnsi="宋体" w:eastAsia="宋体" w:cs="宋体"/>
          <w:color w:val="000"/>
          <w:sz w:val="28"/>
          <w:szCs w:val="28"/>
        </w:rPr>
        <w:t xml:space="preserve">在南国如同夏日的秋夜，我捧起一本刚刚从网上购得的外文社中英比对版《呐喊》，久违地朗读了起来。</w:t>
      </w:r>
    </w:p>
    <w:p>
      <w:pPr>
        <w:ind w:left="0" w:right="0" w:firstLine="560"/>
        <w:spacing w:before="450" w:after="450" w:line="312" w:lineRule="auto"/>
      </w:pPr>
      <w:r>
        <w:rPr>
          <w:rFonts w:ascii="宋体" w:hAnsi="宋体" w:eastAsia="宋体" w:cs="宋体"/>
          <w:color w:val="000"/>
          <w:sz w:val="28"/>
          <w:szCs w:val="28"/>
        </w:rPr>
        <w:t xml:space="preserve">朗读是一项荡涤心胸的运动。它使人意聚，凝神。一行一行地读下去，纸面的字句转换成声音从口中发出，按照自己的气息抑扬顿挫、轻重缓急，意象随之在脑海里形成，意境纯净而悠远。文字里隽含的思想之泉渗入心田，解精神沙地之干涸。</w:t>
      </w:r>
    </w:p>
    <w:p>
      <w:pPr>
        <w:ind w:left="0" w:right="0" w:firstLine="560"/>
        <w:spacing w:before="450" w:after="450" w:line="312" w:lineRule="auto"/>
      </w:pPr>
      <w:r>
        <w:rPr>
          <w:rFonts w:ascii="宋体" w:hAnsi="宋体" w:eastAsia="宋体" w:cs="宋体"/>
          <w:color w:val="000"/>
          <w:sz w:val="28"/>
          <w:szCs w:val="28"/>
        </w:rPr>
        <w:t xml:space="preserve">我背下了《一件小事》的第一页：“six years have slipped by since i came from the country to the capital。……”通读了《自序》全文：“我在年青时候也曾经做过许多梦……”</w:t>
      </w:r>
    </w:p>
    <w:p>
      <w:pPr>
        <w:ind w:left="0" w:right="0" w:firstLine="560"/>
        <w:spacing w:before="450" w:after="450" w:line="312" w:lineRule="auto"/>
      </w:pPr>
      <w:r>
        <w:rPr>
          <w:rFonts w:ascii="宋体" w:hAnsi="宋体" w:eastAsia="宋体" w:cs="宋体"/>
          <w:color w:val="000"/>
          <w:sz w:val="28"/>
          <w:szCs w:val="28"/>
        </w:rPr>
        <w:t xml:space="preserve">先生的文字总有特别的趣味在里头。我曾常想别人是否也有这样的感觉。又或者在读到英文版和日文版的时候，想这样的趣味是否还有保留。后来读得多了，便也渐渐地感觉译者译得实在也是很好。</w:t>
      </w:r>
    </w:p>
    <w:p>
      <w:pPr>
        <w:ind w:left="0" w:right="0" w:firstLine="560"/>
        <w:spacing w:before="450" w:after="450" w:line="312" w:lineRule="auto"/>
      </w:pPr>
      <w:r>
        <w:rPr>
          <w:rFonts w:ascii="宋体" w:hAnsi="宋体" w:eastAsia="宋体" w:cs="宋体"/>
          <w:color w:val="000"/>
          <w:sz w:val="28"/>
          <w:szCs w:val="28"/>
        </w:rPr>
        <w:t xml:space="preserve">在朗读渐入佳境的时候，我的声音有些激动起来。在先生遥远肃穆苍凉的叙述中，体味着他从年少到年青的个人生活和思想历程，感念到历史总是不断以新面目出现在人的面前，而带给人的考题一样。</w:t>
      </w:r>
    </w:p>
    <w:p>
      <w:pPr>
        <w:ind w:left="0" w:right="0" w:firstLine="560"/>
        <w:spacing w:before="450" w:after="450" w:line="312" w:lineRule="auto"/>
      </w:pPr>
      <w:r>
        <w:rPr>
          <w:rFonts w:ascii="宋体" w:hAnsi="宋体" w:eastAsia="宋体" w:cs="宋体"/>
          <w:color w:val="000"/>
          <w:sz w:val="28"/>
          <w:szCs w:val="28"/>
        </w:rPr>
        <w:t xml:space="preserve">我喜欢看《狂人日记》，恐怖封建社会会的压破扭曲了多少灵魂?在仁谊的面具下是吃人的本质，可是人们却没有勇气发出那样的呐喊!</w:t>
      </w:r>
    </w:p>
    <w:p>
      <w:pPr>
        <w:ind w:left="0" w:right="0" w:firstLine="560"/>
        <w:spacing w:before="450" w:after="450" w:line="312" w:lineRule="auto"/>
      </w:pPr>
      <w:r>
        <w:rPr>
          <w:rFonts w:ascii="宋体" w:hAnsi="宋体" w:eastAsia="宋体" w:cs="宋体"/>
          <w:color w:val="000"/>
          <w:sz w:val="28"/>
          <w:szCs w:val="28"/>
        </w:rPr>
        <w:t xml:space="preserve">还有阿q正专中的人，自欺欺人不能正视自己的真事地位!</w:t>
      </w:r>
    </w:p>
    <w:p>
      <w:pPr>
        <w:ind w:left="0" w:right="0" w:firstLine="560"/>
        <w:spacing w:before="450" w:after="450" w:line="312" w:lineRule="auto"/>
      </w:pPr>
      <w:r>
        <w:rPr>
          <w:rFonts w:ascii="宋体" w:hAnsi="宋体" w:eastAsia="宋体" w:cs="宋体"/>
          <w:color w:val="000"/>
          <w:sz w:val="28"/>
          <w:szCs w:val="28"/>
        </w:rPr>
        <w:t xml:space="preserve">人们，呐喊吧!</w:t>
      </w:r>
    </w:p>
    <w:p>
      <w:pPr>
        <w:ind w:left="0" w:right="0" w:firstLine="560"/>
        <w:spacing w:before="450" w:after="450" w:line="312" w:lineRule="auto"/>
      </w:pPr>
      <w:r>
        <w:rPr>
          <w:rFonts w:ascii="宋体" w:hAnsi="宋体" w:eastAsia="宋体" w:cs="宋体"/>
          <w:color w:val="000"/>
          <w:sz w:val="28"/>
          <w:szCs w:val="28"/>
        </w:rPr>
        <w:t xml:space="preserve">呐喊心得感悟作文2</w:t>
      </w:r>
    </w:p>
    <w:p>
      <w:pPr>
        <w:ind w:left="0" w:right="0" w:firstLine="560"/>
        <w:spacing w:before="450" w:after="450" w:line="312" w:lineRule="auto"/>
      </w:pPr>
      <w:r>
        <w:rPr>
          <w:rFonts w:ascii="黑体" w:hAnsi="黑体" w:eastAsia="黑体" w:cs="黑体"/>
          <w:color w:val="000000"/>
          <w:sz w:val="34"/>
          <w:szCs w:val="34"/>
          <w:b w:val="1"/>
          <w:bCs w:val="1"/>
        </w:rPr>
        <w:t xml:space="preserve">呐喊心得感悟篇六</w:t>
      </w:r>
    </w:p>
    <w:p>
      <w:pPr>
        <w:ind w:left="0" w:right="0" w:firstLine="560"/>
        <w:spacing w:before="450" w:after="450" w:line="312" w:lineRule="auto"/>
      </w:pPr>
      <w:r>
        <w:rPr>
          <w:rFonts w:ascii="宋体" w:hAnsi="宋体" w:eastAsia="宋体" w:cs="宋体"/>
          <w:color w:val="000"/>
          <w:sz w:val="28"/>
          <w:szCs w:val="28"/>
        </w:rPr>
        <w:t xml:space="preserve">在《狂人日记》中，鲁迅形象地揭露了封建礼教的吃人本质，读着很激动，感到封建礼教的可怕。我觉得那个“疯子”，实际上是个反封建的斗士。封建社会制度的可怕和吃人本质还可以从《孔乙己》中的孔乙己身上体现出来。这个可怜可悲的孔乙己，读来令人伤心和对那个社会的可恨。</w:t>
      </w:r>
    </w:p>
    <w:p>
      <w:pPr>
        <w:ind w:left="0" w:right="0" w:firstLine="560"/>
        <w:spacing w:before="450" w:after="450" w:line="312" w:lineRule="auto"/>
      </w:pPr>
      <w:r>
        <w:rPr>
          <w:rFonts w:ascii="宋体" w:hAnsi="宋体" w:eastAsia="宋体" w:cs="宋体"/>
          <w:color w:val="000"/>
          <w:sz w:val="28"/>
          <w:szCs w:val="28"/>
        </w:rPr>
        <w:t xml:space="preserve">那时写字作文，都用古文，鲁迅为了反封建礼教，用白话文写下了《狂人日记》，在那时也是要勇气的。这也说明鲁迅是个反封建礼教、反传统旧习的勇士。</w:t>
      </w:r>
    </w:p>
    <w:p>
      <w:pPr>
        <w:ind w:left="0" w:right="0" w:firstLine="560"/>
        <w:spacing w:before="450" w:after="450" w:line="312" w:lineRule="auto"/>
      </w:pPr>
      <w:r>
        <w:rPr>
          <w:rFonts w:ascii="宋体" w:hAnsi="宋体" w:eastAsia="宋体" w:cs="宋体"/>
          <w:color w:val="000"/>
          <w:sz w:val="28"/>
          <w:szCs w:val="28"/>
        </w:rPr>
        <w:t xml:space="preserve">《阿q正传》是《呐喊》中最有代表性的文章。鲁迅借阿q写出了我国民族的一个弱点，“精神胜利法”，平常成为“阿q精神”。阿q质朴而又愚蠢，受到了别人的欺凌而又不敢面对现实，更不敢反抗，却把自己想象成是个胜利者，来自宽自解、自欺欺人。直到现在，在我们民族中的阿q精神，还不能说已经没有了，恐怕还有许多事情可做呢。</w:t>
      </w:r>
    </w:p>
    <w:p>
      <w:pPr>
        <w:ind w:left="0" w:right="0" w:firstLine="560"/>
        <w:spacing w:before="450" w:after="450" w:line="312" w:lineRule="auto"/>
      </w:pPr>
      <w:r>
        <w:rPr>
          <w:rFonts w:ascii="宋体" w:hAnsi="宋体" w:eastAsia="宋体" w:cs="宋体"/>
          <w:color w:val="000"/>
          <w:sz w:val="28"/>
          <w:szCs w:val="28"/>
        </w:rPr>
        <w:t xml:space="preserve">《故乡》是我喜爱的一篇作品，小说中的闰土，小时候脸孔很圆，小手红润，活泼可爱。因为受到社会的压迫、剥削，很穷很苦，交不起学费，只能和家人一起下地种田。过了很多年鲁迅回来，看见闰土身材增加了一倍，可是脸变的灰黄，皱纹很多，眼睛红肿，手粗笨开裂像树皮，神情木纳，态度恭敬地叫了鲁迅一声：“老爷”。差别多大啊，这是社会造成的，也是读书和没读书之间的差别。我们现在多么幸福，都有和鲁迅当年一样的条件可以读书，我们要好好珍惜读书机会，不要成为那时候的闰土。</w:t>
      </w:r>
    </w:p>
    <w:p>
      <w:pPr>
        <w:ind w:left="0" w:right="0" w:firstLine="560"/>
        <w:spacing w:before="450" w:after="450" w:line="312" w:lineRule="auto"/>
      </w:pPr>
      <w:r>
        <w:rPr>
          <w:rFonts w:ascii="宋体" w:hAnsi="宋体" w:eastAsia="宋体" w:cs="宋体"/>
          <w:color w:val="000"/>
          <w:sz w:val="28"/>
          <w:szCs w:val="28"/>
        </w:rPr>
        <w:t xml:space="preserve">读完了《呐喊》，让我想了很多，让我久久不能忘怀。</w:t>
      </w:r>
    </w:p>
    <w:p>
      <w:pPr>
        <w:ind w:left="0" w:right="0" w:firstLine="560"/>
        <w:spacing w:before="450" w:after="450" w:line="312" w:lineRule="auto"/>
      </w:pPr>
      <w:r>
        <w:rPr>
          <w:rFonts w:ascii="黑体" w:hAnsi="黑体" w:eastAsia="黑体" w:cs="黑体"/>
          <w:color w:val="000000"/>
          <w:sz w:val="34"/>
          <w:szCs w:val="34"/>
          <w:b w:val="1"/>
          <w:bCs w:val="1"/>
        </w:rPr>
        <w:t xml:space="preserve">呐喊心得感悟篇七</w:t>
      </w:r>
    </w:p>
    <w:p>
      <w:pPr>
        <w:ind w:left="0" w:right="0" w:firstLine="560"/>
        <w:spacing w:before="450" w:after="450" w:line="312" w:lineRule="auto"/>
      </w:pPr>
      <w:r>
        <w:rPr>
          <w:rFonts w:ascii="宋体" w:hAnsi="宋体" w:eastAsia="宋体" w:cs="宋体"/>
          <w:color w:val="000"/>
          <w:sz w:val="28"/>
          <w:szCs w:val="28"/>
        </w:rPr>
        <w:t xml:space="preserve">孔乙己是一个考不上科举的穷苦书生，通过作者对孔乙己的外貌描写“孔乙己是站着喝酒而穿长衫的唯一的人”写出了孔乙己与别人不同的身份，是个读书人，而且非常贫穷，没钱去坐着喝。这一外形的整体描写，集中而简练的概括了人物的特殊身份，预示了悲剧的必然性。</w:t>
      </w:r>
    </w:p>
    <w:p>
      <w:pPr>
        <w:ind w:left="0" w:right="0" w:firstLine="560"/>
        <w:spacing w:before="450" w:after="450" w:line="312" w:lineRule="auto"/>
      </w:pPr>
      <w:r>
        <w:rPr>
          <w:rFonts w:ascii="宋体" w:hAnsi="宋体" w:eastAsia="宋体" w:cs="宋体"/>
          <w:color w:val="000"/>
          <w:sz w:val="28"/>
          <w:szCs w:val="28"/>
        </w:rPr>
        <w:t xml:space="preserve">《孔乙己》中有好几次写到孔乙己的“脸色”，这些“脸色”的描写，对于刻画人物性格特征，推动故事情节的发展，突出小说的主题思想，都起着重要的作用。第一次是“青白脸色，皱纹间时常夹些伤痕”，这半句话突出了孔乙己的生活状况不佳，甚至连温饱都不能解决。第二次写“脸色”是在有人揭发孔乙己偷了书的时候：“孔乙己便涨红了脸，额上的青筋条条绽出”这一动作企图维护读书人的面子另一方面揭示了孔乙己受封建科举制度的毒害之深，另一方面也流露了孔乙己内心的羞愧，表明他不是惯偷，而只是不得已尔为之。第三次写孔乙己的“脸色”是在有人问他“你怎么连半个秀才也捞不到呢”的时候：孔乙己立刻显出颓唐不安的模样，脸上笼上了一层灰色。“这”灰色“脸色的描写，表现了孔乙己因捞不到秀才而被人家取笑戳到内心隐痛时那种失望、颓唐的悲凉心理，显示了他深受封建教育和封建科举制度毒害所产生的头脑僵化、迂腐不堪的习性。觉得只有捞到一个秀才才能算是一个读书人。殊不知他读的四书五经在当时的社会是一点用处都没有了。</w:t>
      </w:r>
    </w:p>
    <w:p>
      <w:pPr>
        <w:ind w:left="0" w:right="0" w:firstLine="560"/>
        <w:spacing w:before="450" w:after="450" w:line="312" w:lineRule="auto"/>
      </w:pPr>
      <w:r>
        <w:rPr>
          <w:rFonts w:ascii="宋体" w:hAnsi="宋体" w:eastAsia="宋体" w:cs="宋体"/>
          <w:color w:val="000"/>
          <w:sz w:val="28"/>
          <w:szCs w:val="28"/>
        </w:rPr>
        <w:t xml:space="preserve">文中最后一次写孔乙己的脸色，是在他被丁举人打折了腿，用手”走“到酒店的时候：”他脸上黑而且瘦，已经不成样子。“这”黑而且瘦“的脸色，加上用手爬着”走“，可想而知他是怎样在受尽了折磨之后死里逃生，苟延残喘活下来的。当掌柜取笑他时，孔乙己只是低声应答掌柜的讪笑，露出”恳求“的眼色，显现出他横遭摧残后那种畏缩、害怕、绝望无告的心境。这里，作者为我们描绘了一个封建制度和封建文化牺牲者的血淋淋的悲惨画面。除了这一点，还和他好吃懒做的习性是分不开的，和鲁迅别的小说一样，孔乙己也是在封建社会精神和生活上的压迫而走向死亡的。</w:t>
      </w:r>
    </w:p>
    <w:p>
      <w:pPr>
        <w:ind w:left="0" w:right="0" w:firstLine="560"/>
        <w:spacing w:before="450" w:after="450" w:line="312" w:lineRule="auto"/>
      </w:pPr>
      <w:r>
        <w:rPr>
          <w:rFonts w:ascii="宋体" w:hAnsi="宋体" w:eastAsia="宋体" w:cs="宋体"/>
          <w:color w:val="000"/>
          <w:sz w:val="28"/>
          <w:szCs w:val="28"/>
        </w:rPr>
        <w:t xml:space="preserve">光阴荏苒，再回头看这篇小说，当初人们的愚昧依稀可见。尽管大城市里的人们都能够接受良好的教育，国民素质相比以往有显著提高，但农村，小城镇仍然是”蛮荒之地“，像华老栓夫妇那样的人并不在少数。且不谈什么边远的山区，光是在上海附近的苏州小镇，就让我见到了许多不文明的现象。</w:t>
      </w:r>
    </w:p>
    <w:p>
      <w:pPr>
        <w:ind w:left="0" w:right="0" w:firstLine="560"/>
        <w:spacing w:before="450" w:after="450" w:line="312" w:lineRule="auto"/>
      </w:pPr>
      <w:r>
        <w:rPr>
          <w:rFonts w:ascii="宋体" w:hAnsi="宋体" w:eastAsia="宋体" w:cs="宋体"/>
          <w:color w:val="000"/>
          <w:sz w:val="28"/>
          <w:szCs w:val="28"/>
        </w:rPr>
        <w:t xml:space="preserve">苏州的交通很不方便，像胥口镇那样的小地方根本就没什么出租车。一直见到造地铁的工地，不知多少个年头过去了，连1号线都没有出现。就连前往火车站的公交车都只有一辆69路，车程之长，车厢之挤，环境之劣是普通人无法承受的。从胥口到火车站一路上没有座位，1个小时的颠簸中还有无数个急刹车令你头晕脑胀，但想不到的是这一路上所谓的没有座位其实是人为造成的。车很挤，汽车到站有人下车，恰巧在我面前的2个座位便空了出来，爸爸刚想让我坐下，一个中年妇女立刻仗着人瘦小，挤进了里面的.那个座位。再转眼，另一个年纪不大的老太太从另一边出现，钻过空档，立刻抢了原本在我面前的座位。我也只能无奈地笑笑，因为毕竟是年纪比较大的人，她们比我们更需要这两个座位。</w:t>
      </w:r>
    </w:p>
    <w:p>
      <w:pPr>
        <w:ind w:left="0" w:right="0" w:firstLine="560"/>
        <w:spacing w:before="450" w:after="450" w:line="312" w:lineRule="auto"/>
      </w:pPr>
      <w:r>
        <w:rPr>
          <w:rFonts w:ascii="宋体" w:hAnsi="宋体" w:eastAsia="宋体" w:cs="宋体"/>
          <w:color w:val="000"/>
          <w:sz w:val="28"/>
          <w:szCs w:val="28"/>
        </w:rPr>
        <w:t xml:space="preserve">正当我和爸爸笑着谈：”如果在上海，情况可能就不一样了，要么就是很早就有年轻人让位了，要么就是身体硬朗还不愿别人让座。“时，前面有一个年轻人呕吐了。即便如此，也没有人让座，都是一副事不关己的表情。好在她很快就到站了，才算是缓解了些紧张的气氛。</w:t>
      </w:r>
    </w:p>
    <w:p>
      <w:pPr>
        <w:ind w:left="0" w:right="0" w:firstLine="560"/>
        <w:spacing w:before="450" w:after="450" w:line="312" w:lineRule="auto"/>
      </w:pPr>
      <w:r>
        <w:rPr>
          <w:rFonts w:ascii="宋体" w:hAnsi="宋体" w:eastAsia="宋体" w:cs="宋体"/>
          <w:color w:val="000"/>
          <w:sz w:val="28"/>
          <w:szCs w:val="28"/>
        </w:rPr>
        <w:t xml:space="preserve">不知是老天看我一路疲惫困顿，我面前的两个乘客到站下车了，可这次情况却愈演愈烈。</w:t>
      </w:r>
    </w:p>
    <w:p>
      <w:pPr>
        <w:ind w:left="0" w:right="0" w:firstLine="560"/>
        <w:spacing w:before="450" w:after="450" w:line="312" w:lineRule="auto"/>
      </w:pPr>
      <w:r>
        <w:rPr>
          <w:rFonts w:ascii="宋体" w:hAnsi="宋体" w:eastAsia="宋体" w:cs="宋体"/>
          <w:color w:val="000"/>
          <w:sz w:val="28"/>
          <w:szCs w:val="28"/>
        </w:rPr>
        <w:t xml:space="preserve">妈妈刚想拉我坐下，只见一个青年男子冲了过来，并为了抢位子用力推了妈妈一把。我年轻气盛，沉不住气了，指责道：”就算抢位子，你也不用推人吧!“那人却还理直气壮，操着一口安徽的口音是要定了这个位子。我平时乘公交车倒是不喜欢坐下来，但今天看到那人的野蛮行径只觉愤怒，挖苦他说：”你有需要坐下的话就直说，我会让的。“爸爸却把我拉到一边，示意我别再说了。</w:t>
      </w:r>
    </w:p>
    <w:p>
      <w:pPr>
        <w:ind w:left="0" w:right="0" w:firstLine="560"/>
        <w:spacing w:before="450" w:after="450" w:line="312" w:lineRule="auto"/>
      </w:pPr>
      <w:r>
        <w:rPr>
          <w:rFonts w:ascii="宋体" w:hAnsi="宋体" w:eastAsia="宋体" w:cs="宋体"/>
          <w:color w:val="000"/>
          <w:sz w:val="28"/>
          <w:szCs w:val="28"/>
        </w:rPr>
        <w:t xml:space="preserve">可是这样的事件一次次的发生，不正是鲁迅先生所极力批评的国民劣根性吗?动不动就动粗更是一种可怕的愚昧。鲁迅先生九十年前所说的”哀其不幸，怒其不争“时至今日还在延续。</w:t>
      </w:r>
    </w:p>
    <w:p>
      <w:pPr>
        <w:ind w:left="0" w:right="0" w:firstLine="560"/>
        <w:spacing w:before="450" w:after="450" w:line="312" w:lineRule="auto"/>
      </w:pPr>
      <w:r>
        <w:rPr>
          <w:rFonts w:ascii="黑体" w:hAnsi="黑体" w:eastAsia="黑体" w:cs="黑体"/>
          <w:color w:val="000000"/>
          <w:sz w:val="34"/>
          <w:szCs w:val="34"/>
          <w:b w:val="1"/>
          <w:bCs w:val="1"/>
        </w:rPr>
        <w:t xml:space="preserve">呐喊心得感悟篇八</w:t>
      </w:r>
    </w:p>
    <w:p>
      <w:pPr>
        <w:ind w:left="0" w:right="0" w:firstLine="560"/>
        <w:spacing w:before="450" w:after="450" w:line="312" w:lineRule="auto"/>
      </w:pPr>
      <w:r>
        <w:rPr>
          <w:rFonts w:ascii="宋体" w:hAnsi="宋体" w:eastAsia="宋体" w:cs="宋体"/>
          <w:color w:val="000"/>
          <w:sz w:val="28"/>
          <w:szCs w:val="28"/>
        </w:rPr>
        <w:t xml:space="preserve">我很少看短篇小说，也很少接触它们。直到有一天，我无意间发现了《呐喊》。我不经意地随便一翻，没想到我一下子就被作者那爱国爱民的精神给迷住了。</w:t>
      </w:r>
    </w:p>
    <w:p>
      <w:pPr>
        <w:ind w:left="0" w:right="0" w:firstLine="560"/>
        <w:spacing w:before="450" w:after="450" w:line="312" w:lineRule="auto"/>
      </w:pPr>
      <w:r>
        <w:rPr>
          <w:rFonts w:ascii="宋体" w:hAnsi="宋体" w:eastAsia="宋体" w:cs="宋体"/>
          <w:color w:val="000"/>
          <w:sz w:val="28"/>
          <w:szCs w:val="28"/>
        </w:rPr>
        <w:t xml:space="preserve">这本书是著名作家鲁迅写的，里面收纳了十多部短篇小说，篇篇文字清新，耐人寻味，用了白描的手法刻画出一位位个性鲜明的人物，通过细致描写他们的举动，真切地反映了作者对当时社会风气的不满和无奈。文字表面看上去普普通通，其实含意深刻，非常具有斟酌的意义。</w:t>
      </w:r>
    </w:p>
    <w:p>
      <w:pPr>
        <w:ind w:left="0" w:right="0" w:firstLine="560"/>
        <w:spacing w:before="450" w:after="450" w:line="312" w:lineRule="auto"/>
      </w:pPr>
      <w:r>
        <w:rPr>
          <w:rFonts w:ascii="宋体" w:hAnsi="宋体" w:eastAsia="宋体" w:cs="宋体"/>
          <w:color w:val="000"/>
          <w:sz w:val="28"/>
          <w:szCs w:val="28"/>
        </w:rPr>
        <w:t xml:space="preserve">在这些小说中，我最有感慨的是《狂人日记》，这是一个略显恐怖的故事。讲的是鲁迅发现他哥哥有一个惊人的秘密：在外面和一群人杀人煎肉吃，我刚看到这儿，也吓了一跳，觉得这是一篇贬义的小说，不算是好小说。可后来，书上说鲁迅之前的一个失踪的妹妹很可能是被哥哥吃了，而且自己的饭中也可能被哥哥放了几块，为之伤心和后悔。原来写这样一个缺德的故事是为了强烈地衬托社会制度的差劲。向人们严重又慎重地讽刺了矛盾和烦乱的社会。说了这么多，重点都是在讽刺社会，可之前不是说表达了作者的爱国之情吗?当然，这一点是深层次的，其实讽刺社会是为了什么?还不是为了盼望社会能早点焕然一新，让大家都有民族忧患意识，让祖国繁荣富强。本书的中心就在这里。</w:t>
      </w:r>
    </w:p>
    <w:p>
      <w:pPr>
        <w:ind w:left="0" w:right="0" w:firstLine="560"/>
        <w:spacing w:before="450" w:after="450" w:line="312" w:lineRule="auto"/>
      </w:pPr>
      <w:r>
        <w:rPr>
          <w:rFonts w:ascii="宋体" w:hAnsi="宋体" w:eastAsia="宋体" w:cs="宋体"/>
          <w:color w:val="000"/>
          <w:sz w:val="28"/>
          <w:szCs w:val="28"/>
        </w:rPr>
        <w:t xml:space="preserve">好书就像一位形影不离的朋友，将陪伴你一生。啊，《呐喊》我要永远珍藏你!</w:t>
      </w:r>
    </w:p>
    <w:p>
      <w:pPr>
        <w:ind w:left="0" w:right="0" w:firstLine="560"/>
        <w:spacing w:before="450" w:after="450" w:line="312" w:lineRule="auto"/>
      </w:pPr>
      <w:r>
        <w:rPr>
          <w:rFonts w:ascii="黑体" w:hAnsi="黑体" w:eastAsia="黑体" w:cs="黑体"/>
          <w:color w:val="000000"/>
          <w:sz w:val="34"/>
          <w:szCs w:val="34"/>
          <w:b w:val="1"/>
          <w:bCs w:val="1"/>
        </w:rPr>
        <w:t xml:space="preserve">呐喊心得感悟篇九</w:t>
      </w:r>
    </w:p>
    <w:p>
      <w:pPr>
        <w:ind w:left="0" w:right="0" w:firstLine="560"/>
        <w:spacing w:before="450" w:after="450" w:line="312" w:lineRule="auto"/>
      </w:pPr>
      <w:r>
        <w:rPr>
          <w:rFonts w:ascii="宋体" w:hAnsi="宋体" w:eastAsia="宋体" w:cs="宋体"/>
          <w:color w:val="000"/>
          <w:sz w:val="28"/>
          <w:szCs w:val="28"/>
        </w:rPr>
        <w:t xml:space="preserve">《呐喊》是伟大的文学家、思想家、政治家鲁迅创作的一部小说。在他读过的书中，这是唯一一部永远不会被忘记的。</w:t>
      </w:r>
    </w:p>
    <w:p>
      <w:pPr>
        <w:ind w:left="0" w:right="0" w:firstLine="560"/>
        <w:spacing w:before="450" w:after="450" w:line="312" w:lineRule="auto"/>
      </w:pPr>
      <w:r>
        <w:rPr>
          <w:rFonts w:ascii="宋体" w:hAnsi="宋体" w:eastAsia="宋体" w:cs="宋体"/>
          <w:color w:val="000"/>
          <w:sz w:val="28"/>
          <w:szCs w:val="28"/>
        </w:rPr>
        <w:t xml:space="preserve">《狂人日记》是文章之一。那篇充满“吃人”的日记，是旧社会的真实写照。它描述了可怕的封建压迫，在正义和道德的面具下隐藏着吃人的本质。最可悲的是，在封建礼教的压迫和束缚下，人们没有勇气大声反对！文章中只有疯子才是幸福的，因为他的疯狂让他从封建教育对灵魂的摧残和压迫中解脱出来，只有疯子才有权利拥有一颗纯洁的心，不受封建教育的束缚。他希望这个社会是疯狂的！</w:t>
      </w:r>
    </w:p>
    <w:p>
      <w:pPr>
        <w:ind w:left="0" w:right="0" w:firstLine="560"/>
        <w:spacing w:before="450" w:after="450" w:line="312" w:lineRule="auto"/>
      </w:pPr>
      <w:r>
        <w:rPr>
          <w:rFonts w:ascii="宋体" w:hAnsi="宋体" w:eastAsia="宋体" w:cs="宋体"/>
          <w:color w:val="000"/>
          <w:sz w:val="28"/>
          <w:szCs w:val="28"/>
        </w:rPr>
        <w:t xml:space="preserve">《故乡》也是小说之一。这部小说描写了两个故乡，一个是过去的故乡，它的美好是令人向往的。一个是现在的老家，看了让人很惊讶。</w:t>
      </w:r>
    </w:p>
    <w:p>
      <w:pPr>
        <w:ind w:left="0" w:right="0" w:firstLine="560"/>
        <w:spacing w:before="450" w:after="450" w:line="312" w:lineRule="auto"/>
      </w:pPr>
      <w:r>
        <w:rPr>
          <w:rFonts w:ascii="宋体" w:hAnsi="宋体" w:eastAsia="宋体" w:cs="宋体"/>
          <w:color w:val="000"/>
          <w:sz w:val="28"/>
          <w:szCs w:val="28"/>
        </w:rPr>
        <w:t xml:space="preserve">过去，我的家乡是一个美丽、和谐、幸福的世界，那里有鲁迅童年的美好回忆：深蓝色的天空挂着一轮金色的满月，下面是海边的沙滩，那里种着一望无际的绿色西瓜。还有一个天真可爱的小男孩，润土，他有一张紫色的圆脸，脖子上戴着一个亮银色的项圈。海边还有五颜六色的海贝，有红绿相间的贝壳，有鬼神恐惧，有观音手，还有各种颜色的鸟：米鸡、角鸡、鼩鼱、蓝背……这是一个令人向往的多彩世界。</w:t>
      </w:r>
    </w:p>
    <w:p>
      <w:pPr>
        <w:ind w:left="0" w:right="0" w:firstLine="560"/>
        <w:spacing w:before="450" w:after="450" w:line="312" w:lineRule="auto"/>
      </w:pPr>
      <w:r>
        <w:rPr>
          <w:rFonts w:ascii="宋体" w:hAnsi="宋体" w:eastAsia="宋体" w:cs="宋体"/>
          <w:color w:val="000"/>
          <w:sz w:val="28"/>
          <w:szCs w:val="28"/>
        </w:rPr>
        <w:t xml:space="preserve">而现在的家乡却变得腐朽、荒凉、死气沉沉，而以前生机勃勃的飞跃之地却变得麻木。他过着艰苦而麻木的生活，成了一个“有道德、有纪律的人”。通过阅读这本书，我对鲁迅记忆中的“故乡”是一个美丽的世界有了更深的理解。然而，在成年后见到鲁迅之后，润土对鲁迅的态度发生了很大的变化。他的“主人”让他们不再像以前那样亲密，让他们变得陌生，让他们之前的亲密关系活生生的撕裂。因为当年人与人之间的不平等关系，真正的故乡是一个人失去活力和温暖的世界。他们遵循着一种传统道德，这种道德压抑了人的生命力，使人在封建道德的束缚下失去了生命力，使人精神麻木，使鲁迅和润土无法继续他们纯洁的友谊。看完这本书，我为他们失去的友谊感到难过。同时我也很庆幸，我们生活在一个新的社会，我们有最好的朋友，我们不用地位和金钱来衡量友谊，人们有真诚的感情。</w:t>
      </w:r>
    </w:p>
    <w:p>
      <w:pPr>
        <w:ind w:left="0" w:right="0" w:firstLine="560"/>
        <w:spacing w:before="450" w:after="450" w:line="312" w:lineRule="auto"/>
      </w:pPr>
      <w:r>
        <w:rPr>
          <w:rFonts w:ascii="宋体" w:hAnsi="宋体" w:eastAsia="宋体" w:cs="宋体"/>
          <w:color w:val="000"/>
          <w:sz w:val="28"/>
          <w:szCs w:val="28"/>
        </w:rPr>
        <w:t xml:space="preserve">看完这本书，我最大的感触就是鲁迅的民族责任感和对中华民族的深深热爱。鲁迅写这些文章，是为了让当时的中国人读完之后能够清醒过来。当时社会的黑暗，显示出鲁迅渴望早日看到沉睡的巨龙——中国和苏醒。</w:t>
      </w:r>
    </w:p>
    <w:p>
      <w:pPr>
        <w:ind w:left="0" w:right="0" w:firstLine="560"/>
        <w:spacing w:before="450" w:after="450" w:line="312" w:lineRule="auto"/>
      </w:pPr>
      <w:r>
        <w:rPr>
          <w:rFonts w:ascii="宋体" w:hAnsi="宋体" w:eastAsia="宋体" w:cs="宋体"/>
          <w:color w:val="000"/>
          <w:sz w:val="28"/>
          <w:szCs w:val="28"/>
        </w:rPr>
        <w:t xml:space="preserve">经过几十年的历史，中国从封建社会走向了共产社会，这是在许多劳动人民和几代国家领导人之后发生的。我们必须继续努力，让中华民族更加强大！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呐喊心得感悟篇十</w:t>
      </w:r>
    </w:p>
    <w:p>
      <w:pPr>
        <w:ind w:left="0" w:right="0" w:firstLine="560"/>
        <w:spacing w:before="450" w:after="450" w:line="312" w:lineRule="auto"/>
      </w:pPr>
      <w:r>
        <w:rPr>
          <w:rFonts w:ascii="宋体" w:hAnsi="宋体" w:eastAsia="宋体" w:cs="宋体"/>
          <w:color w:val="000"/>
          <w:sz w:val="28"/>
          <w:szCs w:val="28"/>
        </w:rPr>
        <w:t xml:space="preserve">呐喊的感悟和心得作文要怎么写，才更标准规范？根据多年的文秘写作经验，参考优秀的呐喊的感悟和心得作文样本能让你事半功倍，下面分享【呐喊的感悟和心得作文(精选10篇)】，供你选择借鉴。</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《呐喊》这本书，每一篇都深深震撼了我的心。我无法那时人们的。鲁迅先生以笔做剑，刺穿了黑暗的旧社会让人们感受到光明.在他的作品里，尽是他那忧国忧民的民族责任感，尽是他对中华民族的深深热爱. 如今我们的生活如此美好，全是这些革命人士用鲜血换来的啊!我们要珍惜现在的美好生活，让祖国更加繁荣，更加强大!</w:t>
      </w:r>
    </w:p>
    <w:p>
      <w:pPr>
        <w:ind w:left="0" w:right="0" w:firstLine="560"/>
        <w:spacing w:before="450" w:after="450" w:line="312" w:lineRule="auto"/>
      </w:pPr>
      <w:r>
        <w:rPr>
          <w:rFonts w:ascii="宋体" w:hAnsi="宋体" w:eastAsia="宋体" w:cs="宋体"/>
          <w:color w:val="000"/>
          <w:sz w:val="28"/>
          <w:szCs w:val="28"/>
        </w:rPr>
        <w:t xml:space="preserve">在我读过的书籍中，给我留下的印象最深的便是鲁迅的《呐喊》了。《呐喊》深刻地揭露了旧时封建社会的残忍，从中我也读到了“朱门酒肉臭，路有冻死骨”的残忍景象。从《狂人日记》到《孔乙己》再到《啊q正传》，从《风波》到《故乡》再到《社戏》，没有一篇不是在用犀利的笔锋与封建社会的欺压百姓的人们手中的尖刀、火枪做斗争，他犀利的笔锋令反动派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在一本书中，又使它会让你伤心、同情的落泪;有时它会让你开怀大笑;有时它会让你觉得自己身临其境;有时它会让你自己觉得离它根本就在两个世界。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我想，书籍是我们的良师益友，精神的食粮，我们又有什么理由不好好读书呢?</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与同情的文章。什么“人血馒头”……听来就感到可笑，可是在今日看来可笑的事物在当时却成了可以治不治之症的良药，华老栓他有医不求信“馒头”，千方百计去找人血，拼命积攒铜钱，只想着尽快把人血馒头取到手，好医治儿子的病，至于流血的是谁?为什么被杀?他不用也根本没有想这些问题，什么“革命”“造反”就更没有关心的必要了。革命者被残害的时候，众人看热闹……都是因为长期在封建重压下生活的结果，他们一代人是这样，但是受残酷的封建制度的影响的国人可不只一代。</w:t>
      </w:r>
    </w:p>
    <w:p>
      <w:pPr>
        <w:ind w:left="0" w:right="0" w:firstLine="560"/>
        <w:spacing w:before="450" w:after="450" w:line="312" w:lineRule="auto"/>
      </w:pPr>
      <w:r>
        <w:rPr>
          <w:rFonts w:ascii="宋体" w:hAnsi="宋体" w:eastAsia="宋体" w:cs="宋体"/>
          <w:color w:val="000"/>
          <w:sz w:val="28"/>
          <w:szCs w:val="28"/>
        </w:rPr>
        <w:t xml:space="preserve">今年暑假，我读了一本非常有意义的书——《呐喊》，它使我对旧社会有了许多更深刻的认识，同时也有许多感悟。</w:t>
      </w:r>
    </w:p>
    <w:p>
      <w:pPr>
        <w:ind w:left="0" w:right="0" w:firstLine="560"/>
        <w:spacing w:before="450" w:after="450" w:line="312" w:lineRule="auto"/>
      </w:pPr>
      <w:r>
        <w:rPr>
          <w:rFonts w:ascii="宋体" w:hAnsi="宋体" w:eastAsia="宋体" w:cs="宋体"/>
          <w:color w:val="000"/>
          <w:sz w:val="28"/>
          <w:szCs w:val="28"/>
        </w:rPr>
        <w:t xml:space="preserve">《呐喊》这本书收录了鲁迅爷爷在1918～1922年间创作的十余篇中短篇小说。这部作品真切展示了中国从辛亥革命到“五四”运动这一特殊历史时期的社会民众生活画卷，刻画了阿q、狂人、孔乙己等一批典型人物形象，揭露了当时社会上种.种不可调和的深层矛盾，深刻剖析了腐朽的封建制度和观念，表达了鲁迅爷爷强烈的民族忧患意识以及渴望变革社会现状的迫切愿望。</w:t>
      </w:r>
    </w:p>
    <w:p>
      <w:pPr>
        <w:ind w:left="0" w:right="0" w:firstLine="560"/>
        <w:spacing w:before="450" w:after="450" w:line="312" w:lineRule="auto"/>
      </w:pPr>
      <w:r>
        <w:rPr>
          <w:rFonts w:ascii="宋体" w:hAnsi="宋体" w:eastAsia="宋体" w:cs="宋体"/>
          <w:color w:val="000"/>
          <w:sz w:val="28"/>
          <w:szCs w:val="28"/>
        </w:rPr>
        <w:t xml:space="preserve">读了这本书，我还了解到鲁迅爷爷擅长以“白描”手法塑造人物和勾勒场景，他三言两语则人物呼之欲出，场景历历在目，鲜明生动，极富艺术感染力。我一定要学习鲁迅爷爷炉火纯青的写作技术，来补足自己写作的不足。</w:t>
      </w:r>
    </w:p>
    <w:p>
      <w:pPr>
        <w:ind w:left="0" w:right="0" w:firstLine="560"/>
        <w:spacing w:before="450" w:after="450" w:line="312" w:lineRule="auto"/>
      </w:pPr>
      <w:r>
        <w:rPr>
          <w:rFonts w:ascii="宋体" w:hAnsi="宋体" w:eastAsia="宋体" w:cs="宋体"/>
          <w:color w:val="000"/>
          <w:sz w:val="28"/>
          <w:szCs w:val="28"/>
        </w:rPr>
        <w:t xml:space="preserve">鲁迅爷爷的一生可以说是一直在奉献，他那些等身的着作，我相信一定会流传千古。</w:t>
      </w:r>
    </w:p>
    <w:p>
      <w:pPr>
        <w:ind w:left="0" w:right="0" w:firstLine="560"/>
        <w:spacing w:before="450" w:after="450" w:line="312" w:lineRule="auto"/>
      </w:pPr>
      <w:r>
        <w:rPr>
          <w:rFonts w:ascii="宋体" w:hAnsi="宋体" w:eastAsia="宋体" w:cs="宋体"/>
          <w:color w:val="000"/>
          <w:sz w:val="28"/>
          <w:szCs w:val="28"/>
        </w:rPr>
        <w:t xml:space="preserve">同时我也要建议大家多读读鲁迅爷爷的着作，一定会对我们今后的学习有所帮助!</w:t>
      </w:r>
    </w:p>
    <w:p>
      <w:pPr>
        <w:ind w:left="0" w:right="0" w:firstLine="560"/>
        <w:spacing w:before="450" w:after="450" w:line="312" w:lineRule="auto"/>
      </w:pPr>
      <w:r>
        <w:rPr>
          <w:rFonts w:ascii="宋体" w:hAnsi="宋体" w:eastAsia="宋体" w:cs="宋体"/>
          <w:color w:val="000"/>
          <w:sz w:val="28"/>
          <w:szCs w:val="28"/>
        </w:rPr>
        <w:t xml:space="preserve">鲁迅的小说是中国现代白话小说的奠基之作和经典之作，它以无穷的魅力，风行了大半个世纪，至今不衰。鲁迅的许多名作已成为初高中语文课的必修文章，为了帮助广大同学更好的理解鲁迅的小说，本栏目将在五期中向各位同学简要介绍并评论鲁迅三部小说集中的全部作品，这三部小说集就是大家熟悉的《呐喊》、《彷徨》和《故事新编》。在本期中，首先向大家介绍鲁迅先生的第一部小说集《呐喊》。《呐喊》收入了鲁迅先生1918-1922年所作的15部小说。后来作者抽出去一部历史小说《不周山》(后更名为《铸剑》)，遂成现在的14部。这些小说反映了五四前后中国社会被压迫者的痛苦生活和悲惨命运。以下介绍《呐喊》的内容。</w:t>
      </w:r>
    </w:p>
    <w:p>
      <w:pPr>
        <w:ind w:left="0" w:right="0" w:firstLine="560"/>
        <w:spacing w:before="450" w:after="450" w:line="312" w:lineRule="auto"/>
      </w:pPr>
      <w:r>
        <w:rPr>
          <w:rFonts w:ascii="宋体" w:hAnsi="宋体" w:eastAsia="宋体" w:cs="宋体"/>
          <w:color w:val="000"/>
          <w:sz w:val="28"/>
          <w:szCs w:val="28"/>
        </w:rPr>
        <w:t xml:space="preserve">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本篇对于了解作者的生平、思想、理解本集小说的内涵，及意蕴均有极大的参考价值。在写作上，本篇自序文笔清新老到，周密流畅，震人心魄又引人入胜，读之使人欲罢不能。其语言风格充溢着鲁迅独特的个性，具有极强的艺术魅力。</w:t>
      </w:r>
    </w:p>
    <w:p>
      <w:pPr>
        <w:ind w:left="0" w:right="0" w:firstLine="560"/>
        <w:spacing w:before="450" w:after="450" w:line="312" w:lineRule="auto"/>
      </w:pPr>
      <w:r>
        <w:rPr>
          <w:rFonts w:ascii="宋体" w:hAnsi="宋体" w:eastAsia="宋体" w:cs="宋体"/>
          <w:color w:val="000"/>
          <w:sz w:val="28"/>
          <w:szCs w:val="28"/>
        </w:rPr>
        <w:t xml:space="preserve">《呐喊》是鲁迅先生的短篇小说集，是中国文学史上的一部经典，是帮助当时中国人清醒的认识到自己的无知，麻木，愚昧的重要的精神良药。</w:t>
      </w:r>
    </w:p>
    <w:p>
      <w:pPr>
        <w:ind w:left="0" w:right="0" w:firstLine="560"/>
        <w:spacing w:before="450" w:after="450" w:line="312" w:lineRule="auto"/>
      </w:pPr>
      <w:r>
        <w:rPr>
          <w:rFonts w:ascii="宋体" w:hAnsi="宋体" w:eastAsia="宋体" w:cs="宋体"/>
          <w:color w:val="000"/>
          <w:sz w:val="28"/>
          <w:szCs w:val="28"/>
        </w:rPr>
        <w:t xml:space="preserve">我第一次听说《呐喊》这本书是在很小的时候，当时经常听家人讲孔乙己的故事，但是当时忠于看寓言之类的书籍，几年后这本书就淡除了我的脑海。一直到初中学习了《故乡》《社戏》才又一次回忆起了这本书，学了《呐喊》自序后决定认真读一遍，可是直到现在才找到了机会，同学们好多都读过不只一遍了。</w:t>
      </w:r>
    </w:p>
    <w:p>
      <w:pPr>
        <w:ind w:left="0" w:right="0" w:firstLine="560"/>
        <w:spacing w:before="450" w:after="450" w:line="312" w:lineRule="auto"/>
      </w:pPr>
      <w:r>
        <w:rPr>
          <w:rFonts w:ascii="宋体" w:hAnsi="宋体" w:eastAsia="宋体" w:cs="宋体"/>
          <w:color w:val="000"/>
          <w:sz w:val="28"/>
          <w:szCs w:val="28"/>
        </w:rPr>
        <w:t xml:space="preserve">集中有《狂人日记》，《药》，《明天》，《阿q正传》等十四篇小说，给我感受最深的要数《孔乙己》与《药》。</w:t>
      </w:r>
    </w:p>
    <w:p>
      <w:pPr>
        <w:ind w:left="0" w:right="0" w:firstLine="560"/>
        <w:spacing w:before="450" w:after="450" w:line="312" w:lineRule="auto"/>
      </w:pPr>
      <w:r>
        <w:rPr>
          <w:rFonts w:ascii="宋体" w:hAnsi="宋体" w:eastAsia="宋体" w:cs="宋体"/>
          <w:color w:val="000"/>
          <w:sz w:val="28"/>
          <w:szCs w:val="28"/>
        </w:rPr>
        <w:t xml:space="preserve">孔乙己，一个家境贫困，好吃懒做，无所事事的小人物，明明处在社会的最下层但是却一心向往着贵族人的生活的专职骗子，被打断了腿，最终离开了大家。作者借写孔乙己这一深受封建教育和封建科举制度毒害所产生的头脑僵化，迂腐不堪的习性的人物形象，对封建教育和科举制度，作了揭露和批判。文章中描写众人嘲笑可怜的孔乙己的场面写的也是有滋有味，用众人的哄笑烘托和加强了小说的悲剧效果。文章不仅写出了孔乙己一个人痛苦的生活经历，也表现出了社会同仁的不同情，相反的却是取笑，体现了封建社会的黑暗，无情。</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同情的文章。什么“人血馒头”。听来就感到可笑，可是在今日看来可笑的事物在当时却成了可以治不治之症的良药，华老栓他有医不求信“馒头”，千方百计去找人血，拼命积攒铜钱，只想着尽快把人血馒头取到手，好医治儿子的痨病，至于流血的是谁?为什么被杀?他不用也根本没有想这些问题，什么“革命”“造反”就更没有关心的必要了。革命者被残害的时候，众人看热闹。都是因为长期在封建重压下生活的结果，他们一代人是这样，但是受残酷的封建制度的影响的国人可不只一代。</w:t>
      </w:r>
    </w:p>
    <w:p>
      <w:pPr>
        <w:ind w:left="0" w:right="0" w:firstLine="560"/>
        <w:spacing w:before="450" w:after="450" w:line="312" w:lineRule="auto"/>
      </w:pPr>
      <w:r>
        <w:rPr>
          <w:rFonts w:ascii="宋体" w:hAnsi="宋体" w:eastAsia="宋体" w:cs="宋体"/>
          <w:color w:val="000"/>
          <w:sz w:val="28"/>
          <w:szCs w:val="28"/>
        </w:rPr>
        <w:t xml:space="preserve">第一次如此大规模的接触鲁迅的文章，才会真正感觉到“大文豪”的文豪之气所在。薄薄的《呐喊》中虽然只有十几篇文章，但不乏经典之作，如其中的《狂人日记》和《阿q正传》。一部作品或者一篇小说能经历时光的筛选和磨炼，然后流传至今，思想的光辉丝毫不褪色，那应该是其中的内容更多是表现出深层次的意义，而《呐喊》正是如此之作。虽然鲁迅先生早已作古，但其文笔文风仍不是活力，而在《呐喊》中对国民性赤裸裸的剖析和抨击，在今日看来，更有另一番风采。对中国国民性的抨击，不止是鲁迅一人，像林语堂、柏杨之辈，也对中国的国民劣根进行了猛烈的抨击。但与他们所不用，鲁迅的《呐喊》更对国民性“劣根”的“根”进行剖析，从整体的民族性入手。一个民族“国民性”的形成，自然与几千年来文化的潜移默化的熏陶有密切联系。几十年前，我们的国民性如此，今日，或者几十年后的今日，“我们”或者“他们”也会如此，劣根犹存，这边是国民性的“根”。</w:t>
      </w:r>
    </w:p>
    <w:p>
      <w:pPr>
        <w:ind w:left="0" w:right="0" w:firstLine="560"/>
        <w:spacing w:before="450" w:after="450" w:line="312" w:lineRule="auto"/>
      </w:pPr>
      <w:r>
        <w:rPr>
          <w:rFonts w:ascii="宋体" w:hAnsi="宋体" w:eastAsia="宋体" w:cs="宋体"/>
          <w:color w:val="000"/>
          <w:sz w:val="28"/>
          <w:szCs w:val="28"/>
        </w:rPr>
        <w:t xml:space="preserve">鲁迅曾说，他向来不惮以最坏的恶意揣测中国人。不可否认这与当时国人思想钝化，麻木不仁有关，而这一切的形成又离不开当时的时代背景。他在《呐喊》中对整个国民性进行猛烈的剖析抨击时，其实也就是在对自身的剖析和检讨。正如其中一文所说的那样“人性大抵都如此，只不过是个人控制能力不同罢了”。</w:t>
      </w:r>
    </w:p>
    <w:p>
      <w:pPr>
        <w:ind w:left="0" w:right="0" w:firstLine="560"/>
        <w:spacing w:before="450" w:after="450" w:line="312" w:lineRule="auto"/>
      </w:pPr>
      <w:r>
        <w:rPr>
          <w:rFonts w:ascii="宋体" w:hAnsi="宋体" w:eastAsia="宋体" w:cs="宋体"/>
          <w:color w:val="000"/>
          <w:sz w:val="28"/>
          <w:szCs w:val="28"/>
        </w:rPr>
        <w:t xml:space="preserve">从《阿q正传》中，更能明白鲁迅文笔的不朽，或者说是阿q的不朽。其实阿q一直都没有走远，也许就活在我们自己的身边，甚至有时候就是我们自己的本身，或许我们不愿承认罢了。鲁迅用浓墨描写阿q的同时，在某种程度上可能是在“借鉴”自己或身边的人。而阿q发明的“精神胜利法”，更是我们中国国民性中的“精粹”，也是我们很多时候都得以借用的“秘籍”。看看我们以前的“天朝上国梦”，看看我们现在还把自己得不到的当作是对别人的赏赐，斗不过别人，便躲在自家的被窝里显耀祖宗的余威，就算在睡梦中，嘴角还露着轻轻的轻蔑笑意的痕迹，俨然一副阿q标准像。</w:t>
      </w:r>
    </w:p>
    <w:p>
      <w:pPr>
        <w:ind w:left="0" w:right="0" w:firstLine="560"/>
        <w:spacing w:before="450" w:after="450" w:line="312" w:lineRule="auto"/>
      </w:pPr>
      <w:r>
        <w:rPr>
          <w:rFonts w:ascii="宋体" w:hAnsi="宋体" w:eastAsia="宋体" w:cs="宋体"/>
          <w:color w:val="000"/>
          <w:sz w:val="28"/>
          <w:szCs w:val="28"/>
        </w:rPr>
        <w:t xml:space="preserve">读鲁迅的书，尤其是呐喊之类，读多了，每次都有心惊胆战的感觉，甚至有时还会有冷汗直冒，模模糊糊中似乎是在隐射到自己的“劣根”，时不时总要抬头环视四周，看看别人有没有发现自己的异样。</w:t>
      </w:r>
    </w:p>
    <w:p>
      <w:pPr>
        <w:ind w:left="0" w:right="0" w:firstLine="560"/>
        <w:spacing w:before="450" w:after="450" w:line="312" w:lineRule="auto"/>
      </w:pPr>
      <w:r>
        <w:rPr>
          <w:rFonts w:ascii="宋体" w:hAnsi="宋体" w:eastAsia="宋体" w:cs="宋体"/>
          <w:color w:val="000"/>
          <w:sz w:val="28"/>
          <w:szCs w:val="28"/>
        </w:rPr>
        <w:t xml:space="preserve">也许，更多，更多时候，都自己在无力地呐喊。</w:t>
      </w:r>
    </w:p>
    <w:p>
      <w:pPr>
        <w:ind w:left="0" w:right="0" w:firstLine="560"/>
        <w:spacing w:before="450" w:after="450" w:line="312" w:lineRule="auto"/>
      </w:pPr>
      <w:r>
        <w:rPr>
          <w:rFonts w:ascii="宋体" w:hAnsi="宋体" w:eastAsia="宋体" w:cs="宋体"/>
          <w:color w:val="000"/>
          <w:sz w:val="28"/>
          <w:szCs w:val="28"/>
        </w:rPr>
        <w:t xml:space="preserve">鲁迅先生是我很崇敬的一位作家。他笔下的“三味书屋”、“闰土”、“社戏”都给我留下了深刻地印象，这些文章就像小草一样清新自然。可他的另一本小说集《呐喊》却像声声惊雷，在那个陈腐黑暗的年代唤醒了许多“铁屋子”里的清醒者，让黑暗的旧社会有了反抗的力量与希望。《呐喊》是拯救民族，为革命先驱助威的号角，是让沉睡者觉醒，让勇士们振奋的战鼓!</w:t>
      </w:r>
    </w:p>
    <w:p>
      <w:pPr>
        <w:ind w:left="0" w:right="0" w:firstLine="560"/>
        <w:spacing w:before="450" w:after="450" w:line="312" w:lineRule="auto"/>
      </w:pPr>
      <w:r>
        <w:rPr>
          <w:rFonts w:ascii="宋体" w:hAnsi="宋体" w:eastAsia="宋体" w:cs="宋体"/>
          <w:color w:val="000"/>
          <w:sz w:val="28"/>
          <w:szCs w:val="28"/>
        </w:rPr>
        <w:t xml:space="preserve">鲁迅原本是要学医拯救病人的生命的。可在那民不聊生、战火纷飞的年代，手术刀的力量是微不足道的，所以他把手中的刀换成了拯救国人灵魂的“枪”，用他自己的话说是“揭出病苦，引起疗救的注意”、为新文化运动“呐喊”助威，“慰藉那在寂寞里奔驰的猛士，使他不惮于前驱”。</w:t>
      </w:r>
    </w:p>
    <w:p>
      <w:pPr>
        <w:ind w:left="0" w:right="0" w:firstLine="560"/>
        <w:spacing w:before="450" w:after="450" w:line="312" w:lineRule="auto"/>
      </w:pPr>
      <w:r>
        <w:rPr>
          <w:rFonts w:ascii="宋体" w:hAnsi="宋体" w:eastAsia="宋体" w:cs="宋体"/>
          <w:color w:val="000"/>
          <w:sz w:val="28"/>
          <w:szCs w:val="28"/>
        </w:rPr>
        <w:t xml:space="preserve">开学第一天“第一课堂”里爱心大使李连杰叔叔说我们这一代的任务是继承五千年优秀历史文化传统，把它们发扬光大。让我们祖国不但国富民强而且精神上也要站在世界顶端!</w:t>
      </w:r>
    </w:p>
    <w:p>
      <w:pPr>
        <w:ind w:left="0" w:right="0" w:firstLine="560"/>
        <w:spacing w:before="450" w:after="450" w:line="312" w:lineRule="auto"/>
      </w:pPr>
      <w:r>
        <w:rPr>
          <w:rFonts w:ascii="宋体" w:hAnsi="宋体" w:eastAsia="宋体" w:cs="宋体"/>
          <w:color w:val="000"/>
          <w:sz w:val="28"/>
          <w:szCs w:val="28"/>
        </w:rPr>
        <w:t xml:space="preserve">是呀，我们盛唐时期，一走出国门，迎来的都是崇敬羡慕的目光。比如唐僧。外国人一听说是中国来的，都会赞叹道：“您是大唐来的高僧啊!”语气是多么崇拜向往啊!不像前些年我们去日本。导游不敢给我们发队帽，他怕我们大声喧哗，在外国人跟前丢了中国的脸;还老提醒我们在公共场合不要拥挤、插队;男同胞上厕所要“上前一步”……可见我们在老外的眼中素质是多么差啊!是呀，这些年我们的国家越来越繁荣昌盛，人民生活越来越富裕，但精神文明没有跟上。这就像一个跛脚巨人，是无法跑到世界前列去的!</w:t>
      </w:r>
    </w:p>
    <w:p>
      <w:pPr>
        <w:ind w:left="0" w:right="0" w:firstLine="560"/>
        <w:spacing w:before="450" w:after="450" w:line="312" w:lineRule="auto"/>
      </w:pPr>
      <w:r>
        <w:rPr>
          <w:rFonts w:ascii="宋体" w:hAnsi="宋体" w:eastAsia="宋体" w:cs="宋体"/>
          <w:color w:val="000"/>
          <w:sz w:val="28"/>
          <w:szCs w:val="28"/>
        </w:rPr>
        <w:t xml:space="preserve">今天，我也要学学鲁迅先生当年呐喊的精神，大声呼喊：同学们!让我们继承祖先们深厚优良的文化传统，接过建设精神文明的大旗，努力学习，为发扬祖国文明而奋斗。来吧，小主人们!让我们就从现在开始，人人讲文明，懂礼貌：向老师敬个礼，向同学问声好;帮妈妈扫扫地，帮老人捶捶背……大家都从小事做起，先管好自己再帮帮别人。相信不久的将来，我们中华民族一定会成为物质精神的巨人，迈着强健的脚步走向世界。加油!</w:t>
      </w:r>
    </w:p>
    <w:p>
      <w:pPr>
        <w:ind w:left="0" w:right="0" w:firstLine="560"/>
        <w:spacing w:before="450" w:after="450" w:line="312" w:lineRule="auto"/>
      </w:pPr>
      <w:r>
        <w:rPr>
          <w:rFonts w:ascii="宋体" w:hAnsi="宋体" w:eastAsia="宋体" w:cs="宋体"/>
          <w:color w:val="000"/>
          <w:sz w:val="28"/>
          <w:szCs w:val="28"/>
        </w:rPr>
        <w:t xml:space="preserve">在今年十月份期间我花了一个多月的时间反复阅读了《呐喊》一书，虽然还了解甚少，但愿意尝试着对其中的底层群众略加分析。</w:t>
      </w:r>
    </w:p>
    <w:p>
      <w:pPr>
        <w:ind w:left="0" w:right="0" w:firstLine="560"/>
        <w:spacing w:before="450" w:after="450" w:line="312" w:lineRule="auto"/>
      </w:pPr>
      <w:r>
        <w:rPr>
          <w:rFonts w:ascii="宋体" w:hAnsi="宋体" w:eastAsia="宋体" w:cs="宋体"/>
          <w:color w:val="000"/>
          <w:sz w:val="28"/>
          <w:szCs w:val="28"/>
        </w:rPr>
        <w:t xml:space="preserve">《呐喊》是鲁迅的第一本短篇小说集，其中包括《狂人日记》《孔乙己》《药》《明天》《一件小事》《头发的故事》《风波》《故乡》《阿q正传》《端午节》《白光》《兔和猫》《鸭的喜剧》《社戏》这14篇白话小说。</w:t>
      </w:r>
    </w:p>
    <w:p>
      <w:pPr>
        <w:ind w:left="0" w:right="0" w:firstLine="560"/>
        <w:spacing w:before="450" w:after="450" w:line="312" w:lineRule="auto"/>
      </w:pPr>
      <w:r>
        <w:rPr>
          <w:rFonts w:ascii="宋体" w:hAnsi="宋体" w:eastAsia="宋体" w:cs="宋体"/>
          <w:color w:val="000"/>
          <w:sz w:val="28"/>
          <w:szCs w:val="28"/>
        </w:rPr>
        <w:t xml:space="preserve">首先我要提到的是《狂人日记》中的狂人，他的外表看似癫狂但实质上却是一个反封建的战士形象，作者通过描写狂人癫狂的，看谁都仿佛要吃人的变态心理，实质上是为了反映当时看似充满仁义道德的封建礼教和家庭制度实质上就是“吃人”。本文中的狂人在我看来是一个患有精神分裂症的封建战士形象，他具有很严重的疑惧心理，走在路上赵家的狗看他两眼，他便怕了起来，对于赵贵翁和七八个路人的眼色甚至是一伙小孩子，都认为是与他有仇，要害他，当狼子村的佃户来告荒时狂人更是从顶上直冷到脚跟，内心还产生了“他们会吃人，就未必不会吃我”的奇怪想法。不仅如此，当他吃鱼和医生来给他治病时他都疑心那时想要害他。，然而当我读到“凡事总须研究，才会明白。古来时常吃人，我也还记得，可是不甚清楚。我翻开历史一查，这历史没有年代，歪歪斜斜的每叶上都写着“仁义道德”几个字。我横竖睡不着，仔细看了半夜，才从字缝里看出字来，满本都写着两个字是“吃人”!”这一段时，我才明白其实狂人在看似癫狂的外表下反应了一个问题：到底是谁将他变得如此疑神疑鬼?读完全文答案十分明了狂人所处的环境充满了压迫和剥削，在严格的封建背景下人们非但没有反抗的意识反而一个学一个相互压迫，这就是所谓的“吃人”，在狂人看来，这些人如果不改，最后终会被吃掉的，而未来的希望只能寄托在那些\"或者还有\"的\"没有吃过人的孩子\"身上，因此，他发出了\"救救孩子……\"的呼声。</w:t>
      </w:r>
    </w:p>
    <w:p>
      <w:pPr>
        <w:ind w:left="0" w:right="0" w:firstLine="560"/>
        <w:spacing w:before="450" w:after="450" w:line="312" w:lineRule="auto"/>
      </w:pPr>
      <w:r>
        <w:rPr>
          <w:rFonts w:ascii="宋体" w:hAnsi="宋体" w:eastAsia="宋体" w:cs="宋体"/>
          <w:color w:val="000"/>
          <w:sz w:val="28"/>
          <w:szCs w:val="28"/>
        </w:rPr>
        <w:t xml:space="preserve">其次我要说的是孔乙己的人物形象。孔乙己是一个知识分子，他孤高自傲不屑与短衣帮为伍，可他十分迂腐被封建礼教侵蚀了灵魂，只会死读书，因此读书虽是改变孔乙己命运的唯一途径，但他却不能考出地位。这就注定了他只能与短衣帮地位同等，孔乙己的迂腐着重表现在他不懂得在当时的社会背景下读书的出路是不大的。当短衣帮揭开他考试不中的伤疤时，他只好“立刻显出颓唐不安模样，脸上笼上了一层灰色”。此时孔乙己的痛苦难堪与众人快活相映衬，喻含了孔乙己悲凉的命运，他凄惨的经历非但不能博得人们的同情反而只能成为众人的笑柄。文中多次描写了孔乙己悲惨的境遇，如文中写道“不一会，他喝完酒，便又在旁人的说笑声中，坐着用这手慢慢走去了。”这句话中提到了众人的嬉笑声表现出了世态炎凉，我读到这儿不禁心寒。文章对孔乙己的肖像也刻画的入木三分。他沧桑的面容暗示了孔乙己年岁已老，饱受生活折磨，常常遭到欺凌侮辱。在我的心目中孔乙己是一个既可怜又可恨的人，在他迂腐麻木的性格外表下实际上有着一丝善良。文章侧面描写短衣帮对孔乙己悲惨生活视而不见实质上是为揭露封建社会的黑暗和残酷，也批判了封建社会民众爱心和同情心的缺失。文章最后写了一句看似矛盾的话，既用了大约又用了的确，实质上暗示了孔乙己在当时的社会背景下必死无疑的悲惨下场。</w:t>
      </w:r>
    </w:p>
    <w:p>
      <w:pPr>
        <w:ind w:left="0" w:right="0" w:firstLine="560"/>
        <w:spacing w:before="450" w:after="450" w:line="312" w:lineRule="auto"/>
      </w:pPr>
      <w:r>
        <w:rPr>
          <w:rFonts w:ascii="宋体" w:hAnsi="宋体" w:eastAsia="宋体" w:cs="宋体"/>
          <w:color w:val="000"/>
          <w:sz w:val="28"/>
          <w:szCs w:val="28"/>
        </w:rPr>
        <w:t xml:space="preserve">我第三个要分析的是阿q,阿q的人物形象看似简单，实质上是多重人格的拼凑，对于我来说最熟悉不过的便是阿q精神了。在我个人看来阿q精神就是一种自欺欺人，自轻自贱，欺弱怕强的精神胜利法。阿q这个人物整天无所事事，游手好闲，以当众人眼中的小丑为骄傲，面对比自己弱小的人他表现出一副强者姿态，如阿q面对小尼姑和王胡时。但是他一旦面对有钱有势的地主少爷时，他是当面不敢吭一声的，但是事情过后，他总会在背地里骂上两句，并欺负一下其他人或者找些东西撒气。这就是阿q精神的具体体现了：当阿q被赵家少爷打后，他暗自说到现在世界太不像话，儿子打老子了。一句话便完全转变了阿q的心情，他居然得意起来了。其实阿q心中很清楚他的社会地位是远远不及赵老太爷的，而且人们对赵老太爷的尊重远远大于对他的尊重。可就是这一个巧妙的心理暗示让他完完全全转变了心态。让他觉得自己仿佛高人一等。类似的例子还有阿q与王胡战败后，调戏了小尼姑，赢得众人的喝彩，顿时所有的遭遇和不快全都抛至九霄云外。阿q其实是《呐喊》中底层群众的典型代表：不学无术，到处惹事生非。只不过他的人物性格被夸张和加以突出。阿q异于常人的一点就是他善于把握时机，当革命热潮刚刚掀起，而大家都在犹豫时，阿q已经毫不犹豫地加入了革命派，虽然他并不了解革命究竟是怎么一回事。他革命的目的很简单讨回之前所受的屈辱。阿q还有一个特点，那就是他永远都无法做一个有骨气的真正的人。面对比自己有权势有力量的人，包括他之前非常鄙视的王胡在内，他都会低声下气显出一副奴才相。</w:t>
      </w:r>
    </w:p>
    <w:p>
      <w:pPr>
        <w:ind w:left="0" w:right="0" w:firstLine="560"/>
        <w:spacing w:before="450" w:after="450" w:line="312" w:lineRule="auto"/>
      </w:pPr>
      <w:r>
        <w:rPr>
          <w:rFonts w:ascii="宋体" w:hAnsi="宋体" w:eastAsia="宋体" w:cs="宋体"/>
          <w:color w:val="000"/>
          <w:sz w:val="28"/>
          <w:szCs w:val="28"/>
        </w:rPr>
        <w:t xml:space="preserve">我还需要做简要分析的是作品《药》中的人物。他们是农民阶级的典型代表。《这篇文章写了老栓的儿子之死，却也从另一个层面上分析出了辛亥革命失败的原因：没有得到农民阶级的的支持，革命没能深入群众，发动群众，失败是必然的结果。除此之外，还有一点很令人寻味：革命者夏瑜和华小栓的死有什么关系?文中多次侧面刻画了华小栓的人物性格，在我眼中他是一个没有主见，缺乏活力的典型封建家庭孩子的形象。文中有以下一些描写：“小栓——你坐著，不要到这里来”;“小栓进来罢!华大妈叫小栓进了里面的屋子，中间放好一条凳，小栓坐了。”通过小栓母亲的几句命令就刻画出了这样一个无思想无主见的小栓形象。至于革命者夏瑜，他则和小栓完全相反，他充满了革命的热情，对推倒封建制度充满了希望，敢于奋斗，敢于献身。只可惜他没有认识到革命的观念并不能深入农民心中，最终落了个被人害死的悲惨下场。对于小栓的父亲，他是一个麻木，愚昧，不懂得革命的意义之所在的封建农民的形象。革命者为了他们的自由和幸福而献出了宝贵年轻的生命，而他却用馒头蘸着革命者的鲜血为自己的儿子治病，愚昧的群众不但不能理解支持革命者，反而认为革命者的牺牲是可以从用钱买来享用的!作者这样巧妙的安排情节从另一个侧面揭露了封建统治阶级镇压革命，愚弄人民的罪行。如此不仁不义之人，断了子孙也是天经地义。</w:t>
      </w:r>
    </w:p>
    <w:p>
      <w:pPr>
        <w:ind w:left="0" w:right="0" w:firstLine="560"/>
        <w:spacing w:before="450" w:after="450" w:line="312" w:lineRule="auto"/>
      </w:pPr>
      <w:r>
        <w:rPr>
          <w:rFonts w:ascii="宋体" w:hAnsi="宋体" w:eastAsia="宋体" w:cs="宋体"/>
          <w:color w:val="000"/>
          <w:sz w:val="28"/>
          <w:szCs w:val="28"/>
        </w:rPr>
        <w:t xml:space="preserve">至此我要详细分析的人物就告一段落了，当然《呐喊》中还涉及到了其他许多底层人物，如《一件小事》中的车夫，就是一个勤劳，朴实乐于帮助他人，敬岗敬业的人民公仆形象，其实这对当今的社会现状有很大讽刺作用。在现在这个世界中，碰瓷，讹钱等现象屡见不鲜，如果人人都有文中车夫所具备的那种光明磊落，敢做敢当，关心别人的精神，那么我想这种不良的社会现象很快就会被杜绝。除此之外《风波》一文中的九斤老太，九斤嫂，赵七爷也是典型的底层农民形象。譬如赵七爷，在我看来，他是一个根本没有什么真才实学的人，可是大家伙却对他尊敬有加，对他所说的话深信不疑。七斤辫子的有无成了这篇文章的线索。作者在这篇文章中用了大量的对话描写来刻画人物性格。如九斤老太的口头禅就是“一代不如一代，我是活够了。从前的——，是这样的么?从前的是……我活了七十九岁了——”作者在文中反复写到这句话，从而描绘出了封建社会农民保守性以及狭隘性。《社戏》一文中塑造了一些朴实热情好客的农民形象。如六一公公，阿发，双喜等，都十分大方愿意与他人分享自己拥有的好东西。这如果要是放在现代还是非常难能可贵的。</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《呐喊》是鲁迅先生自《狂人日记》后的第二本经典小说集，它是中国的名著。同样也是世界的名著，这本书中有些文章是我们非常熟悉的。例如有《故乡》，《药》，《孔乙己》等等鲁迅先生的名作。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黑体" w:hAnsi="黑体" w:eastAsia="黑体" w:cs="黑体"/>
          <w:color w:val="000000"/>
          <w:sz w:val="34"/>
          <w:szCs w:val="34"/>
          <w:b w:val="1"/>
          <w:bCs w:val="1"/>
        </w:rPr>
        <w:t xml:space="preserve">呐喊心得感悟篇十一</w:t>
      </w:r>
    </w:p>
    <w:p>
      <w:pPr>
        <w:ind w:left="0" w:right="0" w:firstLine="560"/>
        <w:spacing w:before="450" w:after="450" w:line="312" w:lineRule="auto"/>
      </w:pPr>
      <w:r>
        <w:rPr>
          <w:rFonts w:ascii="宋体" w:hAnsi="宋体" w:eastAsia="宋体" w:cs="宋体"/>
          <w:color w:val="000"/>
          <w:sz w:val="28"/>
          <w:szCs w:val="28"/>
        </w:rPr>
        <w:t xml:space="preserve">鲁迅，著名的无产阶级革命家、思想家、文学家，鲁迅弃医从文，为的是不仅仅拯救人类的身体，更重要的是思想，他用独特的语言，阐述自我的观点;用犀利的文字，刺痛了一代又一代后人的心;用讽刺的手法，对封建下了封杀令，他的一切，都将成为经典，我个人十分喜欢鲁迅，实话是，我更喜欢他的文章，在他的文章中，我能看到千姿百态的人生与各种各样的情感，我能感受到鲁迅那一双炽热的眼睛，以及那渴望世人苏醒的心，这是多么强烈的感情。</w:t>
      </w:r>
    </w:p>
    <w:p>
      <w:pPr>
        <w:ind w:left="0" w:right="0" w:firstLine="560"/>
        <w:spacing w:before="450" w:after="450" w:line="312" w:lineRule="auto"/>
      </w:pPr>
      <w:r>
        <w:rPr>
          <w:rFonts w:ascii="宋体" w:hAnsi="宋体" w:eastAsia="宋体" w:cs="宋体"/>
          <w:color w:val="000"/>
          <w:sz w:val="28"/>
          <w:szCs w:val="28"/>
        </w:rPr>
        <w:t xml:space="preserve">在呐喊里，我以开始就上书隐了，当看到这个题目时，我的感觉就爆发出来，这题目也许是作者以及世人心中最深处的呼唤，呐喊吧，让心也炽热起来!</w:t>
      </w:r>
    </w:p>
    <w:p>
      <w:pPr>
        <w:ind w:left="0" w:right="0" w:firstLine="560"/>
        <w:spacing w:before="450" w:after="450" w:line="312" w:lineRule="auto"/>
      </w:pPr>
      <w:r>
        <w:rPr>
          <w:rFonts w:ascii="宋体" w:hAnsi="宋体" w:eastAsia="宋体" w:cs="宋体"/>
          <w:color w:val="000"/>
          <w:sz w:val="28"/>
          <w:szCs w:val="28"/>
        </w:rPr>
        <w:t xml:space="preserve">呐喊是鲁迅短片小说的精粹，它包含了好几篇小说，每篇小说都从不一样的角度反映了封建时代的残酷。</w:t>
      </w:r>
    </w:p>
    <w:p>
      <w:pPr>
        <w:ind w:left="0" w:right="0" w:firstLine="560"/>
        <w:spacing w:before="450" w:after="450" w:line="312" w:lineRule="auto"/>
      </w:pPr>
      <w:r>
        <w:rPr>
          <w:rFonts w:ascii="宋体" w:hAnsi="宋体" w:eastAsia="宋体" w:cs="宋体"/>
          <w:color w:val="000"/>
          <w:sz w:val="28"/>
          <w:szCs w:val="28"/>
        </w:rPr>
        <w:t xml:space="preserve">我深刻的感受到了鲁迅的感情，从荷中，我看到了世人的愚昧无知，他们用鲜血浇灌馒头，却以它为神圣的东西，为了治病，不惜用他人的鲜血，多么令人发指;从狂人日记里，我看到的是一副又一副的险恶的心肠，人们生活在吃人的世界，每个人都如同野兽一般，虎视眈眈，看到的尽是旧社会的麻木不仁，残忍无情;从阿q正传中，我看到一个堕落的可怜的人儿，即自欺欺人地把自我当爷爷，别人是孙子，被人打到吐血，却不知悔改，虽然之后穿的衣冠楚楚，大摇大摆，却是当贼头偷别人钱得到的，多么令人叹息，无奈;在孔乙己中，我看到一个堕落的书生，被封建科举残害得如此可悲、可叹、可怜又可恨，他的迂腐，自命清高以及自高自大成为他最终的失败的原因，可是在另一方面，我做产生对他的同情，但也有善良，诚实的一面，但已经被封建科举制磨得面目全非了，在太多的故事都在我心中留下深刻的印象，不仅仅是对过去的了解，更是一种教育，一种教训。</w:t>
      </w:r>
    </w:p>
    <w:p>
      <w:pPr>
        <w:ind w:left="0" w:right="0" w:firstLine="560"/>
        <w:spacing w:before="450" w:after="450" w:line="312" w:lineRule="auto"/>
      </w:pPr>
      <w:r>
        <w:rPr>
          <w:rFonts w:ascii="宋体" w:hAnsi="宋体" w:eastAsia="宋体" w:cs="宋体"/>
          <w:color w:val="000"/>
          <w:sz w:val="28"/>
          <w:szCs w:val="28"/>
        </w:rPr>
        <w:t xml:space="preserve">书能够使我们更加成熟，而好的书更能够开我们自身的素质，鲁迅的文章，成为我精神上的一顿大餐，我将取之不尽，用之不竭。读过呐喊，我对文学更加感兴趣了，我恨不得天天泡书里，遨游在书的海洋，汲取知识的甘霖。</w:t>
      </w:r>
    </w:p>
    <w:p>
      <w:pPr>
        <w:ind w:left="0" w:right="0" w:firstLine="560"/>
        <w:spacing w:before="450" w:after="450" w:line="312" w:lineRule="auto"/>
      </w:pPr>
      <w:r>
        <w:rPr>
          <w:rFonts w:ascii="宋体" w:hAnsi="宋体" w:eastAsia="宋体" w:cs="宋体"/>
          <w:color w:val="000"/>
          <w:sz w:val="28"/>
          <w:szCs w:val="28"/>
        </w:rPr>
        <w:t xml:space="preserve">总之，在学习的道路上，我会以勤奋为友、书籍为伴、;艰苦为师、认真为母、坚持不懈地学习，读呐喊后，我会呐喊地，大声说：“我将向书发出呐喊，我会努力加油!”</w:t>
      </w:r>
    </w:p>
    <w:p>
      <w:pPr>
        <w:ind w:left="0" w:right="0" w:firstLine="560"/>
        <w:spacing w:before="450" w:after="450" w:line="312" w:lineRule="auto"/>
      </w:pPr>
      <w:r>
        <w:rPr>
          <w:rFonts w:ascii="黑体" w:hAnsi="黑体" w:eastAsia="黑体" w:cs="黑体"/>
          <w:color w:val="000000"/>
          <w:sz w:val="34"/>
          <w:szCs w:val="34"/>
          <w:b w:val="1"/>
          <w:bCs w:val="1"/>
        </w:rPr>
        <w:t xml:space="preserve">呐喊心得感悟篇十二</w:t>
      </w:r>
    </w:p>
    <w:p>
      <w:pPr>
        <w:ind w:left="0" w:right="0" w:firstLine="560"/>
        <w:spacing w:before="450" w:after="450" w:line="312" w:lineRule="auto"/>
      </w:pPr>
      <w:r>
        <w:rPr>
          <w:rFonts w:ascii="宋体" w:hAnsi="宋体" w:eastAsia="宋体" w:cs="宋体"/>
          <w:color w:val="000"/>
          <w:sz w:val="28"/>
          <w:szCs w:val="28"/>
        </w:rPr>
        <w:t xml:space="preserve">即便用这首词来说明鲁迅先生一生的宗旨是再好不过了，他本人最重视的当是“治文艺 改变精神”呐喊正是一部改变国民精神的 伟大小说巨作。</w:t>
      </w:r>
    </w:p>
    <w:p>
      <w:pPr>
        <w:ind w:left="0" w:right="0" w:firstLine="560"/>
        <w:spacing w:before="450" w:after="450" w:line="312" w:lineRule="auto"/>
      </w:pPr>
      <w:r>
        <w:rPr>
          <w:rFonts w:ascii="宋体" w:hAnsi="宋体" w:eastAsia="宋体" w:cs="宋体"/>
          <w:color w:val="000"/>
          <w:sz w:val="28"/>
          <w:szCs w:val="28"/>
        </w:rPr>
        <w:t xml:space="preserve">除了自己主观上的原因，客观上国民的麻木，群众的不觉悟，在当时产生对于“呐喊”的不赞成也不反对。在他看来，国民以没有希望了，自己也只剩下深深的悲哀和寂寞。而勇士们奋斗到底不麻木，反应中带着无限热情在寂寞中奔驰前驱着。因此他们需要有人呐喊助威。</w:t>
      </w:r>
    </w:p>
    <w:p>
      <w:pPr>
        <w:ind w:left="0" w:right="0" w:firstLine="560"/>
        <w:spacing w:before="450" w:after="450" w:line="312" w:lineRule="auto"/>
      </w:pPr>
      <w:r>
        <w:rPr>
          <w:rFonts w:ascii="宋体" w:hAnsi="宋体" w:eastAsia="宋体" w:cs="宋体"/>
          <w:color w:val="000"/>
          <w:sz w:val="28"/>
          <w:szCs w:val="28"/>
        </w:rPr>
        <w:t xml:space="preserve">呐喊的意义可以说是绝对存在的。假如一间铁屋子是绝窗户且万难破毁的，里面有许多熟睡的人们，要不了多久就要闷死了，由于是昏睡入死的，就感觉不到死的悲哀。现在其中一个人大声嚷嚷起来惊起了较为清醒的几个人，使着少数的不幸受到了无可挽救的临死苦楚，然而这几个人既然已经醒来，你就不能说没有逃生的希望。</w:t>
      </w:r>
    </w:p>
    <w:p>
      <w:pPr>
        <w:ind w:left="0" w:right="0" w:firstLine="560"/>
        <w:spacing w:before="450" w:after="450" w:line="312" w:lineRule="auto"/>
      </w:pPr>
      <w:r>
        <w:rPr>
          <w:rFonts w:ascii="宋体" w:hAnsi="宋体" w:eastAsia="宋体" w:cs="宋体"/>
          <w:color w:val="000"/>
          <w:sz w:val="28"/>
          <w:szCs w:val="28"/>
        </w:rPr>
        <w:t xml:space="preserve">可以说上述的国民精神麻木不是暂时或短期造成的，而是经过奋斗，努力后得不到逃生而产生的沮丧，悲观的惰性。就如科学界的一个著名实验——“鳄鱼攻食”。</w:t>
      </w:r>
    </w:p>
    <w:p>
      <w:pPr>
        <w:ind w:left="0" w:right="0" w:firstLine="560"/>
        <w:spacing w:before="450" w:after="450" w:line="312" w:lineRule="auto"/>
      </w:pPr>
      <w:r>
        <w:rPr>
          <w:rFonts w:ascii="黑体" w:hAnsi="黑体" w:eastAsia="黑体" w:cs="黑体"/>
          <w:color w:val="000000"/>
          <w:sz w:val="34"/>
          <w:szCs w:val="34"/>
          <w:b w:val="1"/>
          <w:bCs w:val="1"/>
        </w:rPr>
        <w:t xml:space="preserve">呐喊心得感悟篇十三</w:t>
      </w:r>
    </w:p>
    <w:p>
      <w:pPr>
        <w:ind w:left="0" w:right="0" w:firstLine="560"/>
        <w:spacing w:before="450" w:after="450" w:line="312" w:lineRule="auto"/>
      </w:pPr>
      <w:r>
        <w:rPr>
          <w:rFonts w:ascii="宋体" w:hAnsi="宋体" w:eastAsia="宋体" w:cs="宋体"/>
          <w:color w:val="000"/>
          <w:sz w:val="28"/>
          <w:szCs w:val="28"/>
        </w:rPr>
        <w:t xml:space="preserve">《呐喊》是鲁迅1918年至1922年所作的短篇小说的结集，作品真实地描绘了从辛亥革命到五四时期的社会生活，揭示了种种深层次的社会矛盾，对中国旧有制度及陈腐的传统观念进行了深刻的剖析和彻底的否定，表现出对民族生存浓重的忧患意识和对社会变革的强烈渴望。</w:t>
      </w:r>
    </w:p>
    <w:p>
      <w:pPr>
        <w:ind w:left="0" w:right="0" w:firstLine="560"/>
        <w:spacing w:before="450" w:after="450" w:line="312" w:lineRule="auto"/>
      </w:pPr>
      <w:r>
        <w:rPr>
          <w:rFonts w:ascii="宋体" w:hAnsi="宋体" w:eastAsia="宋体" w:cs="宋体"/>
          <w:color w:val="000"/>
          <w:sz w:val="28"/>
          <w:szCs w:val="28"/>
        </w:rPr>
        <w:t xml:space="preserve">这部小说集于1923年8月由北京新潮出版社出版，集中有《狂人日记》、《药》、《明天》、《阿q正传》等十四篇小说，出版后得到很大回响。</w:t>
      </w:r>
    </w:p>
    <w:p>
      <w:pPr>
        <w:ind w:left="0" w:right="0" w:firstLine="560"/>
        <w:spacing w:before="450" w:after="450" w:line="312" w:lineRule="auto"/>
      </w:pPr>
      <w:r>
        <w:rPr>
          <w:rFonts w:ascii="宋体" w:hAnsi="宋体" w:eastAsia="宋体" w:cs="宋体"/>
          <w:color w:val="000"/>
          <w:sz w:val="28"/>
          <w:szCs w:val="28"/>
        </w:rPr>
        <w:t xml:space="preserve">在《呐喊》序中，鲁迅谈到他弃医从文的经过和目的。他于1898年到南京江南水师学堂肄业，第二年改入江南陆师学堂附设的矿务铁路学堂，1902年毕业后即由清政府派赴日本留学，1904年进仙台的医学专门学校，1906年中止学医，回东京准备从事文艺运动。是一次课堂上看画片的经历使他弃医从文的。他回忆道：‘有一回，我竟在画片上忽然会见我久违的许多中国人了，一个绑在中间，许多站在左右，一样是强壮的体格，而显出麻木的神情。</w:t>
      </w:r>
    </w:p>
    <w:p>
      <w:pPr>
        <w:ind w:left="0" w:right="0" w:firstLine="560"/>
        <w:spacing w:before="450" w:after="450" w:line="312" w:lineRule="auto"/>
      </w:pPr>
      <w:r>
        <w:rPr>
          <w:rFonts w:ascii="宋体" w:hAnsi="宋体" w:eastAsia="宋体" w:cs="宋体"/>
          <w:color w:val="000"/>
          <w:sz w:val="28"/>
          <w:szCs w:val="28"/>
        </w:rPr>
        <w:t xml:space="preserve">鲁迅又谈到他把《狂人日记》等小说投稿到《新青年》的经过。他曾问办《新青年》的朋友：‘假如一间铁屋子，是绝无窗户而万难破毁的，里面有许多熟睡的人们，不久都要闷死了，然而是从昏睡入死灭，并不感到就死的悲哀。现在你大嚷起来，惊起了较为清醒的几个人，使这不幸的少数者来受无可挽救的临终的苦楚，你倒以为对得起他们么?’那人答道：‘然而几个人既然起来，你不能说决没有毁坏这铁屋的希望。’于是他便写了《狂人日记》，此后还陆续推出了另外十余篇。鲁迅是希望自己的作品能叫醒‘铁屋’中的人，使国人得救。谈到《呐喊》的名称，他说：‘在我自己，本以为现在是已经并非一个切迫而不能已于言的人了，但或者也还未能忘怀于当日自己的寂寞的\'悲哀罢，所以有时候仍不免呐喊几声，聊以慰藉那在寂寞里奔驰的猛士，使他不惮于前驱。至于我的喊声是勇猛或是悲哀，是可憎或是可笑，那倒是不暇顾及的;但既然是呐喊，则当然须听将令的了，所以我往往不恤用了曲笔，在《药》的瑜儿的坟上平空添上一个花环，在《明天》里也不叙单四嫂子竟没有做到看见儿子的梦，因为那时的主将是不主张消极的。至于自己，却也并不愿将自以为苦的寂寞，再来传染给也如我那年轻时候似的正做着好梦的青年。</w:t>
      </w:r>
    </w:p>
    <w:p>
      <w:pPr>
        <w:ind w:left="0" w:right="0" w:firstLine="560"/>
        <w:spacing w:before="450" w:after="450" w:line="312" w:lineRule="auto"/>
      </w:pPr>
      <w:r>
        <w:rPr>
          <w:rFonts w:ascii="宋体" w:hAnsi="宋体" w:eastAsia="宋体" w:cs="宋体"/>
          <w:color w:val="000"/>
          <w:sz w:val="28"/>
          <w:szCs w:val="28"/>
        </w:rPr>
        <w:t xml:space="preserve">鲁迅的小说是中国现代白话小说的奠基之作和经典之作，它以无穷的魅力，风行了大半个世纪，至今不衰。这三部小说集就是我们大家熟悉的《呐喊》、《彷徨》和《故事新编》。其中《呐喊》是鲁迅先生自《狂人日记》后的第二本经典小说集，它是中国的名著。同样也是世界的名著。</w:t>
      </w:r>
    </w:p>
    <w:p>
      <w:pPr>
        <w:ind w:left="0" w:right="0" w:firstLine="560"/>
        <w:spacing w:before="450" w:after="450" w:line="312" w:lineRule="auto"/>
      </w:pPr>
      <w:r>
        <w:rPr>
          <w:rFonts w:ascii="宋体" w:hAnsi="宋体" w:eastAsia="宋体" w:cs="宋体"/>
          <w:color w:val="000"/>
          <w:sz w:val="28"/>
          <w:szCs w:val="28"/>
        </w:rPr>
        <w:t xml:space="preserve">《呐喊》收入了鲁迅先生1918-1922年所作的15部小说。后来作者抽出去一部历史小说《不周山》(后更名为《铸剑》)，遂成现在的14部。这些小说反映了五四前后中国社会被压迫者的痛苦生活和悲惨命运。以下介绍《呐喊》的内容。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本篇对于了解作者的生平、思想、理解本集小说的内涵，及意蕴均有极大的参考价值。在写作上，本篇自序文笔清新老到，周密流畅，震人心魄又引人入胜，读之使人欲罢不能。其语言风格充溢着鲁迅独特的个性，具有极强的艺术魅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2025-01-16T17:41:40+08:00</dcterms:created>
  <dcterms:modified xsi:type="dcterms:W3CDTF">2025-01-16T17:41:40+08:00</dcterms:modified>
</cp:coreProperties>
</file>

<file path=docProps/custom.xml><?xml version="1.0" encoding="utf-8"?>
<Properties xmlns="http://schemas.openxmlformats.org/officeDocument/2006/custom-properties" xmlns:vt="http://schemas.openxmlformats.org/officeDocument/2006/docPropsVTypes"/>
</file>