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长津湖之水门桥有感 看长津湖之水门桥电影有感(模板8篇)</w:t>
      </w:r>
      <w:bookmarkEnd w:id="1"/>
    </w:p>
    <w:p>
      <w:pPr>
        <w:jc w:val="center"/>
        <w:spacing w:before="0" w:after="450"/>
      </w:pPr>
      <w:r>
        <w:rPr>
          <w:rFonts w:ascii="Arial" w:hAnsi="Arial" w:eastAsia="Arial" w:cs="Arial"/>
          <w:color w:val="999999"/>
          <w:sz w:val="20"/>
          <w:szCs w:val="20"/>
        </w:rPr>
        <w:t xml:space="preserve">来源：网络  作者：心上花开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长津湖之水门桥有感篇一看了最近刚出的电影《长津湖之水门桥》，我感慨万分。七十多年前，英勇的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长津湖之水门桥有感篇一</w:t>
      </w:r>
    </w:p>
    <w:p>
      <w:pPr>
        <w:ind w:left="0" w:right="0" w:firstLine="560"/>
        <w:spacing w:before="450" w:after="450" w:line="312" w:lineRule="auto"/>
      </w:pPr>
      <w:r>
        <w:rPr>
          <w:rFonts w:ascii="宋体" w:hAnsi="宋体" w:eastAsia="宋体" w:cs="宋体"/>
          <w:color w:val="000"/>
          <w:sz w:val="28"/>
          <w:szCs w:val="28"/>
        </w:rPr>
        <w:t xml:space="preserve">看了最近刚出的电影《长津湖之水门桥》，我感慨万分。七十多年前，英勇的中国人民志愿军“雄赳赳，气昂昂，跨过鸭绿江”，去进行一场守护正义的战争。他们是最可爱的人，最英勇的人，最可敬的人。他们用自己的生命筑起一道墙，阻隔美帝主义的侵略，保卫了中朝两国的和平与安宁。</w:t>
      </w:r>
    </w:p>
    <w:p>
      <w:pPr>
        <w:ind w:left="0" w:right="0" w:firstLine="560"/>
        <w:spacing w:before="450" w:after="450" w:line="312" w:lineRule="auto"/>
      </w:pPr>
      <w:r>
        <w:rPr>
          <w:rFonts w:ascii="宋体" w:hAnsi="宋体" w:eastAsia="宋体" w:cs="宋体"/>
          <w:color w:val="000"/>
          <w:sz w:val="28"/>
          <w:szCs w:val="28"/>
        </w:rPr>
        <w:t xml:space="preserve">是战争无疑是残酷的。《长津湖之水门桥》里，中国人民志愿军付出了巨大的牺牲。他们吃不饱穿不暖，但他们仍旧坚持在抗战的一线，只是因为那保家卫国的决心。电影中有一幕火车上路过长城的场景，而他们就是长城，用生命筑起长城换来和平。</w:t>
      </w:r>
    </w:p>
    <w:p>
      <w:pPr>
        <w:ind w:left="0" w:right="0" w:firstLine="560"/>
        <w:spacing w:before="450" w:after="450" w:line="312" w:lineRule="auto"/>
      </w:pPr>
      <w:r>
        <w:rPr>
          <w:rFonts w:ascii="宋体" w:hAnsi="宋体" w:eastAsia="宋体" w:cs="宋体"/>
          <w:color w:val="000"/>
          <w:sz w:val="28"/>
          <w:szCs w:val="28"/>
        </w:rPr>
        <w:t xml:space="preserve">《长津湖之水门桥》里，看到美国的飞机轰炸我们最可爱的人，看到我们最可爱的人不到最后不放弃，看到他们用尽一切力量去反抗美军，我抑制不住地哭了。我在想，如果没有他们，我们现在会是什么样。所以我们应该一直铭记他们，缅怀他们。</w:t>
      </w:r>
    </w:p>
    <w:p>
      <w:pPr>
        <w:ind w:left="0" w:right="0" w:firstLine="560"/>
        <w:spacing w:before="450" w:after="450" w:line="312" w:lineRule="auto"/>
      </w:pPr>
      <w:r>
        <w:rPr>
          <w:rFonts w:ascii="宋体" w:hAnsi="宋体" w:eastAsia="宋体" w:cs="宋体"/>
          <w:color w:val="000"/>
          <w:sz w:val="28"/>
          <w:szCs w:val="28"/>
        </w:rPr>
        <w:t xml:space="preserve">先辈们用鲜血写下的历史，用青春和生命换来的和平，人们不会忘记，更不敢忘记。《长津湖之水门桥》的上映让人们对抗美援朝战争有了更多的了解，让人们对这来之不易的和平更加珍惜。</w:t>
      </w:r>
    </w:p>
    <w:p>
      <w:pPr>
        <w:ind w:left="0" w:right="0" w:firstLine="560"/>
        <w:spacing w:before="450" w:after="450" w:line="312" w:lineRule="auto"/>
      </w:pPr>
      <w:r>
        <w:rPr>
          <w:rFonts w:ascii="宋体" w:hAnsi="宋体" w:eastAsia="宋体" w:cs="宋体"/>
          <w:color w:val="000"/>
          <w:sz w:val="28"/>
          <w:szCs w:val="28"/>
        </w:rPr>
        <w:t xml:space="preserve">惟愿硝烟不会再弥漫，和平不会再消逝。</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长津湖之水门桥有感篇二</w:t>
      </w:r>
    </w:p>
    <w:p>
      <w:pPr>
        <w:ind w:left="0" w:right="0" w:firstLine="560"/>
        <w:spacing w:before="450" w:after="450" w:line="312" w:lineRule="auto"/>
      </w:pPr>
      <w:r>
        <w:rPr>
          <w:rFonts w:ascii="宋体" w:hAnsi="宋体" w:eastAsia="宋体" w:cs="宋体"/>
          <w:color w:val="000"/>
          <w:sz w:val="28"/>
          <w:szCs w:val="28"/>
        </w:rPr>
        <w:t xml:space="preserve">电影《长津湖之水门桥》以抗美援朝战争第二次战役中的长津湖战役为背景，讲述了在结束了新兴里和下碣隅里的战斗之后，七连战士们又接到了更艰巨的任务——轰炸水门桥，阻止敌军继续前进的故事。</w:t>
      </w:r>
    </w:p>
    <w:p>
      <w:pPr>
        <w:ind w:left="0" w:right="0" w:firstLine="560"/>
        <w:spacing w:before="450" w:after="450" w:line="312" w:lineRule="auto"/>
      </w:pPr>
      <w:r>
        <w:rPr>
          <w:rFonts w:ascii="宋体" w:hAnsi="宋体" w:eastAsia="宋体" w:cs="宋体"/>
          <w:color w:val="000"/>
          <w:sz w:val="28"/>
          <w:szCs w:val="28"/>
        </w:rPr>
        <w:t xml:space="preserve">花两个多小时看完长津湖之水门桥，感觉自身的渺小！看到炸弹炸去，他们的`躯体像纸牌一样消失不见，却不能帮他们一秒，当看到余从戎吸引炮火，当看到梅生女儿的照片，当看到七连实到一人，我明明知道他们终究会胜利，却希望导演能够将结局更改一下，哪怕多活一个人也好！可后面看着越来越严峻的局势，我却害怕七连成为无人生还，我在影院看得哭出了声，却又怕影响他人。我似乎也成为了七连中的一员，好像大声的告诉他们有埋伏，好想给谈子为捂住伤口，我想提醒他们身后有人，可这只能想，我救不了他们，哪有什么岁月静好，只不过是有人在为我们负重前行，我觉得用最高礼仪来接待他们，当之无愧，他们值得这样!</w:t>
      </w:r>
    </w:p>
    <w:p>
      <w:pPr>
        <w:ind w:left="0" w:right="0" w:firstLine="560"/>
        <w:spacing w:before="450" w:after="450" w:line="312" w:lineRule="auto"/>
      </w:pPr>
      <w:r>
        <w:rPr>
          <w:rFonts w:ascii="宋体" w:hAnsi="宋体" w:eastAsia="宋体" w:cs="宋体"/>
          <w:color w:val="000"/>
          <w:sz w:val="28"/>
          <w:szCs w:val="28"/>
        </w:rPr>
        <w:t xml:space="preserve">借这个电影可以跟大家说说。如今我们能吃饱穿暖，没有战争，和平年代，全都是靠这些抗美援朝的老前辈们，拿命拼来的，看到他们吃不饱穿不暖，拼命的去守护和捍卫我们的祖国，我就止不住的流泪，当我在恨这个世界对自己不公的时候，却忘了是他们拼命换来这个太平盛世，我又有什么资格说这个世界对自己不公，我要做的不是逃避，而是更加积极乐观面对，这样才不会让他们白白牺牲，更不会让他们寒心，我想对他们说，现在我们国家繁荣昌盛，再也没有人敢侵略我们的国土，我在影片当中看到，一个人说，要是我们国家也有自己造的战斗机，就不怕被压下去了，我想说，不止有了战斗机，有各种各样的武器，再也没人小看我们中国了，我们已经强大了，再也不怕有人敢踏进我们的国土了，志愿军老前辈们，你们可以安心了，我们会一直记住你们的，谢谢你们的付出。</w:t>
      </w:r>
    </w:p>
    <w:p>
      <w:pPr>
        <w:ind w:left="0" w:right="0" w:firstLine="560"/>
        <w:spacing w:before="450" w:after="450" w:line="312" w:lineRule="auto"/>
      </w:pPr>
      <w:r>
        <w:rPr>
          <w:rFonts w:ascii="宋体" w:hAnsi="宋体" w:eastAsia="宋体" w:cs="宋体"/>
          <w:color w:val="000"/>
          <w:sz w:val="28"/>
          <w:szCs w:val="28"/>
        </w:rPr>
        <w:t xml:space="preserve">很震撼，最后只剩伍万里一个人的时候，真的破防了，超级感动，被伍万里感动到了。“七连应到157人，实到1人”这句话一说出来，泪水真的止不住了。</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长津湖之水门桥有感篇三</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1950年6月，朝鲜内战爆发，美国派兵侵略朝鲜。美国的入侵严重地威胁到了中国领土的`安全，中国决定：_，保家卫国。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长津湖之水门桥有感篇四</w:t>
      </w:r>
    </w:p>
    <w:p>
      <w:pPr>
        <w:ind w:left="0" w:right="0" w:firstLine="560"/>
        <w:spacing w:before="450" w:after="450" w:line="312" w:lineRule="auto"/>
      </w:pPr>
      <w:r>
        <w:rPr>
          <w:rFonts w:ascii="宋体" w:hAnsi="宋体" w:eastAsia="宋体" w:cs="宋体"/>
          <w:color w:val="000"/>
          <w:sz w:val="28"/>
          <w:szCs w:val="28"/>
        </w:rPr>
        <w:t xml:space="preserve">“雄赳赳、气昂昂，跨过鸭绿江!”72年前，中国人民志愿军高举保卫和平、反抗侵略的正义旗帜，背负着中朝两国人民的重托和期望，在极端险恶作战环境中，与朝鲜人民军并肩作战，同打着“联合国军”旗号的美国侵略者，进行了两年零九个月的殊死斗争。多少曾意气风发的战士，生命永远定格在了青春年华，这段悲壮的历史，是我们永不磨灭的记忆。</w:t>
      </w:r>
    </w:p>
    <w:p>
      <w:pPr>
        <w:ind w:left="0" w:right="0" w:firstLine="560"/>
        <w:spacing w:before="450" w:after="450" w:line="312" w:lineRule="auto"/>
      </w:pPr>
      <w:r>
        <w:rPr>
          <w:rFonts w:ascii="宋体" w:hAnsi="宋体" w:eastAsia="宋体" w:cs="宋体"/>
          <w:color w:val="000"/>
          <w:sz w:val="28"/>
          <w:szCs w:val="28"/>
        </w:rPr>
        <w:t xml:space="preserve">一个人生命的长度是有限的，但一个为祖国和人民，建立赫赫战功的共和国英雄的生命，却可以超越生命的长度，拓展生命的宽度。每一位曾为保家卫国奉献牺牲的战士，永远都是“最可爱的人”，在纪念中国人民志愿军抗美援朝出国作战72周年之际，向他们致以最崇高的敬意，让英雄赞歌永远唱响在和平之际!</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长津湖之水门桥有感篇五</w:t>
      </w:r>
    </w:p>
    <w:p>
      <w:pPr>
        <w:ind w:left="0" w:right="0" w:firstLine="560"/>
        <w:spacing w:before="450" w:after="450" w:line="312" w:lineRule="auto"/>
      </w:pPr>
      <w:r>
        <w:rPr>
          <w:rFonts w:ascii="宋体" w:hAnsi="宋体" w:eastAsia="宋体" w:cs="宋体"/>
          <w:color w:val="000"/>
          <w:sz w:val="28"/>
          <w:szCs w:val="28"/>
        </w:rPr>
        <w:t xml:space="preserve">春节期间，观看了《长津湖之水门桥》。影片以抗美援朝战争第二次战役中的长津湖战役为背景，讲述了在敌人撤退的咽喉要道“水门桥”，七连战士与美军展开殊死搏斗的故事。</w:t>
      </w:r>
    </w:p>
    <w:p>
      <w:pPr>
        <w:ind w:left="0" w:right="0" w:firstLine="560"/>
        <w:spacing w:before="450" w:after="450" w:line="312" w:lineRule="auto"/>
      </w:pPr>
      <w:r>
        <w:rPr>
          <w:rFonts w:ascii="宋体" w:hAnsi="宋体" w:eastAsia="宋体" w:cs="宋体"/>
          <w:color w:val="000"/>
          <w:sz w:val="28"/>
          <w:szCs w:val="28"/>
        </w:rPr>
        <w:t xml:space="preserve">整部影片是围绕一次又一次的炸桥场面展开的。第一次的炸桥，因为经验极度缺乏，一个晚上只炸了一个小口，但是我们的战士伤亡惨重。第二次的炸桥，我们的战士运用敌人的水管，摧毁并进入了敌人的“心脏”，水泵室。在水泵室内，战士们英勇的解决了敌人，等待进攻。连队遥相呼应，不惧美军的利炮，运用交叉火力和熟练的技巧，歼灭敌方大多数火力。第三次的炸桥，敌方得增援部队赶到了，运用坦克、小炮等大肆轰炸我们，战士们的体力逐渐不支，伤亡人数开始了急剧上升，看到这一切，伍千里不顾自己被层层铁网困住，没有丝毫犹豫地下令全连撤退，他是作好了牺牲的准备啊，但是战士们还是不顾命令，最终将伍千里营救出来一起撤退。这炸桥中的一幕又一幕，让人一次又一次惨不忍睹，感同身受；这炸桥中的一幕又一幕，让人不能自已，潸然泪下。</w:t>
      </w:r>
    </w:p>
    <w:p>
      <w:pPr>
        <w:ind w:left="0" w:right="0" w:firstLine="560"/>
        <w:spacing w:before="450" w:after="450" w:line="312" w:lineRule="auto"/>
      </w:pPr>
      <w:r>
        <w:rPr>
          <w:rFonts w:ascii="宋体" w:hAnsi="宋体" w:eastAsia="宋体" w:cs="宋体"/>
          <w:color w:val="000"/>
          <w:sz w:val="28"/>
          <w:szCs w:val="28"/>
        </w:rPr>
        <w:t xml:space="preserve">他们是一个又一个真实存在的英烈啊！他们是为了掩护队友，不让队友被敌方飞机发现，自己一人吸引飞机注意，最后英勇牺牲的余从戎；他们是以一己之力混入敌营，在数以千计的枪口下被打下崖，却仍然引爆炮弹进行炸桥任务，最后英勇就义的伍千里，……。他们将宝贵的生命留在了战场上，他们的牺牲让人悲痛，他们的牺牲让人敬佩。</w:t>
      </w:r>
    </w:p>
    <w:p>
      <w:pPr>
        <w:ind w:left="0" w:right="0" w:firstLine="560"/>
        <w:spacing w:before="450" w:after="450" w:line="312" w:lineRule="auto"/>
      </w:pPr>
      <w:r>
        <w:rPr>
          <w:rFonts w:ascii="宋体" w:hAnsi="宋体" w:eastAsia="宋体" w:cs="宋体"/>
          <w:color w:val="000"/>
          <w:sz w:val="28"/>
          <w:szCs w:val="28"/>
        </w:rPr>
        <w:t xml:space="preserve">先烈永不忘，立志更坚强。此刻，我只想大声说出来：我们必须时刻铭记“英烈精神”，坚定理性信念；我们必须无畏冲锋，不断践行矢志不渝的“初心”，精忠报国的“忠心”，人民至上的“民心”；我们必须勇毅前行，用我们的实际行动传承“英烈精神”，用我们的实际行动履行党和人民赋予我们的新时代使命。</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长津湖之水门桥有感篇六</w:t>
      </w:r>
    </w:p>
    <w:p>
      <w:pPr>
        <w:ind w:left="0" w:right="0" w:firstLine="560"/>
        <w:spacing w:before="450" w:after="450" w:line="312" w:lineRule="auto"/>
      </w:pPr>
      <w:r>
        <w:rPr>
          <w:rFonts w:ascii="宋体" w:hAnsi="宋体" w:eastAsia="宋体" w:cs="宋体"/>
          <w:color w:val="000"/>
          <w:sz w:val="28"/>
          <w:szCs w:val="28"/>
        </w:rPr>
        <w:t xml:space="preserve">“雄赳赳气昂昂，跨过鸭绿江”，这是_多年前中国人民志愿军抗美援朝的真实写照。电影《长津湖》以抗美援朝第二次战役中的长津湖之战为背景，展现了当时的硝烟战场。</w:t>
      </w:r>
    </w:p>
    <w:p>
      <w:pPr>
        <w:ind w:left="0" w:right="0" w:firstLine="560"/>
        <w:spacing w:before="450" w:after="450" w:line="312" w:lineRule="auto"/>
      </w:pPr>
      <w:r>
        <w:rPr>
          <w:rFonts w:ascii="宋体" w:hAnsi="宋体" w:eastAsia="宋体" w:cs="宋体"/>
          <w:color w:val="000"/>
          <w:sz w:val="28"/>
          <w:szCs w:val="28"/>
        </w:rPr>
        <w:t xml:space="preserve">在战斗装备上，美国空中有飞机、海里有航母、陆地有坦克，而中国军队只有两条腿和步枪;在后勤补给上，两国差距亦是甚大。感恩节，美国军人吃着火鸡、面包，喝着热咖啡，而中国军人每人每天只有一个坚硬的土豆，有的战士甚至因为啃土豆，把牙齿都硌掉了。在这种恶劣的环境下，中国军人不怕困难，勇往直前。正是因为他们有着舍生忘死的“钢铁”精神，这种精神如一种强大的武器，在中国军人的身体内汩汩流淌，使他们毫不畏惧地冲向战场!</w:t>
      </w:r>
    </w:p>
    <w:p>
      <w:pPr>
        <w:ind w:left="0" w:right="0" w:firstLine="560"/>
        <w:spacing w:before="450" w:after="450" w:line="312" w:lineRule="auto"/>
      </w:pPr>
      <w:r>
        <w:rPr>
          <w:rFonts w:ascii="宋体" w:hAnsi="宋体" w:eastAsia="宋体" w:cs="宋体"/>
          <w:color w:val="000"/>
          <w:sz w:val="28"/>
          <w:szCs w:val="28"/>
        </w:rPr>
        <w:t xml:space="preserve">敌机丢下红色标识弹，让好不容易取得的阵地变成了活靶子，死伤无数。“雷公”同志用双手将滚烫的炮弹抱上车，开向美军的坦克营地，让敌人自己轰炸自己，路上遭受轰炸机的猛烈轰炸，身体被弹片打得千疮百孔，下半身更是被吉普车压断了……看到这里，我的眼眶湿润了，心里仿佛一座宝塔崩塌了!</w:t>
      </w:r>
    </w:p>
    <w:p>
      <w:pPr>
        <w:ind w:left="0" w:right="0" w:firstLine="560"/>
        <w:spacing w:before="450" w:after="450" w:line="312" w:lineRule="auto"/>
      </w:pPr>
      <w:r>
        <w:rPr>
          <w:rFonts w:ascii="宋体" w:hAnsi="宋体" w:eastAsia="宋体" w:cs="宋体"/>
          <w:color w:val="000"/>
          <w:sz w:val="28"/>
          <w:szCs w:val="28"/>
        </w:rPr>
        <w:t xml:space="preserve">最后，美国招架不住，落荒而逃，路上发现一群如冰雕般保持战斗姿态的战士遗体。中国战士宁可冻死，也不会后退半步!美国最高长官对他们行了一个军礼，叹了口气说：“面对如此有决心的敌人，我们永远无法战胜。”此时，我心里激动无比，耳边回荡着“我们胜利啦”的声音!</w:t>
      </w:r>
    </w:p>
    <w:p>
      <w:pPr>
        <w:ind w:left="0" w:right="0" w:firstLine="560"/>
        <w:spacing w:before="450" w:after="450" w:line="312" w:lineRule="auto"/>
      </w:pPr>
      <w:r>
        <w:rPr>
          <w:rFonts w:ascii="宋体" w:hAnsi="宋体" w:eastAsia="宋体" w:cs="宋体"/>
          <w:color w:val="000"/>
          <w:sz w:val="28"/>
          <w:szCs w:val="28"/>
        </w:rPr>
        <w:t xml:space="preserve">正如指导员梅生所说：“这场仗如果我们不打，就是我们的下一代打，我们出生入死，就是为了他们不再打仗。”现在，我们过着幸福快乐的生活，我们在老师的教导下学习，在父母的陪伴下生活，在祖国的怀抱里成长。我们今天的和平，是先烈们用他们的鲜血和生命换来的。我们将永远铭记英雄，向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长津湖之水门桥有感篇七</w:t>
      </w:r>
    </w:p>
    <w:p>
      <w:pPr>
        <w:ind w:left="0" w:right="0" w:firstLine="560"/>
        <w:spacing w:before="450" w:after="450" w:line="312" w:lineRule="auto"/>
      </w:pPr>
      <w:r>
        <w:rPr>
          <w:rFonts w:ascii="宋体" w:hAnsi="宋体" w:eastAsia="宋体" w:cs="宋体"/>
          <w:color w:val="000"/>
          <w:sz w:val="28"/>
          <w:szCs w:val="28"/>
        </w:rPr>
        <w:t xml:space="preserve">昨天晚上我看了电影《长津湖之水门桥》，它让我知道了当时的解放军战士打仗的时候有多么的惨烈。里面讲的是一名解放军战士伍千里，在当连长的时候去参加抗美援朝战争，后来在战争发生之前，他弟弟也在他不知道的情况下偷偷参了军，首长知道后把他弟弟安排到了他们连。</w:t>
      </w:r>
    </w:p>
    <w:p>
      <w:pPr>
        <w:ind w:left="0" w:right="0" w:firstLine="560"/>
        <w:spacing w:before="450" w:after="450" w:line="312" w:lineRule="auto"/>
      </w:pPr>
      <w:r>
        <w:rPr>
          <w:rFonts w:ascii="宋体" w:hAnsi="宋体" w:eastAsia="宋体" w:cs="宋体"/>
          <w:color w:val="000"/>
          <w:sz w:val="28"/>
          <w:szCs w:val="28"/>
        </w:rPr>
        <w:t xml:space="preserve">当伍万里在车站第一次看到死人的时候非常的紧张和恐惧，并且他们在去向前线运送电台的半路上遇到了兄弟部队正在遭受美军的攻击，他们便前去辅助他们的兄弟部队。他们的神枪手平河拿着枪打对方的基地，并且伍千里也在此发现了他弟弟伍万里的优点，那就是他弟弟投手榴弹投的非常的准，一下子就炸掉了对方的一辆坦克。同时神枪手平河拿着一把机关枪跟对方的机枪手在那里打来打去，后来由于平河的枪法非常准，一下子打死了那个敌人。炮兵雷排长衬着这个机会拿着大炮发射了一发炮弹，轰隆隆那座塔倒了，并且上面的通信器也被损坏掉了。这下美军的电联系统就被破坏掉了。</w:t>
      </w:r>
    </w:p>
    <w:p>
      <w:pPr>
        <w:ind w:left="0" w:right="0" w:firstLine="560"/>
        <w:spacing w:before="450" w:after="450" w:line="312" w:lineRule="auto"/>
      </w:pPr>
      <w:r>
        <w:rPr>
          <w:rFonts w:ascii="宋体" w:hAnsi="宋体" w:eastAsia="宋体" w:cs="宋体"/>
          <w:color w:val="000"/>
          <w:sz w:val="28"/>
          <w:szCs w:val="28"/>
        </w:rPr>
        <w:t xml:space="preserve">看到雷排长移动标识弹的那一幕，雷排长被标识弹的那种热量烫伤了许多地方，他的双手已经没法摸方向盘了，可是为了移动标识弹，他仍然在开着车。这时一枚炸弹飞来，炸弹的碎片崩到了他的上嘴唇上，瞬间他的上嘴唇就被灼伤了，紧接着又一枚炸弹飞来，他的车被炸飞，它被压到了车子底下，看到他最后牺牲时的样子，我的心痛极了!</w:t>
      </w:r>
    </w:p>
    <w:p>
      <w:pPr>
        <w:ind w:left="0" w:right="0" w:firstLine="560"/>
        <w:spacing w:before="450" w:after="450" w:line="312" w:lineRule="auto"/>
      </w:pPr>
      <w:r>
        <w:rPr>
          <w:rFonts w:ascii="宋体" w:hAnsi="宋体" w:eastAsia="宋体" w:cs="宋体"/>
          <w:color w:val="000"/>
          <w:sz w:val="28"/>
          <w:szCs w:val="28"/>
        </w:rPr>
        <w:t xml:space="preserve">抗美援朝战争最后获得了很大的胜利，但是这却是依靠着许多战士牺牲自己宝贵的生命完成的，所以我们要珍惜现在的和平和美好，缅怀先烈!致敬英雄!做热爱祖国的好少年，努力学习，建设强大的祖国。</w:t>
      </w:r>
    </w:p>
    <w:p>
      <w:pPr>
        <w:ind w:left="0" w:right="0" w:firstLine="560"/>
        <w:spacing w:before="450" w:after="450" w:line="312" w:lineRule="auto"/>
      </w:pPr>
      <w:r>
        <w:rPr>
          <w:rFonts w:ascii="黑体" w:hAnsi="黑体" w:eastAsia="黑体" w:cs="黑体"/>
          <w:color w:val="000000"/>
          <w:sz w:val="34"/>
          <w:szCs w:val="34"/>
          <w:b w:val="1"/>
          <w:bCs w:val="1"/>
        </w:rPr>
        <w:t xml:space="preserve">长津湖之水门桥有感篇八</w:t>
      </w:r>
    </w:p>
    <w:p>
      <w:pPr>
        <w:ind w:left="0" w:right="0" w:firstLine="560"/>
        <w:spacing w:before="450" w:after="450" w:line="312" w:lineRule="auto"/>
      </w:pPr>
      <w:r>
        <w:rPr>
          <w:rFonts w:ascii="宋体" w:hAnsi="宋体" w:eastAsia="宋体" w:cs="宋体"/>
          <w:color w:val="000"/>
          <w:sz w:val="28"/>
          <w:szCs w:val="28"/>
        </w:rPr>
        <w:t xml:space="preserve">吃过晚饭，我和妈妈匆匆忙忙赶往吾悦广场，观看电影《长津湖》。这场电影给我的感触很深。</w:t>
      </w:r>
    </w:p>
    <w:p>
      <w:pPr>
        <w:ind w:left="0" w:right="0" w:firstLine="560"/>
        <w:spacing w:before="450" w:after="450" w:line="312" w:lineRule="auto"/>
      </w:pPr>
      <w:r>
        <w:rPr>
          <w:rFonts w:ascii="宋体" w:hAnsi="宋体" w:eastAsia="宋体" w:cs="宋体"/>
          <w:color w:val="000"/>
          <w:sz w:val="28"/>
          <w:szCs w:val="28"/>
        </w:rPr>
        <w:t xml:space="preserve">我看到了一群勇敢的战士。“轰”只听见一声声火炮声和枪声，美军架着飞机、开着坦克冲向我们的营地。一个个战士被炮火炸飞，可是战士们仍然向前冲，奋勇杀敌。为了不被侦察机发现，战士们一动不动地躺在石头上，即使被枪打中，鲜血直流，也一声不吭。</w:t>
      </w:r>
    </w:p>
    <w:p>
      <w:pPr>
        <w:ind w:left="0" w:right="0" w:firstLine="560"/>
        <w:spacing w:before="450" w:after="450" w:line="312" w:lineRule="auto"/>
      </w:pPr>
      <w:r>
        <w:rPr>
          <w:rFonts w:ascii="宋体" w:hAnsi="宋体" w:eastAsia="宋体" w:cs="宋体"/>
          <w:color w:val="000"/>
          <w:sz w:val="28"/>
          <w:szCs w:val="28"/>
        </w:rPr>
        <w:t xml:space="preserve">我看见了一群舍己为人的战士。杨根思率领部队打退美军8次进攻，最后只剩下他一个人。他抱着炸药包与美军战士同归于尽。雷公为了不让自己的军队暴露，抱着滚烫的标识弹冲向汽车，把汽车开到远离我军的地方，最后牺牲在炮火中。</w:t>
      </w:r>
    </w:p>
    <w:p>
      <w:pPr>
        <w:ind w:left="0" w:right="0" w:firstLine="560"/>
        <w:spacing w:before="450" w:after="450" w:line="312" w:lineRule="auto"/>
      </w:pPr>
      <w:r>
        <w:rPr>
          <w:rFonts w:ascii="宋体" w:hAnsi="宋体" w:eastAsia="宋体" w:cs="宋体"/>
          <w:color w:val="000"/>
          <w:sz w:val="28"/>
          <w:szCs w:val="28"/>
        </w:rPr>
        <w:t xml:space="preserve">我看到了一群团结的战士。接到任务，七连马上行动，应到一百五十七人，实到一百五十七人，一个也不少。在运送电台时，他们既把电台安全送到了目的地，也把美军打退了。</w:t>
      </w:r>
    </w:p>
    <w:p>
      <w:pPr>
        <w:ind w:left="0" w:right="0" w:firstLine="560"/>
        <w:spacing w:before="450" w:after="450" w:line="312" w:lineRule="auto"/>
      </w:pPr>
      <w:r>
        <w:rPr>
          <w:rFonts w:ascii="宋体" w:hAnsi="宋体" w:eastAsia="宋体" w:cs="宋体"/>
          <w:color w:val="000"/>
          <w:sz w:val="28"/>
          <w:szCs w:val="28"/>
        </w:rPr>
        <w:t xml:space="preserve">我们今天的幸福生活来之不易，我们应永远怀念这群可爱的战士。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2025-01-17T00:15:09+08:00</dcterms:created>
  <dcterms:modified xsi:type="dcterms:W3CDTF">2025-01-17T00:15:09+08:00</dcterms:modified>
</cp:coreProperties>
</file>

<file path=docProps/custom.xml><?xml version="1.0" encoding="utf-8"?>
<Properties xmlns="http://schemas.openxmlformats.org/officeDocument/2006/custom-properties" xmlns:vt="http://schemas.openxmlformats.org/officeDocument/2006/docPropsVTypes"/>
</file>