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银行工作总结结束语(大全八篇)</w:t>
      </w:r>
      <w:bookmarkEnd w:id="1"/>
    </w:p>
    <w:p>
      <w:pPr>
        <w:jc w:val="center"/>
        <w:spacing w:before="0" w:after="450"/>
      </w:pPr>
      <w:r>
        <w:rPr>
          <w:rFonts w:ascii="Arial" w:hAnsi="Arial" w:eastAsia="Arial" w:cs="Arial"/>
          <w:color w:val="999999"/>
          <w:sz w:val="20"/>
          <w:szCs w:val="20"/>
        </w:rPr>
        <w:t xml:space="preserve">来源：网络  作者：雪海孤独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银行工作总结结束语篇一</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xxx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xx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xx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xxx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银行工作总结结束语篇二</w:t>
      </w:r>
    </w:p>
    <w:p>
      <w:pPr>
        <w:ind w:left="0" w:right="0" w:firstLine="560"/>
        <w:spacing w:before="450" w:after="450" w:line="312" w:lineRule="auto"/>
      </w:pPr>
      <w:r>
        <w:rPr>
          <w:rFonts w:ascii="宋体" w:hAnsi="宋体" w:eastAsia="宋体" w:cs="宋体"/>
          <w:color w:val="000"/>
          <w:sz w:val="28"/>
          <w:szCs w:val="28"/>
        </w:rPr>
        <w:t xml:space="preserve">参加工作已有一年，一年里，我努力学习，勤奋工作，顺利完成了由一名学生到一位银行员工的角色转变。下面我将自己一年的工作情况总结如下：</w:t>
      </w:r>
    </w:p>
    <w:p>
      <w:pPr>
        <w:ind w:left="0" w:right="0" w:firstLine="560"/>
        <w:spacing w:before="450" w:after="450" w:line="312" w:lineRule="auto"/>
      </w:pPr>
      <w:r>
        <w:rPr>
          <w:rFonts w:ascii="宋体" w:hAnsi="宋体" w:eastAsia="宋体" w:cs="宋体"/>
          <w:color w:val="000"/>
          <w:sz w:val="28"/>
          <w:szCs w:val="28"/>
        </w:rPr>
        <w:t xml:space="preserve">我所在的岗位是支行现金服务窗口，我的一言一行都代表着本行的形象。我的工作中不能有一丝的马虎和放松。xx支行位于市中心繁华地带，每天接待大量的客户，工作量很大，因此这样的工作环境就迫使我自己不断的提醒自己要在工作中认真认真再认真，严格按照行里的制定的各项规章制度来进行实际操作。一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行里的大哥哥姐姐们也都热情的给与帮助和指导，令我很快地得到进步和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最好。</w:t>
      </w:r>
    </w:p>
    <w:p>
      <w:pPr>
        <w:ind w:left="0" w:right="0" w:firstLine="560"/>
        <w:spacing w:before="450" w:after="450" w:line="312" w:lineRule="auto"/>
      </w:pPr>
      <w:r>
        <w:rPr>
          <w:rFonts w:ascii="宋体" w:hAnsi="宋体" w:eastAsia="宋体" w:cs="宋体"/>
          <w:color w:val="000"/>
          <w:sz w:val="28"/>
          <w:szCs w:val="28"/>
        </w:rPr>
        <w:t xml:space="preserve">20xx年会有更多的机会和竞争在等着我，我心里在暗暗的为自己鼓劲。要在竞争中站稳脚步。踏踏实实，目光不能只限于自身周围的小圈子，要着眼于大局，着眼于今后的发展。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银行工作总结结束语篇三</w:t>
      </w:r>
    </w:p>
    <w:p>
      <w:pPr>
        <w:ind w:left="0" w:right="0" w:firstLine="560"/>
        <w:spacing w:before="450" w:after="450" w:line="312" w:lineRule="auto"/>
      </w:pPr>
      <w:r>
        <w:rPr>
          <w:rFonts w:ascii="宋体" w:hAnsi="宋体" w:eastAsia="宋体" w:cs="宋体"/>
          <w:color w:val="000"/>
          <w:sz w:val="28"/>
          <w:szCs w:val="28"/>
        </w:rPr>
        <w:t xml:space="preserve">时间过得很快，转眼我已入行四个月了，从四个月前初接触陌生的银行业务，到现在获得一定的成长。都是和支行领导的关心，同事们的帮助以及自己不断的努力工作分不开的。</w:t>
      </w:r>
    </w:p>
    <w:p>
      <w:pPr>
        <w:ind w:left="0" w:right="0" w:firstLine="560"/>
        <w:spacing w:before="450" w:after="450" w:line="312" w:lineRule="auto"/>
      </w:pPr>
      <w:r>
        <w:rPr>
          <w:rFonts w:ascii="宋体" w:hAnsi="宋体" w:eastAsia="宋体" w:cs="宋体"/>
          <w:color w:val="000"/>
          <w:sz w:val="28"/>
          <w:szCs w:val="28"/>
        </w:rPr>
        <w:t xml:space="preserve">首先，初到江滨，我在支行零售负责人和各条线同事的关心指导下，用较短的时间熟悉了新的工作环境。在工作中，我能够认真学习各项金融法律法规，积极参加行里组织的各种学习活动，不断提高自己的理论素质和业务技能，这也为10月初我开始着手客户经理的工作打好了基础。</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不断掌握的理财知识，成功营销了部分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兴业银行对公众服务的一张名片，是客户和银行联系的枢纽，在与客户交往中表现出的交际风度及言谈举止，代表着我行的形象。我深知客户经理的一言一行都会在第一时间受到客户的关注，因此要求其综合素质必须相当的高。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基本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同时，存在的主要问题：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最后，个人职业发展的愿景：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银行工作总结结束语篇四</w:t>
      </w:r>
    </w:p>
    <w:p>
      <w:pPr>
        <w:ind w:left="0" w:right="0" w:firstLine="560"/>
        <w:spacing w:before="450" w:after="450" w:line="312" w:lineRule="auto"/>
      </w:pPr>
      <w:r>
        <w:rPr>
          <w:rFonts w:ascii="宋体" w:hAnsi="宋体" w:eastAsia="宋体" w:cs="宋体"/>
          <w:color w:val="000"/>
          <w:sz w:val="28"/>
          <w:szCs w:val="28"/>
        </w:rPr>
        <w:t xml:space="preserve">20xx年，我行按照市分行制定的工作重点与计划，扎实开展市场营销，在行领导对电子银行的重视与各部门与网点的共同配合下，保持了电子银行业务的持续、快速、协调发展。</w:t>
      </w:r>
    </w:p>
    <w:p>
      <w:pPr>
        <w:ind w:left="0" w:right="0" w:firstLine="560"/>
        <w:spacing w:before="450" w:after="450" w:line="312" w:lineRule="auto"/>
      </w:pPr>
      <w:r>
        <w:rPr>
          <w:rFonts w:ascii="宋体" w:hAnsi="宋体" w:eastAsia="宋体" w:cs="宋体"/>
          <w:color w:val="000"/>
          <w:sz w:val="28"/>
          <w:szCs w:val="28"/>
        </w:rPr>
        <w:t xml:space="preserve">年，我行企业网上银行任务45个，实际完成49个，完成率为108。89%，个人客户网上银行任务20xx，实际完成3483个，完成率为174。15%；对公电话银行任务20个，实际完成22个，完成率为110%；个人电话银行任务900个，实际完成157个，完成率为17。44%；手机银行客户任务数12个，实际完成12个，完成率为100%；网上银行交易额任务为52亿，实际完成78。18亿，完成率为150。35%；电话银行交易额计划为0。6亿，实际完成0。65亿，完成率为108。33%；电子银行中间收入任务为14万元，实际完成15。22亿元，完成率为108。71%；全年电子银行交易笔数为49948笔。同时加班加点免费完成电子银行业务的几次升次与测试工作。</w:t>
      </w:r>
    </w:p>
    <w:p>
      <w:pPr>
        <w:ind w:left="0" w:right="0" w:firstLine="560"/>
        <w:spacing w:before="450" w:after="450" w:line="312" w:lineRule="auto"/>
      </w:pPr>
      <w:r>
        <w:rPr>
          <w:rFonts w:ascii="宋体" w:hAnsi="宋体" w:eastAsia="宋体" w:cs="宋体"/>
          <w:color w:val="000"/>
          <w:sz w:val="28"/>
          <w:szCs w:val="28"/>
        </w:rPr>
        <w:t xml:space="preserve">1、我行将公司业务部定为电子银行业务的联系部门，提供技术上的服务，负责做好电子银行业务的营销、安装与日常维护工作。下辖各网点共同努力做好宣传。因电子银行业务的开展，为我行减少了大量的柜面压力。</w:t>
      </w:r>
    </w:p>
    <w:p>
      <w:pPr>
        <w:ind w:left="0" w:right="0" w:firstLine="560"/>
        <w:spacing w:before="450" w:after="450" w:line="312" w:lineRule="auto"/>
      </w:pPr>
      <w:r>
        <w:rPr>
          <w:rFonts w:ascii="宋体" w:hAnsi="宋体" w:eastAsia="宋体" w:cs="宋体"/>
          <w:color w:val="000"/>
          <w:sz w:val="28"/>
          <w:szCs w:val="28"/>
        </w:rPr>
        <w:t xml:space="preserve">2、营业部为电子银行业务提供业务上的支持，具体办理电子银行的业务处理，如信息录入、落地处理、联机打印、制卡发卡、手续费收取等，以及客户在业务方面的咨询等。并按制度规定做好各项电子银行业务的处理。</w:t>
      </w:r>
    </w:p>
    <w:p>
      <w:pPr>
        <w:ind w:left="0" w:right="0" w:firstLine="560"/>
        <w:spacing w:before="450" w:after="450" w:line="312" w:lineRule="auto"/>
      </w:pPr>
      <w:r>
        <w:rPr>
          <w:rFonts w:ascii="宋体" w:hAnsi="宋体" w:eastAsia="宋体" w:cs="宋体"/>
          <w:color w:val="000"/>
          <w:sz w:val="28"/>
          <w:szCs w:val="28"/>
        </w:rPr>
        <w:t xml:space="preserve">3、会计结算部门做为会计结算的检查监督及业务培训部门，向下辖各网点做好业务培训、制度落实，以切实保证我行在电子银行业务操作中的安全防范与风险控制工作。</w:t>
      </w:r>
    </w:p>
    <w:p>
      <w:pPr>
        <w:ind w:left="0" w:right="0" w:firstLine="560"/>
        <w:spacing w:before="450" w:after="450" w:line="312" w:lineRule="auto"/>
      </w:pPr>
      <w:r>
        <w:rPr>
          <w:rFonts w:ascii="宋体" w:hAnsi="宋体" w:eastAsia="宋体" w:cs="宋体"/>
          <w:color w:val="000"/>
          <w:sz w:val="28"/>
          <w:szCs w:val="28"/>
        </w:rPr>
        <w:t xml:space="preserve">1、加大营销力度，提高我行电子银行品牌的美誉度。首先我行电子银行业务的营销有公司业务部的副经理负责，并在公司业务部设立电子银行专职人员与各网上银行使用单位进行联系，处理对公网上银行的安装与售后的系统维护，保证了我行电子银行的稳步发展。</w:t>
      </w:r>
    </w:p>
    <w:p>
      <w:pPr>
        <w:ind w:left="0" w:right="0" w:firstLine="560"/>
        <w:spacing w:before="450" w:after="450" w:line="312" w:lineRule="auto"/>
      </w:pPr>
      <w:r>
        <w:rPr>
          <w:rFonts w:ascii="宋体" w:hAnsi="宋体" w:eastAsia="宋体" w:cs="宋体"/>
          <w:color w:val="000"/>
          <w:sz w:val="28"/>
          <w:szCs w:val="28"/>
        </w:rPr>
        <w:t xml:space="preserve">2、从严把握核算质量，防范资金风险。电子银行业务从受理客户的申请</w:t>
      </w:r>
    </w:p>
    <w:p>
      <w:pPr>
        <w:ind w:left="0" w:right="0" w:firstLine="560"/>
        <w:spacing w:before="450" w:after="450" w:line="312" w:lineRule="auto"/>
      </w:pPr>
      <w:r>
        <w:rPr>
          <w:rFonts w:ascii="宋体" w:hAnsi="宋体" w:eastAsia="宋体" w:cs="宋体"/>
          <w:color w:val="000"/>
          <w:sz w:val="28"/>
          <w:szCs w:val="28"/>
        </w:rPr>
        <w:t xml:space="preserve">资料开始，便存在有各个环节的风险点，便开始受操作流程与规范制度的约束，我行要求经办人员严格按照流程与制度办理业务，并建立检查、通报、奖励、处罚等考核机制。保持我行电子银行业务的安全经营。</w:t>
      </w:r>
    </w:p>
    <w:p>
      <w:pPr>
        <w:ind w:left="0" w:right="0" w:firstLine="560"/>
        <w:spacing w:before="450" w:after="450" w:line="312" w:lineRule="auto"/>
      </w:pPr>
      <w:r>
        <w:rPr>
          <w:rFonts w:ascii="宋体" w:hAnsi="宋体" w:eastAsia="宋体" w:cs="宋体"/>
          <w:color w:val="000"/>
          <w:sz w:val="28"/>
          <w:szCs w:val="28"/>
        </w:rPr>
        <w:t xml:space="preserve">3、强化培训，提高员工业务水平和综合素质。我行针对各部门对电子银</w:t>
      </w:r>
    </w:p>
    <w:p>
      <w:pPr>
        <w:ind w:left="0" w:right="0" w:firstLine="560"/>
        <w:spacing w:before="450" w:after="450" w:line="312" w:lineRule="auto"/>
      </w:pPr>
      <w:r>
        <w:rPr>
          <w:rFonts w:ascii="宋体" w:hAnsi="宋体" w:eastAsia="宋体" w:cs="宋体"/>
          <w:color w:val="000"/>
          <w:sz w:val="28"/>
          <w:szCs w:val="28"/>
        </w:rPr>
        <w:t xml:space="preserve">行业务不同的需要分别进行培训工作，如针对公司业务部，我行着重向员工介绍电子银行业务的各种品牌名称、产品功能及在营销过程中需要注意的问题，以提高员工的营销能力。针对各网点主要介绍电子银行业务的操作流程、规章制度，以提高员工的业务处理能力。从而全面提升我行服务手段，最大限度减轻柜面压力。</w:t>
      </w:r>
    </w:p>
    <w:p>
      <w:pPr>
        <w:ind w:left="0" w:right="0" w:firstLine="560"/>
        <w:spacing w:before="450" w:after="450" w:line="312" w:lineRule="auto"/>
      </w:pPr>
      <w:r>
        <w:rPr>
          <w:rFonts w:ascii="宋体" w:hAnsi="宋体" w:eastAsia="宋体" w:cs="宋体"/>
          <w:color w:val="000"/>
          <w:sz w:val="28"/>
          <w:szCs w:val="28"/>
        </w:rPr>
        <w:t xml:space="preserve">4、加强与企业的联系，发现问题及时解决。除了我行配有专人负责外，我行在各种的银企会议中都将电子银行业务的介绍列入会议内容，负责解答客户提出的问题，如客户关心的电子银行费用问题、安全问题等，同时也进行一次对客户的电子银行业务知识、业务新品种的灌输，以提高电子银行业务的使用功能。</w:t>
      </w:r>
    </w:p>
    <w:p>
      <w:pPr>
        <w:ind w:left="0" w:right="0" w:firstLine="560"/>
        <w:spacing w:before="450" w:after="450" w:line="312" w:lineRule="auto"/>
      </w:pPr>
      <w:r>
        <w:rPr>
          <w:rFonts w:ascii="宋体" w:hAnsi="宋体" w:eastAsia="宋体" w:cs="宋体"/>
          <w:color w:val="000"/>
          <w:sz w:val="28"/>
          <w:szCs w:val="28"/>
        </w:rPr>
        <w:t xml:space="preserve">一年来，我行电子银行业务整体发展势态良好，但也有一些问题存在：</w:t>
      </w:r>
    </w:p>
    <w:p>
      <w:pPr>
        <w:ind w:left="0" w:right="0" w:firstLine="560"/>
        <w:spacing w:before="450" w:after="450" w:line="312" w:lineRule="auto"/>
      </w:pPr>
      <w:r>
        <w:rPr>
          <w:rFonts w:ascii="宋体" w:hAnsi="宋体" w:eastAsia="宋体" w:cs="宋体"/>
          <w:color w:val="000"/>
          <w:sz w:val="28"/>
          <w:szCs w:val="28"/>
        </w:rPr>
        <w:t xml:space="preserve">1、部分指标完成进度缓慢，如个人电话银行的任务完成率仅为17。44%，离任务的完成还存在有一段距离。</w:t>
      </w:r>
    </w:p>
    <w:p>
      <w:pPr>
        <w:ind w:left="0" w:right="0" w:firstLine="560"/>
        <w:spacing w:before="450" w:after="450" w:line="312" w:lineRule="auto"/>
      </w:pPr>
      <w:r>
        <w:rPr>
          <w:rFonts w:ascii="宋体" w:hAnsi="宋体" w:eastAsia="宋体" w:cs="宋体"/>
          <w:color w:val="000"/>
          <w:sz w:val="28"/>
          <w:szCs w:val="28"/>
        </w:rPr>
        <w:t xml:space="preserve">2、制度执行力度有待加强，我行人员变动相对较频，在有人员变动时，业务差错的发生概率就增加。</w:t>
      </w:r>
    </w:p>
    <w:p>
      <w:pPr>
        <w:ind w:left="0" w:right="0" w:firstLine="560"/>
        <w:spacing w:before="450" w:after="450" w:line="312" w:lineRule="auto"/>
      </w:pPr>
      <w:r>
        <w:rPr>
          <w:rFonts w:ascii="宋体" w:hAnsi="宋体" w:eastAsia="宋体" w:cs="宋体"/>
          <w:color w:val="000"/>
          <w:sz w:val="28"/>
          <w:szCs w:val="28"/>
        </w:rPr>
        <w:t xml:space="preserve">2、业务推广应用力度有待加强。虽然我行完成了市行下达的对公各项工作任务，如对公客户网上银行发展数已超过许多，但有些客户的网上交易量不大，对使用我行的网上银行还存在有顾虑。</w:t>
      </w:r>
    </w:p>
    <w:p>
      <w:pPr>
        <w:ind w:left="0" w:right="0" w:firstLine="560"/>
        <w:spacing w:before="450" w:after="450" w:line="312" w:lineRule="auto"/>
      </w:pPr>
      <w:r>
        <w:rPr>
          <w:rFonts w:ascii="宋体" w:hAnsi="宋体" w:eastAsia="宋体" w:cs="宋体"/>
          <w:color w:val="000"/>
          <w:sz w:val="28"/>
          <w:szCs w:val="28"/>
        </w:rPr>
        <w:t xml:space="preserve">20xx年，市分行下达的工作任务肯定会超过今年的任务，我行将结合今年的工作情况，总结经验，创新经营，规范发展，防范风险。</w:t>
      </w:r>
    </w:p>
    <w:p>
      <w:pPr>
        <w:ind w:left="0" w:right="0" w:firstLine="560"/>
        <w:spacing w:before="450" w:after="450" w:line="312" w:lineRule="auto"/>
      </w:pPr>
      <w:r>
        <w:rPr>
          <w:rFonts w:ascii="宋体" w:hAnsi="宋体" w:eastAsia="宋体" w:cs="宋体"/>
          <w:color w:val="000"/>
          <w:sz w:val="28"/>
          <w:szCs w:val="28"/>
        </w:rPr>
        <w:t xml:space="preserve">1、认真安排、落实好20xx年市分行下达的任务。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2、继续推进绩效管理，促进电子银行业务经营绩效的全面提高。</w:t>
      </w:r>
    </w:p>
    <w:p>
      <w:pPr>
        <w:ind w:left="0" w:right="0" w:firstLine="560"/>
        <w:spacing w:before="450" w:after="450" w:line="312" w:lineRule="auto"/>
      </w:pPr>
      <w:r>
        <w:rPr>
          <w:rFonts w:ascii="宋体" w:hAnsi="宋体" w:eastAsia="宋体" w:cs="宋体"/>
          <w:color w:val="000"/>
          <w:sz w:val="28"/>
          <w:szCs w:val="28"/>
        </w:rPr>
        <w:t xml:space="preserve">3、提高营销人员的营销水平。</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银行工作总结结束语篇六</w:t>
      </w:r>
    </w:p>
    <w:p>
      <w:pPr>
        <w:ind w:left="0" w:right="0" w:firstLine="560"/>
        <w:spacing w:before="450" w:after="450" w:line="312" w:lineRule="auto"/>
      </w:pPr>
      <w:r>
        <w:rPr>
          <w:rFonts w:ascii="宋体" w:hAnsi="宋体" w:eastAsia="宋体" w:cs="宋体"/>
          <w:color w:val="000"/>
          <w:sz w:val="28"/>
          <w:szCs w:val="28"/>
        </w:rPr>
        <w:t xml:space="preserve">上半年，我支行按照总行工作部署，认真贯彻全行“xxxx、xxxx、xxxx”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万元，较年初新增××万元,完成市分行人民币存款计划的×。其中人民币对私存款余额达到××万元，余额新增××万元，完成市分行计划的×。;对公存款余额达到××万元，余额新增××万元，完成市分行计划的×;金融机构存款余额××万元，新增××万元，完成市分行计划的×。外币存款受人民币升值压力影响，较年初负增长×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万元，较年初减少××万元，其中零售贷款减少××万元;公司贷款较年初减少××万元;票据贴现余额减少××万元。通过大力催收，收回××有限公司逾期贷款××万元、零售不良贷款××万元，我行不良贷款率由年初的×降至×。</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w:t>
      </w:r>
    </w:p>
    <w:p>
      <w:pPr>
        <w:ind w:left="0" w:right="0" w:firstLine="560"/>
        <w:spacing w:before="450" w:after="450" w:line="312" w:lineRule="auto"/>
      </w:pPr>
      <w:r>
        <w:rPr>
          <w:rFonts w:ascii="宋体" w:hAnsi="宋体" w:eastAsia="宋体" w:cs="宋体"/>
          <w:color w:val="000"/>
          <w:sz w:val="28"/>
          <w:szCs w:val="28"/>
        </w:rPr>
        <w:t xml:space="preserve">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1、改革工资分配办法，调整月度绩效工资和年度绩效工资的分配权重，解决了年度绩效工资激励滞后的问题。同时改革对网点和机关科室的激励政策，妥善解决了原有分配激励政策中显失公平的矛盾和问题，平衡了柜员与分理处主任、一线与二线之间的关系，有效地鼓舞了士气，带动了人气，促进了业务的指标的攀升。</w:t>
      </w:r>
    </w:p>
    <w:p>
      <w:pPr>
        <w:ind w:left="0" w:right="0" w:firstLine="560"/>
        <w:spacing w:before="450" w:after="450" w:line="312" w:lineRule="auto"/>
      </w:pPr>
      <w:r>
        <w:rPr>
          <w:rFonts w:ascii="宋体" w:hAnsi="宋体" w:eastAsia="宋体" w:cs="宋体"/>
          <w:color w:val="000"/>
          <w:sz w:val="28"/>
          <w:szCs w:val="28"/>
        </w:rPr>
        <w:t xml:space="preserve">2、因人因地制宜，把合适的人安排在合适的岗位，用人所长，使全行上下各个部门、各个岗位、每位员工都在一个和谐的氛围中充分地发挥各自的作用，是支行今年工作的一个着力点。</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w:t>
      </w:r>
    </w:p>
    <w:p>
      <w:pPr>
        <w:ind w:left="0" w:right="0" w:firstLine="560"/>
        <w:spacing w:before="450" w:after="450" w:line="312" w:lineRule="auto"/>
      </w:pPr>
      <w:r>
        <w:rPr>
          <w:rFonts w:ascii="宋体" w:hAnsi="宋体" w:eastAsia="宋体" w:cs="宋体"/>
          <w:color w:val="000"/>
          <w:sz w:val="28"/>
          <w:szCs w:val="28"/>
        </w:rPr>
        <w:t xml:space="preserve">1、改革业务发展科的业务流程和营销模式，加大了对私存款营销和对网点管理的工作力度。 年初，支行班子经过认真的分析和审慎的考虑，把业务发展科细分为零售业务科和公司业务科。零售业务科负责对私存款、零售贷款、代收代付等 中间业务的营销和网点的管理。公司业务科负责对公存款、公司贷款、票据贴现及中间业务的营销和管理。这一改革，将原来业务科大而全的职责进一步明细化，有效强化了部门负责人的工作责任，为对私、对公业务的良性发展奠定了基础。今年上半年对私、对公存款如此好的来势，业务流程整合功不可没。</w:t>
      </w:r>
    </w:p>
    <w:p>
      <w:pPr>
        <w:ind w:left="0" w:right="0" w:firstLine="560"/>
        <w:spacing w:before="450" w:after="450" w:line="312" w:lineRule="auto"/>
      </w:pPr>
      <w:r>
        <w:rPr>
          <w:rFonts w:ascii="宋体" w:hAnsi="宋体" w:eastAsia="宋体" w:cs="宋体"/>
          <w:color w:val="000"/>
          <w:sz w:val="28"/>
          <w:szCs w:val="28"/>
        </w:rPr>
        <w:t xml:space="preserve">2、改革营销模式，变一线网点人员单打独斗、散兵游勇式的营销为全员整体联动、铺天盖地、轰炸式的全员营销。原来员工的思维定势是：存款是一线网点人员的事情，贷款、票据贴现等中间业务是业务科的事情，二线员工完成揽存任务后就万事大吉。对外营销信息零碎，缺乏沟通，以网点和个人为单元走出去营销，势单力薄，缺乏集中火力。对业务科的流程和营销模式整合后，支行从全行各个层面收集信息，最后反馈到零售业务科和公司业务科汇总筛选，确定重点，以支行整体的经济实力为后盾，以零售业务科、公司业务科和网点组成联合营销阵线，多层次、全方位营销，一个个堡垒不断地被攻克。今年我们各项存款节节攀升，与我们全行员工的艰苦努力和营销模式的改革是分不开的。</w:t>
      </w:r>
    </w:p>
    <w:p>
      <w:pPr>
        <w:ind w:left="0" w:right="0" w:firstLine="560"/>
        <w:spacing w:before="450" w:after="450" w:line="312" w:lineRule="auto"/>
      </w:pPr>
      <w:r>
        <w:rPr>
          <w:rFonts w:ascii="宋体" w:hAnsi="宋体" w:eastAsia="宋体" w:cs="宋体"/>
          <w:color w:val="000"/>
          <w:sz w:val="28"/>
          <w:szCs w:val="28"/>
        </w:rPr>
        <w:t xml:space="preserve">3、抓客户群体的建设，通过各种途径，巩固老客户，争揽新客户，侵吞、蚕食他行重点客户，我们的客户群体正在逐步扩大。 去年，由于授信政策和费用政策的限制，我们一度失去了××和××中心等一些核心老客户,一度也使我们各项工作都处于非常不利的境地。但是，我们没有被暂时的困难吓倒，通过半年来踏踏实实、辛勤努力的营销，深度开发了××、××公司、××等一批优质目标客户，同时还新拓展了××房产、××、××等一帮新客户，不仅弥补了核心老客户流失带来的存款损失，也为我行20xx年对私、对公业务超常发展储备了深厚的客户资源。</w:t>
      </w:r>
    </w:p>
    <w:p>
      <w:pPr>
        <w:ind w:left="0" w:right="0" w:firstLine="560"/>
        <w:spacing w:before="450" w:after="450" w:line="312" w:lineRule="auto"/>
      </w:pPr>
      <w:r>
        <w:rPr>
          <w:rFonts w:ascii="宋体" w:hAnsi="宋体" w:eastAsia="宋体" w:cs="宋体"/>
          <w:color w:val="000"/>
          <w:sz w:val="28"/>
          <w:szCs w:val="28"/>
        </w:rPr>
        <w:t xml:space="preserve">4、加大对票据业务的营销力度，广辟票据渠道，初步形成了一定规模的客户群，票据业务步入了良性发展的轨道。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今年我们将票据业务摆在与资产负债业务同等重要的位置，制定专项奖励办法，强力营销，有效地调动了业务人员拓展票据业务的积极性和主动性。同时，为了调动全行员工拓展票据业务的积极性，支行又推出了票据业务专项激励措施。这一系列激励政策的出台，充分调动了全行员工营销票据业务的积极性，认真及时的考核兑现，将激励政策转换成了实实在在的效益，比较好地解决了激励政策和实际效果的良性循环问题。零售科××从××纸厂一次揽入票据××多万元。通过上门营销，公司科将××公司所有承兑汇票业务争揽到我行办理。在与××公司的交往中了解到其供货的客户所在的××商业银行暂停办理承兑汇票质押分解业务的信息后，主管行长××立即率公司业务科客户经理奔赴××等地。通过与××等公司的多次交流和接洽，开辟了票据业务的××市场。至今年六月末，××、××等公司在我行办理贴现××万元，质押拆零银行承兑汇票××万元，吸收6个月定期保证金存款××万元。</w:t>
      </w:r>
    </w:p>
    <w:p>
      <w:pPr>
        <w:ind w:left="0" w:right="0" w:firstLine="560"/>
        <w:spacing w:before="450" w:after="450" w:line="312" w:lineRule="auto"/>
      </w:pPr>
      <w:r>
        <w:rPr>
          <w:rFonts w:ascii="宋体" w:hAnsi="宋体" w:eastAsia="宋体" w:cs="宋体"/>
          <w:color w:val="000"/>
          <w:sz w:val="28"/>
          <w:szCs w:val="28"/>
        </w:rPr>
        <w:t xml:space="preserve">5、因势利导，多策并举抓清收，确保了资产质量的不断提高。截至6月末，我行不良贷款余额××万元，比年初减少××万元，贷款不良率由年初的×降至×，降幅达×%。</w:t>
      </w:r>
    </w:p>
    <w:p>
      <w:pPr>
        <w:ind w:left="0" w:right="0" w:firstLine="560"/>
        <w:spacing w:before="450" w:after="450" w:line="312" w:lineRule="auto"/>
      </w:pPr>
      <w:r>
        <w:rPr>
          <w:rFonts w:ascii="宋体" w:hAnsi="宋体" w:eastAsia="宋体" w:cs="宋体"/>
          <w:color w:val="000"/>
          <w:sz w:val="28"/>
          <w:szCs w:val="28"/>
        </w:rPr>
        <w:t xml:space="preserve">首先是明确重点清收目标，实事求是地制定一户一策的催收计划，并明确专人专责抓催收 其次因势利导，采取得力措施抓催收落实。对于恶意赖帐的钉子户，通过法律手段“虎口拔牙”，××局职工××，每月有固定的工资收入，恶意拖欠住房按揭贷款本息达五期以上，我们在多次上门催收无果的情况下，将之诉诸法律，法院约谈该客户后，该客户重新认识了恶意拖欠银行贷款的严重后果，一次性归还了以前所欠贷款本息，以后每月均按期归还本息，再没有出现一次逾期。对于有保险担保的逾期零售贷款，在积极催收的同时，积极主动地与保险公司协调沟通，争取保险公司的“垫款”支持，消化不良，降低不良比重。对于××有限公司因资金周转困难，导致贷款逾期，我行又不能继续给予支持的现实，一方面积极帮助企业想方设法盘活，同时积极协助该厂与××行联系，促成××行给予该厂××万元贷款，置换了我行××万元不良贷款，有效化解了我行授信资产风险。</w:t>
      </w:r>
    </w:p>
    <w:p>
      <w:pPr>
        <w:ind w:left="0" w:right="0" w:firstLine="560"/>
        <w:spacing w:before="450" w:after="450" w:line="312" w:lineRule="auto"/>
      </w:pPr>
      <w:r>
        <w:rPr>
          <w:rFonts w:ascii="宋体" w:hAnsi="宋体" w:eastAsia="宋体" w:cs="宋体"/>
          <w:color w:val="000"/>
          <w:sz w:val="28"/>
          <w:szCs w:val="28"/>
        </w:rPr>
        <w:t xml:space="preserve">(三)坚持依法合规经营，进一步强化内部管理，确保安全无事故。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今年是××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今年上半年，我行各项业务工作都取得了较快的发展，经营效益也得到了大幅提高，的确令人欣喜，但我们在享受胜利的喜悦的同时也必须清醒地认识到我们下半年面临的巨大的困难和挑战：今年下半年，我们要消化撤销××分理处带来的存款流失，要妥善处理好股份制改革过程中人力资源改革的突出问题，工作的难度非常大，任务非常艰巨，稍有懈怠，上半年取得的成绩就会化为乌有。</w:t>
      </w:r>
    </w:p>
    <w:p>
      <w:pPr>
        <w:ind w:left="0" w:right="0" w:firstLine="560"/>
        <w:spacing w:before="450" w:after="450" w:line="312" w:lineRule="auto"/>
      </w:pPr>
      <w:r>
        <w:rPr>
          <w:rFonts w:ascii="宋体" w:hAnsi="宋体" w:eastAsia="宋体" w:cs="宋体"/>
          <w:color w:val="000"/>
          <w:sz w:val="28"/>
          <w:szCs w:val="28"/>
        </w:rPr>
        <w:t xml:space="preserve">下半年我们的工作重点：</w:t>
      </w:r>
    </w:p>
    <w:p>
      <w:pPr>
        <w:ind w:left="0" w:right="0" w:firstLine="560"/>
        <w:spacing w:before="450" w:after="450" w:line="312" w:lineRule="auto"/>
      </w:pPr>
      <w:r>
        <w:rPr>
          <w:rFonts w:ascii="宋体" w:hAnsi="宋体" w:eastAsia="宋体" w:cs="宋体"/>
          <w:color w:val="000"/>
          <w:sz w:val="28"/>
          <w:szCs w:val="28"/>
        </w:rPr>
        <w:t xml:space="preserve">1、积极稳妥地推进人力资源的改革，初步建立一个符合股份制银行内在运作机制的人力资源管理机制和绩效考核机制。抓好队伍建设，进一步增强全体员工的组织归属感和职业使命感。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3、积极主动地解决好费用资源和费用需求之间的突出矛盾，在业务和效益发展的同时，实现员工收入的同步稳定增长。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4、进一步强化内部管理，落实安全制度，抓好反腐防案工作，保障各项工作的健康运行。</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银行工作总结结束语篇七</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w:t>
      </w:r>
    </w:p>
    <w:p>
      <w:pPr>
        <w:ind w:left="0" w:right="0" w:firstLine="560"/>
        <w:spacing w:before="450" w:after="450" w:line="312" w:lineRule="auto"/>
      </w:pPr>
      <w:r>
        <w:rPr>
          <w:rFonts w:ascii="宋体" w:hAnsi="宋体" w:eastAsia="宋体" w:cs="宋体"/>
          <w:color w:val="000"/>
          <w:sz w:val="28"/>
          <w:szCs w:val="28"/>
        </w:rPr>
        <w:t xml:space="preserve">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w:t>
      </w:r>
    </w:p>
    <w:p>
      <w:pPr>
        <w:ind w:left="0" w:right="0" w:firstLine="560"/>
        <w:spacing w:before="450" w:after="450" w:line="312" w:lineRule="auto"/>
      </w:pPr>
      <w:r>
        <w:rPr>
          <w:rFonts w:ascii="宋体" w:hAnsi="宋体" w:eastAsia="宋体" w:cs="宋体"/>
          <w:color w:val="000"/>
          <w:sz w:val="28"/>
          <w:szCs w:val="28"/>
        </w:rPr>
        <w:t xml:space="preserve">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w:t>
      </w:r>
    </w:p>
    <w:p>
      <w:pPr>
        <w:ind w:left="0" w:right="0" w:firstLine="560"/>
        <w:spacing w:before="450" w:after="450" w:line="312" w:lineRule="auto"/>
      </w:pPr>
      <w:r>
        <w:rPr>
          <w:rFonts w:ascii="宋体" w:hAnsi="宋体" w:eastAsia="宋体" w:cs="宋体"/>
          <w:color w:val="000"/>
          <w:sz w:val="28"/>
          <w:szCs w:val="28"/>
        </w:rPr>
        <w:t xml:space="preserve">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w:t>
      </w:r>
    </w:p>
    <w:p>
      <w:pPr>
        <w:ind w:left="0" w:right="0" w:firstLine="560"/>
        <w:spacing w:before="450" w:after="450" w:line="312" w:lineRule="auto"/>
      </w:pPr>
      <w:r>
        <w:rPr>
          <w:rFonts w:ascii="宋体" w:hAnsi="宋体" w:eastAsia="宋体" w:cs="宋体"/>
          <w:color w:val="000"/>
          <w:sz w:val="28"/>
          <w:szCs w:val="28"/>
        </w:rPr>
        <w:t xml:space="preserve">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银行工作总结结束语篇八</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xx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xx银行也在不断开发新的业务，从新基金的发行到国内首张钛金信用卡的上市，看着xx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银行工作总结结束语篇九</w:t>
      </w:r>
    </w:p>
    <w:p>
      <w:pPr>
        <w:ind w:left="0" w:right="0" w:firstLine="560"/>
        <w:spacing w:before="450" w:after="450" w:line="312" w:lineRule="auto"/>
      </w:pPr>
      <w:r>
        <w:rPr>
          <w:rFonts w:ascii="宋体" w:hAnsi="宋体" w:eastAsia="宋体" w:cs="宋体"/>
          <w:color w:val="000"/>
          <w:sz w:val="28"/>
          <w:szCs w:val="28"/>
        </w:rPr>
        <w:t xml:space="preserve">20x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xx笔，日均业务量近xx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我积极参加金融业相干各项考试，考取了xx。拓展业务知识，利用休息时间来柜面学习把握会计柜业务。在同事的帮助下，我学了很多东西，真的是“三人行，必有我师焉”。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x银行各项规章制度，严格要求自己，对客户服务热情、对同事关心友爱、和同事关系***，能够精诚合作、对领导交代的工作能够认真完成。在不断进步工作技能的同时，积极学习金融业理论知识，并参加相干考试来努力充实自己。感谢这一年多来领导和同事的关心和帮助，我会在20xx年的工作中再接再厉，与xx银行共同成长，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2025-01-16T06:51:27+08:00</dcterms:created>
  <dcterms:modified xsi:type="dcterms:W3CDTF">2025-01-16T06:51:27+08:00</dcterms:modified>
</cp:coreProperties>
</file>

<file path=docProps/custom.xml><?xml version="1.0" encoding="utf-8"?>
<Properties xmlns="http://schemas.openxmlformats.org/officeDocument/2006/custom-properties" xmlns:vt="http://schemas.openxmlformats.org/officeDocument/2006/docPropsVTypes"/>
</file>