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最新新劳动合同签订原内退协议有效吗(精选8篇)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新劳动合同签订原内退协议有效吗篇一段...</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新劳动合同签订原内退协议有效吗篇二</w:t>
      </w:r>
    </w:p>
    <w:p>
      <w:pPr>
        <w:ind w:left="0" w:right="0" w:firstLine="560"/>
        <w:spacing w:before="450" w:after="450" w:line="312" w:lineRule="auto"/>
      </w:pPr>
      <w:r>
        <w:rPr>
          <w:rFonts w:ascii="宋体" w:hAnsi="宋体" w:eastAsia="宋体" w:cs="宋体"/>
          <w:color w:val="000"/>
          <w:sz w:val="28"/>
          <w:szCs w:val="28"/>
        </w:rPr>
        <w:t xml:space="preserve">劳动合同是雇主和雇员之间约定工作关系和权益的重要法律文件。作为一份重要的雇佣文件，劳动合同的撰写必须准确、清晰且合法有效。在我撰写劳动合同的过程中，我积累了一些心得体会，下面将进行分享。</w:t>
      </w:r>
    </w:p>
    <w:p>
      <w:pPr>
        <w:ind w:left="0" w:right="0" w:firstLine="560"/>
        <w:spacing w:before="450" w:after="450" w:line="312" w:lineRule="auto"/>
      </w:pPr>
      <w:r>
        <w:rPr>
          <w:rFonts w:ascii="宋体" w:hAnsi="宋体" w:eastAsia="宋体" w:cs="宋体"/>
          <w:color w:val="000"/>
          <w:sz w:val="28"/>
          <w:szCs w:val="28"/>
        </w:rPr>
        <w:t xml:space="preserve">首先，劳动合同的内容要明确而具体。合同中应包括双方的基本信息，如姓名、身份证号码、联系方式等。合同还需要详细描述工作内容、工作地点、工作时间以及工资待遇等条款，以确保雇主和雇员之间的权益可以得到保障。此外，在合同中对于工作绩效考核、福利待遇、迟到早退、加班等方面的条款也应进行明确规定。只有将合同内容描述得尽可能具体，才能避免后期产生的争议和纠纷。</w:t>
      </w:r>
    </w:p>
    <w:p>
      <w:pPr>
        <w:ind w:left="0" w:right="0" w:firstLine="560"/>
        <w:spacing w:before="450" w:after="450" w:line="312" w:lineRule="auto"/>
      </w:pPr>
      <w:r>
        <w:rPr>
          <w:rFonts w:ascii="宋体" w:hAnsi="宋体" w:eastAsia="宋体" w:cs="宋体"/>
          <w:color w:val="000"/>
          <w:sz w:val="28"/>
          <w:szCs w:val="28"/>
        </w:rPr>
        <w:t xml:space="preserve">其次，劳动合同必须合法合规。根据劳动法的规定，劳动合同必须符合相关法律法规的规定。在撰写合同时，要注意遵守劳动法的基本原则，如平等互利、保护劳动者权益、合法合规等。对于劳动合同期限、试用期、解除合同等方面的条款，也要严格按照劳动法的规定进行编辑和填写。此外，合同中的各项权益和福利待遇也必须符合国家法律规定和行业惯例。通过确保合同的合法性和合规性，不仅可以保护劳动者的权益，也能避免日后法律纠纷的发生。</w:t>
      </w:r>
    </w:p>
    <w:p>
      <w:pPr>
        <w:ind w:left="0" w:right="0" w:firstLine="560"/>
        <w:spacing w:before="450" w:after="450" w:line="312" w:lineRule="auto"/>
      </w:pPr>
      <w:r>
        <w:rPr>
          <w:rFonts w:ascii="宋体" w:hAnsi="宋体" w:eastAsia="宋体" w:cs="宋体"/>
          <w:color w:val="000"/>
          <w:sz w:val="28"/>
          <w:szCs w:val="28"/>
        </w:rPr>
        <w:t xml:space="preserve">再次，劳动合同要尽量简洁明了。合同的语言应简洁明了，避免出现复杂且晦涩的法律术语。合同中的条款也要简明扼要，不要过于冗长和庞杂，尽可能避免出现歧义和模棱两可的表述。合同的篇幅最好控制在几页之内，能够清晰而直接地表述双方的权益和义务。通过简洁明了的合同，双方可以更加清晰地了解自己的权益和义务。</w:t>
      </w:r>
    </w:p>
    <w:p>
      <w:pPr>
        <w:ind w:left="0" w:right="0" w:firstLine="560"/>
        <w:spacing w:before="450" w:after="450" w:line="312" w:lineRule="auto"/>
      </w:pPr>
      <w:r>
        <w:rPr>
          <w:rFonts w:ascii="宋体" w:hAnsi="宋体" w:eastAsia="宋体" w:cs="宋体"/>
          <w:color w:val="000"/>
          <w:sz w:val="28"/>
          <w:szCs w:val="28"/>
        </w:rPr>
        <w:t xml:space="preserve">此外，合同要尽量详细考虑各种可能发生的情况。劳动合同是未来工作过程中的法律依据，合同中的条款要对各种可能出现的情况进行合理规避和约定。例如，合同可以考虑到员工离职、绩效不佳、纪律行为不端等情况，对于相应的处理办法和后果进行明确规定。同时，合同也应涵盖保密协议、竞业禁止协议等有关保护公司权益的内容。通过在合同中详细考虑各种情况，可以避免潜在的纠纷和矛盾。</w:t>
      </w:r>
    </w:p>
    <w:p>
      <w:pPr>
        <w:ind w:left="0" w:right="0" w:firstLine="560"/>
        <w:spacing w:before="450" w:after="450" w:line="312" w:lineRule="auto"/>
      </w:pPr>
      <w:r>
        <w:rPr>
          <w:rFonts w:ascii="宋体" w:hAnsi="宋体" w:eastAsia="宋体" w:cs="宋体"/>
          <w:color w:val="000"/>
          <w:sz w:val="28"/>
          <w:szCs w:val="28"/>
        </w:rPr>
        <w:t xml:space="preserve">最后，劳动合同的撰写需要充分沟通和协商。合同的撰写应该是双方的主动参与和充分协商的结果，不能一方强行主导。双方在撰写合同过程中应该保持沟通畅通，尊重对方的诉求和意见，妥善解决各种分歧。如果双方对于合同中的某些条款存在争议，应该及时进行沟通和协商，通过妥善解决分歧达成双方都满意的合同。</w:t>
      </w:r>
    </w:p>
    <w:p>
      <w:pPr>
        <w:ind w:left="0" w:right="0" w:firstLine="560"/>
        <w:spacing w:before="450" w:after="450" w:line="312" w:lineRule="auto"/>
      </w:pPr>
      <w:r>
        <w:rPr>
          <w:rFonts w:ascii="宋体" w:hAnsi="宋体" w:eastAsia="宋体" w:cs="宋体"/>
          <w:color w:val="000"/>
          <w:sz w:val="28"/>
          <w:szCs w:val="28"/>
        </w:rPr>
        <w:t xml:space="preserve">总而言之，撰写劳动合同是一项细致而重要的工作。只有通过准确、清晰、合法有效的合同，才能使雇主和雇员的权益得以保障。在撰写合同时，要注意明确具体的内容，保证合同的合法合规，并且简洁明了，全面考虑各种可能发生的情况。此外，双方在合同的撰写过程中需要进行充分沟通和协商，达成共识。通过这些心得体会，我相信可以撰写出一份完善的劳动合同，确保双方的合作和权益顺利进行。</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新劳动合同签订原内退协议有效吗篇三</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新劳动合同签订原内退协议有效吗篇五</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新劳动合同签订原内退协议有效吗篇六</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新劳动合同签订原内退协议有效吗篇八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2025-01-16T14:05:05+08:00</dcterms:created>
  <dcterms:modified xsi:type="dcterms:W3CDTF">2025-01-16T14:05:05+08:00</dcterms:modified>
</cp:coreProperties>
</file>

<file path=docProps/custom.xml><?xml version="1.0" encoding="utf-8"?>
<Properties xmlns="http://schemas.openxmlformats.org/officeDocument/2006/custom-properties" xmlns:vt="http://schemas.openxmlformats.org/officeDocument/2006/docPropsVTypes"/>
</file>