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最新促销员个人工作总结(通用15篇)</w:t>
      </w:r>
      <w:bookmarkEnd w:id="1"/>
    </w:p>
    <w:p>
      <w:pPr>
        <w:jc w:val="center"/>
        <w:spacing w:before="0" w:after="450"/>
      </w:pPr>
      <w:r>
        <w:rPr>
          <w:rFonts w:ascii="Arial" w:hAnsi="Arial" w:eastAsia="Arial" w:cs="Arial"/>
          <w:color w:val="999999"/>
          <w:sz w:val="20"/>
          <w:szCs w:val="20"/>
        </w:rPr>
        <w:t xml:space="preserve">来源：网络  作者：青苔石径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促销员个人工作总结篇二</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在各种促销员中，我认为数码电视类的促销更具有挑战性，也可以更好的展示个人的能力。我给一家国际著名品牌做电视促销员，在此期间吃了不少苦头，但也学到了很多东西。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w:t>
      </w:r>
    </w:p>
    <w:p>
      <w:pPr>
        <w:ind w:left="0" w:right="0" w:firstLine="560"/>
        <w:spacing w:before="450" w:after="450" w:line="312" w:lineRule="auto"/>
      </w:pPr>
      <w:r>
        <w:rPr>
          <w:rFonts w:ascii="宋体" w:hAnsi="宋体" w:eastAsia="宋体" w:cs="宋体"/>
          <w:color w:val="000"/>
          <w:sz w:val="28"/>
          <w:szCs w:val="28"/>
        </w:rPr>
        <w:t xml:space="preserve">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w:t>
      </w:r>
    </w:p>
    <w:p>
      <w:pPr>
        <w:ind w:left="0" w:right="0" w:firstLine="560"/>
        <w:spacing w:before="450" w:after="450" w:line="312" w:lineRule="auto"/>
      </w:pPr>
      <w:r>
        <w:rPr>
          <w:rFonts w:ascii="宋体" w:hAnsi="宋体" w:eastAsia="宋体" w:cs="宋体"/>
          <w:color w:val="000"/>
          <w:sz w:val="28"/>
          <w:szCs w:val="28"/>
        </w:rPr>
        <w:t xml:space="preserve">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w:t>
      </w:r>
    </w:p>
    <w:p>
      <w:pPr>
        <w:ind w:left="0" w:right="0" w:firstLine="560"/>
        <w:spacing w:before="450" w:after="450" w:line="312" w:lineRule="auto"/>
      </w:pPr>
      <w:r>
        <w:rPr>
          <w:rFonts w:ascii="宋体" w:hAnsi="宋体" w:eastAsia="宋体" w:cs="宋体"/>
          <w:color w:val="000"/>
          <w:sz w:val="28"/>
          <w:szCs w:val="28"/>
        </w:rPr>
        <w:t xml:space="preserve">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w:t>
      </w:r>
    </w:p>
    <w:p>
      <w:pPr>
        <w:ind w:left="0" w:right="0" w:firstLine="560"/>
        <w:spacing w:before="450" w:after="450" w:line="312" w:lineRule="auto"/>
      </w:pPr>
      <w:r>
        <w:rPr>
          <w:rFonts w:ascii="宋体" w:hAnsi="宋体" w:eastAsia="宋体" w:cs="宋体"/>
          <w:color w:val="000"/>
          <w:sz w:val="28"/>
          <w:szCs w:val="28"/>
        </w:rPr>
        <w:t xml:space="preserve">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w:t>
      </w:r>
    </w:p>
    <w:p>
      <w:pPr>
        <w:ind w:left="0" w:right="0" w:firstLine="560"/>
        <w:spacing w:before="450" w:after="450" w:line="312" w:lineRule="auto"/>
      </w:pPr>
      <w:r>
        <w:rPr>
          <w:rFonts w:ascii="宋体" w:hAnsi="宋体" w:eastAsia="宋体" w:cs="宋体"/>
          <w:color w:val="000"/>
          <w:sz w:val="28"/>
          <w:szCs w:val="28"/>
        </w:rPr>
        <w:t xml:space="preserve">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翔i」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促销员个人工作总结篇四</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促销员个人工作总结篇五</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xx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xx的生意还不错，他的背后是父母亲辛勤的工作。他们每天六点种起床，十一点才休息，冬天父亲每天五点起床，开着xx车去xx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促销员个人工作总结篇六</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进行了培训后的结业考试，监考特别严格，好在我平常一贯努力学习得以顺当通过。公司领导精湛的营销学问、鲜活的营销案例、特别成熟的营销阅历、丰富的营销阅历，无不在我记忆深处打下了很深的烙印，安排的培训时间也特别合理：上午营销学问学习，下午自己在家消化上午所讲营销学问。经过一周的培训学习，仔细记录上课笔记，认真阅读培训资料，通盘考虑消化营销学问，在我的面前呈现出了鲜亮的营销大道，彻底廓清了我眼前的营销迷雾，给了我豁然开朗的感觉，原来营销是可以这样做的！我以前对营销应当说是一知半解，现在经过公司领导的超强度短期培训，对营销有了肯定的认知，对所培训的学问（公司的概况、公司人力资源制度、五粮液股份公司状况、xx江南古坊酒、3+2+3组合式营销模式等）有了深刻的熟悉。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依据公司领导安排我对公司人力资源制度进展了简洁创新：</w:t>
      </w:r>
    </w:p>
    <w:p>
      <w:pPr>
        <w:ind w:left="0" w:right="0" w:firstLine="560"/>
        <w:spacing w:before="450" w:after="450" w:line="312" w:lineRule="auto"/>
      </w:pPr>
      <w:r>
        <w:rPr>
          <w:rFonts w:ascii="宋体" w:hAnsi="宋体" w:eastAsia="宋体" w:cs="宋体"/>
          <w:color w:val="000"/>
          <w:sz w:val="28"/>
          <w:szCs w:val="28"/>
        </w:rPr>
        <w:t xml:space="preserve">1、在《员工入职登记表》、《员工聘请与录用》、《绩效治理与kpi绩效考核》；</w:t>
      </w:r>
    </w:p>
    <w:p>
      <w:pPr>
        <w:ind w:left="0" w:right="0" w:firstLine="560"/>
        <w:spacing w:before="450" w:after="450" w:line="312" w:lineRule="auto"/>
      </w:pPr>
      <w:r>
        <w:rPr>
          <w:rFonts w:ascii="宋体" w:hAnsi="宋体" w:eastAsia="宋体" w:cs="宋体"/>
          <w:color w:val="000"/>
          <w:sz w:val="28"/>
          <w:szCs w:val="28"/>
        </w:rPr>
        <w:t xml:space="preserve">2、预备《考勤表》，整理员工档案并录入电脑；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3、酝酿人力资源治理制度；</w:t>
      </w:r>
    </w:p>
    <w:p>
      <w:pPr>
        <w:ind w:left="0" w:right="0" w:firstLine="560"/>
        <w:spacing w:before="450" w:after="450" w:line="312" w:lineRule="auto"/>
      </w:pPr>
      <w:r>
        <w:rPr>
          <w:rFonts w:ascii="宋体" w:hAnsi="宋体" w:eastAsia="宋体" w:cs="宋体"/>
          <w:color w:val="000"/>
          <w:sz w:val="28"/>
          <w:szCs w:val="28"/>
        </w:rPr>
        <w:t xml:space="preserve">4、推举并录用公司平面设计兼职人员苏凤。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1、依据公司领导指示，经过认真比拟、反复权衡，安装铁通电话一部与宽带</w:t>
      </w:r>
    </w:p>
    <w:p>
      <w:pPr>
        <w:ind w:left="0" w:right="0" w:firstLine="560"/>
        <w:spacing w:before="450" w:after="450" w:line="312" w:lineRule="auto"/>
      </w:pPr>
      <w:r>
        <w:rPr>
          <w:rFonts w:ascii="宋体" w:hAnsi="宋体" w:eastAsia="宋体" w:cs="宋体"/>
          <w:color w:val="000"/>
          <w:sz w:val="28"/>
          <w:szCs w:val="28"/>
        </w:rPr>
        <w:t xml:space="preserve">2、xx大厦物业治理，交电费、取邮件、询问电话宽带安装事宜等。</w:t>
      </w:r>
    </w:p>
    <w:p>
      <w:pPr>
        <w:ind w:left="0" w:right="0" w:firstLine="560"/>
        <w:spacing w:before="450" w:after="450" w:line="312" w:lineRule="auto"/>
      </w:pPr>
      <w:r>
        <w:rPr>
          <w:rFonts w:ascii="宋体" w:hAnsi="宋体" w:eastAsia="宋体" w:cs="宋体"/>
          <w:color w:val="000"/>
          <w:sz w:val="28"/>
          <w:szCs w:val="28"/>
        </w:rPr>
        <w:t xml:space="preserve">3、帮助xx经理做好办公室方面的工作。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5、为外出跑业务的市场拓展部各位经理搞好后勤保障（帮助王经理复印、传真、电话、文档输入电脑等）。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6、与王经理分工合作，往xx、xx地区和xx区打招商电话。</w:t>
      </w:r>
    </w:p>
    <w:p>
      <w:pPr>
        <w:ind w:left="0" w:right="0" w:firstLine="560"/>
        <w:spacing w:before="450" w:after="450" w:line="312" w:lineRule="auto"/>
      </w:pPr>
      <w:r>
        <w:rPr>
          <w:rFonts w:ascii="宋体" w:hAnsi="宋体" w:eastAsia="宋体" w:cs="宋体"/>
          <w:color w:val="000"/>
          <w:sz w:val="28"/>
          <w:szCs w:val="28"/>
        </w:rPr>
        <w:t xml:space="preserve">1、根本上每周末，公司领导亲自主持会议，听取员工汇报工作，点评员工工作中的问题，表扬先进、鼓舞后进，对下周的工作作出规划。每次例会我都仔细记录，不怕贻笑大方之家积极发言，收获很大。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与一次有一次的提高。尤其是我在营销上还是个新丁，对酒水营销还很欠缺，对许多营销实际操作还限于了解阶段，公司领导的意见很中肯，也的确有利于以后的营销工作；在我陷入营销逆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1、熟悉到自己在酒水营销上的许多缺乏，盼望能够通过实际跑市场得以锻炼，积极向公司领导争取调研xx六县区酒水市场状况的任务。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2、不怕出差辛苦，经过一周多时间的集中搜集酒水商资料，对xx区酒水市场状况有了一个初步了解。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3、搜集的酒水商资料：xx29家、xx市26家、xx市35家、xx县41家、x县30家、x县37家（对原来的资料进展补充）。</w:t>
      </w:r>
    </w:p>
    <w:p>
      <w:pPr>
        <w:ind w:left="0" w:right="0" w:firstLine="560"/>
        <w:spacing w:before="450" w:after="450" w:line="312" w:lineRule="auto"/>
      </w:pPr>
      <w:r>
        <w:rPr>
          <w:rFonts w:ascii="宋体" w:hAnsi="宋体" w:eastAsia="宋体" w:cs="宋体"/>
          <w:color w:val="000"/>
          <w:sz w:val="28"/>
          <w:szCs w:val="28"/>
        </w:rPr>
        <w:t xml:space="preserve">1、有特地做一个品牌白酒的，如今世缘、洋河蓝色经典、汤沟珍宝坊等，就不考虑接其他品牌白酒了。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2、根本上做酒的手上都有2—4个品牌。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3、对我们的3+2+3组合式营销模式很感兴趣，认为很先进，也肯定有所作为。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4、有实力的酒水商（有成熟的营销网络、有资金、有多部车送货）不多，根本上每个市场不到10家。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5、由于靠近年终岁尾，绝大局部在开订货会，积极备战黄金销售季节——春节的降临。</w:t>
      </w:r>
    </w:p>
    <w:p>
      <w:pPr>
        <w:ind w:left="0" w:right="0" w:firstLine="560"/>
        <w:spacing w:before="450" w:after="450" w:line="312" w:lineRule="auto"/>
      </w:pPr>
      <w:r>
        <w:rPr>
          <w:rFonts w:ascii="宋体" w:hAnsi="宋体" w:eastAsia="宋体" w:cs="宋体"/>
          <w:color w:val="000"/>
          <w:sz w:val="28"/>
          <w:szCs w:val="28"/>
        </w:rPr>
        <w:t xml:space="preserve">6、酒水商接品牌都很当心慎重，都想少进货少交履约保证金。有的竟然提出了先少进一批货试销；有人说可以先在他那里摆一局部货展销；还有人提出在我这设办事处，等市场成熟了我再做。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7、大局部都要求留下招商资料，再考虑考虑</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促销员个人工作总结篇七</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一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己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小巴它作好。对工作抱以热情，对同事抱以关心，超市是个大家庭，我要积极主动和同事处理好关系，用积极的行动来感染周围的人，带动周围的人，一同积极做好工作，为一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促销员个人工作总结篇八</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我从20xx年x月进入商场从事家具促销员工作，转眼间已经在商场工作1年6个月时间了。</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这是我家具促销员关于心态的工作技巧。试想一下，当自己的亲戚朋友或是朋友进来购买自己的家具，我们将如何接受他们。以这样一份亲昵的态度面对顾客，顾客也会犹然感到亲切。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家具促销员的报价过程需要通过反复、精确计算。在接待客户之前，要配备计算器，钢笔，纸张进行记录、计算。这些都可以证明你是一个专业的促销员。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很多时候，促销员一个礼貌精致的问候就有可能吸引顾客进入商店选购。最常见的问候方式是“欢迎光临，请进”，也可以适当有所改变，如“请进我们店里挑选挑选吧”，“欢迎光临，请问您有什么需要”等。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促销员个人工作总结篇九</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促销员个人工作总结篇十</w:t>
      </w:r>
    </w:p>
    <w:p>
      <w:pPr>
        <w:ind w:left="0" w:right="0" w:firstLine="560"/>
        <w:spacing w:before="450" w:after="450" w:line="312" w:lineRule="auto"/>
      </w:pPr>
      <w:r>
        <w:rPr>
          <w:rFonts w:ascii="宋体" w:hAnsi="宋体" w:eastAsia="宋体" w:cs="宋体"/>
          <w:color w:val="000"/>
          <w:sz w:val="28"/>
          <w:szCs w:val="28"/>
        </w:rPr>
        <w:t xml:space="preserve">对工作兢兢业业，严格遵守商场的规章制度，在实践中磨练了工作能力，使我的业务水平有了较大的提高。我深知工作中的进步与大家的帮助是分布开的，而且得到了商场领导的高度认可，在**年的8月让我担任柜长一职，这是对我工作的最大肯定。回首自己一年爱经历的风雨路程，我做出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促销员个人工作总结篇十一</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促销员年度工作总结。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年度工作总结《促销员年度工作总结》。</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促销员个人工作总结篇十二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时间在不经意中从指间划过，转瞬间又是一年，回顾的工作，我的各项工作都能够按部就班的正常开展，对一年的工作进行了两方面总结：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在公司领导的正确指导和同事的大力配合下，现就20xx年的工作情况总结如下：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促销员年度个人工作总结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促销员个人工作总结篇十三</w:t>
      </w:r>
    </w:p>
    <w:p>
      <w:pPr>
        <w:ind w:left="0" w:right="0" w:firstLine="560"/>
        <w:spacing w:before="450" w:after="450" w:line="312" w:lineRule="auto"/>
      </w:pPr>
      <w:r>
        <w:rPr>
          <w:rFonts w:ascii="宋体" w:hAnsi="宋体" w:eastAsia="宋体" w:cs="宋体"/>
          <w:color w:val="000"/>
          <w:sz w:val="28"/>
          <w:szCs w:val="28"/>
        </w:rPr>
        <w:t xml:space="preserve">对工作兢兢业业，严格遵守商场的规章制度，在实践中磨练了工作能力，使我的业务水平有了较大的提高。我深知工作中的进步与大家的帮助是分布开的，而且得到了商场领导的高度认可，在**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促销员个人工作总结篇十四</w:t>
      </w:r>
    </w:p>
    <w:p>
      <w:pPr>
        <w:ind w:left="0" w:right="0" w:firstLine="560"/>
        <w:spacing w:before="450" w:after="450" w:line="312" w:lineRule="auto"/>
      </w:pPr>
      <w:r>
        <w:rPr>
          <w:rFonts w:ascii="宋体" w:hAnsi="宋体" w:eastAsia="宋体" w:cs="宋体"/>
          <w:color w:val="000"/>
          <w:sz w:val="28"/>
          <w:szCs w:val="28"/>
        </w:rPr>
        <w:t xml:space="preserve">对于马上进入社会的大学生来说，兼职和社会实践应当是必不行少的课程。一方面可以赚取肯定的生活费，提高独立力量。更重要的是可以获得珍贵的社会时间阅历。目前，最好找也最适宜的兼职有两个：一家教，二做临时促销员。相对于家教而言，做促销员更能锻炼人的力量，其接触的人多，同时很好的考验了应变力量和反映力量。在各种促销员中，我认为数码电视类的促销更具有挑战性，也可以更好的展现个人的力量。在去年寒假期间我曾给一家国际闻名品牌做过电视促销员，在此期间吃了不少苦头，但也学到了许多东西。在做促销员的过程我们需要留意以下几点：</w:t>
      </w:r>
    </w:p>
    <w:p>
      <w:pPr>
        <w:ind w:left="0" w:right="0" w:firstLine="560"/>
        <w:spacing w:before="450" w:after="450" w:line="312" w:lineRule="auto"/>
      </w:pPr>
      <w:r>
        <w:rPr>
          <w:rFonts w:ascii="宋体" w:hAnsi="宋体" w:eastAsia="宋体" w:cs="宋体"/>
          <w:color w:val="000"/>
          <w:sz w:val="28"/>
          <w:szCs w:val="28"/>
        </w:rPr>
        <w:t xml:space="preserve">大学期间许多比拟内向同学想找一份兼职，但由于各种缘由导致相当一局部不够自信，不敢去找一份能锻炼人力量的兼职。缘由大致有以下几种：为人内向，不善言辞。相貌不好，不敢尝试。担忧力量，患得患失。自尊心过强，可怕失败。其实当我们真正的争取一份工作并专心做下去以后，你会发觉许多时候自要我们自信一点，以前的.种种缘由根本是不存在的，许多貌似很困难的事情的可以简单的解决掉。所以在找兼职和面试的过程中我们肯定要自信，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作为大学生，我们中间有相当一局部同学是独生子女，在家里是“小皇帝”“小公主”，父母长辈包涵了我们许多的缺点和错误。在学校，同学之间也能够有所忍让。但在外面做事时，当你的劳动和付出用金钱进展定价后，不要希望别人还会包涵你，这时候我们就要学会忍受。尤其是做促销员的，遇到的人三六九等什么样的”都有，有的顾客素养低无理取闹鸡蛋里跳骨头，甚至是骂骂咧咧的，这时我们要能承受委屈，学会忍受。作为新手，在刚开头做促销员的时候，我们确定会有许多东西不懂，会犯一些错误，在面对正式促销员批判我们的时候，要虚心承受，学会忍受不要一点委屈都受不了，跟正式促销员发生冲突。总之，在刚开头上班的时候，尽量夹着尾巴做人。</w:t>
      </w:r>
    </w:p>
    <w:p>
      <w:pPr>
        <w:ind w:left="0" w:right="0" w:firstLine="560"/>
        <w:spacing w:before="450" w:after="450" w:line="312" w:lineRule="auto"/>
      </w:pPr>
      <w:r>
        <w:rPr>
          <w:rFonts w:ascii="宋体" w:hAnsi="宋体" w:eastAsia="宋体" w:cs="宋体"/>
          <w:color w:val="000"/>
          <w:sz w:val="28"/>
          <w:szCs w:val="28"/>
        </w:rPr>
        <w:t xml:space="preserve">我们大学生在刚接触社会的时候阅历缺乏，许多人大大咧咧的，不留意细节，这会给公司的正式员工留下不好的印象。因此在上班的时候不要常常的接发短信，在给顾客介绍产品的时候最好不要接电话，假如是特别重要的电话，肯定要给顾客解释清晰，赐予他们足够的尊敬，否则这个顾客十有八九会立即转身走人。其它的如促销员一般的状况下在上班的时候是始终站着的，大家也要留意一下，不要没顾客时就坐在沙发上，而且很没有坐姿，被公司检查的人发觉了，可能你离走人已经不远了。</w:t>
      </w:r>
    </w:p>
    <w:p>
      <w:pPr>
        <w:ind w:left="0" w:right="0" w:firstLine="560"/>
        <w:spacing w:before="450" w:after="450" w:line="312" w:lineRule="auto"/>
      </w:pPr>
      <w:r>
        <w:rPr>
          <w:rFonts w:ascii="黑体" w:hAnsi="黑体" w:eastAsia="黑体" w:cs="黑体"/>
          <w:color w:val="000000"/>
          <w:sz w:val="34"/>
          <w:szCs w:val="34"/>
          <w:b w:val="1"/>
          <w:bCs w:val="1"/>
        </w:rPr>
        <w:t xml:space="preserve">促销员个人工作总结篇十五</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2、配合其他同事开展日常工仁服务和卫生、方面的检查工作，并实行每日跟进商场，办公室等卫生、进行与监督。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当然我还有很多不足，处理问题的方面有待提高，团队协作能力也需要进一步增强，需要不断继续以提高自己各项能力。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综合看来我觉得自己还有以下的缺点和不足：1,缺乏基本的办公室工作知识，在开展具体工作中，常常生涩，甚至有时还觉得不知所措。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问题。通过及时的现场,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w:t>
      </w:r>
    </w:p>
    <w:p>
      <w:pPr>
        <w:ind w:left="0" w:right="0" w:firstLine="560"/>
        <w:spacing w:before="450" w:after="450" w:line="312" w:lineRule="auto"/>
      </w:pPr>
      <w:r>
        <w:rPr>
          <w:rFonts w:ascii="宋体" w:hAnsi="宋体" w:eastAsia="宋体" w:cs="宋体"/>
          <w:color w:val="000"/>
          <w:sz w:val="28"/>
          <w:szCs w:val="28"/>
        </w:rPr>
        <w:t xml:space="preserve">明年工作计划：20xx年,是全新的一年，也是挑战的一年，我将努力改正过去一年工作中的不足，把新一年的工作做好，为的发展尽一份力。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心和心,争取在各方面取得更大的进步,一定能在20一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2025-01-17T03:36:31+08:00</dcterms:created>
  <dcterms:modified xsi:type="dcterms:W3CDTF">2025-01-17T03:36:31+08:00</dcterms:modified>
</cp:coreProperties>
</file>

<file path=docProps/custom.xml><?xml version="1.0" encoding="utf-8"?>
<Properties xmlns="http://schemas.openxmlformats.org/officeDocument/2006/custom-properties" xmlns:vt="http://schemas.openxmlformats.org/officeDocument/2006/docPropsVTypes"/>
</file>