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2024年脱贫攻坚调研报告(模板10篇)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脱贫攻坚调研报告篇一菁芜洲镇江口村辖8个村民小组，共256户1120人，总面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脱贫攻坚调研报告篇一</w:t>
      </w:r>
    </w:p>
    <w:p>
      <w:pPr>
        <w:ind w:left="0" w:right="0" w:firstLine="560"/>
        <w:spacing w:before="450" w:after="450" w:line="312" w:lineRule="auto"/>
      </w:pPr>
      <w:r>
        <w:rPr>
          <w:rFonts w:ascii="宋体" w:hAnsi="宋体" w:eastAsia="宋体" w:cs="宋体"/>
          <w:color w:val="000"/>
          <w:sz w:val="28"/>
          <w:szCs w:val="28"/>
        </w:rPr>
        <w:t xml:space="preserve">菁芜洲镇江口村辖8个村民小组，共256户1120人，总面积918公顷，其中耕地面积934.56亩，林地面积5284.5亩。全村共有建档立卡贫困户70户324人，20xx年底贫困村出列。20xx年―20xx年已脱贫户67户318人，至今未脱贫3户6人，20xx年底综合贫困发生率为0.54%。</w:t>
      </w:r>
    </w:p>
    <w:p>
      <w:pPr>
        <w:ind w:left="0" w:right="0" w:firstLine="560"/>
        <w:spacing w:before="450" w:after="450" w:line="312" w:lineRule="auto"/>
      </w:pPr>
      <w:r>
        <w:rPr>
          <w:rFonts w:ascii="宋体" w:hAnsi="宋体" w:eastAsia="宋体" w:cs="宋体"/>
          <w:color w:val="000"/>
          <w:sz w:val="28"/>
          <w:szCs w:val="28"/>
        </w:rPr>
        <w:t xml:space="preserve">脱贫攻坚“四支队伍”，是我县精准扶贫脱贫最前沿力量。其指导开展贫困人口精准识别、精准帮扶、精准退出工作；参与实施产业扶持、易地搬迁、教育支持、生态补偿、就业创业、兜底保障、医疗救助、危房改造等精准扶贫工作；推动金融、交通、水利、电力、通信、文化、社会保障等行业和专项扶贫政策措施落实到村到户；抓好扶志扶智工作，做好贫困群众激励动员、宣传教育和情感沟通工作，激发摆脱贫困的内生动力；帮助加强基层组织建设，推动落实管党治党政治责任，整顿村级软弱涣散党组织，对整治群众身边的腐败问题提出建议，培养贫困村创业致富带头人，吸引各类人才到村创新创业；发展集体经济，立足资源条件和产业基础，选准发展路径，培育农村专业合作社，探索集体经济发展的实现形式和有效路径，大力发展村级集体经济，增强发展后劲；办好为民实事，抓好便民服务工作，方便群众办事；经常入户走访，与群众同吃同住同劳动，广泛听取意见建议，关心关爱贫困户、五保户、残疾人等弱势群体，帮助解决生产生活中的.实际困难；有知识有文化、懂扶贫政策、临近居住、方便交流的优势，发挥经常性联系作用；上门了解贫困群众日常生活保障、房屋安全、身体健康状况、小孩上学等，使其反映问题能够得到妥善处理和解决。因此，开展如何充分发挥“四支队伍”集村部优势，攻克最后贫困堡垒，减少和防止脱贫人口返贫，巩固脱贫攻坚成果，着力解决因病、因灾、因学、因意外返贫的问题调研势在必行。</w:t>
      </w:r>
    </w:p>
    <w:p>
      <w:pPr>
        <w:ind w:left="0" w:right="0" w:firstLine="560"/>
        <w:spacing w:before="450" w:after="450" w:line="312" w:lineRule="auto"/>
      </w:pPr>
      <w:r>
        <w:rPr>
          <w:rFonts w:ascii="宋体" w:hAnsi="宋体" w:eastAsia="宋体" w:cs="宋体"/>
          <w:color w:val="000"/>
          <w:sz w:val="28"/>
          <w:szCs w:val="28"/>
        </w:rPr>
        <w:t xml:space="preserve">（一）重心下移、力量下沉不完全到位。</w:t>
      </w:r>
    </w:p>
    <w:p>
      <w:pPr>
        <w:ind w:left="0" w:right="0" w:firstLine="560"/>
        <w:spacing w:before="450" w:after="450" w:line="312" w:lineRule="auto"/>
      </w:pPr>
      <w:r>
        <w:rPr>
          <w:rFonts w:ascii="宋体" w:hAnsi="宋体" w:eastAsia="宋体" w:cs="宋体"/>
          <w:color w:val="000"/>
          <w:sz w:val="28"/>
          <w:szCs w:val="28"/>
        </w:rPr>
        <w:t xml:space="preserve">（二）不同程度存在多层级、多部门、多行业在村里扶贫各唱各调的“独角戏”。</w:t>
      </w:r>
    </w:p>
    <w:p>
      <w:pPr>
        <w:ind w:left="0" w:right="0" w:firstLine="560"/>
        <w:spacing w:before="450" w:after="450" w:line="312" w:lineRule="auto"/>
      </w:pPr>
      <w:r>
        <w:rPr>
          <w:rFonts w:ascii="宋体" w:hAnsi="宋体" w:eastAsia="宋体" w:cs="宋体"/>
          <w:color w:val="000"/>
          <w:sz w:val="28"/>
          <w:szCs w:val="28"/>
        </w:rPr>
        <w:t xml:space="preserve">（三）有的干部出征不实战、出工不出力等形式主义、官僚主义问题。</w:t>
      </w:r>
    </w:p>
    <w:p>
      <w:pPr>
        <w:ind w:left="0" w:right="0" w:firstLine="560"/>
        <w:spacing w:before="450" w:after="450" w:line="312" w:lineRule="auto"/>
      </w:pPr>
      <w:r>
        <w:rPr>
          <w:rFonts w:ascii="宋体" w:hAnsi="宋体" w:eastAsia="宋体" w:cs="宋体"/>
          <w:color w:val="000"/>
          <w:sz w:val="28"/>
          <w:szCs w:val="28"/>
        </w:rPr>
        <w:t xml:space="preserve">（一）队伍力量集中下沉到位。全体联村县领导、牵头县直单位一把手、乡镇驻村干部、驻村帮扶工作队和村“两委”干部“四支队伍”第一时间下沉到乡到村、到组到户，组建脱贫攻坚联合党支部，严格落实“早上签到，白天走访收集问题，当天碰头研究解决问题，做到常态化驻村集中“办公”。</w:t>
      </w:r>
    </w:p>
    <w:p>
      <w:pPr>
        <w:ind w:left="0" w:right="0" w:firstLine="560"/>
        <w:spacing w:before="450" w:after="450" w:line="312" w:lineRule="auto"/>
      </w:pPr>
      <w:r>
        <w:rPr>
          <w:rFonts w:ascii="宋体" w:hAnsi="宋体" w:eastAsia="宋体" w:cs="宋体"/>
          <w:color w:val="000"/>
          <w:sz w:val="28"/>
          <w:szCs w:val="28"/>
        </w:rPr>
        <w:t xml:space="preserve">（二）驻村工作时间保证到位。严格执行驻村集中办公时间要求，确保结对帮扶单位党组织书记、包村乡镇干部、驻村工作队队员、村“两委”干部每月按照规定时间驻村开展工作。</w:t>
      </w:r>
    </w:p>
    <w:p>
      <w:pPr>
        <w:ind w:left="0" w:right="0" w:firstLine="560"/>
        <w:spacing w:before="450" w:after="450" w:line="312" w:lineRule="auto"/>
      </w:pPr>
      <w:r>
        <w:rPr>
          <w:rFonts w:ascii="宋体" w:hAnsi="宋体" w:eastAsia="宋体" w:cs="宋体"/>
          <w:color w:val="000"/>
          <w:sz w:val="28"/>
          <w:szCs w:val="28"/>
        </w:rPr>
        <w:t xml:space="preserve">（三）涉贫问题排查解决到位。对照“两不愁三保障”脱贫标准，深入排查人均收入、住房安全、医疗保障、学生辍学、饮水安全、产业发展、基础工作、重点人群保障等方面的问题，及时有效解决,补齐工作短板。</w:t>
      </w:r>
    </w:p>
    <w:p>
      <w:pPr>
        <w:ind w:left="0" w:right="0" w:firstLine="560"/>
        <w:spacing w:before="450" w:after="450" w:line="312" w:lineRule="auto"/>
      </w:pPr>
      <w:r>
        <w:rPr>
          <w:rFonts w:ascii="宋体" w:hAnsi="宋体" w:eastAsia="宋体" w:cs="宋体"/>
          <w:color w:val="000"/>
          <w:sz w:val="28"/>
          <w:szCs w:val="28"/>
        </w:rPr>
        <w:t xml:space="preserve">（四）民情恳谈答疑释惑到位。定期或不定期召开有党员代表、“五老”人员代表、贫困户代表、非贫困户代表参加的民情恳谈会，收集社情民意，帮助答疑释惑，化解心理疙瘩，增进理解认同。</w:t>
      </w:r>
    </w:p>
    <w:p>
      <w:pPr>
        <w:ind w:left="0" w:right="0" w:firstLine="560"/>
        <w:spacing w:before="450" w:after="450" w:line="312" w:lineRule="auto"/>
      </w:pPr>
      <w:r>
        <w:rPr>
          <w:rFonts w:ascii="宋体" w:hAnsi="宋体" w:eastAsia="宋体" w:cs="宋体"/>
          <w:color w:val="000"/>
          <w:sz w:val="28"/>
          <w:szCs w:val="28"/>
        </w:rPr>
        <w:t xml:space="preserve">（五）暖心关怀上门走访到位。深入开展帮扶群众“微服务”行动、“暖心行动”“户帮户亲帮亲互助脱贫奔小康”活动，坚持“结对认亲”，送去暖心关怀，做到重要节日必访、婚丧嫁娶必访、生病住院必访、遇重大灾害困难必访、遇重大矛盾纠纷必访。</w:t>
      </w:r>
    </w:p>
    <w:p>
      <w:pPr>
        <w:ind w:left="0" w:right="0" w:firstLine="560"/>
        <w:spacing w:before="450" w:after="450" w:line="312" w:lineRule="auto"/>
      </w:pPr>
      <w:r>
        <w:rPr>
          <w:rFonts w:ascii="宋体" w:hAnsi="宋体" w:eastAsia="宋体" w:cs="宋体"/>
          <w:color w:val="000"/>
          <w:sz w:val="28"/>
          <w:szCs w:val="28"/>
        </w:rPr>
        <w:t xml:space="preserve">（六）民生微小项目实施到位。统筹各方资源，想方设法，解决好贫困群众最急需、看得见、效果好的小项目、小设施、小困难、小需求、小心愿，提升群众满意度。</w:t>
      </w:r>
    </w:p>
    <w:p>
      <w:pPr>
        <w:ind w:left="0" w:right="0" w:firstLine="560"/>
        <w:spacing w:before="450" w:after="450" w:line="312" w:lineRule="auto"/>
      </w:pPr>
      <w:r>
        <w:rPr>
          <w:rFonts w:ascii="宋体" w:hAnsi="宋体" w:eastAsia="宋体" w:cs="宋体"/>
          <w:color w:val="000"/>
          <w:sz w:val="28"/>
          <w:szCs w:val="28"/>
        </w:rPr>
        <w:t xml:space="preserve">（七）严管厚爱激励约束到位。坚持严管与厚爱结合、激励与鞭策并重，对工作不力的干部严惩实督，加大问责力度。对工作得力，长期奋战在脱贫一线的干部高看一眼、厚爱一分，通过政治上关心、待遇上保障、工作上支持、纪律上严管，充分激励广大干部在脱贫攻坚一线安心安身安业，凝聚决战决胜的关键力量，最终兑现好党对人民的庄严承诺。</w:t>
      </w:r>
    </w:p>
    <w:p>
      <w:pPr>
        <w:ind w:left="0" w:right="0" w:firstLine="560"/>
        <w:spacing w:before="450" w:after="450" w:line="312" w:lineRule="auto"/>
      </w:pPr>
      <w:r>
        <w:rPr>
          <w:rFonts w:ascii="宋体" w:hAnsi="宋体" w:eastAsia="宋体" w:cs="宋体"/>
          <w:color w:val="000"/>
          <w:sz w:val="28"/>
          <w:szCs w:val="28"/>
        </w:rPr>
        <w:t xml:space="preserve">（八）“两头”政策吃透到位。吃深吃透中央、省、市扶贫政策和本地实际情况，对标“两不愁三保障”标准，因村因户因人综合施策，及时有效解决有关问题。</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脱贫攻坚调研报告 3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 （一）自然状况。xx 村位于 xx 西部，距乡政府所在地 7 公里,下辖 6 个村民小组，6 个村民小组党支部，有农户 138 户 493 人，党员 44 人，国土面积 20.61 平方公里，海拔 2660 米，年平均气温 10℃，年降水量 1050 毫米，适合种植核桃、松子、树楤、花椒、马铃薯、白芸豆等农作物。全村耕地面积 1509 亩，人均耕地 1.2 亩，林地 22000 亩，林果地 3800 亩，20xx 年农民人均收入 6758 元。</w:t>
      </w:r>
    </w:p>
    <w:p>
      <w:pPr>
        <w:ind w:left="0" w:right="0" w:firstLine="560"/>
        <w:spacing w:before="450" w:after="450" w:line="312" w:lineRule="auto"/>
      </w:pPr>
      <w:r>
        <w:rPr>
          <w:rFonts w:ascii="宋体" w:hAnsi="宋体" w:eastAsia="宋体" w:cs="宋体"/>
          <w:color w:val="000"/>
          <w:sz w:val="28"/>
          <w:szCs w:val="28"/>
        </w:rPr>
        <w:t xml:space="preserve">后 3 户 14 人，自身发展动力不足 5 户 17 人。易地扶贫搬迁 15 户 67 人，其中县城集中安置 7 户 33 人。按照县乡党委政府的统一安排部署，今年 6 月前对全村房屋安全性进行了认定、上报，经审核鉴定，批准我村实施四类农村危改 34 户，旧房修缮 26 户。</w:t>
      </w:r>
    </w:p>
    <w:p>
      <w:pPr>
        <w:ind w:left="0" w:right="0" w:firstLine="560"/>
        <w:spacing w:before="450" w:after="450" w:line="312" w:lineRule="auto"/>
      </w:pPr>
      <w:r>
        <w:rPr>
          <w:rFonts w:ascii="宋体" w:hAnsi="宋体" w:eastAsia="宋体" w:cs="宋体"/>
          <w:color w:val="000"/>
          <w:sz w:val="28"/>
          <w:szCs w:val="28"/>
        </w:rPr>
        <w:t xml:space="preserve">（三）脱贫出列条件。根据我村认真分析，一是 20xx 年贫困发生率可下降到 2%以下，20xx 年底我村有 15 户 58 人未脱贫，贫困发生率为 14.13%，经分析我村 20xx 年可脱贫 13 户 54 人，不能脱贫 2 户 4 人，贫困发生率可下降到 1%。二是行政村到乡道路已通水泥路，危险路段均有防护。三是 6 个小组均通生活用电和 380v 动力电。四是 6 个小组广播电视覆盖率已达 100%。贫困户中无电视的 3户已由发改局和县志办给予解决。五是村委会、卫生室均接入了宽带网络。六是 6 个村民小组全部实施过人饮工程，且全部通自来水。所有农户都建有水窖。七是建有标准化卫生室 1 个，有 1 名以上乡村医生，执业医生 1 名。八是 6 个村民小组都有村级活动场所，各村民小组都有村民小组活动室。九是 6 个村民小组小学学龄儿童入学率为 100%；</w:t>
      </w:r>
    </w:p>
    <w:p>
      <w:pPr>
        <w:ind w:left="0" w:right="0" w:firstLine="560"/>
        <w:spacing w:before="450" w:after="450" w:line="312" w:lineRule="auto"/>
      </w:pPr>
      <w:r>
        <w:rPr>
          <w:rFonts w:ascii="宋体" w:hAnsi="宋体" w:eastAsia="宋体" w:cs="宋体"/>
          <w:color w:val="000"/>
          <w:sz w:val="28"/>
          <w:szCs w:val="28"/>
        </w:rPr>
        <w:t xml:space="preserve">初中毛入学率为 100%。十是村集体经济收入方面，已流转荒地 16.5 亩，成立了树葱专业合作社，依托合作社进行树葱等农特产品收购、销售，村集体收益 1 万元，发展杨梅醋项目预期收益 0.5 万元，发展双色玉米种植 60 亩可收益 1.2 万元，发展萝卜套种 60亩可收益 1.2 万元，共计可实现村集体经济收入 3.9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（一）抓实工作，压实责任。在乡党委政府的领导下，由包村挂点组、驻村工作队、村三职干部组建扶贫工作队，下设 3 个小组分片包干 6 个村民小组，27 名县、乡干部结对帮扶 78 户贫困户，参加脱贫攻坚政策培训学习班 8 期，抓实脱贫攻坚各项工作任务的落实。扶贫工作队进村入户开展脱贫摘帽风险排查，全面覆盖 6 个村民小组138 户 493 人，其中贫困户有 78 户 312 人，非贫困户 60 户 181人。经摸排，该村人均纯收入低于 3200 元 12 户（贫困户 1 户），不通生活用电户数 2 户（贫困户 1 户），无电视机户数 13 户（贫困户 3 户），贫困户无智能手机 15 户，鉴定为危房 24 户（贫困户 13户），外出务工 16 户（贫困户 7 户），非贫困户未参加城乡居民基本医疗保险和大病保险人数 2 人，患有大病或者长期慢性病人数 5 人（贫困户 2 人）。对排查出的风险点，我们作了认真研究，从产业发展、外出务工等方面有针对性的采取措施确保稳定增收。</w:t>
      </w:r>
    </w:p>
    <w:p>
      <w:pPr>
        <w:ind w:left="0" w:right="0" w:firstLine="560"/>
        <w:spacing w:before="450" w:after="450" w:line="312" w:lineRule="auto"/>
      </w:pPr>
      <w:r>
        <w:rPr>
          <w:rFonts w:ascii="宋体" w:hAnsi="宋体" w:eastAsia="宋体" w:cs="宋体"/>
          <w:color w:val="000"/>
          <w:sz w:val="28"/>
          <w:szCs w:val="28"/>
        </w:rPr>
        <w:t xml:space="preserve">李志荣户养猪达到 15 头，养鸡达 500 多只；</w:t>
      </w:r>
    </w:p>
    <w:p>
      <w:pPr>
        <w:ind w:left="0" w:right="0" w:firstLine="560"/>
        <w:spacing w:before="450" w:after="450" w:line="312" w:lineRule="auto"/>
      </w:pPr>
      <w:r>
        <w:rPr>
          <w:rFonts w:ascii="宋体" w:hAnsi="宋体" w:eastAsia="宋体" w:cs="宋体"/>
          <w:color w:val="000"/>
          <w:sz w:val="28"/>
          <w:szCs w:val="28"/>
        </w:rPr>
        <w:t xml:space="preserve">xx 小组李忠学今年新植树楤 6 亩，树楤面积达 21 亩。同时，注重加大种植、养殖技术培训力度，共组织现场培训 40 多场次 4000 余人，技能培训 12 期 636 人，县外劳动力转移 193 人。</w:t>
      </w:r>
    </w:p>
    <w:p>
      <w:pPr>
        <w:ind w:left="0" w:right="0" w:firstLine="560"/>
        <w:spacing w:before="450" w:after="450" w:line="312" w:lineRule="auto"/>
      </w:pPr>
      <w:r>
        <w:rPr>
          <w:rFonts w:ascii="宋体" w:hAnsi="宋体" w:eastAsia="宋体" w:cs="宋体"/>
          <w:color w:val="000"/>
          <w:sz w:val="28"/>
          <w:szCs w:val="28"/>
        </w:rPr>
        <w:t xml:space="preserve">（三）夯实基础，改善条件。认真编制《精准脱贫三年行动实施方案》，制定村级“施工图”。在 xx、关上两个小组实现通乡道路硬化的基础上，去年底，争取项目建设实施了排苦拉小组 4 公里通组道路硬化，整合项目新建活动室 1 个，6 个小组村内户外道路硬化已全部实施。</w:t>
      </w:r>
    </w:p>
    <w:p>
      <w:pPr>
        <w:ind w:left="0" w:right="0" w:firstLine="560"/>
        <w:spacing w:before="450" w:after="450" w:line="312" w:lineRule="auto"/>
      </w:pPr>
      <w:r>
        <w:rPr>
          <w:rFonts w:ascii="宋体" w:hAnsi="宋体" w:eastAsia="宋体" w:cs="宋体"/>
          <w:color w:val="000"/>
          <w:sz w:val="28"/>
          <w:szCs w:val="28"/>
        </w:rPr>
        <w:t xml:space="preserve">三、困难和问题 （一）部分小组人畜饮水困难。因海拔高，水源点低，全村有正子嘎力、排苦拉、处信么以及小兴厂村部分小组均从 xx 水源点取水，导致原建设水池容量不够，各村存在争水吃现象。</w:t>
      </w:r>
    </w:p>
    <w:p>
      <w:pPr>
        <w:ind w:left="0" w:right="0" w:firstLine="560"/>
        <w:spacing w:before="450" w:after="450" w:line="312" w:lineRule="auto"/>
      </w:pPr>
      <w:r>
        <w:rPr>
          <w:rFonts w:ascii="宋体" w:hAnsi="宋体" w:eastAsia="宋体" w:cs="宋体"/>
          <w:color w:val="000"/>
          <w:sz w:val="28"/>
          <w:szCs w:val="28"/>
        </w:rPr>
        <w:t xml:space="preserve">（二）手机网络信号差。全村各小组虽有移动或电信信号覆盖，但正子嘎力、排苦拉、关上、处信么 4 个小组，手机信号较弱，通话断断续续，均为 2g 网络。</w:t>
      </w:r>
    </w:p>
    <w:p>
      <w:pPr>
        <w:ind w:left="0" w:right="0" w:firstLine="560"/>
        <w:spacing w:before="450" w:after="450" w:line="312" w:lineRule="auto"/>
      </w:pPr>
      <w:r>
        <w:rPr>
          <w:rFonts w:ascii="宋体" w:hAnsi="宋体" w:eastAsia="宋体" w:cs="宋体"/>
          <w:color w:val="000"/>
          <w:sz w:val="28"/>
          <w:szCs w:val="28"/>
        </w:rPr>
        <w:t xml:space="preserve">（三）交通条件滞后。因该村处于昙华山核心区，雨季长达 6 个月，霜冻天气 2 个月，晴通雨阻较为严重，目前还有小水井、正子嘎力、处信么 3 个小组公路未硬化，导致 72 户 237 人（占全村 50%人口）出行及农产品外运困难，影响了群众增收致富。</w:t>
      </w:r>
    </w:p>
    <w:p>
      <w:pPr>
        <w:ind w:left="0" w:right="0" w:firstLine="560"/>
        <w:spacing w:before="450" w:after="450" w:line="312" w:lineRule="auto"/>
      </w:pPr>
      <w:r>
        <w:rPr>
          <w:rFonts w:ascii="宋体" w:hAnsi="宋体" w:eastAsia="宋体" w:cs="宋体"/>
          <w:color w:val="000"/>
          <w:sz w:val="28"/>
          <w:szCs w:val="28"/>
        </w:rPr>
        <w:t xml:space="preserve">（四）新植产业发展难。该村处于高寒地区，平均海拔高达 2660 米，贫困人口比例为 77.6%，发展的魔芋、百合、树葱、黑山羊、白芸豆等产业产量低，效益差，群众增收效果不明显，但却非常适宜重楼等中药材种植，因群众种植技术不到位、且收益周期较长，导致群众种植规模小，发展积极性不高，短期内无法培植该产业，长短结合发展产业增收困难。</w:t>
      </w:r>
    </w:p>
    <w:p>
      <w:pPr>
        <w:ind w:left="0" w:right="0" w:firstLine="560"/>
        <w:spacing w:before="450" w:after="450" w:line="312" w:lineRule="auto"/>
      </w:pPr>
      <w:r>
        <w:rPr>
          <w:rFonts w:ascii="宋体" w:hAnsi="宋体" w:eastAsia="宋体" w:cs="宋体"/>
          <w:color w:val="000"/>
          <w:sz w:val="28"/>
          <w:szCs w:val="28"/>
        </w:rPr>
        <w:t xml:space="preserve">（五）群众工作有差距。因 xx 村全部为彝族，近年来大量年轻劳动力外出务工，留守家中的中老年人员不会说汉话，驻村队员又不懂彝话，导致无法独自进村入户开展相关工作，影响了政策宣传、教育引导的效果。</w:t>
      </w:r>
    </w:p>
    <w:p>
      <w:pPr>
        <w:ind w:left="0" w:right="0" w:firstLine="560"/>
        <w:spacing w:before="450" w:after="450" w:line="312" w:lineRule="auto"/>
      </w:pPr>
      <w:r>
        <w:rPr>
          <w:rFonts w:ascii="宋体" w:hAnsi="宋体" w:eastAsia="宋体" w:cs="宋体"/>
          <w:color w:val="000"/>
          <w:sz w:val="28"/>
          <w:szCs w:val="28"/>
        </w:rPr>
        <w:t xml:space="preserve">四、意见建议 （一）补齐基础设施短板。一是积极争取水利部门支持，扩建 xx水源点蓄水池和压力池，解决争水吃现象；</w:t>
      </w:r>
    </w:p>
    <w:p>
      <w:pPr>
        <w:ind w:left="0" w:right="0" w:firstLine="560"/>
        <w:spacing w:before="450" w:after="450" w:line="312" w:lineRule="auto"/>
      </w:pPr>
      <w:r>
        <w:rPr>
          <w:rFonts w:ascii="宋体" w:hAnsi="宋体" w:eastAsia="宋体" w:cs="宋体"/>
          <w:color w:val="000"/>
          <w:sz w:val="28"/>
          <w:szCs w:val="28"/>
        </w:rPr>
        <w:t xml:space="preserve">二是争取经信部门支持，对正子嘎力、排苦拉、关上、处信么 4 个小组的通讯讯号进行改善；</w:t>
      </w:r>
    </w:p>
    <w:p>
      <w:pPr>
        <w:ind w:left="0" w:right="0" w:firstLine="560"/>
        <w:spacing w:before="450" w:after="450" w:line="312" w:lineRule="auto"/>
      </w:pPr>
      <w:r>
        <w:rPr>
          <w:rFonts w:ascii="宋体" w:hAnsi="宋体" w:eastAsia="宋体" w:cs="宋体"/>
          <w:color w:val="000"/>
          <w:sz w:val="28"/>
          <w:szCs w:val="28"/>
        </w:rPr>
        <w:t xml:space="preserve">三是争取交通部门和扶贫部门支持，对剩余 3 个小组的通组道路进行硬化，解决群众出行难的问题。</w:t>
      </w:r>
    </w:p>
    <w:p>
      <w:pPr>
        <w:ind w:left="0" w:right="0" w:firstLine="560"/>
        <w:spacing w:before="450" w:after="450" w:line="312" w:lineRule="auto"/>
      </w:pPr>
      <w:r>
        <w:rPr>
          <w:rFonts w:ascii="宋体" w:hAnsi="宋体" w:eastAsia="宋体" w:cs="宋体"/>
          <w:color w:val="000"/>
          <w:sz w:val="28"/>
          <w:szCs w:val="28"/>
        </w:rPr>
        <w:t xml:space="preserve">（二）强化村民自治，加强村民自我管理能力。通过村民集体议事决策机制，建章立制，管好村内事务，同时充分利用好乡内公益性岗位人员，治理村组卫生，改善村庄环境，打造宜居乡村。</w:t>
      </w:r>
    </w:p>
    <w:p>
      <w:pPr>
        <w:ind w:left="0" w:right="0" w:firstLine="560"/>
        <w:spacing w:before="450" w:after="450" w:line="312" w:lineRule="auto"/>
      </w:pPr>
      <w:r>
        <w:rPr>
          <w:rFonts w:ascii="宋体" w:hAnsi="宋体" w:eastAsia="宋体" w:cs="宋体"/>
          <w:color w:val="000"/>
          <w:sz w:val="28"/>
          <w:szCs w:val="28"/>
        </w:rPr>
        <w:t xml:space="preserve">收入和抗风险能力。依占独特的气候环境和广阔的林地资源，开展生态扶贫，实施退耕还林还草工程，继续大力培植花椒等绿色产业；</w:t>
      </w:r>
    </w:p>
    <w:p>
      <w:pPr>
        <w:ind w:left="0" w:right="0" w:firstLine="560"/>
        <w:spacing w:before="450" w:after="450" w:line="312" w:lineRule="auto"/>
      </w:pPr>
      <w:r>
        <w:rPr>
          <w:rFonts w:ascii="宋体" w:hAnsi="宋体" w:eastAsia="宋体" w:cs="宋体"/>
          <w:color w:val="000"/>
          <w:sz w:val="28"/>
          <w:szCs w:val="28"/>
        </w:rPr>
        <w:t xml:space="preserve">积极动员外出务工，加快农村剩余劳动力转移就业；</w:t>
      </w:r>
    </w:p>
    <w:p>
      <w:pPr>
        <w:ind w:left="0" w:right="0" w:firstLine="560"/>
        <w:spacing w:before="450" w:after="450" w:line="312" w:lineRule="auto"/>
      </w:pPr>
      <w:r>
        <w:rPr>
          <w:rFonts w:ascii="宋体" w:hAnsi="宋体" w:eastAsia="宋体" w:cs="宋体"/>
          <w:color w:val="000"/>
          <w:sz w:val="28"/>
          <w:szCs w:val="28"/>
        </w:rPr>
        <w:t xml:space="preserve">加大教育扶贫力度，在低保评定、临时救助等方面给予倾斜，在全村营造支持、重视教育的良好氛围，逐步提高人口素质。</w:t>
      </w:r>
    </w:p>
    <w:p>
      <w:pPr>
        <w:ind w:left="0" w:right="0" w:firstLine="560"/>
        <w:spacing w:before="450" w:after="450" w:line="312" w:lineRule="auto"/>
      </w:pPr>
      <w:r>
        <w:rPr>
          <w:rFonts w:ascii="宋体" w:hAnsi="宋体" w:eastAsia="宋体" w:cs="宋体"/>
          <w:color w:val="000"/>
          <w:sz w:val="28"/>
          <w:szCs w:val="28"/>
        </w:rPr>
        <w:t xml:space="preserve">（四）加强基层组织建设。认真落实基层党建巩固年各项工作任务，加强党员教育培训，以党员引导带动其他群众脱贫致富，调整更换部分不胜任现职的村民小组党支部书记或成员，建强基层堡垒。</w:t>
      </w:r>
    </w:p>
    <w:p>
      <w:pPr>
        <w:ind w:left="0" w:right="0" w:firstLine="560"/>
        <w:spacing w:before="450" w:after="450" w:line="312" w:lineRule="auto"/>
      </w:pPr>
      <w:r>
        <w:rPr>
          <w:rFonts w:ascii="宋体" w:hAnsi="宋体" w:eastAsia="宋体" w:cs="宋体"/>
          <w:color w:val="000"/>
          <w:sz w:val="28"/>
          <w:szCs w:val="28"/>
        </w:rPr>
        <w:t xml:space="preserve">（五）强化学习宣传引导。按照县委提出的促学、讲学、送学、考学、追学、逼学、推学“七步工作法”，加强对上级脱贫攻坚政策、文件、会议精神的学习和解读，提升干部脱贫攻坚政策知晓率和认知度，在熟练理解掌握政策的基础上，使用现代设备将宣传政策录成彝话，进村入户加强对政策的宣讲，提高群众对精准脱贫政策的认知度、满意度，激发群众内生动力，为与全县一道如期实现脱贫摘帽打下群众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坚决打好精准脱贫攻坚战是全面建成小康社会决胜阶段一项重要的政治任务。习近平总书记强调，越是在脱贫攻坚战的关键时刻，越是要更加注重加强和改善党的领导。近年来，我市坚持基层党建与脱贫攻坚相融合，把党的组织优势转变为扶贫发展优势，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一、主要经验做法 我市 763 个村有扶贫开发任务， 20xx 年初，全市（含 xx，20xx 年划归 xx 市管辖）建档立卡贫困人口 184185 人，贫困村 162 个。建档立卡四年来，通过党建与扶贫有机结合，多措并举、多方帮扶，共出列贫困村 107 个，脱贫 124461 人，贫困发生率由 20xx 年的 7.18%下降至目前的 2.42%，取得了显著成效。具体做法如下：</w:t>
      </w:r>
    </w:p>
    <w:p>
      <w:pPr>
        <w:ind w:left="0" w:right="0" w:firstLine="560"/>
        <w:spacing w:before="450" w:after="450" w:line="312" w:lineRule="auto"/>
      </w:pPr>
      <w:r>
        <w:rPr>
          <w:rFonts w:ascii="宋体" w:hAnsi="宋体" w:eastAsia="宋体" w:cs="宋体"/>
          <w:color w:val="000"/>
          <w:sz w:val="28"/>
          <w:szCs w:val="28"/>
        </w:rPr>
        <w:t xml:space="preserve">（一）发挥组织优势，增强领导力。建立领导包乡、单位包村、干部联户制度，强化党建领航扶贫开发责任体系。市级领导干部、市直单位负责人深入帮扶乡（镇）、村，调研指导扶贫工作；</w:t>
      </w:r>
    </w:p>
    <w:p>
      <w:pPr>
        <w:ind w:left="0" w:right="0" w:firstLine="560"/>
        <w:spacing w:before="450" w:after="450" w:line="312" w:lineRule="auto"/>
      </w:pPr>
      <w:r>
        <w:rPr>
          <w:rFonts w:ascii="宋体" w:hAnsi="宋体" w:eastAsia="宋体" w:cs="宋体"/>
          <w:color w:val="000"/>
          <w:sz w:val="28"/>
          <w:szCs w:val="28"/>
        </w:rPr>
        <w:t xml:space="preserve">市扶贫办充分发挥职能作用，加强指挥调度、统筹协调、督促考核等日常工作；</w:t>
      </w:r>
    </w:p>
    <w:p>
      <w:pPr>
        <w:ind w:left="0" w:right="0" w:firstLine="560"/>
        <w:spacing w:before="450" w:after="450" w:line="312" w:lineRule="auto"/>
      </w:pPr>
      <w:r>
        <w:rPr>
          <w:rFonts w:ascii="宋体" w:hAnsi="宋体" w:eastAsia="宋体" w:cs="宋体"/>
          <w:color w:val="000"/>
          <w:sz w:val="28"/>
          <w:szCs w:val="28"/>
        </w:rPr>
        <w:t xml:space="preserve">县区党政主要领导认真抓好扶贫工作落实，做好扶贫对象核准、路径选择、项目落地、资金使用、人力调配、进度安排等工作，层层压实扶贫责任。</w:t>
      </w:r>
    </w:p>
    <w:p>
      <w:pPr>
        <w:ind w:left="0" w:right="0" w:firstLine="560"/>
        <w:spacing w:before="450" w:after="450" w:line="312" w:lineRule="auto"/>
      </w:pPr>
      <w:r>
        <w:rPr>
          <w:rFonts w:ascii="宋体" w:hAnsi="宋体" w:eastAsia="宋体" w:cs="宋体"/>
          <w:color w:val="000"/>
          <w:sz w:val="28"/>
          <w:szCs w:val="28"/>
        </w:rPr>
        <w:t xml:space="preserve">强化对贫困村驻村帮扶工作队的管理，建立选派帮扶管理信息系统，实行选派帮扶干部日报制，按照 “查岗情况半月报”、“工作情况双月报”要求，督促工作队成员沉在村里、扎实工作。三是围绕抓党建促脱贫攻坚这一主题加强培训，累计培训各级领导干部 32360 人次、村党组织书记 1992 人次，为每个贫困村都培养了一批能够发挥示范指导作用和带动农业特色产业发展的技术型干部。四是加大专职扶贫人才队伍建设。全市投入近 2024 万元，为有扶贫任务的 763 个村选聘专职扶贫专干，作为村级组织后备力量，切实解决 “专干不专”问题，在全省率先实现了扶贫专干专职化全覆盖。</w:t>
      </w:r>
    </w:p>
    <w:p>
      <w:pPr>
        <w:ind w:left="0" w:right="0" w:firstLine="560"/>
        <w:spacing w:before="450" w:after="450" w:line="312" w:lineRule="auto"/>
      </w:pPr>
      <w:r>
        <w:rPr>
          <w:rFonts w:ascii="宋体" w:hAnsi="宋体" w:eastAsia="宋体" w:cs="宋体"/>
          <w:color w:val="000"/>
          <w:sz w:val="28"/>
          <w:szCs w:val="28"/>
        </w:rPr>
        <w:t xml:space="preserve">链上。深化“双培双带”先锋工程，支持农村党员创办领办致富项目，推动党员带头致富、带领致富。全市建成 “双培双带”示范基地 910 个，培育“双培双带”示范户 3607 户，7877 名党员发挥了“双带”作用，带动 1.76 万户农户增收。三是发展集体经济。积极开展“盘活村级‘三资’、壮大集体经济”专项行动，规范农村集体资金、资产、资源管理，推进村级集体经济发展。自 20xx 年以来，市县两级共投入 1.19 亿元，扶持村级集体经济发展。目前，全市年集体经营性收益 2 万元以上的村达 791 个，占 95.4%。</w:t>
      </w:r>
    </w:p>
    <w:p>
      <w:pPr>
        <w:ind w:left="0" w:right="0" w:firstLine="560"/>
        <w:spacing w:before="450" w:after="450" w:line="312" w:lineRule="auto"/>
      </w:pPr>
      <w:r>
        <w:rPr>
          <w:rFonts w:ascii="宋体" w:hAnsi="宋体" w:eastAsia="宋体" w:cs="宋体"/>
          <w:color w:val="000"/>
          <w:sz w:val="28"/>
          <w:szCs w:val="28"/>
        </w:rPr>
        <w:t xml:space="preserve">（四）加强体制机制建设，增强战斗力。建立扶贫工作日常监督检查机制，市委、市政府与各县区签订年度脱贫攻坚目标责任书，对市、县、乡党政主要负责同志走访贫困户提出量化要求，定期抽查走访记录，并作为年度考核的重要依据。出台《xx 市脱贫攻坚督查巡查工作实施办法》，市委、市政府主要领导带头暗访，推动全市暗访工作常态化。实行“双责任、双考核、双问责 ”，即考核县区与考核市直部门、帮扶单位同步进行，对市直部门和帮扶单位与县区乡镇同奖同罚，把党建扶贫工作实绩作为干部选拔任用、评优表彰、晋升职级的重要标准。建立健全扶贫项目监管体系，对扶贫工程项目的审批、实施、资金使用、验收等各个环节实行严格监管，管好用好扶贫资金，确保扶贫工程质量和项目资金安全。</w:t>
      </w:r>
    </w:p>
    <w:p>
      <w:pPr>
        <w:ind w:left="0" w:right="0" w:firstLine="560"/>
        <w:spacing w:before="450" w:after="450" w:line="312" w:lineRule="auto"/>
      </w:pPr>
      <w:r>
        <w:rPr>
          <w:rFonts w:ascii="宋体" w:hAnsi="宋体" w:eastAsia="宋体" w:cs="宋体"/>
          <w:color w:val="000"/>
          <w:sz w:val="28"/>
          <w:szCs w:val="28"/>
        </w:rPr>
        <w:t xml:space="preserve">二、存在的主要困难和问题 我市通过抓党建促扶贫的实践探索，找准了一条基层党组织服务精准扶贫、精准脱贫的路子，但在具体实践中，也还存在一些困难和问题。</w:t>
      </w:r>
    </w:p>
    <w:p>
      <w:pPr>
        <w:ind w:left="0" w:right="0" w:firstLine="560"/>
        <w:spacing w:before="450" w:after="450" w:line="312" w:lineRule="auto"/>
      </w:pPr>
      <w:r>
        <w:rPr>
          <w:rFonts w:ascii="宋体" w:hAnsi="宋体" w:eastAsia="宋体" w:cs="宋体"/>
          <w:color w:val="000"/>
          <w:sz w:val="28"/>
          <w:szCs w:val="28"/>
        </w:rPr>
        <w:t xml:space="preserve">（一）党建与扶贫契合度不够，影响合力作用发挥。实际工作中，一些地方党建工作与扶贫工作一定程度上存在着 “两张皮”现象，就扶贫抓扶贫，就党建抓党建，导致资源整合难、机制不顺畅。有的村党组织在宣传扶贫政策、确定扶贫对象、制定扶贫规划、实施扶贫项目、使用扶贫资金、壮大集体经济等方面的组织引导作用没有充分发挥出来，村党组织 “要做的”与群众“想要的”不能完全统一，导致群众主体作用发挥不明显。</w:t>
      </w:r>
    </w:p>
    <w:p>
      <w:pPr>
        <w:ind w:left="0" w:right="0" w:firstLine="560"/>
        <w:spacing w:before="450" w:after="450" w:line="312" w:lineRule="auto"/>
      </w:pPr>
      <w:r>
        <w:rPr>
          <w:rFonts w:ascii="宋体" w:hAnsi="宋体" w:eastAsia="宋体" w:cs="宋体"/>
          <w:color w:val="000"/>
          <w:sz w:val="28"/>
          <w:szCs w:val="28"/>
        </w:rPr>
        <w:t xml:space="preserve">“两委”班子缺乏凝聚力向心力，说话没人听，办事没人跟，被动应付上级布置的各项工作，致使基层党组织难以在脱贫攻坚中有效发挥战斗堡垒作用。</w:t>
      </w:r>
    </w:p>
    <w:p>
      <w:pPr>
        <w:ind w:left="0" w:right="0" w:firstLine="560"/>
        <w:spacing w:before="450" w:after="450" w:line="312" w:lineRule="auto"/>
      </w:pPr>
      <w:r>
        <w:rPr>
          <w:rFonts w:ascii="宋体" w:hAnsi="宋体" w:eastAsia="宋体" w:cs="宋体"/>
          <w:color w:val="000"/>
          <w:sz w:val="28"/>
          <w:szCs w:val="28"/>
        </w:rPr>
        <w:t xml:space="preserve">（三）部分贫困户主体意识不强，村党组织激发脱贫攻坚内生动力不够。有些贫困户接受新科技、新思想的能力差，无论是思维方式、生产方式还是生活方式都跟不上形势的发展。村党组织在宣传、动员贫困户脱贫方面措施不多，导致部分贫困户在缺乏自我发展能力的同时还缺乏自我发展的内生动力。一些贫困户自力更生意识薄弱，对国家扶贫政策的支持、基层干部的结对帮扶认为理所当然， “等靠要”、“怕脱贫”、“不想脱贫”思想依然存在。省第三方监测评估时就发现潘集区部分脱贫户在回答家庭收入时，故意降低收入以期继续获得帮扶。这些问题的存在一定程度上增加了扶贫工作难度，影响了脱贫攻坚进程。</w:t>
      </w:r>
    </w:p>
    <w:p>
      <w:pPr>
        <w:ind w:left="0" w:right="0" w:firstLine="560"/>
        <w:spacing w:before="450" w:after="450" w:line="312" w:lineRule="auto"/>
      </w:pPr>
      <w:r>
        <w:rPr>
          <w:rFonts w:ascii="宋体" w:hAnsi="宋体" w:eastAsia="宋体" w:cs="宋体"/>
          <w:color w:val="000"/>
          <w:sz w:val="28"/>
          <w:szCs w:val="28"/>
        </w:rPr>
        <w:t xml:space="preserve">壮大，但企业数量少、生产规模小、档次普遍低、自我发展能力弱，企业活力和经济效益不高，贫困群众增收效果不明显。</w:t>
      </w:r>
    </w:p>
    <w:p>
      <w:pPr>
        <w:ind w:left="0" w:right="0" w:firstLine="560"/>
        <w:spacing w:before="450" w:after="450" w:line="312" w:lineRule="auto"/>
      </w:pPr>
      <w:r>
        <w:rPr>
          <w:rFonts w:ascii="宋体" w:hAnsi="宋体" w:eastAsia="宋体" w:cs="宋体"/>
          <w:color w:val="000"/>
          <w:sz w:val="28"/>
          <w:szCs w:val="28"/>
        </w:rPr>
        <w:t xml:space="preserve">三、我市抓党建促脱贫的现实路径 （一）强化责任落实，实现党建工作与扶贫工作“双推进”。要找准党的基层组织建设与扶贫开发工作的结合点，把基层党建与扶贫开发的目标任务融合在一起，把抓党建促脱贫攻坚的重心放在除 “贫”根、去“困”源上，确保扶贫开发工作做到哪里，基层党组织工作就拓展到哪里，实现党的建设与扶贫开发的“无缝对接”。要建立党政同责，部门联动的工作机制，坚持做到把精准扶贫与加强基层党建工作同研究、同部署、同推动、同考核，定责任、定目标、定时限，形成上下联动、各方配合、齐抓共管的扶贫工作大格局。</w:t>
      </w:r>
    </w:p>
    <w:p>
      <w:pPr>
        <w:ind w:left="0" w:right="0" w:firstLine="560"/>
        <w:spacing w:before="450" w:after="450" w:line="312" w:lineRule="auto"/>
      </w:pPr>
      <w:r>
        <w:rPr>
          <w:rFonts w:ascii="宋体" w:hAnsi="宋体" w:eastAsia="宋体" w:cs="宋体"/>
          <w:color w:val="000"/>
          <w:sz w:val="28"/>
          <w:szCs w:val="28"/>
        </w:rPr>
        <w:t xml:space="preserve">同脱贫、共同致富。四是要抓实村级集体经济发展。鼓励村党组织领办创办各类合作社，将更多的贫困户纳入其中，提高其脱贫致富的本领，增强其自我发展的动力。</w:t>
      </w:r>
    </w:p>
    <w:p>
      <w:pPr>
        <w:ind w:left="0" w:right="0" w:firstLine="560"/>
        <w:spacing w:before="450" w:after="450" w:line="312" w:lineRule="auto"/>
      </w:pPr>
      <w:r>
        <w:rPr>
          <w:rFonts w:ascii="宋体" w:hAnsi="宋体" w:eastAsia="宋体" w:cs="宋体"/>
          <w:color w:val="000"/>
          <w:sz w:val="28"/>
          <w:szCs w:val="28"/>
        </w:rPr>
        <w:t xml:space="preserve">（三）激发贫困群众内生动力，提高群众参与意识和能力。贫困不仅仅体现为缺吃少穿、收入低下，相当程度上也体现为思想、智力、发展能力的贫困。党的十九大报告指出，要坚持大扶贫格局，注重扶贫同扶志、扶智相结合。具体来说，一是要强化思想扶贫。引导群众树立自力更生、脱贫光荣的理念和志向，鼓励他们靠自身努力，通过辛勤劳动、发展产业脱贫致富，实现由 “要我脱贫”到“我要脱贫”的转变。二是要强化智力扶贫。一方面要对有劳动能力的贫困人口加强基本文化素质特别是科技知识、市场知识、劳动技能等方面的培训，提高他们自主摆脱贫困的能力，实现由 “输血式”扶贫到“造血式”扶贫；</w:t>
      </w:r>
    </w:p>
    <w:p>
      <w:pPr>
        <w:ind w:left="0" w:right="0" w:firstLine="560"/>
        <w:spacing w:before="450" w:after="450" w:line="312" w:lineRule="auto"/>
      </w:pPr>
      <w:r>
        <w:rPr>
          <w:rFonts w:ascii="宋体" w:hAnsi="宋体" w:eastAsia="宋体" w:cs="宋体"/>
          <w:color w:val="000"/>
          <w:sz w:val="28"/>
          <w:szCs w:val="28"/>
        </w:rPr>
        <w:t xml:space="preserve">另一方面要对贫困家庭的子女加大教育资助力度，不让贫困家庭孩子输在起跑线上，确保他们应读尽读，阻断贫困的代际传递。三是要善于学习借鉴外地做法、总结推广本地经验。比如有针对性地宣传推广 xx 市 xx 县“黄铺模式”，以及我市 xx 的青峰模式、魏岗模式、张祠模式等，充分发挥榜样示范引领作用，完善正向激励机制，充分激发贫困群众脱贫致富的内生动力。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（四）推进资产收益扶贫，构建产业扶贫利益联结机制。积极探索推进资产收益扶贫工作，围绕 “资源变资产，资金变股金，贫困户变股东”以及“政府投钱建项目、贫困群众得实惠”的发展思路，创新财政涉农资金供给和使用机制，引入社会资本参与扶贫项目，促进资金使用效益提升，探索经营性资产入股收益、生产经营收益、非经营性资产入股收益等不同形式的资产收益扶贫新模式。比如利用市级农业发展项目资金建设村食用菌种植示范基地，将财政投入资金折合成股份，量化分配给贫困户和村集体，实现合作企业租金保底分红和经济效益核算分红，从而让财政资金起到杠杆作用和 “酵母”效应，增加贫困户财产性收入，拓宽贫困村集体收入来源，发展壮大贫困村集体经济。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一、我县脱贫攻坚工作取得阶段性成效 20xx 年，县委、县政府认真贯彻落实中央扶贫开发工作会议精神和省委、省政府的各项工作部署，切实加强领导，决心大、力度大、行动快、措施实，成效明显，全年脱贫攻坚工作任务圆满完成。截至20xx 年 12 月 30 日，全县农村贫困人口已脱贫 13623 人，完成年度减贫计划的 100.3%；</w:t>
      </w:r>
    </w:p>
    <w:p>
      <w:pPr>
        <w:ind w:left="0" w:right="0" w:firstLine="560"/>
        <w:spacing w:before="450" w:after="450" w:line="312" w:lineRule="auto"/>
      </w:pPr>
      <w:r>
        <w:rPr>
          <w:rFonts w:ascii="宋体" w:hAnsi="宋体" w:eastAsia="宋体" w:cs="宋体"/>
          <w:color w:val="000"/>
          <w:sz w:val="28"/>
          <w:szCs w:val="28"/>
        </w:rPr>
        <w:t xml:space="preserve">11 个整村推进贫困村建设任务完成 5 个。</w:t>
      </w:r>
    </w:p>
    <w:p>
      <w:pPr>
        <w:ind w:left="0" w:right="0" w:firstLine="560"/>
        <w:spacing w:before="450" w:after="450" w:line="312" w:lineRule="auto"/>
      </w:pPr>
      <w:r>
        <w:rPr>
          <w:rFonts w:ascii="宋体" w:hAnsi="宋体" w:eastAsia="宋体" w:cs="宋体"/>
          <w:color w:val="000"/>
          <w:sz w:val="28"/>
          <w:szCs w:val="28"/>
        </w:rPr>
        <w:t xml:space="preserve">（一）党委政府高度重视，组织领导到位</w:t>
      </w:r>
    </w:p>
    <w:p>
      <w:pPr>
        <w:ind w:left="0" w:right="0" w:firstLine="560"/>
        <w:spacing w:before="450" w:after="450" w:line="312" w:lineRule="auto"/>
      </w:pPr>
      <w:r>
        <w:rPr>
          <w:rFonts w:ascii="宋体" w:hAnsi="宋体" w:eastAsia="宋体" w:cs="宋体"/>
          <w:color w:val="000"/>
          <w:sz w:val="28"/>
          <w:szCs w:val="28"/>
        </w:rPr>
        <w:t xml:space="preserve">县委县政府切实扛起脱贫攻坚的政治责任，主动担当，先后召开了全县精准脱贫动员会、精准脱贫推进会、精准脱贫宣誓会、精准脱贫专题理论研讨会等重要会议，20xx 年以来，共组织了 7 次县委常委会或县委常委（扩大）会，集体学习中央、省有关扶贫工作会议文件精神，研究部署我县精准脱贫工作。出台了《关于促进农民增收的实施意见》、《xx 县农村扶贫开发“十三五”规划》和《xx 黎族自治县 20xx 年精准扶贫开发工作实施方案》。加强组织领导，在县扶贫开发工作领导小组中，麦正华书记和杨文平县长同任组长。将十个乡镇分成十个作战区，成立作战总指挥部，麦正华书记和杨文平县长同任作战总指挥，每个战区都有一名县领导任战区指挥官，实施分区挂图作战。加强扶贫开发工作队伍建设，从省、县直以上单位遴选 31 人到行政村挂职“第一书记”，组建 99 个工作分队进驻 10 个乡镇，专职指导扶贫工作。成立了一支有扶贫专干 16 人、村级助理员94 人、扶贫志愿者 84 人的专职扶贫队伍，达到机制保障、人员保障、资金保障。</w:t>
      </w:r>
    </w:p>
    <w:p>
      <w:pPr>
        <w:ind w:left="0" w:right="0" w:firstLine="560"/>
        <w:spacing w:before="450" w:after="450" w:line="312" w:lineRule="auto"/>
      </w:pPr>
      <w:r>
        <w:rPr>
          <w:rFonts w:ascii="宋体" w:hAnsi="宋体" w:eastAsia="宋体" w:cs="宋体"/>
          <w:color w:val="000"/>
          <w:sz w:val="28"/>
          <w:szCs w:val="28"/>
        </w:rPr>
        <w:t xml:space="preserve">豪猪养殖业，特别是英州发展形成 2.7 万亩年产值 2.5 亿元的特色芒果产业，成效显著。发展乡村旅游扶贫。在全县 11 个乡镇开展美丽乡村建设试点工作，带动乡村旅游发展。目前完成本号镇什坡村、小妹村、群英乡芬坡村和文罗坡村的美丽乡村建设，举办“大里重阳登山观瀑游旅游推介活动”和文罗坡村“传承红色记忆•穿越时光之旅”活动，帮助贫困农民参与旅游产业开发，拓宽贫困农民增收渠道，大里小妹村和什坡村已列入全国乡村旅游扶贫重点村。发展电子商务。成立电子商务协会，上线 xx 特产网微信商城、xx 淘宝特色馆、xx 特产淘宝企业店三大互联网平台，建设运营农村淘宝服务站 84 个，构建网上农产品营销市场，引导和带动贫困村、贫困户通过互联网直接对接市场，做到种养与销路相结合。推进光伏扶贫工程。计划在全县10 个乡镇建设光伏发电站，保障 4449 户建档立卡贫困户每年稳定获得 5000 元以上收入，已建成隆广镇万岭村委会光伏发电站，预计年收益 5.7 万元，平均每月收益 4738 元。完善基础设施。投入县财政资金 3.18 亿元，实施 11 个贫困村整村推进基础设施建设项目，改善贫困村生产生活条件。加强就业扶贫。鼓励县内企业和园区企业，为贫困户提供定岗定向就业岗位，举办了 51 期培训班、培训农民 4362 人，组织大型招聘会 15 次，解决贫困户 675 人就业。发挥金融扶贫作用。发放扶贫小额信贷，制定出台了《扶贫贷款工作实施方案》，政府给予风险补偿金，降低贷款门槛，农业银行、海南银行等相关银行向 687 户贫困户放贷 8994.25 万元。</w:t>
      </w:r>
    </w:p>
    <w:p>
      <w:pPr>
        <w:ind w:left="0" w:right="0" w:firstLine="560"/>
        <w:spacing w:before="450" w:after="450" w:line="312" w:lineRule="auto"/>
      </w:pPr>
      <w:r>
        <w:rPr>
          <w:rFonts w:ascii="宋体" w:hAnsi="宋体" w:eastAsia="宋体" w:cs="宋体"/>
          <w:color w:val="000"/>
          <w:sz w:val="28"/>
          <w:szCs w:val="28"/>
        </w:rPr>
        <w:t xml:space="preserve">（三）强化“两不愁”、“三保障”，民生保障网进一步织牢。</w:t>
      </w:r>
    </w:p>
    <w:p>
      <w:pPr>
        <w:ind w:left="0" w:right="0" w:firstLine="560"/>
        <w:spacing w:before="450" w:after="450" w:line="312" w:lineRule="auto"/>
      </w:pPr>
      <w:r>
        <w:rPr>
          <w:rFonts w:ascii="宋体" w:hAnsi="宋体" w:eastAsia="宋体" w:cs="宋体"/>
          <w:color w:val="000"/>
          <w:sz w:val="28"/>
          <w:szCs w:val="28"/>
        </w:rPr>
        <w:t xml:space="preserve">全县建档立卡贫困户符合条件中有 1482 户 5414 人纳入低保范围，逐人逐户核查，确保其不愁吃、不愁穿。实施教育扶贫工程，实现十二年义务教育全覆盖，对建档立卡贫困家庭子女从学前教育到大学全部给予教育助学金补助，按照幼儿园、中小学、普通高中、职业中专、专科高职及本科以上 6 个等级分别资助 1500 元/人•年至 5000 元/人•年不等，全县 20xx 年资助建档立卡贫困户家庭子女 5322人，发放助学金 1473.1 万元，达到 100%的资助力度，确保不因失贫失学，努力阻断贫困代际传递。实施医疗和养老保障脱贫，解决贫困群众看病就医和养老问题。贫困户的的新农合和新农保个人缴费部分全部由政府买单，投入 218 万元购买人均 150 元的农村医疗保险，投入 182 万元购买人均 100 元的农村养老保险。重新修订了《慈善会重大疾病医疗救助基金专业委员会基金管理办法》，降低了起付线，提高救助比例和封顶金额。实施安全住房工程，对全县符合危房改造条件的贫困户全部纳入改造计划。20xx 年投入 1449 万元，改造危房 210 间，20xx 年计划投资 2 亿元，改造危房 1699 间，已开工建设 1515 间,竣工 691 间。进一步加强社会保障兜底脱贫，县政府为贫困人口发放物价补贴 800 元/人，制定了《低保边缘家庭人员困难生活补贴实施方案》，为贫困人口每人每月发放生活补贴 100 元。</w:t>
      </w:r>
    </w:p>
    <w:p>
      <w:pPr>
        <w:ind w:left="0" w:right="0" w:firstLine="560"/>
        <w:spacing w:before="450" w:after="450" w:line="312" w:lineRule="auto"/>
      </w:pPr>
      <w:r>
        <w:rPr>
          <w:rFonts w:ascii="宋体" w:hAnsi="宋体" w:eastAsia="宋体" w:cs="宋体"/>
          <w:color w:val="000"/>
          <w:sz w:val="28"/>
          <w:szCs w:val="28"/>
        </w:rPr>
        <w:t xml:space="preserve">（四）创新扶贫工作模式，打造 xx 扶贫特色。</w:t>
      </w:r>
    </w:p>
    <w:p>
      <w:pPr>
        <w:ind w:left="0" w:right="0" w:firstLine="560"/>
        <w:spacing w:before="450" w:after="450" w:line="312" w:lineRule="auto"/>
      </w:pPr>
      <w:r>
        <w:rPr>
          <w:rFonts w:ascii="宋体" w:hAnsi="宋体" w:eastAsia="宋体" w:cs="宋体"/>
          <w:color w:val="000"/>
          <w:sz w:val="28"/>
          <w:szCs w:val="28"/>
        </w:rPr>
        <w:t xml:space="preserve">补”“边缘补”“农机补”等惠民补助），实现造血式“三业”扶贫、“五网”输血式扶贫、“十补”兜底式扶贫相结合，打出一套组合拳，达到“靶向治疗、深拔穷根”。二是出台了“驻村夜宿夜访”制度。县四套班子领导带头，各乡镇党政主要负责人、县直机关企事业单位主要负责人每月都要“驻村夜宿夜访”一次，摸清致贫原因，因户施策。二是加大政府购买服务力度，结合“双创”、扶贫等工作，生成包括保洁员、交通协管员，扶贫志愿者等一批次岗位，优先安排贫困群众就业，增加其工资性收入。三是围绕“党建引领”，探索创新 3种结对帮扶新模式（“支部+致富能手+贫困户”、“支部+合作社+贫困户”、“支部+公司+贫困户”），三大结对帮扶模式，既动员了全社会力量，又让贫困户成为脱贫致富的主角，帮助他们自力更生，自食其力脱贫。四是专门汇编了《xx 黎族自治县惠民服务指南》，让各项惠民政策家喻户晓，深入人心。</w:t>
      </w:r>
    </w:p>
    <w:p>
      <w:pPr>
        <w:ind w:left="0" w:right="0" w:firstLine="560"/>
        <w:spacing w:before="450" w:after="450" w:line="312" w:lineRule="auto"/>
      </w:pPr>
      <w:r>
        <w:rPr>
          <w:rFonts w:ascii="宋体" w:hAnsi="宋体" w:eastAsia="宋体" w:cs="宋体"/>
          <w:color w:val="000"/>
          <w:sz w:val="28"/>
          <w:szCs w:val="28"/>
        </w:rPr>
        <w:t xml:space="preserve">明确真正的审批单位，如路灯照明工程，未明确真正的业务监管审批部门，导致业主单位办理前期手续走投无门，无所适从。</w:t>
      </w:r>
    </w:p>
    <w:p>
      <w:pPr>
        <w:ind w:left="0" w:right="0" w:firstLine="560"/>
        <w:spacing w:before="450" w:after="450" w:line="312" w:lineRule="auto"/>
      </w:pPr>
      <w:r>
        <w:rPr>
          <w:rFonts w:ascii="宋体" w:hAnsi="宋体" w:eastAsia="宋体" w:cs="宋体"/>
          <w:color w:val="000"/>
          <w:sz w:val="28"/>
          <w:szCs w:val="28"/>
        </w:rPr>
        <w:t xml:space="preserve">的危旧房，但新房子未竣工，导致没新房入住过春节。四是设计户型单一，未能满足群众多样性需求。有些群众的宅基地块不规则，不能按标准设计户型建设，导致无法开工建设；</w:t>
      </w:r>
    </w:p>
    <w:p>
      <w:pPr>
        <w:ind w:left="0" w:right="0" w:firstLine="560"/>
        <w:spacing w:before="450" w:after="450" w:line="312" w:lineRule="auto"/>
      </w:pPr>
      <w:r>
        <w:rPr>
          <w:rFonts w:ascii="宋体" w:hAnsi="宋体" w:eastAsia="宋体" w:cs="宋体"/>
          <w:color w:val="000"/>
          <w:sz w:val="28"/>
          <w:szCs w:val="28"/>
        </w:rPr>
        <w:t xml:space="preserve">设计户型中堂有窗户，不符合我县群众在房屋中堂设立神位的习俗，群众要自行出钱改造；</w:t>
      </w:r>
    </w:p>
    <w:p>
      <w:pPr>
        <w:ind w:left="0" w:right="0" w:firstLine="560"/>
        <w:spacing w:before="450" w:after="450" w:line="312" w:lineRule="auto"/>
      </w:pPr>
      <w:r>
        <w:rPr>
          <w:rFonts w:ascii="宋体" w:hAnsi="宋体" w:eastAsia="宋体" w:cs="宋体"/>
          <w:color w:val="000"/>
          <w:sz w:val="28"/>
          <w:szCs w:val="28"/>
        </w:rPr>
        <w:t xml:space="preserve">有的贫困户家里人口较多，危房改造 60 平方无法满足基本居住需求，如英州镇田仔村委会祖所村的贫困户石英家共有 7 人，住进 60 平方的新房后仍然拥挤，群众意见较大。</w:t>
      </w:r>
    </w:p>
    <w:p>
      <w:pPr>
        <w:ind w:left="0" w:right="0" w:firstLine="560"/>
        <w:spacing w:before="450" w:after="450" w:line="312" w:lineRule="auto"/>
      </w:pPr>
      <w:r>
        <w:rPr>
          <w:rFonts w:ascii="宋体" w:hAnsi="宋体" w:eastAsia="宋体" w:cs="宋体"/>
          <w:color w:val="000"/>
          <w:sz w:val="28"/>
          <w:szCs w:val="28"/>
        </w:rPr>
        <w:t xml:space="preserve">（二）医疗救助惠民政策有待优化完善 一是医疗救助相关政策资金申请程序繁琐，资金发放效率低。目前我县医疗救助政策主要为民政部门的医疗救助和卫生部门的大病救助两项，贫困户申请救助要先去民政部门申请医疗救助，历经乡镇入户核查、村委会公示、乡镇审核上报民政局、民政局核查审批等多道程序，民政部门发放资金后，申请人要再到卫生部门申请大病救助，又经多道审批流程，贫困户大多是文化水平较低，办事能力弱，申请起来十分费力。另外，民政、卫生部门采取集中批次审批方式，待申请人达到一定数额才集中上会审批办理，导致资金发放慢，往往从申请到资金到位要将近两个月，甚至更长时间，如椰林镇桃园村委会的杨秋琼，因患食道癌住院，从开始申请到资金拨付到账户里总共耗时4 个月。二是目前医保报销政策需住院医治结束后，才根据已支付的费用来报销，住院时要交一定数额的押金，但许多贫困户连温饱问题都没有解决，往往连支付押金的钱都没有，导致生病住不起医院，致使因病返贫的恶性循环。</w:t>
      </w:r>
    </w:p>
    <w:p>
      <w:pPr>
        <w:ind w:left="0" w:right="0" w:firstLine="560"/>
        <w:spacing w:before="450" w:after="450" w:line="312" w:lineRule="auto"/>
      </w:pPr>
      <w:r>
        <w:rPr>
          <w:rFonts w:ascii="宋体" w:hAnsi="宋体" w:eastAsia="宋体" w:cs="宋体"/>
          <w:color w:val="000"/>
          <w:sz w:val="28"/>
          <w:szCs w:val="28"/>
        </w:rPr>
        <w:t xml:space="preserve">（三）产业扶贫项目简单同质化，未形成长效脱贫机制 因扶贫任务重和时间紧迫，干部群众热衷于选择见效快的“短平快”项目，较少考虑项目的长期可持续性，不愿选择一些长期效益稳定但生产周期较长的产业，产业扶贫以“输血”为主，贫困户“造血”功能弱，预防返贫压力大。扶持产业结构比较单一，存在产业产品同质化现象。目前，大量的产业扶持主要以鸡鸭鹅、猪羊等为主，可供选择的产业项目不多，突出在种植、养殖产业方面，特色产品少，容易一哄而上。一方面造成种苗供应紧张，成本上升，如龙眼苗 20xx年 4 月份时购买儋州的品种为 7.8 元/株，到 9 月份海南省内种苗紧缺，只能购买广西的品种，价钱上涨到 11.5 元/株，价钱上涨一倍；</w:t>
      </w:r>
    </w:p>
    <w:p>
      <w:pPr>
        <w:ind w:left="0" w:right="0" w:firstLine="560"/>
        <w:spacing w:before="450" w:after="450" w:line="312" w:lineRule="auto"/>
      </w:pPr>
      <w:r>
        <w:rPr>
          <w:rFonts w:ascii="宋体" w:hAnsi="宋体" w:eastAsia="宋体" w:cs="宋体"/>
          <w:color w:val="000"/>
          <w:sz w:val="28"/>
          <w:szCs w:val="28"/>
        </w:rPr>
        <w:t xml:space="preserve">猪苗 20xx 年 4 月份时购买约 400 元/只，6 月份则涨到 500/只。另一方面，本地种苗供应紧张，有些帮扶单位就采购外地种苗发放给群众养殖，造成销售困难，存在市场风险。如本号镇黎盆村委会卓德义于 20xx 年 10 月 10 日饲养 13 头猪，为大陆品种，已经饲养将近 4个月，目前按 7 元/斤仍然卖不出去，而我县本地品种的猪肉价钱则为 11 元/斤；</w:t>
      </w:r>
    </w:p>
    <w:p>
      <w:pPr>
        <w:ind w:left="0" w:right="0" w:firstLine="560"/>
        <w:spacing w:before="450" w:after="450" w:line="312" w:lineRule="auto"/>
      </w:pPr>
      <w:r>
        <w:rPr>
          <w:rFonts w:ascii="宋体" w:hAnsi="宋体" w:eastAsia="宋体" w:cs="宋体"/>
          <w:color w:val="000"/>
          <w:sz w:val="28"/>
          <w:szCs w:val="28"/>
        </w:rPr>
        <w:t xml:space="preserve">有些贫困户饲养的鸡为外地品种，本地群众不愿购买，只能自用，无法为贫困户增加收入。</w:t>
      </w:r>
    </w:p>
    <w:p>
      <w:pPr>
        <w:ind w:left="0" w:right="0" w:firstLine="560"/>
        <w:spacing w:before="450" w:after="450" w:line="312" w:lineRule="auto"/>
      </w:pPr>
      <w:r>
        <w:rPr>
          <w:rFonts w:ascii="宋体" w:hAnsi="宋体" w:eastAsia="宋体" w:cs="宋体"/>
          <w:color w:val="000"/>
          <w:sz w:val="28"/>
          <w:szCs w:val="28"/>
        </w:rPr>
        <w:t xml:space="preserve">较大的猪苗、鸡苗等，但缺少资金购买足够的饲料饲养，缺少猪圈、鸡圈等基础设施，且规模养殖需要一定的技术管理，贫困户没有掌握，已经超出其养殖能力范围；</w:t>
      </w:r>
    </w:p>
    <w:p>
      <w:pPr>
        <w:ind w:left="0" w:right="0" w:firstLine="560"/>
        <w:spacing w:before="450" w:after="450" w:line="312" w:lineRule="auto"/>
      </w:pPr>
      <w:r>
        <w:rPr>
          <w:rFonts w:ascii="宋体" w:hAnsi="宋体" w:eastAsia="宋体" w:cs="宋体"/>
          <w:color w:val="000"/>
          <w:sz w:val="28"/>
          <w:szCs w:val="28"/>
        </w:rPr>
        <w:t xml:space="preserve">有的单位发放外地种苗，不适应本地气候条件，水土不服，县相关职能部门主动服务贫困户的意识薄弱，未有效提供技术指导，贫困户碰到技术难题往往无法解决，导致出现饲养死亡率过高的情况。如本号镇黎盆村委会胡家雄饲养 13 头猪（罗牛山种苗），死亡 9 头；</w:t>
      </w:r>
    </w:p>
    <w:p>
      <w:pPr>
        <w:ind w:left="0" w:right="0" w:firstLine="560"/>
        <w:spacing w:before="450" w:after="450" w:line="312" w:lineRule="auto"/>
      </w:pPr>
      <w:r>
        <w:rPr>
          <w:rFonts w:ascii="宋体" w:hAnsi="宋体" w:eastAsia="宋体" w:cs="宋体"/>
          <w:color w:val="000"/>
          <w:sz w:val="28"/>
          <w:szCs w:val="28"/>
        </w:rPr>
        <w:t xml:space="preserve">黄昌雄饲养 15 头猪，全部死亡；</w:t>
      </w:r>
    </w:p>
    <w:p>
      <w:pPr>
        <w:ind w:left="0" w:right="0" w:firstLine="560"/>
        <w:spacing w:before="450" w:after="450" w:line="312" w:lineRule="auto"/>
      </w:pPr>
      <w:r>
        <w:rPr>
          <w:rFonts w:ascii="宋体" w:hAnsi="宋体" w:eastAsia="宋体" w:cs="宋体"/>
          <w:color w:val="000"/>
          <w:sz w:val="28"/>
          <w:szCs w:val="28"/>
        </w:rPr>
        <w:t xml:space="preserve">李明饲养 15 头羊，死亡 6 头，死亡率过半。</w:t>
      </w:r>
    </w:p>
    <w:p>
      <w:pPr>
        <w:ind w:left="0" w:right="0" w:firstLine="560"/>
        <w:spacing w:before="450" w:after="450" w:line="312" w:lineRule="auto"/>
      </w:pPr>
      <w:r>
        <w:rPr>
          <w:rFonts w:ascii="宋体" w:hAnsi="宋体" w:eastAsia="宋体" w:cs="宋体"/>
          <w:color w:val="000"/>
          <w:sz w:val="28"/>
          <w:szCs w:val="28"/>
        </w:rPr>
        <w:t xml:space="preserve">（五）合作社成效不明显，贫困户分散化经营 虽然我县建立了许多农民合作社，但大多数合作社贫困户入社率低，合作社带头人技术、资金、能力、热情不足，合作社效益不强，带动群众脱贫成效不足。即使像知名度较大的文罗镇五星村委会新型农民种养专业合作社，真正受益参与其中的也只有 6 户贫困户。像本号镇大坡亚欠香粉蕉合作社、田仔芒果产销农民专业合作社等，都未能起到带动贫困户脱贫的作用。大部分扶贫户种养殖以自产自销为主，未形成规模效益，产品议价能力低，抵御市场风险能力弱。虽然我们建立了农村淘宝，电商平台等，但贫困户文化水平所限，市场意识薄弱，未有效利用其掌握与自身种养殖产品相关的市场信息和动态，导致销售困难，销售渠道受限，或者销售价低于市场价。以致出现帮扶人帮扶了鸡苗给贫困户养，养大了又从贫困户手中购买回去的情况，这种方法只能是救急行为，不能作为长期收入的方式。</w:t>
      </w:r>
    </w:p>
    <w:p>
      <w:pPr>
        <w:ind w:left="0" w:right="0" w:firstLine="560"/>
        <w:spacing w:before="450" w:after="450" w:line="312" w:lineRule="auto"/>
      </w:pPr>
      <w:r>
        <w:rPr>
          <w:rFonts w:ascii="宋体" w:hAnsi="宋体" w:eastAsia="宋体" w:cs="宋体"/>
          <w:color w:val="000"/>
          <w:sz w:val="28"/>
          <w:szCs w:val="28"/>
        </w:rPr>
        <w:t xml:space="preserve">（六）驻村“第一书记”、工作队及帮扶责任人帮扶措施单一</w:t>
      </w:r>
    </w:p>
    <w:p>
      <w:pPr>
        <w:ind w:left="0" w:right="0" w:firstLine="560"/>
        <w:spacing w:before="450" w:after="450" w:line="312" w:lineRule="auto"/>
      </w:pPr>
      <w:r>
        <w:rPr>
          <w:rFonts w:ascii="宋体" w:hAnsi="宋体" w:eastAsia="宋体" w:cs="宋体"/>
          <w:color w:val="000"/>
          <w:sz w:val="28"/>
          <w:szCs w:val="28"/>
        </w:rPr>
        <w:t xml:space="preserve">部分驻村“第一书记”和帮扶责任人责任心不强、带动群众致富水平弱，帮扶措施单一，对帮扶工作仅停留在对贫困户的物质帮扶上，有的单位把帮扶按照民政救济来做，搞搞看望慰问、发发油米，没有认真结合帮扶户的实际情况，指导制定生产帮扶计划，发放猪苗、鸡苗山羊就算帮扶，在立足村情和贫困户实际有针对性地开展项目扶持、技术援助、人员培训等方面缺乏有效支持，没有实现真正意义上的精准扶贫；</w:t>
      </w:r>
    </w:p>
    <w:p>
      <w:pPr>
        <w:ind w:left="0" w:right="0" w:firstLine="560"/>
        <w:spacing w:before="450" w:after="450" w:line="312" w:lineRule="auto"/>
      </w:pPr>
      <w:r>
        <w:rPr>
          <w:rFonts w:ascii="宋体" w:hAnsi="宋体" w:eastAsia="宋体" w:cs="宋体"/>
          <w:color w:val="000"/>
          <w:sz w:val="28"/>
          <w:szCs w:val="28"/>
        </w:rPr>
        <w:t xml:space="preserve">有的驻村工作队、挂职“第一书记”不熟悉基层工作，在协助村“两委”班子理清发展思路、制定村级扶贫规划等方面没有发挥应有的作用。</w:t>
      </w:r>
    </w:p>
    <w:p>
      <w:pPr>
        <w:ind w:left="0" w:right="0" w:firstLine="560"/>
        <w:spacing w:before="450" w:after="450" w:line="312" w:lineRule="auto"/>
      </w:pPr>
      <w:r>
        <w:rPr>
          <w:rFonts w:ascii="宋体" w:hAnsi="宋体" w:eastAsia="宋体" w:cs="宋体"/>
          <w:color w:val="000"/>
          <w:sz w:val="28"/>
          <w:szCs w:val="28"/>
        </w:rPr>
        <w:t xml:space="preserve">三、我县脱贫攻坚工作问题的深层次原因 1.政府政策性补贴占据脱贫工作主导地位。由于脱贫攻坚时间紧、任务重，为尽快达到 3 年脱贫 2 年巩固的目标，政府扶贫采取“大水灌溉”方式，利用财政资金优势，发放各类补贴资金，许多脱贫户人均年收入中，转移性收入、政策性的补贴占据 80%，对贫困户的脱贫起到决定性的作用，贫困户自身发展的收入较少，无长期稳定收入来源，这虽然说明政府敢作为、敢担当，真正让贫苦群众实现“两不愁、三保障”，但同时助长贫困户“等靠要”思想，认为脱贫是政府的事，只想躺在政府身上过日子，未形成持续有效的脱贫长效机制，造成“数字”脱贫。如贫困户的脱贫标准为人均年收入超过 2965 元，而我县贫困户家庭一年内能领取困难群众补贴 800 元、低保家庭边缘人员补贴人均 1200 元、危房改造人均约 1500 元，还有蔬菜价格补贴、良种补贴等，光凭领取补贴的钱已超过脱贫标准。</w:t>
      </w:r>
    </w:p>
    <w:p>
      <w:pPr>
        <w:ind w:left="0" w:right="0" w:firstLine="560"/>
        <w:spacing w:before="450" w:after="450" w:line="312" w:lineRule="auto"/>
      </w:pPr>
      <w:r>
        <w:rPr>
          <w:rFonts w:ascii="宋体" w:hAnsi="宋体" w:eastAsia="宋体" w:cs="宋体"/>
          <w:color w:val="000"/>
          <w:sz w:val="28"/>
          <w:szCs w:val="28"/>
        </w:rPr>
        <w:t xml:space="preserve">2.农户等靠要思想仍比较突出。我县对脱贫攻坚工作投入较大，各类扶持资金、政策补贴多，有的一户能享受近十几万元，在这种情况下，贫困户受利益驱动，认为脱贫了就不能享受帮扶了，不愿意退出贫困行列，存在“赖着不走”、“争取返贫”的错误思想；</w:t>
      </w:r>
    </w:p>
    <w:p>
      <w:pPr>
        <w:ind w:left="0" w:right="0" w:firstLine="560"/>
        <w:spacing w:before="450" w:after="450" w:line="312" w:lineRule="auto"/>
      </w:pPr>
      <w:r>
        <w:rPr>
          <w:rFonts w:ascii="宋体" w:hAnsi="宋体" w:eastAsia="宋体" w:cs="宋体"/>
          <w:color w:val="000"/>
          <w:sz w:val="28"/>
          <w:szCs w:val="28"/>
        </w:rPr>
        <w:t xml:space="preserve">缺乏主动脱贫的内生动力，认为脱贫是政府的事，只想躺在政府身上过日子；</w:t>
      </w:r>
    </w:p>
    <w:p>
      <w:pPr>
        <w:ind w:left="0" w:right="0" w:firstLine="560"/>
        <w:spacing w:before="450" w:after="450" w:line="312" w:lineRule="auto"/>
      </w:pPr>
      <w:r>
        <w:rPr>
          <w:rFonts w:ascii="宋体" w:hAnsi="宋体" w:eastAsia="宋体" w:cs="宋体"/>
          <w:color w:val="000"/>
          <w:sz w:val="28"/>
          <w:szCs w:val="28"/>
        </w:rPr>
        <w:t xml:space="preserve">有的受传统文化习惯影响，消费观念不正确，没有积累和扩大再生产意识。有的农户收入略高于贫困线而未列入建档立卡范围，因享受不到危房改造、发放种苗等帮扶政策或享受较少产生对政府、村委会干部的负面情绪，不愿意参加冬修水利等集体活动，甚至有上访行为，造成新的干群矛盾、群众之间不和谐的因素。目前我县在扶贫政策宣传方面力度虽然较大，但多是立立宣传牌、拉拉横幅，讲讲扶贫宣传标语口号，宣传方式简单，不够扎实深入，宣传效果有待加强。</w:t>
      </w:r>
    </w:p>
    <w:p>
      <w:pPr>
        <w:ind w:left="0" w:right="0" w:firstLine="560"/>
        <w:spacing w:before="450" w:after="450" w:line="312" w:lineRule="auto"/>
      </w:pPr>
      <w:r>
        <w:rPr>
          <w:rFonts w:ascii="宋体" w:hAnsi="宋体" w:eastAsia="宋体" w:cs="宋体"/>
          <w:color w:val="000"/>
          <w:sz w:val="28"/>
          <w:szCs w:val="28"/>
        </w:rPr>
        <w:t xml:space="preserve">府的号召发展产业经济，先后种植过益智、香茅，后面又改种杨桃、芒果，又养过蜂，但都没有成功，耗时耗力，内心对政府的号召产生抵触心理。</w:t>
      </w:r>
    </w:p>
    <w:p>
      <w:pPr>
        <w:ind w:left="0" w:right="0" w:firstLine="560"/>
        <w:spacing w:before="450" w:after="450" w:line="312" w:lineRule="auto"/>
      </w:pPr>
      <w:r>
        <w:rPr>
          <w:rFonts w:ascii="宋体" w:hAnsi="宋体" w:eastAsia="宋体" w:cs="宋体"/>
          <w:color w:val="000"/>
          <w:sz w:val="28"/>
          <w:szCs w:val="28"/>
        </w:rPr>
        <w:t xml:space="preserve">4.贫困户知识水平技能低下。大多数贫困户文化教育水平有限，劳动技能低，加上我县目前的技术培训以课堂授课为主，贫困户学习能力弱，难以在一个课时内吸收掌握授课知识，掌握一门生产创业的技能极为困难，靠就业创业脱贫难度大。许多贫困户的就业仍处在简单低级的打零工模式，工资少且不稳定。如本号镇的白石村 90 户 366 名贫困人口中，几乎都是初中以下学历，大部分贫困群众连正常的普通话交流都困难，造成不敢出门、出远门的状况，难以出去外面就业，全村统计外出打工的人口仅为 40 多人，且都是简单低收入的工种。</w:t>
      </w:r>
    </w:p>
    <w:p>
      <w:pPr>
        <w:ind w:left="0" w:right="0" w:firstLine="560"/>
        <w:spacing w:before="450" w:after="450" w:line="312" w:lineRule="auto"/>
      </w:pPr>
      <w:r>
        <w:rPr>
          <w:rFonts w:ascii="宋体" w:hAnsi="宋体" w:eastAsia="宋体" w:cs="宋体"/>
          <w:color w:val="000"/>
          <w:sz w:val="28"/>
          <w:szCs w:val="28"/>
        </w:rPr>
        <w:t xml:space="preserve">会扶贫的意识，没有利用自身资金、技术和资源优势，扶持贫困户发展经济、发展产业，没有深度介入到扶贫工作当中。</w:t>
      </w:r>
    </w:p>
    <w:p>
      <w:pPr>
        <w:ind w:left="0" w:right="0" w:firstLine="560"/>
        <w:spacing w:before="450" w:after="450" w:line="312" w:lineRule="auto"/>
      </w:pPr>
      <w:r>
        <w:rPr>
          <w:rFonts w:ascii="宋体" w:hAnsi="宋体" w:eastAsia="宋体" w:cs="宋体"/>
          <w:color w:val="000"/>
          <w:sz w:val="28"/>
          <w:szCs w:val="28"/>
        </w:rPr>
        <w:t xml:space="preserve">四、扶贫工作建议 我县扶贫工作开局良好，但要百尺竿头更进一步，着力从体制机制上解决扶贫工作中的问题，完成脱贫攻坚目标任务。具体对策和建议如下。</w:t>
      </w:r>
    </w:p>
    <w:p>
      <w:pPr>
        <w:ind w:left="0" w:right="0" w:firstLine="560"/>
        <w:spacing w:before="450" w:after="450" w:line="312" w:lineRule="auto"/>
      </w:pPr>
      <w:r>
        <w:rPr>
          <w:rFonts w:ascii="宋体" w:hAnsi="宋体" w:eastAsia="宋体" w:cs="宋体"/>
          <w:color w:val="000"/>
          <w:sz w:val="28"/>
          <w:szCs w:val="28"/>
        </w:rPr>
        <w:t xml:space="preserve">（一）牢固树立扶贫开发与经济社会发展想结合的指导思想，建立脱贫攻坚长效机制 脱贫攻坚，发展是根本途径。只有经济社会发展，才能提供更多的就业机会，增加农民收入；</w:t>
      </w:r>
    </w:p>
    <w:p>
      <w:pPr>
        <w:ind w:left="0" w:right="0" w:firstLine="560"/>
        <w:spacing w:before="450" w:after="450" w:line="312" w:lineRule="auto"/>
      </w:pPr>
      <w:r>
        <w:rPr>
          <w:rFonts w:ascii="宋体" w:hAnsi="宋体" w:eastAsia="宋体" w:cs="宋体"/>
          <w:color w:val="000"/>
          <w:sz w:val="28"/>
          <w:szCs w:val="28"/>
        </w:rPr>
        <w:t xml:space="preserve">只有经济社会发展，不断增强综合经济实力，增加地方财政收入，才能更好地提高“两不愁”、“三保障”水平。加强统筹协调，进一步将扶贫攻坚工作融入经济社会发展工作当中，在推动经济社会发展中同步打赢脱贫攻坚战。培育和引导龙头企业积极参与扶贫开发，鼓励企业安排扶贫对象劳动力就业和辐射带动周边扶贫对象发展生产，带动贫困群众共同富裕，拓宽增收门路。引导鼓励在我县开发的大型房产企业、私营企业，增强社会责任感，参与扶贫开发相关工作，吸收贫困户就业，扶持贫困户发展产业，带动贫困户增收致富，同时借助政府和群众的支持，加快自身发展，探索形成多方共赢的模式。大力发展我县优势特色产业，增强农业品牌，为扶贫开发工作提供持续不断的动力。</w:t>
      </w:r>
    </w:p>
    <w:p>
      <w:pPr>
        <w:ind w:left="0" w:right="0" w:firstLine="560"/>
        <w:spacing w:before="450" w:after="450" w:line="312" w:lineRule="auto"/>
      </w:pPr>
      <w:r>
        <w:rPr>
          <w:rFonts w:ascii="宋体" w:hAnsi="宋体" w:eastAsia="宋体" w:cs="宋体"/>
          <w:color w:val="000"/>
          <w:sz w:val="28"/>
          <w:szCs w:val="28"/>
        </w:rPr>
        <w:t xml:space="preserve">（二）着力抓好教育扶贫工作，彻底斩断穷根</w:t>
      </w:r>
    </w:p>
    <w:p>
      <w:pPr>
        <w:ind w:left="0" w:right="0" w:firstLine="560"/>
        <w:spacing w:before="450" w:after="450" w:line="312" w:lineRule="auto"/>
      </w:pPr>
      <w:r>
        <w:rPr>
          <w:rFonts w:ascii="宋体" w:hAnsi="宋体" w:eastAsia="宋体" w:cs="宋体"/>
          <w:color w:val="000"/>
          <w:sz w:val="28"/>
          <w:szCs w:val="28"/>
        </w:rPr>
        <w:t xml:space="preserve">教育落后是导致贫困的关键因素，要提高贫困家庭教育水平，彻底斩断穷根。对建档立卡扶贫户中的子女上学，要坚持落实各项费用减免以及助学金发放，确保不让一名贫困群众的子女因贫失学、因学致贫。要加强贫困乡镇、村委会的学校办学水平，提高办学质量，不仅要让贫困子女上得了学，更要能享受到质量优良的教育，特别是加强高中的教学水平，普及高中教育，也可研究通过教育移民方式，出台考试倾斜政策，使贫困家庭子女能够受到同等的教育机会，真正避免贫困的代际传递。</w:t>
      </w:r>
    </w:p>
    <w:p>
      <w:pPr>
        <w:ind w:left="0" w:right="0" w:firstLine="560"/>
        <w:spacing w:before="450" w:after="450" w:line="312" w:lineRule="auto"/>
      </w:pPr>
      <w:r>
        <w:rPr>
          <w:rFonts w:ascii="宋体" w:hAnsi="宋体" w:eastAsia="宋体" w:cs="宋体"/>
          <w:color w:val="000"/>
          <w:sz w:val="28"/>
          <w:szCs w:val="28"/>
        </w:rPr>
        <w:t xml:space="preserve">（三）消除“等靠要”思想，增强脱贫内生动力 扶贫先扶志，要坚持转换贫困户思想，改变只想靠政府过日子的心态，提升贫困户的脱贫内生动力。一是建立“奖勤罚懒”机制。建立考核奖惩机制，对发展生产中，有能力有干劲的贫困户加大扶持力度，提高奖励，对懒惰、“等靠要”的贫困户减少、减缓扶持，甚至给予处罚，避免吃“大锅饭”制度，通过实施政策、利益引导改变贫困户的思想动态，克服消极的思想情绪和“等、靠、要”的惰性心理，激发贫困户自我发展的动力和热情，靠自己的辛勤劳动改变贫穷落后的面貌。二是加强宣传引导工作。避免宣传工作过于标语化、空泛化的弊病，采取灵活多样的形式，采取群众喜闻乐见的山歌、民族歌舞等通俗易懂的形式加大宣传，切中群众心理需求，树立“劳动致富、勤劳致富”观念，总结推广扶贫脱贫典型事迹，起到示范带动作用，坚定他们脱贫的信心。</w:t>
      </w:r>
    </w:p>
    <w:p>
      <w:pPr>
        <w:ind w:left="0" w:right="0" w:firstLine="560"/>
        <w:spacing w:before="450" w:after="450" w:line="312" w:lineRule="auto"/>
      </w:pPr>
      <w:r>
        <w:rPr>
          <w:rFonts w:ascii="宋体" w:hAnsi="宋体" w:eastAsia="宋体" w:cs="宋体"/>
          <w:color w:val="000"/>
          <w:sz w:val="28"/>
          <w:szCs w:val="28"/>
        </w:rPr>
        <w:t xml:space="preserve">（四）产业扶贫“长短”结合，坚持不懈培育特色产业</w:t>
      </w:r>
    </w:p>
    <w:p>
      <w:pPr>
        <w:ind w:left="0" w:right="0" w:firstLine="560"/>
        <w:spacing w:before="450" w:after="450" w:line="312" w:lineRule="auto"/>
      </w:pPr>
      <w:r>
        <w:rPr>
          <w:rFonts w:ascii="宋体" w:hAnsi="宋体" w:eastAsia="宋体" w:cs="宋体"/>
          <w:color w:val="000"/>
          <w:sz w:val="28"/>
          <w:szCs w:val="28"/>
        </w:rPr>
        <w:t xml:space="preserve">在扶贫攻坚工作任务重、时间紧的情况下，采取发放家禽畜类等见效快的短期产业帮扶项目，是合乎实际的帮扶选择，但是要彻底改变贫困区域的经济状况，为贫困群众提供稳定的经济来源，要培育一批具有长远收益、可持续经济收入的特色优势产业。一是各乡镇政府、村委会要认真研究，选择符合本地资源特性、合乎群众意愿、市场前景良好的产业去培育发展，以光坡圣女果、群英橡胶产业为榜样，以“前人栽树、后人乘凉”的思想高度，持之以恒、坚持不断地发引导培育。二是出台完善发展特色产业扶贫资金使用制度，安排一定比例财政资金用于发展产业，而不是一味地购买简单的种苗发放给农户，引导群众发展产业种养殖项目时，建立风险保障机制，减少农户损失成本。三是引进打造品牌农业企业，通过土地流转，统一规划，以乡镇、村委会特色优势产业为依托，扩规模，提档次，集中力量整合产业项目，打造地区产业品牌，真正构建起“一镇一业、一村一品”的产业发展格局。</w:t>
      </w:r>
    </w:p>
    <w:p>
      <w:pPr>
        <w:ind w:left="0" w:right="0" w:firstLine="560"/>
        <w:spacing w:before="450" w:after="450" w:line="312" w:lineRule="auto"/>
      </w:pPr>
      <w:r>
        <w:rPr>
          <w:rFonts w:ascii="宋体" w:hAnsi="宋体" w:eastAsia="宋体" w:cs="宋体"/>
          <w:color w:val="000"/>
          <w:sz w:val="28"/>
          <w:szCs w:val="28"/>
        </w:rPr>
        <w:t xml:space="preserve">求为主，增强学习的针对性和实用性;三是要以市场为导向，围绕“三湾”、海口、三亚企业对用人的技能需求，组织订单培训，实现培训一人，就业一个;四是创新培训形式，既要就业局组织培训，也可企业来培训，也可以由农民自己选择培训机构、继续教育机构学习，只要取得培训合格证书都可予以经费补贴。</w:t>
      </w:r>
    </w:p>
    <w:p>
      <w:pPr>
        <w:ind w:left="0" w:right="0" w:firstLine="560"/>
        <w:spacing w:before="450" w:after="450" w:line="312" w:lineRule="auto"/>
      </w:pPr>
      <w:r>
        <w:rPr>
          <w:rFonts w:ascii="宋体" w:hAnsi="宋体" w:eastAsia="宋体" w:cs="宋体"/>
          <w:color w:val="000"/>
          <w:sz w:val="28"/>
          <w:szCs w:val="28"/>
        </w:rPr>
        <w:t xml:space="preserve">（六）增强合作社效益，提升产业竞争力 加强合作社作用，改变农户个人自产自销、粗放经营的低竞争力模式，实行规模化经营，提升产业竞争力，实现长效脱贫。一是探索“龙头企业+基地+贫困户”“专业合作社+基地+贫困户”“村集体经济+基地+贫困户”“种养大户+基地+贫困户”等产业扶贫模式，提高产业化水平和农民组织化程度，增强抵御市场风险的能力。二是加强合作社带头人、致富能手的引领和带动作用，把贫困群众的利益联结起来，贫困户以扶贫资金、种苗以及自有土地等资源入股合作社，优化股权分红模式，为农户提供稳定经济收入来源。三是提高贫困户入社率。建立奖励制度，对于加入合作社的贫困户，给予资金或种苗奖励，对于吸收贫困户加入的合作社，按入社量给予资金奖励。四是加大对农民专业合作社的资金扶持力度，对合作社在税收、资金等政策上予以倾斜，培养壮大合作社。</w:t>
      </w:r>
    </w:p>
    <w:p>
      <w:pPr>
        <w:ind w:left="0" w:right="0" w:firstLine="560"/>
        <w:spacing w:before="450" w:after="450" w:line="312" w:lineRule="auto"/>
      </w:pPr>
      <w:r>
        <w:rPr>
          <w:rFonts w:ascii="宋体" w:hAnsi="宋体" w:eastAsia="宋体" w:cs="宋体"/>
          <w:color w:val="000"/>
          <w:sz w:val="28"/>
          <w:szCs w:val="28"/>
        </w:rPr>
        <w:t xml:space="preserve">村推进项目开工速度，提升建设进度。优化危房改造建设模式，一是确立项目建设业主。可以乡镇政府为业主单位，实施危房改造工作，按建设项目程序报批报监，建立有效的质量安全保障体系，乡镇政府作为业主单位具有责任明确、质量保障、了解民情、建设速度快的优点；</w:t>
      </w:r>
    </w:p>
    <w:p>
      <w:pPr>
        <w:ind w:left="0" w:right="0" w:firstLine="560"/>
        <w:spacing w:before="450" w:after="450" w:line="312" w:lineRule="auto"/>
      </w:pPr>
      <w:r>
        <w:rPr>
          <w:rFonts w:ascii="宋体" w:hAnsi="宋体" w:eastAsia="宋体" w:cs="宋体"/>
          <w:color w:val="000"/>
          <w:sz w:val="28"/>
          <w:szCs w:val="28"/>
        </w:rPr>
        <w:t xml:space="preserve">也可以农户作为建设主体，给予资金补贴，农户自主选择施工队伍建设，乡镇政府、职能部门进行监督，按建设进度拨付资金给农户，农户作为建设主体，自主权大，自我参与意识强，同时农户自建房一般选择本地建筑工匠来施工，又增加本地群众的收入。二是设计多套户型方案，让贫困户根据自身宅基地块特点、风俗习惯选择适应的设计方案，或者只限定补助面积和资金，户型、楼层等其他内容由贫困户自主决定，满足多样化需求。三是工程造价由县政府评审中心审核，节约政府财政资金。</w:t>
      </w:r>
    </w:p>
    <w:p>
      <w:pPr>
        <w:ind w:left="0" w:right="0" w:firstLine="560"/>
        <w:spacing w:before="450" w:after="450" w:line="312" w:lineRule="auto"/>
      </w:pPr>
      <w:r>
        <w:rPr>
          <w:rFonts w:ascii="宋体" w:hAnsi="宋体" w:eastAsia="宋体" w:cs="宋体"/>
          <w:color w:val="000"/>
          <w:sz w:val="28"/>
          <w:szCs w:val="28"/>
        </w:rPr>
        <w:t xml:space="preserve">（八）调整完善医疗救助政策，增强政策实惠 调整优化医疗救助相关政策，整合衔接民政、卫生两个部门的救助政策，实施并联审批或合署办公，让贫困户申请资金一个窗口递交材料，全程办理完结，审批部门拨付资金按人拨付，实报实办，减少资金拨付时间。针对贫困户付不起住院押金问题，建立基金委员会，由基金会先行垫付住院押金，待医治结束报销费用后，再从报销费用中扣除押金金额返还给基金会，使贫困户生病时安心住院看病，看得起病，减少因病返贫的情况。</w:t>
      </w:r>
    </w:p>
    <w:p>
      <w:pPr>
        <w:ind w:left="0" w:right="0" w:firstLine="560"/>
        <w:spacing w:before="450" w:after="450" w:line="312" w:lineRule="auto"/>
      </w:pPr>
      <w:r>
        <w:rPr>
          <w:rFonts w:ascii="宋体" w:hAnsi="宋体" w:eastAsia="宋体" w:cs="宋体"/>
          <w:color w:val="000"/>
          <w:sz w:val="28"/>
          <w:szCs w:val="28"/>
        </w:rPr>
        <w:t xml:space="preserve">（九）扩大扶持范围，加大普惠民生力度</w:t>
      </w:r>
    </w:p>
    <w:p>
      <w:pPr>
        <w:ind w:left="0" w:right="0" w:firstLine="560"/>
        <w:spacing w:before="450" w:after="450" w:line="312" w:lineRule="auto"/>
      </w:pPr>
      <w:r>
        <w:rPr>
          <w:rFonts w:ascii="宋体" w:hAnsi="宋体" w:eastAsia="宋体" w:cs="宋体"/>
          <w:color w:val="000"/>
          <w:sz w:val="28"/>
          <w:szCs w:val="28"/>
        </w:rPr>
        <w:t xml:space="preserve">处理好脱贫帮扶和普惠民生的关系，一方面，对贫困户的帮扶要在合理的范围，不宜标准过高，造成期望值过高、心理落差过大，另一方面，对不属于建档立卡户但又确实生活困难或者生活水平不高的，如果符合相关条件，也可以通过普惠手段适当给予扶持，比如在发展生产方面，不能享受扶贫资金的，可以通过“我为农民增收”、农业发展资金等方式给予政策支持，减少农户之间的心理落...</w:t>
      </w:r>
    </w:p>
    <w:p>
      <w:pPr>
        <w:ind w:left="0" w:right="0" w:firstLine="560"/>
        <w:spacing w:before="450" w:after="450" w:line="312" w:lineRule="auto"/>
      </w:pPr>
      <w:r>
        <w:rPr>
          <w:rFonts w:ascii="宋体" w:hAnsi="宋体" w:eastAsia="宋体" w:cs="宋体"/>
          <w:color w:val="000"/>
          <w:sz w:val="28"/>
          <w:szCs w:val="28"/>
        </w:rPr>
        <w:t xml:space="preserve">脱贫攻坚调研报告范文</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中共中央总书记、国家主席、中央军委主席习近平强调，消除贫困、改善民生、逐步实现共同富裕，是社会主义的本质要求，是中国共产党的重要使命。如下是给大家整理的，希望对大家有所作用。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根据县领导重要指示，11月7日11日，**镇党委、政府牵头，会同县城投公司，就**村脱贫攻坚工作开展调查研究，并对调查情况进行了初步梳理，针对下一步工作提出了几点粗浅建议，形成本调研报告。现将本调研报告呈领导审阅，不妥之处，请领导批评指正。</w:t>
      </w:r>
    </w:p>
    <w:p>
      <w:pPr>
        <w:ind w:left="0" w:right="0" w:firstLine="560"/>
        <w:spacing w:before="450" w:after="450" w:line="312" w:lineRule="auto"/>
      </w:pPr>
      <w:r>
        <w:rPr>
          <w:rFonts w:ascii="宋体" w:hAnsi="宋体" w:eastAsia="宋体" w:cs="宋体"/>
          <w:color w:val="000"/>
          <w:sz w:val="28"/>
          <w:szCs w:val="28"/>
        </w:rPr>
        <w:t xml:space="preserve">一、**村脱贫攻坚工作基本情况</w:t>
      </w:r>
    </w:p>
    <w:p>
      <w:pPr>
        <w:ind w:left="0" w:right="0" w:firstLine="560"/>
        <w:spacing w:before="450" w:after="450" w:line="312" w:lineRule="auto"/>
      </w:pPr>
      <w:r>
        <w:rPr>
          <w:rFonts w:ascii="宋体" w:hAnsi="宋体" w:eastAsia="宋体" w:cs="宋体"/>
          <w:color w:val="000"/>
          <w:sz w:val="28"/>
          <w:szCs w:val="28"/>
        </w:rPr>
        <w:t xml:space="preserve">**村位于**镇东南部，离**圩镇约5公里，是国家十三五贫困村，全村共有9个村民小组，1500余人。该村2024年共有在册贫困户71户267人，经2024年11月10日精准再识别，在册贫困户调整为66户 261人，其中2024年已脱贫35户137人，2024年计划脱贫24户99人，2024年计划脱贫7户25人，确保实现2024年底实现脱贫摘帽。</w:t>
      </w:r>
    </w:p>
    <w:p>
      <w:pPr>
        <w:ind w:left="0" w:right="0" w:firstLine="560"/>
        <w:spacing w:before="450" w:after="450" w:line="312" w:lineRule="auto"/>
      </w:pPr>
      <w:r>
        <w:rPr>
          <w:rFonts w:ascii="宋体" w:hAnsi="宋体" w:eastAsia="宋体" w:cs="宋体"/>
          <w:color w:val="000"/>
          <w:sz w:val="28"/>
          <w:szCs w:val="28"/>
        </w:rPr>
        <w:t xml:space="preserve">(一)贫困户分布情况</w:t>
      </w:r>
    </w:p>
    <w:p>
      <w:pPr>
        <w:ind w:left="0" w:right="0" w:firstLine="560"/>
        <w:spacing w:before="450" w:after="450" w:line="312" w:lineRule="auto"/>
      </w:pPr>
      <w:r>
        <w:rPr>
          <w:rFonts w:ascii="宋体" w:hAnsi="宋体" w:eastAsia="宋体" w:cs="宋体"/>
          <w:color w:val="000"/>
          <w:sz w:val="28"/>
          <w:szCs w:val="28"/>
        </w:rPr>
        <w:t xml:space="preserve">(缺劳力2户6人、缺资金5 户20人、因病1户5人、因残1户1人)，东山下小组7户28人(缺劳力1户3人、缺资金1户3人、因病4户16人、因残1户6人)，岌下小组8户30人(缺资金6户21人、因病1户6人、因残1户3人)，老屋小组5户13人(缺劳力1户1人、缺资金3户9人、因病1户3人)，社母小组4户17人(缺资金4户17人)。</w:t>
      </w:r>
    </w:p>
    <w:p>
      <w:pPr>
        <w:ind w:left="0" w:right="0" w:firstLine="560"/>
        <w:spacing w:before="450" w:after="450" w:line="312" w:lineRule="auto"/>
      </w:pPr>
      <w:r>
        <w:rPr>
          <w:rFonts w:ascii="宋体" w:hAnsi="宋体" w:eastAsia="宋体" w:cs="宋体"/>
          <w:color w:val="000"/>
          <w:sz w:val="28"/>
          <w:szCs w:val="28"/>
        </w:rPr>
        <w:t xml:space="preserve">2024年，全村已脱贫35户137人，其中缺劳力2户6人，缺资金22户88人，因病9户37人，因残2户6人。2024年计划脱贫24户99人，其中缺劳力7户25人，缺资金11户48人，因病4户22人，因残2户4人。</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道太阳能路灯项目;(2)硬化社光下至岌下自来水厂村组道路项目;(3)硬化**小学门口至长坑子小组村组道路项目;(4)兴建东山桥桥梁项目;(5)兴建文化广场至松树下桥防洪堤项目;(6)兴建田塘桥至东山下桥防洪堤项目;(7)硬化左排至枸子树下道路项目;(8)中桥至田塘绿化项目;(9)兴建**村仿古文化广场;(10)兴建**村史馆;(11)上村桥梁加宽修建项目。二是正在实施项目3个，分别是：(1)硬化上村至仙人桥、吊子石道路项目，已硬化4公里，完成工程量90%;(2)兴建松树下桥梁项目，已完成工程量20%。(3)古村风貌打造项目。上下田塘古围屋民房屋顶改造工程已完成项目设计，有3栋房屋已开工建设。</w:t>
      </w:r>
    </w:p>
    <w:p>
      <w:pPr>
        <w:ind w:left="0" w:right="0" w:firstLine="560"/>
        <w:spacing w:before="450" w:after="450" w:line="312" w:lineRule="auto"/>
      </w:pPr>
      <w:r>
        <w:rPr>
          <w:rFonts w:ascii="宋体" w:hAnsi="宋体" w:eastAsia="宋体" w:cs="宋体"/>
          <w:color w:val="000"/>
          <w:sz w:val="28"/>
          <w:szCs w:val="28"/>
        </w:rPr>
        <w:t xml:space="preserve">(三)产业发展情况</w:t>
      </w:r>
    </w:p>
    <w:p>
      <w:pPr>
        <w:ind w:left="0" w:right="0" w:firstLine="560"/>
        <w:spacing w:before="450" w:after="450" w:line="312" w:lineRule="auto"/>
      </w:pPr>
      <w:r>
        <w:rPr>
          <w:rFonts w:ascii="宋体" w:hAnsi="宋体" w:eastAsia="宋体" w:cs="宋体"/>
          <w:color w:val="000"/>
          <w:sz w:val="28"/>
          <w:szCs w:val="28"/>
        </w:rPr>
        <w:t xml:space="preserve">积极开展群防群控工作，有效地把黄龙病发病率控制在3%以内，促进贫困户稳步增收脱贫。</w:t>
      </w:r>
    </w:p>
    <w:p>
      <w:pPr>
        <w:ind w:left="0" w:right="0" w:firstLine="560"/>
        <w:spacing w:before="450" w:after="450" w:line="312" w:lineRule="auto"/>
      </w:pPr>
      <w:r>
        <w:rPr>
          <w:rFonts w:ascii="宋体" w:hAnsi="宋体" w:eastAsia="宋体" w:cs="宋体"/>
          <w:color w:val="000"/>
          <w:sz w:val="28"/>
          <w:szCs w:val="28"/>
        </w:rPr>
        <w:t xml:space="preserve">2、果园鸡养殖。挂点帮扶单位县城投公司向每户贫困户家庭免费发放鸡苗30只，绝大部分贫困户反映良好。</w:t>
      </w:r>
    </w:p>
    <w:p>
      <w:pPr>
        <w:ind w:left="0" w:right="0" w:firstLine="560"/>
        <w:spacing w:before="450" w:after="450" w:line="312" w:lineRule="auto"/>
      </w:pPr>
      <w:r>
        <w:rPr>
          <w:rFonts w:ascii="宋体" w:hAnsi="宋体" w:eastAsia="宋体" w:cs="宋体"/>
          <w:color w:val="000"/>
          <w:sz w:val="28"/>
          <w:szCs w:val="28"/>
        </w:rPr>
        <w:t xml:space="preserve">3、苹果桃种植。目前已种植苹果桃约300亩，苹果桃示范基地初具雏形。</w:t>
      </w:r>
    </w:p>
    <w:p>
      <w:pPr>
        <w:ind w:left="0" w:right="0" w:firstLine="560"/>
        <w:spacing w:before="450" w:after="450" w:line="312" w:lineRule="auto"/>
      </w:pPr>
      <w:r>
        <w:rPr>
          <w:rFonts w:ascii="宋体" w:hAnsi="宋体" w:eastAsia="宋体" w:cs="宋体"/>
          <w:color w:val="000"/>
          <w:sz w:val="28"/>
          <w:szCs w:val="28"/>
        </w:rPr>
        <w:t xml:space="preserve">4、其他产业。有1户贫困户养殖藏香猪100余头，蜜蜂养殖6户，生猪养殖6户。</w:t>
      </w:r>
    </w:p>
    <w:p>
      <w:pPr>
        <w:ind w:left="0" w:right="0" w:firstLine="560"/>
        <w:spacing w:before="450" w:after="450" w:line="312" w:lineRule="auto"/>
      </w:pPr>
      <w:r>
        <w:rPr>
          <w:rFonts w:ascii="宋体" w:hAnsi="宋体" w:eastAsia="宋体" w:cs="宋体"/>
          <w:color w:val="000"/>
          <w:sz w:val="28"/>
          <w:szCs w:val="28"/>
        </w:rPr>
        <w:t xml:space="preserve">(四)其他工作开展情况</w:t>
      </w:r>
    </w:p>
    <w:p>
      <w:pPr>
        <w:ind w:left="0" w:right="0" w:firstLine="560"/>
        <w:spacing w:before="450" w:after="450" w:line="312" w:lineRule="auto"/>
      </w:pPr>
      <w:r>
        <w:rPr>
          <w:rFonts w:ascii="宋体" w:hAnsi="宋体" w:eastAsia="宋体" w:cs="宋体"/>
          <w:color w:val="000"/>
          <w:sz w:val="28"/>
          <w:szCs w:val="28"/>
        </w:rPr>
        <w:t xml:space="preserve">1、金融扶贫方面。帮助19户贫困户落实了产业扶贫信贷通贴息贷款，已发放贷款19笔92万元，有效帮助解决贫困户发展产业资金困难的问题。</w:t>
      </w:r>
    </w:p>
    <w:p>
      <w:pPr>
        <w:ind w:left="0" w:right="0" w:firstLine="560"/>
        <w:spacing w:before="450" w:after="450" w:line="312" w:lineRule="auto"/>
      </w:pPr>
      <w:r>
        <w:rPr>
          <w:rFonts w:ascii="宋体" w:hAnsi="宋体" w:eastAsia="宋体" w:cs="宋体"/>
          <w:color w:val="000"/>
          <w:sz w:val="28"/>
          <w:szCs w:val="28"/>
        </w:rPr>
        <w:t xml:space="preserve">以上;为1名贫困户提供公益林护林员岗位，年工资约9000元。</w:t>
      </w:r>
    </w:p>
    <w:p>
      <w:pPr>
        <w:ind w:left="0" w:right="0" w:firstLine="560"/>
        <w:spacing w:before="450" w:after="450" w:line="312" w:lineRule="auto"/>
      </w:pPr>
      <w:r>
        <w:rPr>
          <w:rFonts w:ascii="宋体" w:hAnsi="宋体" w:eastAsia="宋体" w:cs="宋体"/>
          <w:color w:val="000"/>
          <w:sz w:val="28"/>
          <w:szCs w:val="28"/>
        </w:rPr>
        <w:t xml:space="preserve">3、教育扶贫方面。大学助学贷款3名19000元，普通高中国家助学金5人次5000元，学前教育补助1名1000元，义务教育寄宿生生活补助11人次7750元。</w:t>
      </w:r>
    </w:p>
    <w:p>
      <w:pPr>
        <w:ind w:left="0" w:right="0" w:firstLine="560"/>
        <w:spacing w:before="450" w:after="450" w:line="312" w:lineRule="auto"/>
      </w:pPr>
      <w:r>
        <w:rPr>
          <w:rFonts w:ascii="宋体" w:hAnsi="宋体" w:eastAsia="宋体" w:cs="宋体"/>
          <w:color w:val="000"/>
          <w:sz w:val="28"/>
          <w:szCs w:val="28"/>
        </w:rPr>
        <w:t xml:space="preserve">4、医疗扶贫方面。医疗扶贫4户，新农合报销127452元，大病救助报销35330元。全村在册贫困户均享受了疾病医疗商业补充保险和治安保险。</w:t>
      </w:r>
    </w:p>
    <w:p>
      <w:pPr>
        <w:ind w:left="0" w:right="0" w:firstLine="560"/>
        <w:spacing w:before="450" w:after="450" w:line="312" w:lineRule="auto"/>
      </w:pPr>
      <w:r>
        <w:rPr>
          <w:rFonts w:ascii="宋体" w:hAnsi="宋体" w:eastAsia="宋体" w:cs="宋体"/>
          <w:color w:val="000"/>
          <w:sz w:val="28"/>
          <w:szCs w:val="28"/>
        </w:rPr>
        <w:t xml:space="preserve">5、兜底保障方面。全村共有24户贫困户落实了兜底保障措施。</w:t>
      </w:r>
    </w:p>
    <w:p>
      <w:pPr>
        <w:ind w:left="0" w:right="0" w:firstLine="560"/>
        <w:spacing w:before="450" w:after="450" w:line="312" w:lineRule="auto"/>
      </w:pPr>
      <w:r>
        <w:rPr>
          <w:rFonts w:ascii="宋体" w:hAnsi="宋体" w:eastAsia="宋体" w:cs="宋体"/>
          <w:color w:val="000"/>
          <w:sz w:val="28"/>
          <w:szCs w:val="28"/>
        </w:rPr>
        <w:t xml:space="preserve">二、贫困村退出指标体系完成情况</w:t>
      </w:r>
    </w:p>
    <w:p>
      <w:pPr>
        <w:ind w:left="0" w:right="0" w:firstLine="560"/>
        <w:spacing w:before="450" w:after="450" w:line="312" w:lineRule="auto"/>
      </w:pPr>
      <w:r>
        <w:rPr>
          <w:rFonts w:ascii="宋体" w:hAnsi="宋体" w:eastAsia="宋体" w:cs="宋体"/>
          <w:color w:val="000"/>
          <w:sz w:val="28"/>
          <w:szCs w:val="28"/>
        </w:rPr>
        <w:t xml:space="preserve">根据省扶贫和移民办2024年10月13日下发的《关于建立贫困村退出指标体系的通知》**扶移字〔2024〕49号文件要求，共8大项指标，16项小指标。具体如下：</w:t>
      </w:r>
    </w:p>
    <w:p>
      <w:pPr>
        <w:ind w:left="0" w:right="0" w:firstLine="560"/>
        <w:spacing w:before="450" w:after="450" w:line="312" w:lineRule="auto"/>
      </w:pPr>
      <w:r>
        <w:rPr>
          <w:rFonts w:ascii="宋体" w:hAnsi="宋体" w:eastAsia="宋体" w:cs="宋体"/>
          <w:color w:val="000"/>
          <w:sz w:val="28"/>
          <w:szCs w:val="28"/>
        </w:rPr>
        <w:t xml:space="preserve">(一)贫困发生率方面</w:t>
      </w:r>
    </w:p>
    <w:p>
      <w:pPr>
        <w:ind w:left="0" w:right="0" w:firstLine="560"/>
        <w:spacing w:before="450" w:after="450" w:line="312" w:lineRule="auto"/>
      </w:pPr>
      <w:r>
        <w:rPr>
          <w:rFonts w:ascii="宋体" w:hAnsi="宋体" w:eastAsia="宋体" w:cs="宋体"/>
          <w:color w:val="000"/>
          <w:sz w:val="28"/>
          <w:szCs w:val="28"/>
        </w:rPr>
        <w:t xml:space="preserve">贫困发生率低于2%，此为刚性</w:t>
      </w:r>
    </w:p>
    <w:p>
      <w:pPr>
        <w:ind w:left="0" w:right="0" w:firstLine="560"/>
        <w:spacing w:before="450" w:after="450" w:line="312" w:lineRule="auto"/>
      </w:pPr>
      <w:r>
        <w:rPr>
          <w:rFonts w:ascii="宋体" w:hAnsi="宋体" w:eastAsia="宋体" w:cs="宋体"/>
          <w:color w:val="000"/>
          <w:sz w:val="28"/>
          <w:szCs w:val="28"/>
        </w:rPr>
        <w:t xml:space="preserve">指标，不达标不得退出。</w:t>
      </w:r>
    </w:p>
    <w:p>
      <w:pPr>
        <w:ind w:left="0" w:right="0" w:firstLine="560"/>
        <w:spacing w:before="450" w:after="450" w:line="312" w:lineRule="auto"/>
      </w:pPr>
      <w:r>
        <w:rPr>
          <w:rFonts w:ascii="宋体" w:hAnsi="宋体" w:eastAsia="宋体" w:cs="宋体"/>
          <w:color w:val="000"/>
          <w:sz w:val="28"/>
          <w:szCs w:val="28"/>
        </w:rPr>
        <w:t xml:space="preserve">2024年全村计划脱贫24户99人，人均可支配收入达到3146元。2024年在册贫困家庭仅有7户25人，贫困发生率低于2%，该项指标可以完成。</w:t>
      </w:r>
    </w:p>
    <w:p>
      <w:pPr>
        <w:ind w:left="0" w:right="0" w:firstLine="560"/>
        <w:spacing w:before="450" w:after="450" w:line="312" w:lineRule="auto"/>
      </w:pPr>
      <w:r>
        <w:rPr>
          <w:rFonts w:ascii="宋体" w:hAnsi="宋体" w:eastAsia="宋体" w:cs="宋体"/>
          <w:color w:val="000"/>
          <w:sz w:val="28"/>
          <w:szCs w:val="28"/>
        </w:rPr>
        <w:t xml:space="preserve">(二)交通方面</w:t>
      </w:r>
    </w:p>
    <w:p>
      <w:pPr>
        <w:ind w:left="0" w:right="0" w:firstLine="560"/>
        <w:spacing w:before="450" w:after="450" w:line="312" w:lineRule="auto"/>
      </w:pPr>
      <w:r>
        <w:rPr>
          <w:rFonts w:ascii="宋体" w:hAnsi="宋体" w:eastAsia="宋体" w:cs="宋体"/>
          <w:color w:val="000"/>
          <w:sz w:val="28"/>
          <w:szCs w:val="28"/>
        </w:rPr>
        <w:t xml:space="preserve">1、25户(含25户)以上自然村有米以上(含米)宽度的通村委会硬化道路。</w:t>
      </w:r>
    </w:p>
    <w:p>
      <w:pPr>
        <w:ind w:left="0" w:right="0" w:firstLine="560"/>
        <w:spacing w:before="450" w:after="450" w:line="312" w:lineRule="auto"/>
      </w:pPr>
      <w:r>
        <w:rPr>
          <w:rFonts w:ascii="宋体" w:hAnsi="宋体" w:eastAsia="宋体" w:cs="宋体"/>
          <w:color w:val="000"/>
          <w:sz w:val="28"/>
          <w:szCs w:val="28"/>
        </w:rPr>
        <w:t xml:space="preserve">目前，**村老屋小组有1公里道路暂未硬化，目前该项目已上报县移民和扶贫办，待县扶贫办发文后启动实施。</w:t>
      </w:r>
    </w:p>
    <w:p>
      <w:pPr>
        <w:ind w:left="0" w:right="0" w:firstLine="560"/>
        <w:spacing w:before="450" w:after="450" w:line="312" w:lineRule="auto"/>
      </w:pPr>
      <w:r>
        <w:rPr>
          <w:rFonts w:ascii="宋体" w:hAnsi="宋体" w:eastAsia="宋体" w:cs="宋体"/>
          <w:color w:val="000"/>
          <w:sz w:val="28"/>
          <w:szCs w:val="28"/>
        </w:rPr>
        <w:t xml:space="preserve">2、75%以上农户入户路道路硬化。</w:t>
      </w:r>
    </w:p>
    <w:p>
      <w:pPr>
        <w:ind w:left="0" w:right="0" w:firstLine="560"/>
        <w:spacing w:before="450" w:after="450" w:line="312" w:lineRule="auto"/>
      </w:pPr>
      <w:r>
        <w:rPr>
          <w:rFonts w:ascii="宋体" w:hAnsi="宋体" w:eastAsia="宋体" w:cs="宋体"/>
          <w:color w:val="000"/>
          <w:sz w:val="28"/>
          <w:szCs w:val="28"/>
        </w:rPr>
        <w:t xml:space="preserve">据统计，全村约85%以上农户入户路道路已硬化，老屋小组1公里道路硬化后，可实现95%以上农户入户路道路硬化，该项指标已完成。</w:t>
      </w:r>
    </w:p>
    <w:p>
      <w:pPr>
        <w:ind w:left="0" w:right="0" w:firstLine="560"/>
        <w:spacing w:before="450" w:after="450" w:line="312" w:lineRule="auto"/>
      </w:pPr>
      <w:r>
        <w:rPr>
          <w:rFonts w:ascii="宋体" w:hAnsi="宋体" w:eastAsia="宋体" w:cs="宋体"/>
          <w:color w:val="000"/>
          <w:sz w:val="28"/>
          <w:szCs w:val="28"/>
        </w:rPr>
        <w:t xml:space="preserve">(三)饮水方面</w:t>
      </w:r>
    </w:p>
    <w:p>
      <w:pPr>
        <w:ind w:left="0" w:right="0" w:firstLine="560"/>
        <w:spacing w:before="450" w:after="450" w:line="312" w:lineRule="auto"/>
      </w:pPr>
      <w:r>
        <w:rPr>
          <w:rFonts w:ascii="宋体" w:hAnsi="宋体" w:eastAsia="宋体" w:cs="宋体"/>
          <w:color w:val="000"/>
          <w:sz w:val="28"/>
          <w:szCs w:val="28"/>
        </w:rPr>
        <w:t xml:space="preserve">100%农户饮水安全，有水质、水量达标的自来水、家用井水或山泉水。</w:t>
      </w:r>
    </w:p>
    <w:p>
      <w:pPr>
        <w:ind w:left="0" w:right="0" w:firstLine="560"/>
        <w:spacing w:before="450" w:after="450" w:line="312" w:lineRule="auto"/>
      </w:pPr>
      <w:r>
        <w:rPr>
          <w:rFonts w:ascii="宋体" w:hAnsi="宋体" w:eastAsia="宋体" w:cs="宋体"/>
          <w:color w:val="000"/>
          <w:sz w:val="28"/>
          <w:szCs w:val="28"/>
        </w:rPr>
        <w:t xml:space="preserve">全村仍有近50户农户暂未安装自来水，现喝山泉水，但水质未化验，</w:t>
      </w:r>
    </w:p>
    <w:p>
      <w:pPr>
        <w:ind w:left="0" w:right="0" w:firstLine="560"/>
        <w:spacing w:before="450" w:after="450" w:line="312" w:lineRule="auto"/>
      </w:pPr>
      <w:r>
        <w:rPr>
          <w:rFonts w:ascii="宋体" w:hAnsi="宋体" w:eastAsia="宋体" w:cs="宋体"/>
          <w:color w:val="000"/>
          <w:sz w:val="28"/>
          <w:szCs w:val="28"/>
        </w:rPr>
        <w:t xml:space="preserve">50户农户自来水安装项目已上报县移民和扶贫办、水利局。</w:t>
      </w:r>
    </w:p>
    <w:p>
      <w:pPr>
        <w:ind w:left="0" w:right="0" w:firstLine="560"/>
        <w:spacing w:before="450" w:after="450" w:line="312" w:lineRule="auto"/>
      </w:pPr>
      <w:r>
        <w:rPr>
          <w:rFonts w:ascii="宋体" w:hAnsi="宋体" w:eastAsia="宋体" w:cs="宋体"/>
          <w:color w:val="000"/>
          <w:sz w:val="28"/>
          <w:szCs w:val="28"/>
        </w:rPr>
        <w:t xml:space="preserve">(四)住房方面</w:t>
      </w:r>
    </w:p>
    <w:p>
      <w:pPr>
        <w:ind w:left="0" w:right="0" w:firstLine="560"/>
        <w:spacing w:before="450" w:after="450" w:line="312" w:lineRule="auto"/>
      </w:pPr>
      <w:r>
        <w:rPr>
          <w:rFonts w:ascii="宋体" w:hAnsi="宋体" w:eastAsia="宋体" w:cs="宋体"/>
          <w:color w:val="000"/>
          <w:sz w:val="28"/>
          <w:szCs w:val="28"/>
        </w:rPr>
        <w:t xml:space="preserve">1、100%农户住房安全。</w:t>
      </w:r>
    </w:p>
    <w:p>
      <w:pPr>
        <w:ind w:left="0" w:right="0" w:firstLine="560"/>
        <w:spacing w:before="450" w:after="450" w:line="312" w:lineRule="auto"/>
      </w:pPr>
      <w:r>
        <w:rPr>
          <w:rFonts w:ascii="宋体" w:hAnsi="宋体" w:eastAsia="宋体" w:cs="宋体"/>
          <w:color w:val="000"/>
          <w:sz w:val="28"/>
          <w:szCs w:val="28"/>
        </w:rPr>
        <w:t xml:space="preserve">全村基本实现100%农户住房安全，该项指标可以完成。</w:t>
      </w:r>
    </w:p>
    <w:p>
      <w:pPr>
        <w:ind w:left="0" w:right="0" w:firstLine="560"/>
        <w:spacing w:before="450" w:after="450" w:line="312" w:lineRule="auto"/>
      </w:pPr>
      <w:r>
        <w:rPr>
          <w:rFonts w:ascii="宋体" w:hAnsi="宋体" w:eastAsia="宋体" w:cs="宋体"/>
          <w:color w:val="000"/>
          <w:sz w:val="28"/>
          <w:szCs w:val="28"/>
        </w:rPr>
        <w:t xml:space="preserve">2、无人居住危房拆除率100%。</w:t>
      </w:r>
    </w:p>
    <w:p>
      <w:pPr>
        <w:ind w:left="0" w:right="0" w:firstLine="560"/>
        <w:spacing w:before="450" w:after="450" w:line="312" w:lineRule="auto"/>
      </w:pPr>
      <w:r>
        <w:rPr>
          <w:rFonts w:ascii="宋体" w:hAnsi="宋体" w:eastAsia="宋体" w:cs="宋体"/>
          <w:color w:val="000"/>
          <w:sz w:val="28"/>
          <w:szCs w:val="28"/>
        </w:rPr>
        <w:t xml:space="preserve">经摸底，全村共有空心房900平方米，已拆除空心房400平方米，还有500平方米空心房暂未拆除，11月底可望拆除，该项指标可以完成。</w:t>
      </w:r>
    </w:p>
    <w:p>
      <w:pPr>
        <w:ind w:left="0" w:right="0" w:firstLine="560"/>
        <w:spacing w:before="450" w:after="450" w:line="312" w:lineRule="auto"/>
      </w:pPr>
      <w:r>
        <w:rPr>
          <w:rFonts w:ascii="宋体" w:hAnsi="宋体" w:eastAsia="宋体" w:cs="宋体"/>
          <w:color w:val="000"/>
          <w:sz w:val="28"/>
          <w:szCs w:val="28"/>
        </w:rPr>
        <w:t xml:space="preserve">(五)用电方面</w:t>
      </w:r>
    </w:p>
    <w:p>
      <w:pPr>
        <w:ind w:left="0" w:right="0" w:firstLine="560"/>
        <w:spacing w:before="450" w:after="450" w:line="312" w:lineRule="auto"/>
      </w:pPr>
      <w:r>
        <w:rPr>
          <w:rFonts w:ascii="宋体" w:hAnsi="宋体" w:eastAsia="宋体" w:cs="宋体"/>
          <w:color w:val="000"/>
          <w:sz w:val="28"/>
          <w:szCs w:val="28"/>
        </w:rPr>
        <w:t xml:space="preserve">1、100%农户通生活用电。</w:t>
      </w:r>
    </w:p>
    <w:p>
      <w:pPr>
        <w:ind w:left="0" w:right="0" w:firstLine="560"/>
        <w:spacing w:before="450" w:after="450" w:line="312" w:lineRule="auto"/>
      </w:pPr>
      <w:r>
        <w:rPr>
          <w:rFonts w:ascii="宋体" w:hAnsi="宋体" w:eastAsia="宋体" w:cs="宋体"/>
          <w:color w:val="000"/>
          <w:sz w:val="28"/>
          <w:szCs w:val="28"/>
        </w:rPr>
        <w:t xml:space="preserve">全村所有农户已通生活用电，该项指标已完成。</w:t>
      </w:r>
    </w:p>
    <w:p>
      <w:pPr>
        <w:ind w:left="0" w:right="0" w:firstLine="560"/>
        <w:spacing w:before="450" w:after="450" w:line="312" w:lineRule="auto"/>
      </w:pPr>
      <w:r>
        <w:rPr>
          <w:rFonts w:ascii="宋体" w:hAnsi="宋体" w:eastAsia="宋体" w:cs="宋体"/>
          <w:color w:val="000"/>
          <w:sz w:val="28"/>
          <w:szCs w:val="28"/>
        </w:rPr>
        <w:t xml:space="preserve">2、村委会所在地通动力电。</w:t>
      </w:r>
    </w:p>
    <w:p>
      <w:pPr>
        <w:ind w:left="0" w:right="0" w:firstLine="560"/>
        <w:spacing w:before="450" w:after="450" w:line="312" w:lineRule="auto"/>
      </w:pPr>
      <w:r>
        <w:rPr>
          <w:rFonts w:ascii="宋体" w:hAnsi="宋体" w:eastAsia="宋体" w:cs="宋体"/>
          <w:color w:val="000"/>
          <w:sz w:val="28"/>
          <w:szCs w:val="28"/>
        </w:rPr>
        <w:t xml:space="preserve">该村已通动力电，该项指标已完成。</w:t>
      </w:r>
    </w:p>
    <w:p>
      <w:pPr>
        <w:ind w:left="0" w:right="0" w:firstLine="560"/>
        <w:spacing w:before="450" w:after="450" w:line="312" w:lineRule="auto"/>
      </w:pPr>
      <w:r>
        <w:rPr>
          <w:rFonts w:ascii="宋体" w:hAnsi="宋体" w:eastAsia="宋体" w:cs="宋体"/>
          <w:color w:val="000"/>
          <w:sz w:val="28"/>
          <w:szCs w:val="28"/>
        </w:rPr>
        <w:t xml:space="preserve">(六)通讯方面</w:t>
      </w:r>
    </w:p>
    <w:p>
      <w:pPr>
        <w:ind w:left="0" w:right="0" w:firstLine="560"/>
        <w:spacing w:before="450" w:after="450" w:line="312" w:lineRule="auto"/>
      </w:pPr>
      <w:r>
        <w:rPr>
          <w:rFonts w:ascii="宋体" w:hAnsi="宋体" w:eastAsia="宋体" w:cs="宋体"/>
          <w:color w:val="000"/>
          <w:sz w:val="28"/>
          <w:szCs w:val="28"/>
        </w:rPr>
        <w:t xml:space="preserve">1、村委会所在地通宽带网络。</w:t>
      </w:r>
    </w:p>
    <w:p>
      <w:pPr>
        <w:ind w:left="0" w:right="0" w:firstLine="560"/>
        <w:spacing w:before="450" w:after="450" w:line="312" w:lineRule="auto"/>
      </w:pPr>
      <w:r>
        <w:rPr>
          <w:rFonts w:ascii="宋体" w:hAnsi="宋体" w:eastAsia="宋体" w:cs="宋体"/>
          <w:color w:val="000"/>
          <w:sz w:val="28"/>
          <w:szCs w:val="28"/>
        </w:rPr>
        <w:t xml:space="preserve">该村已通宽带网络，该项指标已完成。</w:t>
      </w:r>
    </w:p>
    <w:p>
      <w:pPr>
        <w:ind w:left="0" w:right="0" w:firstLine="560"/>
        <w:spacing w:before="450" w:after="450" w:line="312" w:lineRule="auto"/>
      </w:pPr>
      <w:r>
        <w:rPr>
          <w:rFonts w:ascii="宋体" w:hAnsi="宋体" w:eastAsia="宋体" w:cs="宋体"/>
          <w:color w:val="000"/>
          <w:sz w:val="28"/>
          <w:szCs w:val="28"/>
        </w:rPr>
        <w:t xml:space="preserve">2、100%农户能收看电视节目。</w:t>
      </w:r>
    </w:p>
    <w:p>
      <w:pPr>
        <w:ind w:left="0" w:right="0" w:firstLine="560"/>
        <w:spacing w:before="450" w:after="450" w:line="312" w:lineRule="auto"/>
      </w:pPr>
      <w:r>
        <w:rPr>
          <w:rFonts w:ascii="宋体" w:hAnsi="宋体" w:eastAsia="宋体" w:cs="宋体"/>
          <w:color w:val="000"/>
          <w:sz w:val="28"/>
          <w:szCs w:val="28"/>
        </w:rPr>
        <w:t xml:space="preserve">100%农户可收看电视节目，该项指标已完成。</w:t>
      </w:r>
    </w:p>
    <w:p>
      <w:pPr>
        <w:ind w:left="0" w:right="0" w:firstLine="560"/>
        <w:spacing w:before="450" w:after="450" w:line="312" w:lineRule="auto"/>
      </w:pPr>
      <w:r>
        <w:rPr>
          <w:rFonts w:ascii="宋体" w:hAnsi="宋体" w:eastAsia="宋体" w:cs="宋体"/>
          <w:color w:val="000"/>
          <w:sz w:val="28"/>
          <w:szCs w:val="28"/>
        </w:rPr>
        <w:t xml:space="preserve">(七)环境建设方面</w:t>
      </w:r>
    </w:p>
    <w:p>
      <w:pPr>
        <w:ind w:left="0" w:right="0" w:firstLine="560"/>
        <w:spacing w:before="450" w:after="450" w:line="312" w:lineRule="auto"/>
      </w:pPr>
      <w:r>
        <w:rPr>
          <w:rFonts w:ascii="宋体" w:hAnsi="宋体" w:eastAsia="宋体" w:cs="宋体"/>
          <w:color w:val="000"/>
          <w:sz w:val="28"/>
          <w:szCs w:val="28"/>
        </w:rPr>
        <w:t xml:space="preserve">1、65%以上农户享有水冲式卫生厕所。</w:t>
      </w:r>
    </w:p>
    <w:p>
      <w:pPr>
        <w:ind w:left="0" w:right="0" w:firstLine="560"/>
        <w:spacing w:before="450" w:after="450" w:line="312" w:lineRule="auto"/>
      </w:pPr>
      <w:r>
        <w:rPr>
          <w:rFonts w:ascii="宋体" w:hAnsi="宋体" w:eastAsia="宋体" w:cs="宋体"/>
          <w:color w:val="000"/>
          <w:sz w:val="28"/>
          <w:szCs w:val="28"/>
        </w:rPr>
        <w:t xml:space="preserve">全村约80%农户享有水冲式卫生厕所，该项指标已完成。</w:t>
      </w:r>
    </w:p>
    <w:p>
      <w:pPr>
        <w:ind w:left="0" w:right="0" w:firstLine="560"/>
        <w:spacing w:before="450" w:after="450" w:line="312" w:lineRule="auto"/>
      </w:pPr>
      <w:r>
        <w:rPr>
          <w:rFonts w:ascii="宋体" w:hAnsi="宋体" w:eastAsia="宋体" w:cs="宋体"/>
          <w:color w:val="000"/>
          <w:sz w:val="28"/>
          <w:szCs w:val="28"/>
        </w:rPr>
        <w:t xml:space="preserve">2、25户(含25户)以上自然村排水沟渠基本健全，正常年份的降雨期无内涝现象，平时无污水横流现象。</w:t>
      </w:r>
    </w:p>
    <w:p>
      <w:pPr>
        <w:ind w:left="0" w:right="0" w:firstLine="560"/>
        <w:spacing w:before="450" w:after="450" w:line="312" w:lineRule="auto"/>
      </w:pPr>
      <w:r>
        <w:rPr>
          <w:rFonts w:ascii="宋体" w:hAnsi="宋体" w:eastAsia="宋体" w:cs="宋体"/>
          <w:color w:val="000"/>
          <w:sz w:val="28"/>
          <w:szCs w:val="28"/>
        </w:rPr>
        <w:t xml:space="preserve">村内排水沟渠基本健全，正常年份的降雨期无内涝现象，平时无污水横流现象，该项指标已完成。</w:t>
      </w:r>
    </w:p>
    <w:p>
      <w:pPr>
        <w:ind w:left="0" w:right="0" w:firstLine="560"/>
        <w:spacing w:before="450" w:after="450" w:line="312" w:lineRule="auto"/>
      </w:pPr>
      <w:r>
        <w:rPr>
          <w:rFonts w:ascii="宋体" w:hAnsi="宋体" w:eastAsia="宋体" w:cs="宋体"/>
          <w:color w:val="000"/>
          <w:sz w:val="28"/>
          <w:szCs w:val="28"/>
        </w:rPr>
        <w:t xml:space="preserve">3、25户(含25户)以上自然村有保洁员</w:t>
      </w:r>
    </w:p>
    <w:p>
      <w:pPr>
        <w:ind w:left="0" w:right="0" w:firstLine="560"/>
        <w:spacing w:before="450" w:after="450" w:line="312" w:lineRule="auto"/>
      </w:pPr>
      <w:r>
        <w:rPr>
          <w:rFonts w:ascii="宋体" w:hAnsi="宋体" w:eastAsia="宋体" w:cs="宋体"/>
          <w:color w:val="000"/>
          <w:sz w:val="28"/>
          <w:szCs w:val="28"/>
        </w:rPr>
        <w:t xml:space="preserve">全村共15名保洁员，该项指标已完成。</w:t>
      </w:r>
    </w:p>
    <w:p>
      <w:pPr>
        <w:ind w:left="0" w:right="0" w:firstLine="560"/>
        <w:spacing w:before="450" w:after="450" w:line="312" w:lineRule="auto"/>
      </w:pPr>
      <w:r>
        <w:rPr>
          <w:rFonts w:ascii="宋体" w:hAnsi="宋体" w:eastAsia="宋体" w:cs="宋体"/>
          <w:color w:val="000"/>
          <w:sz w:val="28"/>
          <w:szCs w:val="28"/>
        </w:rPr>
        <w:t xml:space="preserve">4、25户(含25户)以上自然村有垃圾集中收集点。</w:t>
      </w:r>
    </w:p>
    <w:p>
      <w:pPr>
        <w:ind w:left="0" w:right="0" w:firstLine="560"/>
        <w:spacing w:before="450" w:after="450" w:line="312" w:lineRule="auto"/>
      </w:pPr>
      <w:r>
        <w:rPr>
          <w:rFonts w:ascii="宋体" w:hAnsi="宋体" w:eastAsia="宋体" w:cs="宋体"/>
          <w:color w:val="000"/>
          <w:sz w:val="28"/>
          <w:szCs w:val="28"/>
        </w:rPr>
        <w:t xml:space="preserve">村内每天有垃圾车循环收集垃圾，如需摆放垃圾桶，也可第一时间落</w:t>
      </w:r>
    </w:p>
    <w:p>
      <w:pPr>
        <w:ind w:left="0" w:right="0" w:firstLine="560"/>
        <w:spacing w:before="450" w:after="450" w:line="312" w:lineRule="auto"/>
      </w:pPr>
      <w:r>
        <w:rPr>
          <w:rFonts w:ascii="宋体" w:hAnsi="宋体" w:eastAsia="宋体" w:cs="宋体"/>
          <w:color w:val="000"/>
          <w:sz w:val="28"/>
          <w:szCs w:val="28"/>
        </w:rPr>
        <w:t xml:space="preserve">实，该项指标可以完成。</w:t>
      </w:r>
    </w:p>
    <w:p>
      <w:pPr>
        <w:ind w:left="0" w:right="0" w:firstLine="560"/>
        <w:spacing w:before="450" w:after="450" w:line="312" w:lineRule="auto"/>
      </w:pPr>
      <w:r>
        <w:rPr>
          <w:rFonts w:ascii="宋体" w:hAnsi="宋体" w:eastAsia="宋体" w:cs="宋体"/>
          <w:color w:val="000"/>
          <w:sz w:val="28"/>
          <w:szCs w:val="28"/>
        </w:rPr>
        <w:t xml:space="preserve">(八)公共服务设施方面</w:t>
      </w:r>
    </w:p>
    <w:p>
      <w:pPr>
        <w:ind w:left="0" w:right="0" w:firstLine="560"/>
        <w:spacing w:before="450" w:after="450" w:line="312" w:lineRule="auto"/>
      </w:pPr>
      <w:r>
        <w:rPr>
          <w:rFonts w:ascii="宋体" w:hAnsi="宋体" w:eastAsia="宋体" w:cs="宋体"/>
          <w:color w:val="000"/>
          <w:sz w:val="28"/>
          <w:szCs w:val="28"/>
        </w:rPr>
        <w:t xml:space="preserve">1、贫困村有卫生室。</w:t>
      </w:r>
    </w:p>
    <w:p>
      <w:pPr>
        <w:ind w:left="0" w:right="0" w:firstLine="560"/>
        <w:spacing w:before="450" w:after="450" w:line="312" w:lineRule="auto"/>
      </w:pPr>
      <w:r>
        <w:rPr>
          <w:rFonts w:ascii="宋体" w:hAnsi="宋体" w:eastAsia="宋体" w:cs="宋体"/>
          <w:color w:val="000"/>
          <w:sz w:val="28"/>
          <w:szCs w:val="28"/>
        </w:rPr>
        <w:t xml:space="preserve">村内暂无卫生室，计划利用老村委会房屋改建，已上报县移民和扶贫办、卫计委，待协调解决。</w:t>
      </w:r>
    </w:p>
    <w:p>
      <w:pPr>
        <w:ind w:left="0" w:right="0" w:firstLine="560"/>
        <w:spacing w:before="450" w:after="450" w:line="312" w:lineRule="auto"/>
      </w:pPr>
      <w:r>
        <w:rPr>
          <w:rFonts w:ascii="宋体" w:hAnsi="宋体" w:eastAsia="宋体" w:cs="宋体"/>
          <w:color w:val="000"/>
          <w:sz w:val="28"/>
          <w:szCs w:val="28"/>
        </w:rPr>
        <w:t xml:space="preserve">2、贫困村有农村综合服务平台或综合文化活动室(中心)。</w:t>
      </w:r>
    </w:p>
    <w:p>
      <w:pPr>
        <w:ind w:left="0" w:right="0" w:firstLine="560"/>
        <w:spacing w:before="450" w:after="450" w:line="312" w:lineRule="auto"/>
      </w:pPr>
      <w:r>
        <w:rPr>
          <w:rFonts w:ascii="宋体" w:hAnsi="宋体" w:eastAsia="宋体" w:cs="宋体"/>
          <w:color w:val="000"/>
          <w:sz w:val="28"/>
          <w:szCs w:val="28"/>
        </w:rPr>
        <w:t xml:space="preserve">现村委会有综合服务平台，且有下田塘社区活动室、电商+农家书屋两处文化活动场所，兴建了村文化广场，该项指标已完成。</w:t>
      </w:r>
    </w:p>
    <w:p>
      <w:pPr>
        <w:ind w:left="0" w:right="0" w:firstLine="560"/>
        <w:spacing w:before="450" w:after="450" w:line="312" w:lineRule="auto"/>
      </w:pPr>
      <w:r>
        <w:rPr>
          <w:rFonts w:ascii="宋体" w:hAnsi="宋体" w:eastAsia="宋体" w:cs="宋体"/>
          <w:color w:val="000"/>
          <w:sz w:val="28"/>
          <w:szCs w:val="28"/>
        </w:rPr>
        <w:t xml:space="preserve">(九)其他指标完成情况</w:t>
      </w:r>
    </w:p>
    <w:p>
      <w:pPr>
        <w:ind w:left="0" w:right="0" w:firstLine="560"/>
        <w:spacing w:before="450" w:after="450" w:line="312" w:lineRule="auto"/>
      </w:pPr>
      <w:r>
        <w:rPr>
          <w:rFonts w:ascii="宋体" w:hAnsi="宋体" w:eastAsia="宋体" w:cs="宋体"/>
          <w:color w:val="000"/>
          <w:sz w:val="28"/>
          <w:szCs w:val="28"/>
        </w:rPr>
        <w:t xml:space="preserve">1、义务教育阶段无辍学学生：**该项指标已完成。</w:t>
      </w:r>
    </w:p>
    <w:p>
      <w:pPr>
        <w:ind w:left="0" w:right="0" w:firstLine="560"/>
        <w:spacing w:before="450" w:after="450" w:line="312" w:lineRule="auto"/>
      </w:pPr>
      <w:r>
        <w:rPr>
          <w:rFonts w:ascii="宋体" w:hAnsi="宋体" w:eastAsia="宋体" w:cs="宋体"/>
          <w:color w:val="000"/>
          <w:sz w:val="28"/>
          <w:szCs w:val="28"/>
        </w:rPr>
        <w:t xml:space="preserve">2、有一个主导产业：柑橘产业，该项指标已完成。</w:t>
      </w:r>
    </w:p>
    <w:p>
      <w:pPr>
        <w:ind w:left="0" w:right="0" w:firstLine="560"/>
        <w:spacing w:before="450" w:after="450" w:line="312" w:lineRule="auto"/>
      </w:pPr>
      <w:r>
        <w:rPr>
          <w:rFonts w:ascii="宋体" w:hAnsi="宋体" w:eastAsia="宋体" w:cs="宋体"/>
          <w:color w:val="000"/>
          <w:sz w:val="28"/>
          <w:szCs w:val="28"/>
        </w:rPr>
        <w:t xml:space="preserve">3、有一个与贫困户利益联结紧密的合作社：**已成立2个合作社(**县春胜果业合作社、**县御仙苹果桃合作社)，该项指标已完成。</w:t>
      </w:r>
    </w:p>
    <w:p>
      <w:pPr>
        <w:ind w:left="0" w:right="0" w:firstLine="560"/>
        <w:spacing w:before="450" w:after="450" w:line="312" w:lineRule="auto"/>
      </w:pPr>
      <w:r>
        <w:rPr>
          <w:rFonts w:ascii="宋体" w:hAnsi="宋体" w:eastAsia="宋体" w:cs="宋体"/>
          <w:color w:val="000"/>
          <w:sz w:val="28"/>
          <w:szCs w:val="28"/>
        </w:rPr>
        <w:t xml:space="preserve">4、政策覆盖率达到100%：下</w:t>
      </w:r>
    </w:p>
    <w:p>
      <w:pPr>
        <w:ind w:left="0" w:right="0" w:firstLine="560"/>
        <w:spacing w:before="450" w:after="450" w:line="312" w:lineRule="auto"/>
      </w:pPr>
      <w:r>
        <w:rPr>
          <w:rFonts w:ascii="宋体" w:hAnsi="宋体" w:eastAsia="宋体" w:cs="宋体"/>
          <w:color w:val="000"/>
          <w:sz w:val="28"/>
          <w:szCs w:val="28"/>
        </w:rPr>
        <w:t xml:space="preserve">一步继续加大宣传力度，**该项指标可以完成。</w:t>
      </w:r>
    </w:p>
    <w:p>
      <w:pPr>
        <w:ind w:left="0" w:right="0" w:firstLine="560"/>
        <w:spacing w:before="450" w:after="450" w:line="312" w:lineRule="auto"/>
      </w:pPr>
      <w:r>
        <w:rPr>
          <w:rFonts w:ascii="宋体" w:hAnsi="宋体" w:eastAsia="宋体" w:cs="宋体"/>
          <w:color w:val="000"/>
          <w:sz w:val="28"/>
          <w:szCs w:val="28"/>
        </w:rPr>
        <w:t xml:space="preserve">5、贫困户满意率90%以上：现挂点干部、镇村干部已实行责任包干，下一步加大帮扶力度及政策的宣传力度，**该项指标可以完成。</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(一)项目实施产生出的问题及原因</w:t>
      </w:r>
    </w:p>
    <w:p>
      <w:pPr>
        <w:ind w:left="0" w:right="0" w:firstLine="560"/>
        <w:spacing w:before="450" w:after="450" w:line="312" w:lineRule="auto"/>
      </w:pPr>
      <w:r>
        <w:rPr>
          <w:rFonts w:ascii="宋体" w:hAnsi="宋体" w:eastAsia="宋体" w:cs="宋体"/>
          <w:color w:val="000"/>
          <w:sz w:val="28"/>
          <w:szCs w:val="28"/>
        </w:rPr>
        <w:t xml:space="preserve">意为难，是前任村干部及其家人为了打击现任个别村干部。路灯安装项目方面，上村小组的部分村民认为该小组的路灯安装不合理，路灯间距太大，个别路灯没因地制宜安装，其他小组的还有个别路灯照顾了个别家庭。</w:t>
      </w:r>
    </w:p>
    <w:p>
      <w:pPr>
        <w:ind w:left="0" w:right="0" w:firstLine="560"/>
        <w:spacing w:before="450" w:after="450" w:line="312" w:lineRule="auto"/>
      </w:pPr>
      <w:r>
        <w:rPr>
          <w:rFonts w:ascii="宋体" w:hAnsi="宋体" w:eastAsia="宋体" w:cs="宋体"/>
          <w:color w:val="000"/>
          <w:sz w:val="28"/>
          <w:szCs w:val="28"/>
        </w:rPr>
        <w:t xml:space="preserve">(二)工作不实产生出的问题及原因</w:t>
      </w:r>
    </w:p>
    <w:p>
      <w:pPr>
        <w:ind w:left="0" w:right="0" w:firstLine="560"/>
        <w:spacing w:before="450" w:after="450" w:line="312" w:lineRule="auto"/>
      </w:pPr>
      <w:r>
        <w:rPr>
          <w:rFonts w:ascii="宋体" w:hAnsi="宋体" w:eastAsia="宋体" w:cs="宋体"/>
          <w:color w:val="000"/>
          <w:sz w:val="28"/>
          <w:szCs w:val="28"/>
        </w:rPr>
        <w:t xml:space="preserve">少数群众特别是暂未得到明显实惠的群众反映村干部在贫困户精准识别上不准，认为条件较好的家庭被列为贫困户，相比之下条件更差的家庭未列入;还认为在农村低保对象评定上存在不公平、不公正行为，相比之下条件更差的家庭未纳入农村低保对象。</w:t>
      </w:r>
    </w:p>
    <w:p>
      <w:pPr>
        <w:ind w:left="0" w:right="0" w:firstLine="560"/>
        <w:spacing w:before="450" w:after="450" w:line="312" w:lineRule="auto"/>
      </w:pPr>
      <w:r>
        <w:rPr>
          <w:rFonts w:ascii="宋体" w:hAnsi="宋体" w:eastAsia="宋体" w:cs="宋体"/>
          <w:color w:val="000"/>
          <w:sz w:val="28"/>
          <w:szCs w:val="28"/>
        </w:rPr>
        <w:t xml:space="preserve">(三)宣传不到位产生出的问题及原因</w:t>
      </w:r>
    </w:p>
    <w:p>
      <w:pPr>
        <w:ind w:left="0" w:right="0" w:firstLine="560"/>
        <w:spacing w:before="450" w:after="450" w:line="312" w:lineRule="auto"/>
      </w:pPr>
      <w:r>
        <w:rPr>
          <w:rFonts w:ascii="宋体" w:hAnsi="宋体" w:eastAsia="宋体" w:cs="宋体"/>
          <w:color w:val="000"/>
          <w:sz w:val="28"/>
          <w:szCs w:val="28"/>
        </w:rPr>
        <w:t xml:space="preserve">的还不够，有些群众还不了解扶贫贷款的发放程序及财政贴息的审批程序。还比如农村危旧土坯房改造方面，群众不知道此项工作已并入县城建局，误认为改建了就可以享受资金补助，不知道今后的土坯房改造应按古村的保护性规划严格审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(一)开展好系列宣传</w:t>
      </w:r>
    </w:p>
    <w:p>
      <w:pPr>
        <w:ind w:left="0" w:right="0" w:firstLine="560"/>
        <w:spacing w:before="450" w:after="450" w:line="312" w:lineRule="auto"/>
      </w:pPr>
      <w:r>
        <w:rPr>
          <w:rFonts w:ascii="宋体" w:hAnsi="宋体" w:eastAsia="宋体" w:cs="宋体"/>
          <w:color w:val="000"/>
          <w:sz w:val="28"/>
          <w:szCs w:val="28"/>
        </w:rPr>
        <w:t xml:space="preserve">一是加大扶贫政策的宣传力度。督镇村干部、帮扶干部加强对扶贫各项政策的学习及理解，让帮扶干部先学后传。与此同时，增加干部进村入户次数，面对面地向广大贫困户及其他农户宣传好扶贫的相关政策。</w:t>
      </w:r>
    </w:p>
    <w:p>
      <w:pPr>
        <w:ind w:left="0" w:right="0" w:firstLine="560"/>
        <w:spacing w:before="450" w:after="450" w:line="312" w:lineRule="auto"/>
      </w:pPr>
      <w:r>
        <w:rPr>
          <w:rFonts w:ascii="宋体" w:hAnsi="宋体" w:eastAsia="宋体" w:cs="宋体"/>
          <w:color w:val="000"/>
          <w:sz w:val="28"/>
          <w:szCs w:val="28"/>
        </w:rPr>
        <w:t xml:space="preserve">二是加大其他政策的宣传力度。加强与县城建、国土、医疗、农业农村、金融等与农民密切相关部门的沟通联系，针对贫困户或其他农户关心的政策或问题，及时向贫困户或其他农户进行宣传或回复，提高群众满意率。</w:t>
      </w:r>
    </w:p>
    <w:p>
      <w:pPr>
        <w:ind w:left="0" w:right="0" w:firstLine="560"/>
        <w:spacing w:before="450" w:after="450" w:line="312" w:lineRule="auto"/>
      </w:pPr>
      <w:r>
        <w:rPr>
          <w:rFonts w:ascii="宋体" w:hAnsi="宋体" w:eastAsia="宋体" w:cs="宋体"/>
          <w:color w:val="000"/>
          <w:sz w:val="28"/>
          <w:szCs w:val="28"/>
        </w:rPr>
        <w:t xml:space="preserve">(二)开展好系列教育</w:t>
      </w:r>
    </w:p>
    <w:p>
      <w:pPr>
        <w:ind w:left="0" w:right="0" w:firstLine="560"/>
        <w:spacing w:before="450" w:after="450" w:line="312" w:lineRule="auto"/>
      </w:pPr>
      <w:r>
        <w:rPr>
          <w:rFonts w:ascii="宋体" w:hAnsi="宋体" w:eastAsia="宋体" w:cs="宋体"/>
          <w:color w:val="000"/>
          <w:sz w:val="28"/>
          <w:szCs w:val="28"/>
        </w:rPr>
        <w:t xml:space="preserve">一是加强镇村干部的教育。利用镇村干部大会、镇干部片会、各村工作布置会等载体，进一步加强对镇村干部的思想教育及提高处理各类矛盾纠纷的能力，增强镇村干部的责任感、紧迫感及廉政意识，督促镇村干部在日常工作中确保公平、公正、公开。目前，已采取村定补干部责任包干的形式，对全村66户贫困户实行包干到户，明确村干部职责。</w:t>
      </w:r>
    </w:p>
    <w:p>
      <w:pPr>
        <w:ind w:left="0" w:right="0" w:firstLine="560"/>
        <w:spacing w:before="450" w:after="450" w:line="312" w:lineRule="auto"/>
      </w:pPr>
      <w:r>
        <w:rPr>
          <w:rFonts w:ascii="宋体" w:hAnsi="宋体" w:eastAsia="宋体" w:cs="宋体"/>
          <w:color w:val="000"/>
          <w:sz w:val="28"/>
          <w:szCs w:val="28"/>
        </w:rPr>
        <w:t xml:space="preserve">二是发挥党员队伍的作用。一方面，力争实现农村党员组织生活的正常化、有序化，及时向广大党员通报村两委工作，特别是重大项目实施情况，积极引导广大党员建言献策，参与到各项工作中来，大力争取党员的支持;另一方面，从党员队伍中物色一批责任心强、参与意识强的党员充实到村定补干部后备人选中，引导其配合开展一些力所能及的工作。</w:t>
      </w:r>
    </w:p>
    <w:p>
      <w:pPr>
        <w:ind w:left="0" w:right="0" w:firstLine="560"/>
        <w:spacing w:before="450" w:after="450" w:line="312" w:lineRule="auto"/>
      </w:pPr>
      <w:r>
        <w:rPr>
          <w:rFonts w:ascii="宋体" w:hAnsi="宋体" w:eastAsia="宋体" w:cs="宋体"/>
          <w:color w:val="000"/>
          <w:sz w:val="28"/>
          <w:szCs w:val="28"/>
        </w:rPr>
        <w:t xml:space="preserve">三是提升广大群众的思想。一方面，理顺农民的气，针对农民的牢骚、</w:t>
      </w:r>
    </w:p>
    <w:p>
      <w:pPr>
        <w:ind w:left="0" w:right="0" w:firstLine="560"/>
        <w:spacing w:before="450" w:after="450" w:line="312" w:lineRule="auto"/>
      </w:pPr>
      <w:r>
        <w:rPr>
          <w:rFonts w:ascii="宋体" w:hAnsi="宋体" w:eastAsia="宋体" w:cs="宋体"/>
          <w:color w:val="000"/>
          <w:sz w:val="28"/>
          <w:szCs w:val="28"/>
        </w:rPr>
        <w:t xml:space="preserve">恩怨，深入农户家中做好相关解释及恩怨的化解工作，倾听他们的心声，让其发泄出内心的不满或不痛快另一方面，借助农民的力，积极做好人员聚集店面店主的思想工作，引导其正面宣传好党和国家的方针政策，进一步畅通信息渠道，及时掌握好村情民意。</w:t>
      </w:r>
    </w:p>
    <w:p>
      <w:pPr>
        <w:ind w:left="0" w:right="0" w:firstLine="560"/>
        <w:spacing w:before="450" w:after="450" w:line="312" w:lineRule="auto"/>
      </w:pPr>
      <w:r>
        <w:rPr>
          <w:rFonts w:ascii="宋体" w:hAnsi="宋体" w:eastAsia="宋体" w:cs="宋体"/>
          <w:color w:val="000"/>
          <w:sz w:val="28"/>
          <w:szCs w:val="28"/>
        </w:rPr>
        <w:t xml:space="preserve">(三)开展好系列走访</w:t>
      </w:r>
    </w:p>
    <w:p>
      <w:pPr>
        <w:ind w:left="0" w:right="0" w:firstLine="560"/>
        <w:spacing w:before="450" w:after="450" w:line="312" w:lineRule="auto"/>
      </w:pPr>
      <w:r>
        <w:rPr>
          <w:rFonts w:ascii="宋体" w:hAnsi="宋体" w:eastAsia="宋体" w:cs="宋体"/>
          <w:color w:val="000"/>
          <w:sz w:val="28"/>
          <w:szCs w:val="28"/>
        </w:rPr>
        <w:t xml:space="preserve">一是继续开展好贫困户的走访。督促帮扶干部经常性到贫困户</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脱贫攻坚调研报告篇三</w:t>
      </w:r>
    </w:p>
    <w:p>
      <w:pPr>
        <w:ind w:left="0" w:right="0" w:firstLine="560"/>
        <w:spacing w:before="450" w:after="450" w:line="312" w:lineRule="auto"/>
      </w:pPr>
      <w:r>
        <w:rPr>
          <w:rFonts w:ascii="宋体" w:hAnsi="宋体" w:eastAsia="宋体" w:cs="宋体"/>
          <w:color w:val="000"/>
          <w:sz w:val="28"/>
          <w:szCs w:val="28"/>
        </w:rPr>
        <w:t xml:space="preserve">近期以来，我结合重点水利建设督查，先后到6个基层水利站开展“水利脱贫攻坚”专题调研活动，通过看建设成效，听意见建议，问民生需求等多种形式，客观地总结前期水利工作，分析水利扶贫存在的问题，谋划下步工作思路。现将有关情况报告如下。</w:t>
      </w:r>
    </w:p>
    <w:p>
      <w:pPr>
        <w:ind w:left="0" w:right="0" w:firstLine="560"/>
        <w:spacing w:before="450" w:after="450" w:line="312" w:lineRule="auto"/>
      </w:pPr>
      <w:r>
        <w:rPr>
          <w:rFonts w:ascii="宋体" w:hAnsi="宋体" w:eastAsia="宋体" w:cs="宋体"/>
          <w:color w:val="000"/>
          <w:sz w:val="28"/>
          <w:szCs w:val="28"/>
        </w:rPr>
        <w:t xml:space="preserve">岳西县共有出境河流8条,分属4大水系，即皖河水系的皖长河、皖水、潜水；巢湖水系的杭埠河；菜子湖水系的大沙河；淠河水系的有包家河、黄尾河、头陀河。全县水库114座，总库容11686万m3，设计灌溉面积3.019万亩，设计年供水量1168.95万m3；其中中型水库2座，小（一）型水库3座，小（二）型水库109座；发电水库57座，灌溉水库67座。塘坝7716处，总容积1977.83万m3，灌溉面积51238亩。</w:t>
      </w:r>
    </w:p>
    <w:p>
      <w:pPr>
        <w:ind w:left="0" w:right="0" w:firstLine="560"/>
        <w:spacing w:before="450" w:after="450" w:line="312" w:lineRule="auto"/>
      </w:pPr>
      <w:r>
        <w:rPr>
          <w:rFonts w:ascii="宋体" w:hAnsi="宋体" w:eastAsia="宋体" w:cs="宋体"/>
          <w:color w:val="000"/>
          <w:sz w:val="28"/>
          <w:szCs w:val="28"/>
        </w:rPr>
        <w:t xml:space="preserve">围绕改善贫困人口生产生活条件，“十二五”期间，水利建设投资超出4亿元，年均投入接近前“十一五”的总和，恢复及加固小型水利工程5000多处，水利支撑保障能力进一步夯实。</w:t>
      </w:r>
    </w:p>
    <w:p>
      <w:pPr>
        <w:ind w:left="0" w:right="0" w:firstLine="560"/>
        <w:spacing w:before="450" w:after="450" w:line="312" w:lineRule="auto"/>
      </w:pPr>
      <w:r>
        <w:rPr>
          <w:rFonts w:ascii="宋体" w:hAnsi="宋体" w:eastAsia="宋体" w:cs="宋体"/>
          <w:color w:val="000"/>
          <w:sz w:val="28"/>
          <w:szCs w:val="28"/>
        </w:rPr>
        <w:t xml:space="preserve">一是工程水利建设提速。实施了中央与省投资1.246亿元的天堂、冶溪等5条中小河流及来榜山洪沟治理项目，加固堤坝34.64公里，防洪保护面积3.4万亩。实施中央与省投资8750万元的第二批、第五批小农水重点县项目，覆盖16个乡镇30个行政村，建设拦河堰105座、灌溉渠道136条71.73公里、排水沟15条5.4公里、山塘51口、渠系建筑物139座，新增及恢复灌溉面积0.89万亩，改善灌溉面积5.6万亩。</w:t>
      </w:r>
    </w:p>
    <w:p>
      <w:pPr>
        <w:ind w:left="0" w:right="0" w:firstLine="560"/>
        <w:spacing w:before="450" w:after="450" w:line="312" w:lineRule="auto"/>
      </w:pPr>
      <w:r>
        <w:rPr>
          <w:rFonts w:ascii="宋体" w:hAnsi="宋体" w:eastAsia="宋体" w:cs="宋体"/>
          <w:color w:val="000"/>
          <w:sz w:val="28"/>
          <w:szCs w:val="28"/>
        </w:rPr>
        <w:t xml:space="preserve">二是生态水利深入推进。争取资金7873万元，实施了莲云、五河等10条小流域综合治理工程，治理水土流失面积182.64km2，改善了项目区生态环境。创新建设管理理念，将景观水利、生态水利理念融入工程水利，改善外观形象，美化农村水环境；编印《景观水利建设读本》1500份，指导基层推进生态水利建设；以中小河流治理、水土保持小流域治理工程为依托，以水工程、水景观、水文化为主要建设内容，及时完成了姚河小街水环境优美乡村创建工作，达到“一溪、一滩、一田园、一渠、一庄、一青山”的试点要求。</w:t>
      </w:r>
    </w:p>
    <w:p>
      <w:pPr>
        <w:ind w:left="0" w:right="0" w:firstLine="560"/>
        <w:spacing w:before="450" w:after="450" w:line="312" w:lineRule="auto"/>
      </w:pPr>
      <w:r>
        <w:rPr>
          <w:rFonts w:ascii="宋体" w:hAnsi="宋体" w:eastAsia="宋体" w:cs="宋体"/>
          <w:color w:val="000"/>
          <w:sz w:val="28"/>
          <w:szCs w:val="28"/>
        </w:rPr>
        <w:t xml:space="preserve">三是民生水利惠及全县。投入资金5974万元，实施小水库除险加固43座，防洪保安人口5万多人，新增或恢复有效灌溉面积2.5万亩。投入资金6948万元，建成农村饮水安全工程249处，解决全县24个乡镇186个行政村14.12人饮水不安全问题，工程绩效连续三年全市夺冠。落实省政府“5588”行动计划，全面推进沟、塘、渠等“八小水利”改造提升，荣获2024年农田水利建设荣获“江淮杯”三等奖与“皖江杯”铜奖。2024年-2024年共争取上省级财政投入2482万元，整合资金3000多万元，累计完成水库加固7座，扩挖塘坝3538口，清淤整治沟河458条，建设小型闸坝20座。</w:t>
      </w:r>
    </w:p>
    <w:p>
      <w:pPr>
        <w:ind w:left="0" w:right="0" w:firstLine="560"/>
        <w:spacing w:before="450" w:after="450" w:line="312" w:lineRule="auto"/>
      </w:pPr>
      <w:r>
        <w:rPr>
          <w:rFonts w:ascii="宋体" w:hAnsi="宋体" w:eastAsia="宋体" w:cs="宋体"/>
          <w:color w:val="000"/>
          <w:sz w:val="28"/>
          <w:szCs w:val="28"/>
        </w:rPr>
        <w:t xml:space="preserve">四是资源水利持续发展。落实水资源管理“三条红线”，绩效考核始终位于全市前列。建立重点企业用水在线监测设施，加强用水总量与用水效率控制；强化工业企业用水评估论证、跟踪监测，确保水行政审批科学合法；依法征收水资源费600多万元，实现以征促管，促进水资源节约保护和高效利用。</w:t>
      </w:r>
    </w:p>
    <w:p>
      <w:pPr>
        <w:ind w:left="0" w:right="0" w:firstLine="560"/>
        <w:spacing w:before="450" w:after="450" w:line="312" w:lineRule="auto"/>
      </w:pPr>
      <w:r>
        <w:rPr>
          <w:rFonts w:ascii="宋体" w:hAnsi="宋体" w:eastAsia="宋体" w:cs="宋体"/>
          <w:color w:val="000"/>
          <w:sz w:val="28"/>
          <w:szCs w:val="28"/>
        </w:rPr>
        <w:t xml:space="preserve">(一)水利投入仍显不足</w:t>
      </w:r>
    </w:p>
    <w:p>
      <w:pPr>
        <w:ind w:left="0" w:right="0" w:firstLine="560"/>
        <w:spacing w:before="450" w:after="450" w:line="312" w:lineRule="auto"/>
      </w:pPr>
      <w:r>
        <w:rPr>
          <w:rFonts w:ascii="宋体" w:hAnsi="宋体" w:eastAsia="宋体" w:cs="宋体"/>
          <w:color w:val="000"/>
          <w:sz w:val="28"/>
          <w:szCs w:val="28"/>
        </w:rPr>
        <w:t xml:space="preserve">一是上级投入份额少。国家对小型水利工程的投资历来是以地方政府投资和群众自筹为主的政策，所以山区小水利争取国家投资范围小、份额低。近几年来，由于县委、县政府主要领导、分管领导多次到省市争取水利项目，我县所争取的水利项目份额逐年增大。但由于特殊的地理位置，岳西“小水利”始终难以在省市占有位置，很难在大的水利项目申报上有所突破。</w:t>
      </w:r>
    </w:p>
    <w:p>
      <w:pPr>
        <w:ind w:left="0" w:right="0" w:firstLine="560"/>
        <w:spacing w:before="450" w:after="450" w:line="312" w:lineRule="auto"/>
      </w:pPr>
      <w:r>
        <w:rPr>
          <w:rFonts w:ascii="宋体" w:hAnsi="宋体" w:eastAsia="宋体" w:cs="宋体"/>
          <w:color w:val="000"/>
          <w:sz w:val="28"/>
          <w:szCs w:val="28"/>
        </w:rPr>
        <w:t xml:space="preserve">二是水利建设欠帐多。全县水利工程基本是上世纪60-70年代修建，部分河堤主要是鹅卵石堆砌而成，水库、山塘、堰渠多是有人用无人管的状态。同时，我县山洪灾害频发，稍遇强降雨，易成毁灭性灾害，堰、渠荡然无存。山区水利工程虽然规模场面不大，但工程措施复杂，耗人工，费材料，成本高，恢复难度大，一次较大洪灾，往往需要多年才能恢复。</w:t>
      </w:r>
    </w:p>
    <w:p>
      <w:pPr>
        <w:ind w:left="0" w:right="0" w:firstLine="560"/>
        <w:spacing w:before="450" w:after="450" w:line="312" w:lineRule="auto"/>
      </w:pPr>
      <w:r>
        <w:rPr>
          <w:rFonts w:ascii="宋体" w:hAnsi="宋体" w:eastAsia="宋体" w:cs="宋体"/>
          <w:color w:val="000"/>
          <w:sz w:val="28"/>
          <w:szCs w:val="28"/>
        </w:rPr>
        <w:t xml:space="preserve">三是水利民生需求越来越高。随着经济社会的发展，农村交通、电力、通信等基础设施逐步得到改善，农民群众在防洪保安和生产、生活用水等方面的要求也相应提高，尤其是在中央、省出台一系列强农惠农政策后，农民群众都对水利大投入抱有很高的期望。</w:t>
      </w:r>
    </w:p>
    <w:p>
      <w:pPr>
        <w:ind w:left="0" w:right="0" w:firstLine="560"/>
        <w:spacing w:before="450" w:after="450" w:line="312" w:lineRule="auto"/>
      </w:pPr>
      <w:r>
        <w:rPr>
          <w:rFonts w:ascii="宋体" w:hAnsi="宋体" w:eastAsia="宋体" w:cs="宋体"/>
          <w:color w:val="000"/>
          <w:sz w:val="28"/>
          <w:szCs w:val="28"/>
        </w:rPr>
        <w:t xml:space="preserve">（二）建设管理相对滞后</w:t>
      </w:r>
    </w:p>
    <w:p>
      <w:pPr>
        <w:ind w:left="0" w:right="0" w:firstLine="560"/>
        <w:spacing w:before="450" w:after="450" w:line="312" w:lineRule="auto"/>
      </w:pPr>
      <w:r>
        <w:rPr>
          <w:rFonts w:ascii="宋体" w:hAnsi="宋体" w:eastAsia="宋体" w:cs="宋体"/>
          <w:color w:val="000"/>
          <w:sz w:val="28"/>
          <w:szCs w:val="28"/>
        </w:rPr>
        <w:t xml:space="preserve">一是缺乏整体规划。目前，从事水利建设的有财政、发展委、国土、扶贫办、水利、农委等部门，各部门工程建设管理模式不一，各单位根据主管部门的要求，申报水利建设项目，然后根据各自的规定进行项目管理。多部门参与水利建设固然加快了水利发展，但由于缺乏整体规划，可能造成各类工程之间缺乏配套，甚至出现重复投资、重复建设，导致公共财力的`浪费。</w:t>
      </w:r>
    </w:p>
    <w:p>
      <w:pPr>
        <w:ind w:left="0" w:right="0" w:firstLine="560"/>
        <w:spacing w:before="450" w:after="450" w:line="312" w:lineRule="auto"/>
      </w:pPr>
      <w:r>
        <w:rPr>
          <w:rFonts w:ascii="宋体" w:hAnsi="宋体" w:eastAsia="宋体" w:cs="宋体"/>
          <w:color w:val="000"/>
          <w:sz w:val="28"/>
          <w:szCs w:val="28"/>
        </w:rPr>
        <w:t xml:space="preserve">二是缺乏有效管护。近几年来，国家水利投资逐年增加，我县水利工程建设也得到长足进展，一大批新建、加固的水利工程发挥了巨大的社会经济效益。但所有的建成水利工程没有落实真正的管护机制，小水库“三有”没有落实，饮水安全工程真正形成长效管护机制的不多，堰渠堤等基本上是“有人用、无人管”的状态，水利工程效益没有得以正常发挥，群众对此有不少意见。</w:t>
      </w:r>
    </w:p>
    <w:p>
      <w:pPr>
        <w:ind w:left="0" w:right="0" w:firstLine="560"/>
        <w:spacing w:before="450" w:after="450" w:line="312" w:lineRule="auto"/>
      </w:pPr>
      <w:r>
        <w:rPr>
          <w:rFonts w:ascii="宋体" w:hAnsi="宋体" w:eastAsia="宋体" w:cs="宋体"/>
          <w:color w:val="000"/>
          <w:sz w:val="28"/>
          <w:szCs w:val="28"/>
        </w:rPr>
        <w:t xml:space="preserve">三是建设模式落后。当前的治水模式仍很落后，全县的水利建设大都围绕防洪、灌溉目标，很少有与生态保护、旅游等产业结合，至少是结合不足，许多地方还是就工程建工程，形式比较呆板。如何让水工程效益最大化，还得从大水利入手，围绕大水利作项目规划。</w:t>
      </w:r>
    </w:p>
    <w:p>
      <w:pPr>
        <w:ind w:left="0" w:right="0" w:firstLine="560"/>
        <w:spacing w:before="450" w:after="450" w:line="312" w:lineRule="auto"/>
      </w:pPr>
      <w:r>
        <w:rPr>
          <w:rFonts w:ascii="宋体" w:hAnsi="宋体" w:eastAsia="宋体" w:cs="宋体"/>
          <w:color w:val="000"/>
          <w:sz w:val="28"/>
          <w:szCs w:val="28"/>
        </w:rPr>
        <w:t xml:space="preserve">（三）水利改革还需攻坚</w:t>
      </w:r>
    </w:p>
    <w:p>
      <w:pPr>
        <w:ind w:left="0" w:right="0" w:firstLine="560"/>
        <w:spacing w:before="450" w:after="450" w:line="312" w:lineRule="auto"/>
      </w:pPr>
      <w:r>
        <w:rPr>
          <w:rFonts w:ascii="宋体" w:hAnsi="宋体" w:eastAsia="宋体" w:cs="宋体"/>
          <w:color w:val="000"/>
          <w:sz w:val="28"/>
          <w:szCs w:val="28"/>
        </w:rPr>
        <w:t xml:space="preserve">一是小水利难走向大市场。山区水利规模小、工程散、效益低，导致的社会管理和公共服务难以走向市场，完全依靠政府大包大揽又很不现实。</w:t>
      </w:r>
    </w:p>
    <w:p>
      <w:pPr>
        <w:ind w:left="0" w:right="0" w:firstLine="560"/>
        <w:spacing w:before="450" w:after="450" w:line="312" w:lineRule="auto"/>
      </w:pPr>
      <w:r>
        <w:rPr>
          <w:rFonts w:ascii="宋体" w:hAnsi="宋体" w:eastAsia="宋体" w:cs="宋体"/>
          <w:color w:val="000"/>
          <w:sz w:val="28"/>
          <w:szCs w:val="28"/>
        </w:rPr>
        <w:t xml:space="preserve">二是水务一体化难推进。顶层设计上要明确事权，统一管理涉水事务，但在基层实践中，县、乡水利事权难界定，水利项目的统一规划、建设、管理难推进，水务一体化更是难上加难。</w:t>
      </w:r>
    </w:p>
    <w:p>
      <w:pPr>
        <w:ind w:left="0" w:right="0" w:firstLine="560"/>
        <w:spacing w:before="450" w:after="450" w:line="312" w:lineRule="auto"/>
      </w:pPr>
      <w:r>
        <w:rPr>
          <w:rFonts w:ascii="宋体" w:hAnsi="宋体" w:eastAsia="宋体" w:cs="宋体"/>
          <w:color w:val="000"/>
          <w:sz w:val="28"/>
          <w:szCs w:val="28"/>
        </w:rPr>
        <w:t xml:space="preserve">（四）能力建设有待加强</w:t>
      </w:r>
    </w:p>
    <w:p>
      <w:pPr>
        <w:ind w:left="0" w:right="0" w:firstLine="560"/>
        <w:spacing w:before="450" w:after="450" w:line="312" w:lineRule="auto"/>
      </w:pPr>
      <w:r>
        <w:rPr>
          <w:rFonts w:ascii="宋体" w:hAnsi="宋体" w:eastAsia="宋体" w:cs="宋体"/>
          <w:color w:val="000"/>
          <w:sz w:val="28"/>
          <w:szCs w:val="28"/>
        </w:rPr>
        <w:t xml:space="preserve">当前，水利技术人员断层现象突出，专业技术力量难以满足大规模水利建设需要。同时，基层力量薄弱，造成联系服务群众“最后一公里”不畅通。防汛责任的末稍传递以及应急处置水平仍存在薄弱环节。治水管水能力还有很大的提升空间。</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切实把精准脱贫贯穿于水利改革发展的全过程和各领域，补短板、促发展、惠民生，着力构建与全面建成小康社会相适应的水安全保障体系。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脱贫时间表的要求，实施水利“1345工程”(力争“十三五”期间年均实际投入超过1个亿，加快重点项目建设，确保防洪、供水、生态“三个安全”，实施好水行政、水资源、水利建设和工程管护“四项改革”，推动水利工作与“五大发展”深度契合，为岳西跨越式发展提供坚实的水利支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围绕以上目标，建议做好以下五个方面工作，确保任务完成。</w:t>
      </w:r>
    </w:p>
    <w:p>
      <w:pPr>
        <w:ind w:left="0" w:right="0" w:firstLine="560"/>
        <w:spacing w:before="450" w:after="450" w:line="312" w:lineRule="auto"/>
      </w:pPr>
      <w:r>
        <w:rPr>
          <w:rFonts w:ascii="宋体" w:hAnsi="宋体" w:eastAsia="宋体" w:cs="宋体"/>
          <w:color w:val="000"/>
          <w:sz w:val="28"/>
          <w:szCs w:val="28"/>
        </w:rPr>
        <w:t xml:space="preserve">1、科学谋划水利“十三五”蓝图。规划思路要坚持“节水优先、空间均衡、系统治理、两手发力”的新时期水利工作方针，规划目标要做到与地方发展战略相衔接、与经济社会发展要求相适应，规划指标要切实可行，规划任务要统筹确定今后五年水利改革发展的重点任务、工程布局、体制机制。</w:t>
      </w:r>
    </w:p>
    <w:p>
      <w:pPr>
        <w:ind w:left="0" w:right="0" w:firstLine="560"/>
        <w:spacing w:before="450" w:after="450" w:line="312" w:lineRule="auto"/>
      </w:pPr>
      <w:r>
        <w:rPr>
          <w:rFonts w:ascii="宋体" w:hAnsi="宋体" w:eastAsia="宋体" w:cs="宋体"/>
          <w:color w:val="000"/>
          <w:sz w:val="28"/>
          <w:szCs w:val="28"/>
        </w:rPr>
        <w:t xml:space="preserve">2、大力实施两项扶贫工程。以65个贫困村为重点，实施“基础设施改善计划”。两年内完成4.6383万贫困人口饮水不安全问题通过巩固提升工程，建立从“源头”到“龙头”的农村饮水安全体系，保证水量、提高水质，使贫困村居民喝上更加方便、稳定和安全的饮用水，强化管护责任，保障工程良性运行。同时以贫困村、贫困户为基本单元，加大塘坝、沟河等小型水利的改造提升，完善贫困村、贫困户水利基础设施网络，保障贫困人口农事用水。主要任务是新建及加固水闸6座，清淤塘坝1279处，改造中小灌区2个1.4万亩，清淤沟河524条，完善渠系2.6万亩。</w:t>
      </w:r>
    </w:p>
    <w:p>
      <w:pPr>
        <w:ind w:left="0" w:right="0" w:firstLine="560"/>
        <w:spacing w:before="450" w:after="450" w:line="312" w:lineRule="auto"/>
      </w:pPr>
      <w:r>
        <w:rPr>
          <w:rFonts w:ascii="宋体" w:hAnsi="宋体" w:eastAsia="宋体" w:cs="宋体"/>
          <w:color w:val="000"/>
          <w:sz w:val="28"/>
          <w:szCs w:val="28"/>
        </w:rPr>
        <w:t xml:space="preserve">3、着力实施水生态文明建设。要切实加强重点区域的执法监督力度，严厉打击重点河道或水域的乱排、乱采、乱建、乱弃等行为，改善河道水环境功能和水质，着力保障居民饮水安全和防洪安全；加强水土保持监督检查，突出做好景区、水源涵养区等水土保持预防监督，及时查处水土保持案件，规范开发建设项目水土保持方案的编制和审批，更好地服务生态示范县建设；积极开展水生态文明城市创建，大力整治农村河道堰塘，使溪河、库、塘呈现出自然、生态、亲水态势。</w:t>
      </w:r>
    </w:p>
    <w:p>
      <w:pPr>
        <w:ind w:left="0" w:right="0" w:firstLine="560"/>
        <w:spacing w:before="450" w:after="450" w:line="312" w:lineRule="auto"/>
      </w:pPr>
      <w:r>
        <w:rPr>
          <w:rFonts w:ascii="宋体" w:hAnsi="宋体" w:eastAsia="宋体" w:cs="宋体"/>
          <w:color w:val="000"/>
          <w:sz w:val="28"/>
          <w:szCs w:val="28"/>
        </w:rPr>
        <w:t xml:space="preserve">4、增强水利发展内生动力。进一步深化水利投融资体制改革，加大公共财政投入力度，落实好金融支持政策，鼓励和引导社会资本投入水利建设。创新水利工程建设管理体制，积极推进设计、施工、招投标等环节市场化改革，努力建设规范有序、管理严格的水利建设市场秩序。探索推行水利工程代建制、集中监理制等建设管理模式；积极推行中小型水利工程建设项目集中组建项目法人等建管模式。加强水利工程质量监督机构能力建设，建立健全联动的质量监督与安全监督管理体系，完善群众参与质量监督管理机制，推进重点建设项目安全生产标准化、安全监督常态化、安全监督信息化建设，提高监督管理能力和水平。建立健全汛期检查、监测预报、预案预警、指挥调度、抢险救灾等制度体系，提升防汛能力；强化执法能力建设，采取有效措施抓好水法规制度的贯彻落实。</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脱贫攻坚调研报告篇四</w:t>
      </w:r>
    </w:p>
    <w:p>
      <w:pPr>
        <w:ind w:left="0" w:right="0" w:firstLine="560"/>
        <w:spacing w:before="450" w:after="450" w:line="312" w:lineRule="auto"/>
      </w:pPr>
      <w:r>
        <w:rPr>
          <w:rFonts w:ascii="宋体" w:hAnsi="宋体" w:eastAsia="宋体" w:cs="宋体"/>
          <w:color w:val="000"/>
          <w:sz w:val="28"/>
          <w:szCs w:val="28"/>
        </w:rPr>
        <w:t xml:space="preserve">在新形势下，如何做好经济薄弱村和贫困农户的帮扶工作，找出制约农村经济发展的困难和问题，并积极采取新的应对举措，促进农民增收致富，是摆在我们面前的一项紧迫任务。根据政协xx市委《关于集中开展“大调研月”活动的通知》(万协发【20xx】4号)文件精神要求，我乡驻村工作队组成调研小组，深入xx乡xx村等村精准贫困户入户调查，认真分析了各村区域经济社会发展形势，结合全乡发展现状，认真分析总结，形成了调研报告。</w:t>
      </w:r>
    </w:p>
    <w:p>
      <w:pPr>
        <w:ind w:left="0" w:right="0" w:firstLine="560"/>
        <w:spacing w:before="450" w:after="450" w:line="312" w:lineRule="auto"/>
      </w:pPr>
      <w:r>
        <w:rPr>
          <w:rFonts w:ascii="宋体" w:hAnsi="宋体" w:eastAsia="宋体" w:cs="宋体"/>
          <w:color w:val="000"/>
          <w:sz w:val="28"/>
          <w:szCs w:val="28"/>
        </w:rPr>
        <w:t xml:space="preserve">(一)贫困现状及“六个一批”属性分布情况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(1)全乡基本情况</w:t>
      </w:r>
    </w:p>
    <w:p>
      <w:pPr>
        <w:ind w:left="0" w:right="0" w:firstLine="560"/>
        <w:spacing w:before="450" w:after="450" w:line="312" w:lineRule="auto"/>
      </w:pPr>
      <w:r>
        <w:rPr>
          <w:rFonts w:ascii="宋体" w:hAnsi="宋体" w:eastAsia="宋体" w:cs="宋体"/>
          <w:color w:val="000"/>
          <w:sz w:val="28"/>
          <w:szCs w:val="28"/>
        </w:rPr>
        <w:t xml:space="preserve">xx乡地处xx南麓，距离xx市城区33公里，幅员94平方公里。全乡6个行政村和1个居民社区，52个村民小组和5个居民小组，共3529户13810人，其中农业人口11881人(其中举家外迁80户305人，在外购房或租房365户1472人，在外务工人数941户4051人)，外籍户口迁入28户89人，实际居住人口3458户13592人。全乡有耕地面积6944亩(其中田4566亩，地2378亩)，有林地13万亩。境内青石资源丰富，种养殖业初具规模，但基础设施滞后，耕作条件有限，农民收入主要靠外出务工，20xx年、20xx年全乡人均纯收入分别为4598.5元、5150.3元，精准识别贫困村3个。</w:t>
      </w:r>
    </w:p>
    <w:p>
      <w:pPr>
        <w:ind w:left="0" w:right="0" w:firstLine="560"/>
        <w:spacing w:before="450" w:after="450" w:line="312" w:lineRule="auto"/>
      </w:pPr>
      <w:r>
        <w:rPr>
          <w:rFonts w:ascii="宋体" w:hAnsi="宋体" w:eastAsia="宋体" w:cs="宋体"/>
          <w:color w:val="000"/>
          <w:sz w:val="28"/>
          <w:szCs w:val="28"/>
        </w:rPr>
        <w:t xml:space="preserve">(2)xx村基本情况</w:t>
      </w:r>
    </w:p>
    <w:p>
      <w:pPr>
        <w:ind w:left="0" w:right="0" w:firstLine="560"/>
        <w:spacing w:before="450" w:after="450" w:line="312" w:lineRule="auto"/>
      </w:pPr>
      <w:r>
        <w:rPr>
          <w:rFonts w:ascii="宋体" w:hAnsi="宋体" w:eastAsia="宋体" w:cs="宋体"/>
          <w:color w:val="000"/>
          <w:sz w:val="28"/>
          <w:szCs w:val="28"/>
        </w:rPr>
        <w:t xml:space="preserve">xx村位于xx乡场镇东北部，距离乡场镇区3公里，离xx市城区36公里。全村幅员面积19平方公里，耕地面积1149亩、林地21290亩。有8个村民小组，439户1637人。</w:t>
      </w:r>
    </w:p>
    <w:p>
      <w:pPr>
        <w:ind w:left="0" w:right="0" w:firstLine="560"/>
        <w:spacing w:before="450" w:after="450" w:line="312" w:lineRule="auto"/>
      </w:pPr>
      <w:r>
        <w:rPr>
          <w:rFonts w:ascii="宋体" w:hAnsi="宋体" w:eastAsia="宋体" w:cs="宋体"/>
          <w:color w:val="000"/>
          <w:sz w:val="28"/>
          <w:szCs w:val="28"/>
        </w:rPr>
        <w:t xml:space="preserve">2、贫困现状</w:t>
      </w:r>
    </w:p>
    <w:p>
      <w:pPr>
        <w:ind w:left="0" w:right="0" w:firstLine="560"/>
        <w:spacing w:before="450" w:after="450" w:line="312" w:lineRule="auto"/>
      </w:pPr>
      <w:r>
        <w:rPr>
          <w:rFonts w:ascii="宋体" w:hAnsi="宋体" w:eastAsia="宋体" w:cs="宋体"/>
          <w:color w:val="000"/>
          <w:sz w:val="28"/>
          <w:szCs w:val="28"/>
        </w:rPr>
        <w:t xml:space="preserve">(1)全乡贫困现状</w:t>
      </w:r>
    </w:p>
    <w:p>
      <w:pPr>
        <w:ind w:left="0" w:right="0" w:firstLine="560"/>
        <w:spacing w:before="450" w:after="450" w:line="312" w:lineRule="auto"/>
      </w:pPr>
      <w:r>
        <w:rPr>
          <w:rFonts w:ascii="宋体" w:hAnsi="宋体" w:eastAsia="宋体" w:cs="宋体"/>
          <w:color w:val="000"/>
          <w:sz w:val="28"/>
          <w:szCs w:val="28"/>
        </w:rPr>
        <w:t xml:space="preserve">20xx年底精准识别贫困村3个，贫困人口1046户2407人，20xx年脱贫95户239人;20xx年锁定贫困人口951户2168人，贫困发生率17.5%，20xx年脱贫172户433人。</w:t>
      </w:r>
    </w:p>
    <w:p>
      <w:pPr>
        <w:ind w:left="0" w:right="0" w:firstLine="560"/>
        <w:spacing w:before="450" w:after="450" w:line="312" w:lineRule="auto"/>
      </w:pPr>
      <w:r>
        <w:rPr>
          <w:rFonts w:ascii="宋体" w:hAnsi="宋体" w:eastAsia="宋体" w:cs="宋体"/>
          <w:color w:val="000"/>
          <w:sz w:val="28"/>
          <w:szCs w:val="28"/>
        </w:rPr>
        <w:t xml:space="preserve">(2)xx村贫困现状</w:t>
      </w:r>
    </w:p>
    <w:p>
      <w:pPr>
        <w:ind w:left="0" w:right="0" w:firstLine="560"/>
        <w:spacing w:before="450" w:after="450" w:line="312" w:lineRule="auto"/>
      </w:pPr>
      <w:r>
        <w:rPr>
          <w:rFonts w:ascii="宋体" w:hAnsi="宋体" w:eastAsia="宋体" w:cs="宋体"/>
          <w:color w:val="000"/>
          <w:sz w:val="28"/>
          <w:szCs w:val="28"/>
        </w:rPr>
        <w:t xml:space="preserve">20xx年通过村民投票和公示确认的建卡贫困户为130户392人，贫困发生率30%。20xx年底，已脱贫10户39人;20xx年，xx乡xx村被确定为全达州市828个省定贫困村之一，该年全村锁定建卡贫困户有129户369人，贫困发生率降为29%，20xx年底，达州市扶贫驻村工作，xx乡驻村干部和xx村村委会，通过综合评估全村共脱贫了43户、151人(其中达州市驻村工作组评估脱贫23户81人)。20xx年xx村精准贫困户锁定为90户，其中预脱贫23户。</w:t>
      </w:r>
    </w:p>
    <w:p>
      <w:pPr>
        <w:ind w:left="0" w:right="0" w:firstLine="560"/>
        <w:spacing w:before="450" w:after="450" w:line="312" w:lineRule="auto"/>
      </w:pPr>
      <w:r>
        <w:rPr>
          <w:rFonts w:ascii="宋体" w:hAnsi="宋体" w:eastAsia="宋体" w:cs="宋体"/>
          <w:color w:val="000"/>
          <w:sz w:val="28"/>
          <w:szCs w:val="28"/>
        </w:rPr>
        <w:t xml:space="preserve">3、六个一批属性分布情况</w:t>
      </w:r>
    </w:p>
    <w:p>
      <w:pPr>
        <w:ind w:left="0" w:right="0" w:firstLine="560"/>
        <w:spacing w:before="450" w:after="450" w:line="312" w:lineRule="auto"/>
      </w:pPr>
      <w:r>
        <w:rPr>
          <w:rFonts w:ascii="宋体" w:hAnsi="宋体" w:eastAsia="宋体" w:cs="宋体"/>
          <w:color w:val="000"/>
          <w:sz w:val="28"/>
          <w:szCs w:val="28"/>
        </w:rPr>
        <w:t xml:space="preserve">(1)全乡分布情况</w:t>
      </w:r>
    </w:p>
    <w:p>
      <w:pPr>
        <w:ind w:left="0" w:right="0" w:firstLine="560"/>
        <w:spacing w:before="450" w:after="450" w:line="312" w:lineRule="auto"/>
      </w:pPr>
      <w:r>
        <w:rPr>
          <w:rFonts w:ascii="宋体" w:hAnsi="宋体" w:eastAsia="宋体" w:cs="宋体"/>
          <w:color w:val="000"/>
          <w:sz w:val="28"/>
          <w:szCs w:val="28"/>
        </w:rPr>
        <w:t xml:space="preserve">扶持生产和就业发展一批：520户893人;移民搬迁安置一批：187户466人;灾后重建帮扶一批：无;医疗救助扶持一批：713户1000人;低保政策兜底一批：314户676人;教育资助解困一批：121户148人。</w:t>
      </w:r>
    </w:p>
    <w:p>
      <w:pPr>
        <w:ind w:left="0" w:right="0" w:firstLine="560"/>
        <w:spacing w:before="450" w:after="450" w:line="312" w:lineRule="auto"/>
      </w:pPr>
      <w:r>
        <w:rPr>
          <w:rFonts w:ascii="宋体" w:hAnsi="宋体" w:eastAsia="宋体" w:cs="宋体"/>
          <w:color w:val="000"/>
          <w:sz w:val="28"/>
          <w:szCs w:val="28"/>
        </w:rPr>
        <w:t xml:space="preserve">以上享受1个“一批”政策215户，享受2个“一批”政策316户，享受3个“一批”政策207户，享受4个“一批”政策80户，享受5个“一批”政策8户。</w:t>
      </w:r>
    </w:p>
    <w:p>
      <w:pPr>
        <w:ind w:left="0" w:right="0" w:firstLine="560"/>
        <w:spacing w:before="450" w:after="450" w:line="312" w:lineRule="auto"/>
      </w:pPr>
      <w:r>
        <w:rPr>
          <w:rFonts w:ascii="宋体" w:hAnsi="宋体" w:eastAsia="宋体" w:cs="宋体"/>
          <w:color w:val="000"/>
          <w:sz w:val="28"/>
          <w:szCs w:val="28"/>
        </w:rPr>
        <w:t xml:space="preserve">(2)xx村分布情况</w:t>
      </w:r>
    </w:p>
    <w:p>
      <w:pPr>
        <w:ind w:left="0" w:right="0" w:firstLine="560"/>
        <w:spacing w:before="450" w:after="450" w:line="312" w:lineRule="auto"/>
      </w:pPr>
      <w:r>
        <w:rPr>
          <w:rFonts w:ascii="宋体" w:hAnsi="宋体" w:eastAsia="宋体" w:cs="宋体"/>
          <w:color w:val="000"/>
          <w:sz w:val="28"/>
          <w:szCs w:val="28"/>
        </w:rPr>
        <w:t xml:space="preserve">通过扶持生产和就业发展一批107户214人;移民搬迁安置一批25户72人;低保政策兜底一批45户141人;通过医疗救助扶持一批89户204人;灾后重建帮扶一批无;教育资助解困一批32户40人。</w:t>
      </w:r>
    </w:p>
    <w:p>
      <w:pPr>
        <w:ind w:left="0" w:right="0" w:firstLine="560"/>
        <w:spacing w:before="450" w:after="450" w:line="312" w:lineRule="auto"/>
      </w:pPr>
      <w:r>
        <w:rPr>
          <w:rFonts w:ascii="宋体" w:hAnsi="宋体" w:eastAsia="宋体" w:cs="宋体"/>
          <w:color w:val="000"/>
          <w:sz w:val="28"/>
          <w:szCs w:val="28"/>
        </w:rPr>
        <w:t xml:space="preserve">以上享受1个“一批”政策40户，享受2个“一批”政策45户，享受3个“一批”政策40户，享受4个“一批”政策11户，享受5个“一批”政策2户。</w:t>
      </w:r>
    </w:p>
    <w:p>
      <w:pPr>
        <w:ind w:left="0" w:right="0" w:firstLine="560"/>
        <w:spacing w:before="450" w:after="450" w:line="312" w:lineRule="auto"/>
      </w:pPr>
      <w:r>
        <w:rPr>
          <w:rFonts w:ascii="宋体" w:hAnsi="宋体" w:eastAsia="宋体" w:cs="宋体"/>
          <w:color w:val="000"/>
          <w:sz w:val="28"/>
          <w:szCs w:val="28"/>
        </w:rPr>
        <w:t xml:space="preserve">(二)建档立卡贫困户识别方法及步骤</w:t>
      </w:r>
    </w:p>
    <w:p>
      <w:pPr>
        <w:ind w:left="0" w:right="0" w:firstLine="560"/>
        <w:spacing w:before="450" w:after="450" w:line="312" w:lineRule="auto"/>
      </w:pPr>
      <w:r>
        <w:rPr>
          <w:rFonts w:ascii="宋体" w:hAnsi="宋体" w:eastAsia="宋体" w:cs="宋体"/>
          <w:color w:val="000"/>
          <w:sz w:val="28"/>
          <w:szCs w:val="28"/>
        </w:rPr>
        <w:t xml:space="preserve">通过调查，xx乡自20xx年开展扶贫攻坚工作以来，一律是按照“群众自愿申请，村民主评议、公示公告，乡审核、再公示，再上报”等几个工作步骤和“三严三实”的工作要求，从严从实把真正贫困的对象识别出来。</w:t>
      </w:r>
    </w:p>
    <w:p>
      <w:pPr>
        <w:ind w:left="0" w:right="0" w:firstLine="560"/>
        <w:spacing w:before="450" w:after="450" w:line="312" w:lineRule="auto"/>
      </w:pPr>
      <w:r>
        <w:rPr>
          <w:rFonts w:ascii="宋体" w:hAnsi="宋体" w:eastAsia="宋体" w:cs="宋体"/>
          <w:color w:val="000"/>
          <w:sz w:val="28"/>
          <w:szCs w:val="28"/>
        </w:rPr>
        <w:t xml:space="preserve">(三)脱贫规划及具体措施</w:t>
      </w:r>
    </w:p>
    <w:p>
      <w:pPr>
        <w:ind w:left="0" w:right="0" w:firstLine="560"/>
        <w:spacing w:before="450" w:after="450" w:line="312" w:lineRule="auto"/>
      </w:pPr>
      <w:r>
        <w:rPr>
          <w:rFonts w:ascii="宋体" w:hAnsi="宋体" w:eastAsia="宋体" w:cs="宋体"/>
          <w:color w:val="000"/>
          <w:sz w:val="28"/>
          <w:szCs w:val="28"/>
        </w:rPr>
        <w:t xml:space="preserve">经查阅村委会相关扶贫攻坚档案资料，自20xx年5月以来，xx乡争对本乡实际制定了“xx乡精准扶贫工作规划(20xx-20xx年)”、各年度制定了扶贫工作计划，相应各村也制定了扶贫工作计划及实施方案。</w:t>
      </w:r>
    </w:p>
    <w:p>
      <w:pPr>
        <w:ind w:left="0" w:right="0" w:firstLine="560"/>
        <w:spacing w:before="450" w:after="450" w:line="312" w:lineRule="auto"/>
      </w:pPr>
      <w:r>
        <w:rPr>
          <w:rFonts w:ascii="宋体" w:hAnsi="宋体" w:eastAsia="宋体" w:cs="宋体"/>
          <w:color w:val="000"/>
          <w:sz w:val="28"/>
          <w:szCs w:val="28"/>
        </w:rPr>
        <w:t xml:space="preserve">1、具体帮扶措施有：</w:t>
      </w:r>
    </w:p>
    <w:p>
      <w:pPr>
        <w:ind w:left="0" w:right="0" w:firstLine="560"/>
        <w:spacing w:before="450" w:after="450" w:line="312" w:lineRule="auto"/>
      </w:pPr>
      <w:r>
        <w:rPr>
          <w:rFonts w:ascii="宋体" w:hAnsi="宋体" w:eastAsia="宋体" w:cs="宋体"/>
          <w:color w:val="000"/>
          <w:sz w:val="28"/>
          <w:szCs w:val="28"/>
        </w:rPr>
        <w:t xml:space="preserve">(1)资源开发与生态建设并举。因地制宜地确定发展目标，突出地方生态特色，实行产业结构调整与生态环境建设并举，采取“项目带动、政府协调、群众参与、社会帮扶、金融支持”方式，不断完善农村基础设施建设，搭建好新的产业发展平台，为群众增收致富提高条件。</w:t>
      </w:r>
    </w:p>
    <w:p>
      <w:pPr>
        <w:ind w:left="0" w:right="0" w:firstLine="560"/>
        <w:spacing w:before="450" w:after="450" w:line="312" w:lineRule="auto"/>
      </w:pPr>
      <w:r>
        <w:rPr>
          <w:rFonts w:ascii="宋体" w:hAnsi="宋体" w:eastAsia="宋体" w:cs="宋体"/>
          <w:color w:val="000"/>
          <w:sz w:val="28"/>
          <w:szCs w:val="28"/>
        </w:rPr>
        <w:t xml:space="preserve">(2)实行产业化扶贫。依托地方优势资源，大力推进产业化扶贫。继续以种养殖业为产业核心，积极扶持发展龙头企业，加大培育特色产业种植基地力度，有目的、有计划地抓好经合组织建设，走规模发展、集约经营之路，引导广大农民走向市场，提高农产品商品率，实现特色产业流通增值。</w:t>
      </w:r>
    </w:p>
    <w:p>
      <w:pPr>
        <w:ind w:left="0" w:right="0" w:firstLine="560"/>
        <w:spacing w:before="450" w:after="450" w:line="312" w:lineRule="auto"/>
      </w:pPr>
      <w:r>
        <w:rPr>
          <w:rFonts w:ascii="宋体" w:hAnsi="宋体" w:eastAsia="宋体" w:cs="宋体"/>
          <w:color w:val="000"/>
          <w:sz w:val="28"/>
          <w:szCs w:val="28"/>
        </w:rPr>
        <w:t xml:space="preserve">(3)实行“整村推进、连片开发”。以解决贫困人口脱贫为重点，以发展产业为核心，本着“统筹规划、突出重点、整体推进”的原则，按照“渠道不乱、用途不变、各尽其责”要求，实现各种资源和各类资金的整合利用，连片规划，整村推进，努力实现全乡协调发展。</w:t>
      </w:r>
    </w:p>
    <w:p>
      <w:pPr>
        <w:ind w:left="0" w:right="0" w:firstLine="560"/>
        <w:spacing w:before="450" w:after="450" w:line="312" w:lineRule="auto"/>
      </w:pPr>
      <w:r>
        <w:rPr>
          <w:rFonts w:ascii="宋体" w:hAnsi="宋体" w:eastAsia="宋体" w:cs="宋体"/>
          <w:color w:val="000"/>
          <w:sz w:val="28"/>
          <w:szCs w:val="28"/>
        </w:rPr>
        <w:t xml:space="preserve">(4)开展劳动力培训与转移。加大人力资源开发，利用多种渠道，积极争取市级培训资金，加大培训投入，大力开展农村外出务工劳动力的技能培训和农村劳动力的实用技术培训。采取短、中期为主的技能培训方式，让更多农民群众从繁重的体力活中解放出来，变成技术能手，增加务工收入。</w:t>
      </w:r>
    </w:p>
    <w:p>
      <w:pPr>
        <w:ind w:left="0" w:right="0" w:firstLine="560"/>
        <w:spacing w:before="450" w:after="450" w:line="312" w:lineRule="auto"/>
      </w:pPr>
      <w:r>
        <w:rPr>
          <w:rFonts w:ascii="宋体" w:hAnsi="宋体" w:eastAsia="宋体" w:cs="宋体"/>
          <w:color w:val="000"/>
          <w:sz w:val="28"/>
          <w:szCs w:val="28"/>
        </w:rPr>
        <w:t xml:space="preserve">(5)实施搬迁扶贫。对生存条件恶劣、居住分散、自然资源贫乏的特困人口，实施搬迁扶贫，把扶贫搬迁与危房改造等政策相结合，加大搬迁的支持力度，在保证上级补助资金足额到位的基础上，减免有关费用，解决好搬迁户子女入学、户口迁移、饮水、用电等生产生活困难，确保搬得出、稳得住、逐步能致富。</w:t>
      </w:r>
    </w:p>
    <w:p>
      <w:pPr>
        <w:ind w:left="0" w:right="0" w:firstLine="560"/>
        <w:spacing w:before="450" w:after="450" w:line="312" w:lineRule="auto"/>
      </w:pPr>
      <w:r>
        <w:rPr>
          <w:rFonts w:ascii="宋体" w:hAnsi="宋体" w:eastAsia="宋体" w:cs="宋体"/>
          <w:color w:val="000"/>
          <w:sz w:val="28"/>
          <w:szCs w:val="28"/>
        </w:rPr>
        <w:t xml:space="preserve">2、保障措施是：</w:t>
      </w:r>
    </w:p>
    <w:p>
      <w:pPr>
        <w:ind w:left="0" w:right="0" w:firstLine="560"/>
        <w:spacing w:before="450" w:after="450" w:line="312" w:lineRule="auto"/>
      </w:pPr>
      <w:r>
        <w:rPr>
          <w:rFonts w:ascii="宋体" w:hAnsi="宋体" w:eastAsia="宋体" w:cs="宋体"/>
          <w:color w:val="000"/>
          <w:sz w:val="28"/>
          <w:szCs w:val="28"/>
        </w:rPr>
        <w:t xml:space="preserve">(1)组织保障。一是健全工作机构。为全面完成所规划的各项任务，乡成立精准扶贫帮扶工作领导小组，实行党政一把手负总责，负责指导各村、各责任单位按照规划实施时间节点做好各项工作。二是明确责任分工。对规划中确定的目标任务，乡人民政府纳入年度工作计划，制定实施方案，落实到牵头领导和责任站所，领导干部带头包村包贫困户，党员干部积极参与，扎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资金保障。一是力争上级扶贫资金投入。新时期党中央、国务院对于扶贫开发工作十分重视。我乡要抓住这一有利机遇，争取上级加大对我乡的项目资金投入。二是积极调动贫困群众自筹资金。按照参与式扶贫开发的原则和采取“一事一议”方式，充分调动贫困群众热爱家乡、建设家园、发展经济的积极性，增加扶贫总投入。三是强化资金管理。严格按照扶贫资金县级报帐制度管理办法以及各级部门资金的管理使用要求，建立健全职能部门监督、审计监督、群众监督、社会舆论监督“四道防线”，严防贪污、挤占、截留、挪用扶贫资金的问题发生。</w:t>
      </w:r>
    </w:p>
    <w:p>
      <w:pPr>
        <w:ind w:left="0" w:right="0" w:firstLine="560"/>
        <w:spacing w:before="450" w:after="450" w:line="312" w:lineRule="auto"/>
      </w:pPr>
      <w:r>
        <w:rPr>
          <w:rFonts w:ascii="宋体" w:hAnsi="宋体" w:eastAsia="宋体" w:cs="宋体"/>
          <w:color w:val="000"/>
          <w:sz w:val="28"/>
          <w:szCs w:val="28"/>
        </w:rPr>
        <w:t xml:space="preserve">(3)机制保障。一是建立规划实施的监督机制。为切实履行好本规划实施，本规划经乡党委扩大会议通过，自觉接受本级人大对规划实施情况的监督检查。二是建立考核机制。乡人民政府与各村和相关部门签订责任书，将每个阶段具体工作目标量化，项目按照包保责任“定人、定点、定户”，将每项工作落实到人头，将工作完成情况纳入目标考核，实行奖惩。</w:t>
      </w:r>
    </w:p>
    <w:p>
      <w:pPr>
        <w:ind w:left="0" w:right="0" w:firstLine="560"/>
        <w:spacing w:before="450" w:after="450" w:line="312" w:lineRule="auto"/>
      </w:pPr>
      <w:r>
        <w:rPr>
          <w:rFonts w:ascii="宋体" w:hAnsi="宋体" w:eastAsia="宋体" w:cs="宋体"/>
          <w:color w:val="000"/>
          <w:sz w:val="28"/>
          <w:szCs w:val="28"/>
        </w:rPr>
        <w:t xml:space="preserve">(四)国家扶贫项目及资金落实情况</w:t>
      </w:r>
    </w:p>
    <w:p>
      <w:pPr>
        <w:ind w:left="0" w:right="0" w:firstLine="560"/>
        <w:spacing w:before="450" w:after="450" w:line="312" w:lineRule="auto"/>
      </w:pPr>
      <w:r>
        <w:rPr>
          <w:rFonts w:ascii="宋体" w:hAnsi="宋体" w:eastAsia="宋体" w:cs="宋体"/>
          <w:color w:val="000"/>
          <w:sz w:val="28"/>
          <w:szCs w:val="28"/>
        </w:rPr>
        <w:t xml:space="preserve">因xx乡xx村是省定扶贫村之一，从20xx年起，国家的部份扶贫专项资金大多安排在该村。</w:t>
      </w:r>
    </w:p>
    <w:p>
      <w:pPr>
        <w:ind w:left="0" w:right="0" w:firstLine="560"/>
        <w:spacing w:before="450" w:after="450" w:line="312" w:lineRule="auto"/>
      </w:pPr>
      <w:r>
        <w:rPr>
          <w:rFonts w:ascii="宋体" w:hAnsi="宋体" w:eastAsia="宋体" w:cs="宋体"/>
          <w:color w:val="000"/>
          <w:sz w:val="28"/>
          <w:szCs w:val="28"/>
        </w:rPr>
        <w:t xml:space="preserve">1、《20xx年第二批财政专项扶贫项目(茶叶产业)》</w:t>
      </w:r>
    </w:p>
    <w:p>
      <w:pPr>
        <w:ind w:left="0" w:right="0" w:firstLine="560"/>
        <w:spacing w:before="450" w:after="450" w:line="312" w:lineRule="auto"/>
      </w:pPr>
      <w:r>
        <w:rPr>
          <w:rFonts w:ascii="宋体" w:hAnsi="宋体" w:eastAsia="宋体" w:cs="宋体"/>
          <w:color w:val="000"/>
          <w:sz w:val="28"/>
          <w:szCs w:val="28"/>
        </w:rPr>
        <w:t xml:space="preserve">(1)、项目建设目标任务</w:t>
      </w:r>
    </w:p>
    <w:p>
      <w:pPr>
        <w:ind w:left="0" w:right="0" w:firstLine="560"/>
        <w:spacing w:before="450" w:after="450" w:line="312" w:lineRule="auto"/>
      </w:pPr>
      <w:r>
        <w:rPr>
          <w:rFonts w:ascii="宋体" w:hAnsi="宋体" w:eastAsia="宋体" w:cs="宋体"/>
          <w:color w:val="000"/>
          <w:sz w:val="28"/>
          <w:szCs w:val="28"/>
        </w:rPr>
        <w:t xml:space="preserve">20xx年，完成新建高效优质茶叶164.5亩，第四年投产，实现鲜茶叶总产量13吨以上，名优茶比例达50%以上，茶叶综合产值实现160万元以上，项目区贫困户每年人均增收9358元以上，最终实现项目区摘帽，贫困户脱贫。</w:t>
      </w:r>
    </w:p>
    <w:p>
      <w:pPr>
        <w:ind w:left="0" w:right="0" w:firstLine="560"/>
        <w:spacing w:before="450" w:after="450" w:line="312" w:lineRule="auto"/>
      </w:pPr>
      <w:r>
        <w:rPr>
          <w:rFonts w:ascii="宋体" w:hAnsi="宋体" w:eastAsia="宋体" w:cs="宋体"/>
          <w:color w:val="000"/>
          <w:sz w:val="28"/>
          <w:szCs w:val="28"/>
        </w:rPr>
        <w:t xml:space="preserve">(2)、项目建设内容及规模</w:t>
      </w:r>
    </w:p>
    <w:p>
      <w:pPr>
        <w:ind w:left="0" w:right="0" w:firstLine="560"/>
        <w:spacing w:before="450" w:after="450" w:line="312" w:lineRule="auto"/>
      </w:pPr>
      <w:r>
        <w:rPr>
          <w:rFonts w:ascii="宋体" w:hAnsi="宋体" w:eastAsia="宋体" w:cs="宋体"/>
          <w:color w:val="000"/>
          <w:sz w:val="28"/>
          <w:szCs w:val="28"/>
        </w:rPr>
        <w:t xml:space="preserve">新建优质茶园164.5亩。其中：xx村104.5亩、白燕溪村60亩。</w:t>
      </w:r>
    </w:p>
    <w:p>
      <w:pPr>
        <w:ind w:left="0" w:right="0" w:firstLine="560"/>
        <w:spacing w:before="450" w:after="450" w:line="312" w:lineRule="auto"/>
      </w:pPr>
      <w:r>
        <w:rPr>
          <w:rFonts w:ascii="宋体" w:hAnsi="宋体" w:eastAsia="宋体" w:cs="宋体"/>
          <w:color w:val="000"/>
          <w:sz w:val="28"/>
          <w:szCs w:val="28"/>
        </w:rPr>
        <w:t xml:space="preserve">新建项目茶叶产业区便道路1394米(硬化路面)。</w:t>
      </w:r>
    </w:p>
    <w:p>
      <w:pPr>
        <w:ind w:left="0" w:right="0" w:firstLine="560"/>
        <w:spacing w:before="450" w:after="450" w:line="312" w:lineRule="auto"/>
      </w:pPr>
      <w:r>
        <w:rPr>
          <w:rFonts w:ascii="宋体" w:hAnsi="宋体" w:eastAsia="宋体" w:cs="宋体"/>
          <w:color w:val="000"/>
          <w:sz w:val="28"/>
          <w:szCs w:val="28"/>
        </w:rPr>
        <w:t xml:space="preserve">(3)项目资金落实情况</w:t>
      </w:r>
    </w:p>
    <w:p>
      <w:pPr>
        <w:ind w:left="0" w:right="0" w:firstLine="560"/>
        <w:spacing w:before="450" w:after="450" w:line="312" w:lineRule="auto"/>
      </w:pPr>
      <w:r>
        <w:rPr>
          <w:rFonts w:ascii="宋体" w:hAnsi="宋体" w:eastAsia="宋体" w:cs="宋体"/>
          <w:color w:val="000"/>
          <w:sz w:val="28"/>
          <w:szCs w:val="28"/>
        </w:rPr>
        <w:t xml:space="preserve">经调查，该项目实施方案于20xx年9月25日xx乡政府进行了申报，市扶贫移民局于20xx年11月以(万扶贫移民【20xx】140-3号)文件进行了批复，项目实施是按每亩1400元给实施贫困户补助茶幼苗，茶苗提供是xx市茶叶局，20xx年11月18日，xx村共实施4个社，59户，114.8亩、68.88万株。目前已进行了三次技术培训，做到了有栽有管。</w:t>
      </w:r>
    </w:p>
    <w:p>
      <w:pPr>
        <w:ind w:left="0" w:right="0" w:firstLine="560"/>
        <w:spacing w:before="450" w:after="450" w:line="312" w:lineRule="auto"/>
      </w:pPr>
      <w:r>
        <w:rPr>
          <w:rFonts w:ascii="宋体" w:hAnsi="宋体" w:eastAsia="宋体" w:cs="宋体"/>
          <w:color w:val="000"/>
          <w:sz w:val="28"/>
          <w:szCs w:val="28"/>
        </w:rPr>
        <w:t xml:space="preserve">2、《20xx年第二批财政专项扶贫项目(产业扶持周转金)》</w:t>
      </w:r>
    </w:p>
    <w:p>
      <w:pPr>
        <w:ind w:left="0" w:right="0" w:firstLine="560"/>
        <w:spacing w:before="450" w:after="450" w:line="312" w:lineRule="auto"/>
      </w:pPr>
      <w:r>
        <w:rPr>
          <w:rFonts w:ascii="宋体" w:hAnsi="宋体" w:eastAsia="宋体" w:cs="宋体"/>
          <w:color w:val="000"/>
          <w:sz w:val="28"/>
          <w:szCs w:val="28"/>
        </w:rPr>
        <w:t xml:space="preserve">(1)项目建设目标任务</w:t>
      </w:r>
    </w:p>
    <w:p>
      <w:pPr>
        <w:ind w:left="0" w:right="0" w:firstLine="560"/>
        <w:spacing w:before="450" w:after="450" w:line="312" w:lineRule="auto"/>
      </w:pPr>
      <w:r>
        <w:rPr>
          <w:rFonts w:ascii="宋体" w:hAnsi="宋体" w:eastAsia="宋体" w:cs="宋体"/>
          <w:color w:val="000"/>
          <w:sz w:val="28"/>
          <w:szCs w:val="28"/>
        </w:rPr>
        <w:t xml:space="preserve">产业扶持周转金实施的目的，是为了解决贫困户发展种养业的资金瓶颈，充分调动贫困户的积极性，通过发展形成一定规模的产业，使贫困户从根本上走上脱贫致富之路;通过资金的周转，带动更多的贫困户走上致富之路，做到有限的资金发挥出无限的作用。</w:t>
      </w:r>
    </w:p>
    <w:p>
      <w:pPr>
        <w:ind w:left="0" w:right="0" w:firstLine="560"/>
        <w:spacing w:before="450" w:after="450" w:line="312" w:lineRule="auto"/>
      </w:pPr>
      <w:r>
        <w:rPr>
          <w:rFonts w:ascii="宋体" w:hAnsi="宋体" w:eastAsia="宋体" w:cs="宋体"/>
          <w:color w:val="000"/>
          <w:sz w:val="28"/>
          <w:szCs w:val="28"/>
        </w:rPr>
        <w:t xml:space="preserve">(2)项目建设内容及规模</w:t>
      </w:r>
    </w:p>
    <w:p>
      <w:pPr>
        <w:ind w:left="0" w:right="0" w:firstLine="560"/>
        <w:spacing w:before="450" w:after="450" w:line="312" w:lineRule="auto"/>
      </w:pPr>
      <w:r>
        <w:rPr>
          <w:rFonts w:ascii="宋体" w:hAnsi="宋体" w:eastAsia="宋体" w:cs="宋体"/>
          <w:color w:val="000"/>
          <w:sz w:val="28"/>
          <w:szCs w:val="28"/>
        </w:rPr>
        <w:t xml:space="preserve">实施对象为村内建档立卡贫困户中缺乏资金、有能力、有意愿发展种植业、养殖业的农户。种植项目：2户，计划财政专项周转资金3万元。养殖项目：14户，计划财政专项周转资金17万元。</w:t>
      </w:r>
    </w:p>
    <w:p>
      <w:pPr>
        <w:ind w:left="0" w:right="0" w:firstLine="560"/>
        <w:spacing w:before="450" w:after="450" w:line="312" w:lineRule="auto"/>
      </w:pPr>
      <w:r>
        <w:rPr>
          <w:rFonts w:ascii="宋体" w:hAnsi="宋体" w:eastAsia="宋体" w:cs="宋体"/>
          <w:color w:val="000"/>
          <w:sz w:val="28"/>
          <w:szCs w:val="28"/>
        </w:rPr>
        <w:t xml:space="preserve">(3)项目资金落实情况</w:t>
      </w:r>
    </w:p>
    <w:p>
      <w:pPr>
        <w:ind w:left="0" w:right="0" w:firstLine="560"/>
        <w:spacing w:before="450" w:after="450" w:line="312" w:lineRule="auto"/>
      </w:pPr>
      <w:r>
        <w:rPr>
          <w:rFonts w:ascii="宋体" w:hAnsi="宋体" w:eastAsia="宋体" w:cs="宋体"/>
          <w:color w:val="000"/>
          <w:sz w:val="28"/>
          <w:szCs w:val="28"/>
        </w:rPr>
        <w:t xml:space="preserve">经调查，该项目实施方案于20xx年12月10日xx乡政府进行了申报,20xx年12月底该项目资金20万元已入乡财政专户，20xx年1月10日，xx乡xx村村委会、村财务监督委员会及时召开了该项目资金发放办法工作会议，争对16户项目实施贫困户的申请书和担保人协议逐一审查，并对该项目资金周转起止时间进行了商定。后进行了再公示7天，20xx年2月初上报乡政府审批，20xx年2月19日是和20xx年2月20日分二次将该项目总资金20万元分别按实施贫困户提供的帐号兑现到位。</w:t>
      </w:r>
    </w:p>
    <w:p>
      <w:pPr>
        <w:ind w:left="0" w:right="0" w:firstLine="560"/>
        <w:spacing w:before="450" w:after="450" w:line="312" w:lineRule="auto"/>
      </w:pPr>
      <w:r>
        <w:rPr>
          <w:rFonts w:ascii="宋体" w:hAnsi="宋体" w:eastAsia="宋体" w:cs="宋体"/>
          <w:color w:val="000"/>
          <w:sz w:val="28"/>
          <w:szCs w:val="28"/>
        </w:rPr>
        <w:t xml:space="preserve">3、扶贫整村推进项目</w:t>
      </w:r>
    </w:p>
    <w:p>
      <w:pPr>
        <w:ind w:left="0" w:right="0" w:firstLine="560"/>
        <w:spacing w:before="450" w:after="450" w:line="312" w:lineRule="auto"/>
      </w:pPr>
      <w:r>
        <w:rPr>
          <w:rFonts w:ascii="宋体" w:hAnsi="宋体" w:eastAsia="宋体" w:cs="宋体"/>
          <w:color w:val="000"/>
          <w:sz w:val="28"/>
          <w:szCs w:val="28"/>
        </w:rPr>
        <w:t xml:space="preserve">该项目在xx乡清水溪村实施，国家扶贫专项资金投入100万元，建设主要内容是新建清水溪村“子房沟到大草坪”2公里村道公路硬化。xx乡政府于20xx年1月20日向市财政局、市扶贫移民局提交了请示，20xx年3月12日市扶贫移局进行整村推进实施方案的批复。接到批复后，xx乡党委、政府立即组织实施，20xx年8月11日开展了施工队伍比选会，20xx年12月18日项目完工并进行了验收。</w:t>
      </w:r>
    </w:p>
    <w:p>
      <w:pPr>
        <w:ind w:left="0" w:right="0" w:firstLine="560"/>
        <w:spacing w:before="450" w:after="450" w:line="312" w:lineRule="auto"/>
      </w:pPr>
      <w:r>
        <w:rPr>
          <w:rFonts w:ascii="宋体" w:hAnsi="宋体" w:eastAsia="宋体" w:cs="宋体"/>
          <w:color w:val="000"/>
          <w:sz w:val="28"/>
          <w:szCs w:val="28"/>
        </w:rPr>
        <w:t xml:space="preserve">(五)建档立卡贫困户退出机制情况</w:t>
      </w:r>
    </w:p>
    <w:p>
      <w:pPr>
        <w:ind w:left="0" w:right="0" w:firstLine="560"/>
        <w:spacing w:before="450" w:after="450" w:line="312" w:lineRule="auto"/>
      </w:pPr>
      <w:r>
        <w:rPr>
          <w:rFonts w:ascii="宋体" w:hAnsi="宋体" w:eastAsia="宋体" w:cs="宋体"/>
          <w:color w:val="000"/>
          <w:sz w:val="28"/>
          <w:szCs w:val="28"/>
        </w:rPr>
        <w:t xml:space="preserve">贫困人口退出严格按“拟选对象、精准扶持、民主评议、公示公告”程序办理，乡政府和帮扶部门根据年度减贫目标任务确定预期脱贫人口，实行精准帮扶;贫困村退出按“初选对象、精准扶持、退出审批、公示公告”程序办理，由市级扶贫部门组织入村调查、摸底核实。贫困人口退出后，符合政策兜底要求的应按有关行业政策继续享受，不因退出而返贫;贫困村退出后，原有贫困村规划中未实施完成的项目继续实施。</w:t>
      </w:r>
    </w:p>
    <w:p>
      <w:pPr>
        <w:ind w:left="0" w:right="0" w:firstLine="560"/>
        <w:spacing w:before="450" w:after="450" w:line="312" w:lineRule="auto"/>
      </w:pPr>
      <w:r>
        <w:rPr>
          <w:rFonts w:ascii="宋体" w:hAnsi="宋体" w:eastAsia="宋体" w:cs="宋体"/>
          <w:color w:val="000"/>
          <w:sz w:val="28"/>
          <w:szCs w:val="28"/>
        </w:rPr>
        <w:t xml:space="preserve">1、贫困户退出标准</w:t>
      </w:r>
    </w:p>
    <w:p>
      <w:pPr>
        <w:ind w:left="0" w:right="0" w:firstLine="560"/>
        <w:spacing w:before="450" w:after="450" w:line="312" w:lineRule="auto"/>
      </w:pPr>
      <w:r>
        <w:rPr>
          <w:rFonts w:ascii="宋体" w:hAnsi="宋体" w:eastAsia="宋体" w:cs="宋体"/>
          <w:color w:val="000"/>
          <w:sz w:val="28"/>
          <w:szCs w:val="28"/>
        </w:rPr>
        <w:t xml:space="preserve">(1)贫困户退出。贫困户指建档立卡贫困户。贫困户退出要以户为单位，以贫困户年人均支配收入稳定超过当年国家贫困标准、家庭有安全住房、无因贫辍学学生等为主要衡量指标。凡享受以下政策，收入达到或超过脱贫标准的贫困户应退出：1、已享受移民搬迁政策;2、享受危房改造政策入住的;3、享受产业扶贫到村到户政策;4、享受“雨露计划”培训补助政策;5、享受医疗救助的;6、当地最低生活保障标准超过当年国家贫困标准的地方，凡纳入低保的家庭，视为脱贫人口。同时，贫困户自我发展能力全面提升，有一门以上就业技能，有一项以上收入主业的贫困户，应视为脱贫户。</w:t>
      </w:r>
    </w:p>
    <w:p>
      <w:pPr>
        <w:ind w:left="0" w:right="0" w:firstLine="560"/>
        <w:spacing w:before="450" w:after="450" w:line="312" w:lineRule="auto"/>
      </w:pPr>
      <w:r>
        <w:rPr>
          <w:rFonts w:ascii="宋体" w:hAnsi="宋体" w:eastAsia="宋体" w:cs="宋体"/>
          <w:color w:val="000"/>
          <w:sz w:val="28"/>
          <w:szCs w:val="28"/>
        </w:rPr>
        <w:t xml:space="preserve">(2)贫困村退出。贫困村指省“十三五”规划扶持重点贫困村。贫困村的退出应以贫困发生率和重度贫困村小组村庄整治建设完成率为主要衡量指标，原则上，退出贫困村的村贫困发生率应低于3%，重度贫困村小组村庄整治建设全部完成。贫困村达到“九有”标准，即：有主导产业，有集体收入，有健全的群众服务中心，有小学教育、卫生文化等服务功能，有硬化的通村公路，有入户的安全饮水，有安全的农村电网，有入户的广电通信光纤电缆，有清洁的生活能源。</w:t>
      </w:r>
    </w:p>
    <w:p>
      <w:pPr>
        <w:ind w:left="0" w:right="0" w:firstLine="560"/>
        <w:spacing w:before="450" w:after="450" w:line="312" w:lineRule="auto"/>
      </w:pPr>
      <w:r>
        <w:rPr>
          <w:rFonts w:ascii="宋体" w:hAnsi="宋体" w:eastAsia="宋体" w:cs="宋体"/>
          <w:color w:val="000"/>
          <w:sz w:val="28"/>
          <w:szCs w:val="28"/>
        </w:rPr>
        <w:t xml:space="preserve">2、退出程序</w:t>
      </w:r>
    </w:p>
    <w:p>
      <w:pPr>
        <w:ind w:left="0" w:right="0" w:firstLine="560"/>
        <w:spacing w:before="450" w:after="450" w:line="312" w:lineRule="auto"/>
      </w:pPr>
      <w:r>
        <w:rPr>
          <w:rFonts w:ascii="宋体" w:hAnsi="宋体" w:eastAsia="宋体" w:cs="宋体"/>
          <w:color w:val="000"/>
          <w:sz w:val="28"/>
          <w:szCs w:val="28"/>
        </w:rPr>
        <w:t xml:space="preserve">(1)贫困户退出。贫困户的退出按照预退出、精准扶持、摸底调查、民主评议、入户核实、公示公告、批准退出等程序执行。</w:t>
      </w:r>
    </w:p>
    <w:p>
      <w:pPr>
        <w:ind w:left="0" w:right="0" w:firstLine="560"/>
        <w:spacing w:before="450" w:after="450" w:line="312" w:lineRule="auto"/>
      </w:pPr>
      <w:r>
        <w:rPr>
          <w:rFonts w:ascii="宋体" w:hAnsi="宋体" w:eastAsia="宋体" w:cs="宋体"/>
          <w:color w:val="000"/>
          <w:sz w:val="28"/>
          <w:szCs w:val="28"/>
        </w:rPr>
        <w:t xml:space="preserve">一是选定预脱贫对象。每年年初，根据贫困户退出规划及年度减贫计划，下达贫困户退出指导计划，并与乡政府签订减贫责任书。各村根据乡下达的退出指导计划，分解落实到组，选定年度预脱贫对象，在建档立卡系统内作预退出处理。</w:t>
      </w:r>
    </w:p>
    <w:p>
      <w:pPr>
        <w:ind w:left="0" w:right="0" w:firstLine="560"/>
        <w:spacing w:before="450" w:after="450" w:line="312" w:lineRule="auto"/>
      </w:pPr>
      <w:r>
        <w:rPr>
          <w:rFonts w:ascii="宋体" w:hAnsi="宋体" w:eastAsia="宋体" w:cs="宋体"/>
          <w:color w:val="000"/>
          <w:sz w:val="28"/>
          <w:szCs w:val="28"/>
        </w:rPr>
        <w:t xml:space="preserve">二是精准扶持。各村要对照贫困户退出条件，对预退出对象加大扶持力度，有针对性的进行重点扶持。</w:t>
      </w:r>
    </w:p>
    <w:p>
      <w:pPr>
        <w:ind w:left="0" w:right="0" w:firstLine="560"/>
        <w:spacing w:before="450" w:after="450" w:line="312" w:lineRule="auto"/>
      </w:pPr>
      <w:r>
        <w:rPr>
          <w:rFonts w:ascii="宋体" w:hAnsi="宋体" w:eastAsia="宋体" w:cs="宋体"/>
          <w:color w:val="000"/>
          <w:sz w:val="28"/>
          <w:szCs w:val="28"/>
        </w:rPr>
        <w:t xml:space="preserve">三是摸底调查。年底，组织村委会干部、驻村工作队干部、贫困户结对帮扶干部等，对预退出对象进行调查摸底，填写调查摸底表(附后)。</w:t>
      </w:r>
    </w:p>
    <w:p>
      <w:pPr>
        <w:ind w:left="0" w:right="0" w:firstLine="560"/>
        <w:spacing w:before="450" w:after="450" w:line="312" w:lineRule="auto"/>
      </w:pPr>
      <w:r>
        <w:rPr>
          <w:rFonts w:ascii="宋体" w:hAnsi="宋体" w:eastAsia="宋体" w:cs="宋体"/>
          <w:color w:val="000"/>
          <w:sz w:val="28"/>
          <w:szCs w:val="28"/>
        </w:rPr>
        <w:t xml:space="preserve">四是民主评议。摸底调查后，由村委会组织召集相关人员召开民主评议会，对调查摸底情况进行逐户讨论，拟定退出贫困户名单，并在行政村所在地进行公示。公示公告时间不少于七天。拟定对象的确定要综合考虑贫困户的收入、家庭经济状况、致贫原因的缓解、住房、家庭成员的上学和就医等情况。</w:t>
      </w:r>
    </w:p>
    <w:p>
      <w:pPr>
        <w:ind w:left="0" w:right="0" w:firstLine="560"/>
        <w:spacing w:before="450" w:after="450" w:line="312" w:lineRule="auto"/>
      </w:pPr>
      <w:r>
        <w:rPr>
          <w:rFonts w:ascii="宋体" w:hAnsi="宋体" w:eastAsia="宋体" w:cs="宋体"/>
          <w:color w:val="000"/>
          <w:sz w:val="28"/>
          <w:szCs w:val="28"/>
        </w:rPr>
        <w:t xml:space="preserve">五是上报审核。公示无异议后，对拟定退出的贫困户，上报乡政府审核。</w:t>
      </w:r>
    </w:p>
    <w:p>
      <w:pPr>
        <w:ind w:left="0" w:right="0" w:firstLine="560"/>
        <w:spacing w:before="450" w:after="450" w:line="312" w:lineRule="auto"/>
      </w:pPr>
      <w:r>
        <w:rPr>
          <w:rFonts w:ascii="宋体" w:hAnsi="宋体" w:eastAsia="宋体" w:cs="宋体"/>
          <w:color w:val="000"/>
          <w:sz w:val="28"/>
          <w:szCs w:val="28"/>
        </w:rPr>
        <w:t xml:space="preserve">六是入户核实。乡政府组织相关人员(不得少于3人)，对拟退出贫困户进行逐户核实，确定全乡贫困户退出名单，并在各行政村进行第二次公示。</w:t>
      </w:r>
    </w:p>
    <w:p>
      <w:pPr>
        <w:ind w:left="0" w:right="0" w:firstLine="560"/>
        <w:spacing w:before="450" w:after="450" w:line="312" w:lineRule="auto"/>
      </w:pPr>
      <w:r>
        <w:rPr>
          <w:rFonts w:ascii="宋体" w:hAnsi="宋体" w:eastAsia="宋体" w:cs="宋体"/>
          <w:color w:val="000"/>
          <w:sz w:val="28"/>
          <w:szCs w:val="28"/>
        </w:rPr>
        <w:t xml:space="preserve">七是审核批准。公示无异议后，报县扶贫开发领导小组审核批准，并在各行政村公告，报设区市备案。</w:t>
      </w:r>
    </w:p>
    <w:p>
      <w:pPr>
        <w:ind w:left="0" w:right="0" w:firstLine="560"/>
        <w:spacing w:before="450" w:after="450" w:line="312" w:lineRule="auto"/>
      </w:pPr>
      <w:r>
        <w:rPr>
          <w:rFonts w:ascii="宋体" w:hAnsi="宋体" w:eastAsia="宋体" w:cs="宋体"/>
          <w:color w:val="000"/>
          <w:sz w:val="28"/>
          <w:szCs w:val="28"/>
        </w:rPr>
        <w:t xml:space="preserve">八是信息录入。贫困户经批准退出后，即录入信息档案，在建档立卡系统内进行退出处理。</w:t>
      </w:r>
    </w:p>
    <w:p>
      <w:pPr>
        <w:ind w:left="0" w:right="0" w:firstLine="560"/>
        <w:spacing w:before="450" w:after="450" w:line="312" w:lineRule="auto"/>
      </w:pPr>
      <w:r>
        <w:rPr>
          <w:rFonts w:ascii="宋体" w:hAnsi="宋体" w:eastAsia="宋体" w:cs="宋体"/>
          <w:color w:val="000"/>
          <w:sz w:val="28"/>
          <w:szCs w:val="28"/>
        </w:rPr>
        <w:t xml:space="preserve">(2)贫困村退出。贫困村的退出按“五步法”程序执行。</w:t>
      </w:r>
    </w:p>
    <w:p>
      <w:pPr>
        <w:ind w:left="0" w:right="0" w:firstLine="560"/>
        <w:spacing w:before="450" w:after="450" w:line="312" w:lineRule="auto"/>
      </w:pPr>
      <w:r>
        <w:rPr>
          <w:rFonts w:ascii="宋体" w:hAnsi="宋体" w:eastAsia="宋体" w:cs="宋体"/>
          <w:color w:val="000"/>
          <w:sz w:val="28"/>
          <w:szCs w:val="28"/>
        </w:rPr>
        <w:t xml:space="preserve">一是初选对象。每年年初根据贫困村退出规划及上年度贫困村退出计划执行情况，下达贫困村退出计划，乡政府根据市下达的退出计划，确定初选对象。初选对象要综合考虑贫困村贫困发生率、重度贫困村小组的村庄整治情况，以及基础设施建设和公共服务建设、产业发展、贫困发生率等情况;初选对象确定后，乡政府要对照村级扶贫开发规划和贫困村退出条件，对预退出的贫困村加大扶持力度，进行重点攻坚。</w:t>
      </w:r>
    </w:p>
    <w:p>
      <w:pPr>
        <w:ind w:left="0" w:right="0" w:firstLine="560"/>
        <w:spacing w:before="450" w:after="450" w:line="312" w:lineRule="auto"/>
      </w:pPr>
      <w:r>
        <w:rPr>
          <w:rFonts w:ascii="宋体" w:hAnsi="宋体" w:eastAsia="宋体" w:cs="宋体"/>
          <w:color w:val="000"/>
          <w:sz w:val="28"/>
          <w:szCs w:val="28"/>
        </w:rPr>
        <w:t xml:space="preserve">二是调查核实。市组织有关部门，对预退出贫困村进行入村调查、摸底核实，确定是否符合贫困村退出条件。</w:t>
      </w:r>
    </w:p>
    <w:p>
      <w:pPr>
        <w:ind w:left="0" w:right="0" w:firstLine="560"/>
        <w:spacing w:before="450" w:after="450" w:line="312" w:lineRule="auto"/>
      </w:pPr>
      <w:r>
        <w:rPr>
          <w:rFonts w:ascii="宋体" w:hAnsi="宋体" w:eastAsia="宋体" w:cs="宋体"/>
          <w:color w:val="000"/>
          <w:sz w:val="28"/>
          <w:szCs w:val="28"/>
        </w:rPr>
        <w:t xml:space="preserve">三是公示公告。如符合退出条件，则在乡、村所在地进行公示公告。公示公告时间原则上不少于7天。</w:t>
      </w:r>
    </w:p>
    <w:p>
      <w:pPr>
        <w:ind w:left="0" w:right="0" w:firstLine="560"/>
        <w:spacing w:before="450" w:after="450" w:line="312" w:lineRule="auto"/>
      </w:pPr>
      <w:r>
        <w:rPr>
          <w:rFonts w:ascii="宋体" w:hAnsi="宋体" w:eastAsia="宋体" w:cs="宋体"/>
          <w:color w:val="000"/>
          <w:sz w:val="28"/>
          <w:szCs w:val="28"/>
        </w:rPr>
        <w:t xml:space="preserve">四是批准退出。公示公告无异议后，报县批准退出。</w:t>
      </w:r>
    </w:p>
    <w:p>
      <w:pPr>
        <w:ind w:left="0" w:right="0" w:firstLine="560"/>
        <w:spacing w:before="450" w:after="450" w:line="312" w:lineRule="auto"/>
      </w:pPr>
      <w:r>
        <w:rPr>
          <w:rFonts w:ascii="宋体" w:hAnsi="宋体" w:eastAsia="宋体" w:cs="宋体"/>
          <w:color w:val="000"/>
          <w:sz w:val="28"/>
          <w:szCs w:val="28"/>
        </w:rPr>
        <w:t xml:space="preserve">五是备案管理和信息录入。报设区市、省备案;贫困村经批准退出后，即进行信息录入，在建档立卡系统内作退出处理。</w:t>
      </w:r>
    </w:p>
    <w:p>
      <w:pPr>
        <w:ind w:left="0" w:right="0" w:firstLine="560"/>
        <w:spacing w:before="450" w:after="450" w:line="312" w:lineRule="auto"/>
      </w:pPr>
      <w:r>
        <w:rPr>
          <w:rFonts w:ascii="宋体" w:hAnsi="宋体" w:eastAsia="宋体" w:cs="宋体"/>
          <w:color w:val="000"/>
          <w:sz w:val="28"/>
          <w:szCs w:val="28"/>
        </w:rPr>
        <w:t xml:space="preserve">3、退出后扶持措施</w:t>
      </w:r>
    </w:p>
    <w:p>
      <w:pPr>
        <w:ind w:left="0" w:right="0" w:firstLine="560"/>
        <w:spacing w:before="450" w:after="450" w:line="312" w:lineRule="auto"/>
      </w:pPr>
      <w:r>
        <w:rPr>
          <w:rFonts w:ascii="宋体" w:hAnsi="宋体" w:eastAsia="宋体" w:cs="宋体"/>
          <w:color w:val="000"/>
          <w:sz w:val="28"/>
          <w:szCs w:val="28"/>
        </w:rPr>
        <w:t xml:space="preserve">(1)扶持政策。贫困户、贫困村退出后至20xx年，可继续享受中央、省、市扶贫开发有关政策扶持，资金量不变;贫困村退出后至20xx年，继续实施贫困村村级扶贫开发规划。</w:t>
      </w:r>
    </w:p>
    <w:p>
      <w:pPr>
        <w:ind w:left="0" w:right="0" w:firstLine="560"/>
        <w:spacing w:before="450" w:after="450" w:line="312" w:lineRule="auto"/>
      </w:pPr>
      <w:r>
        <w:rPr>
          <w:rFonts w:ascii="宋体" w:hAnsi="宋体" w:eastAsia="宋体" w:cs="宋体"/>
          <w:color w:val="000"/>
          <w:sz w:val="28"/>
          <w:szCs w:val="28"/>
        </w:rPr>
        <w:t xml:space="preserve">(2)主要扶持措施</w:t>
      </w:r>
    </w:p>
    <w:p>
      <w:pPr>
        <w:ind w:left="0" w:right="0" w:firstLine="560"/>
        <w:spacing w:before="450" w:after="450" w:line="312" w:lineRule="auto"/>
      </w:pPr>
      <w:r>
        <w:rPr>
          <w:rFonts w:ascii="宋体" w:hAnsi="宋体" w:eastAsia="宋体" w:cs="宋体"/>
          <w:color w:val="000"/>
          <w:sz w:val="28"/>
          <w:szCs w:val="28"/>
        </w:rPr>
        <w:t xml:space="preserve">围绕这一目标，结合xx乡现有贫困农户的脱贫需求和实际情况，全力落实上级有关的脱贫帮扶措施，确保精准扶贫、精准脱贫有效推进，脱贫目标任务如期实现。</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把脱贫攻坚纳入全乡社会发展总体目标，强化各乡村干部的参与度，形成全员齐抓共管，积极作为的攻坚脱贫格局。一是落实脱贫责任。将年度脱贫任务细化到各村，要求各村主要负责人签订《脱贫攻坚责任书》。二是整合项目资金。建立以贫困村贫困户为对象，统筹安排交通、水利、农业、民政、就业、教育、卫生等部门各类资金，优先投向贫困村贫困户，重点发展改善生产生活条件，发展产业，着力帮助贫困对象增收脱贫。三是强化目标考核。将脱贫攻坚任务纳入年度考核重要内容，采取逐村逐户核查，确保脱贫任务落到实处。四是推进项目管理。强化项目资金管理，规范项目申报审批程序，严格组织项目实施，强化过程督查，确保项目实施质量，对截留、挤占、挪用和贪污、挥霍扶贫资金的责任人进行查处，确保项目、资金和干部“三安全”。</w:t>
      </w:r>
    </w:p>
    <w:p>
      <w:pPr>
        <w:ind w:left="0" w:right="0" w:firstLine="560"/>
        <w:spacing w:before="450" w:after="450" w:line="312" w:lineRule="auto"/>
      </w:pPr>
      <w:r>
        <w:rPr>
          <w:rFonts w:ascii="宋体" w:hAnsi="宋体" w:eastAsia="宋体" w:cs="宋体"/>
          <w:color w:val="000"/>
          <w:sz w:val="28"/>
          <w:szCs w:val="28"/>
        </w:rPr>
        <w:t xml:space="preserve">(六)脱贫攻坚过程中的先进典型及工作新亮点</w:t>
      </w:r>
    </w:p>
    <w:p>
      <w:pPr>
        <w:ind w:left="0" w:right="0" w:firstLine="560"/>
        <w:spacing w:before="450" w:after="450" w:line="312" w:lineRule="auto"/>
      </w:pPr>
      <w:r>
        <w:rPr>
          <w:rFonts w:ascii="宋体" w:hAnsi="宋体" w:eastAsia="宋体" w:cs="宋体"/>
          <w:color w:val="000"/>
          <w:sz w:val="28"/>
          <w:szCs w:val="28"/>
        </w:rPr>
        <w:t xml:space="preserve">1、先进典型</w:t>
      </w:r>
    </w:p>
    <w:p>
      <w:pPr>
        <w:ind w:left="0" w:right="0" w:firstLine="560"/>
        <w:spacing w:before="450" w:after="450" w:line="312" w:lineRule="auto"/>
      </w:pPr>
      <w:r>
        <w:rPr>
          <w:rFonts w:ascii="宋体" w:hAnsi="宋体" w:eastAsia="宋体" w:cs="宋体"/>
          <w:color w:val="000"/>
          <w:sz w:val="28"/>
          <w:szCs w:val="28"/>
        </w:rPr>
        <w:t xml:space="preserve">xx乡xx村七组村吴才国，20xx年识别为精准贫困户，贫困人口2人。自20xx年，在达州市和乡政府驻村工作组的支持下，自主发展种植业，渴望早日脱贫，20xx年期间，自已投资发展弥猴桃1亩，20xx年初又新建弥猴桃5亩，核桃4亩，目前，该户共发展有10亩经果产业，同时自筹资金近3万元，修建了入户道路300余米。</w:t>
      </w:r>
    </w:p>
    <w:p>
      <w:pPr>
        <w:ind w:left="0" w:right="0" w:firstLine="560"/>
        <w:spacing w:before="450" w:after="450" w:line="312" w:lineRule="auto"/>
      </w:pPr>
      <w:r>
        <w:rPr>
          <w:rFonts w:ascii="宋体" w:hAnsi="宋体" w:eastAsia="宋体" w:cs="宋体"/>
          <w:color w:val="000"/>
          <w:sz w:val="28"/>
          <w:szCs w:val="28"/>
        </w:rPr>
        <w:t xml:space="preserve">2、工作亮点</w:t>
      </w:r>
    </w:p>
    <w:p>
      <w:pPr>
        <w:ind w:left="0" w:right="0" w:firstLine="560"/>
        <w:spacing w:before="450" w:after="450" w:line="312" w:lineRule="auto"/>
      </w:pPr>
      <w:r>
        <w:rPr>
          <w:rFonts w:ascii="宋体" w:hAnsi="宋体" w:eastAsia="宋体" w:cs="宋体"/>
          <w:color w:val="000"/>
          <w:sz w:val="28"/>
          <w:szCs w:val="28"/>
        </w:rPr>
        <w:t xml:space="preserve">xx村做为省定贫困村，在20xx年精准扶贫工作期间，创新思路，开拓思维，在达州市农商行的支持下，开展了全村贫困户信用等级评议工作，大力宣传小额信贷扶贫优惠政策，对全村200户贫困户进行评星授信并公示，提高了小额信贷资金到户率。</w:t>
      </w:r>
    </w:p>
    <w:p>
      <w:pPr>
        <w:ind w:left="0" w:right="0" w:firstLine="560"/>
        <w:spacing w:before="450" w:after="450" w:line="312" w:lineRule="auto"/>
      </w:pPr>
      <w:r>
        <w:rPr>
          <w:rFonts w:ascii="宋体" w:hAnsi="宋体" w:eastAsia="宋体" w:cs="宋体"/>
          <w:color w:val="000"/>
          <w:sz w:val="28"/>
          <w:szCs w:val="28"/>
        </w:rPr>
        <w:t xml:space="preserve">通过对全乡的建档贫困户深入走访调查，其贫困原因主要归结为以下几类。</w:t>
      </w:r>
    </w:p>
    <w:p>
      <w:pPr>
        <w:ind w:left="0" w:right="0" w:firstLine="560"/>
        <w:spacing w:before="450" w:after="450" w:line="312" w:lineRule="auto"/>
      </w:pPr>
      <w:r>
        <w:rPr>
          <w:rFonts w:ascii="宋体" w:hAnsi="宋体" w:eastAsia="宋体" w:cs="宋体"/>
          <w:color w:val="000"/>
          <w:sz w:val="28"/>
          <w:szCs w:val="28"/>
        </w:rPr>
        <w:t xml:space="preserve">1.自然、交通等因素致贫。由于我乡地处大山深处，很多贫困户生活在海拔800米以上的山地，居住较为分散，山上田地很少，没有进行土地整理，大部分属“望天收”，收成有限，加之部分社不通公路，进出村社全靠双脚，运送物资、农产品不便，制约了发展。加之群众信息闭塞，思想固化，不能适时调整产业结构，增收致富不足。</w:t>
      </w:r>
    </w:p>
    <w:p>
      <w:pPr>
        <w:ind w:left="0" w:right="0" w:firstLine="560"/>
        <w:spacing w:before="450" w:after="450" w:line="312" w:lineRule="auto"/>
      </w:pPr>
      <w:r>
        <w:rPr>
          <w:rFonts w:ascii="宋体" w:hAnsi="宋体" w:eastAsia="宋体" w:cs="宋体"/>
          <w:color w:val="000"/>
          <w:sz w:val="28"/>
          <w:szCs w:val="28"/>
        </w:rPr>
        <w:t xml:space="preserve">2.因病返贫。因农村卫生环境有限，加之部分群众生活习惯较差，人畜不分离，造成部分年老体弱家庭成员突患疾病，或慢性病长年缠身，使原有家庭积蓄花费一空，原本不富裕的家境雪上加霜。虽然通过农村合作医疗和民政救助缓解了一点经济压力，但高额的医疗费用如同无底洞，依然是此类家庭重返贫困的主因。</w:t>
      </w:r>
    </w:p>
    <w:p>
      <w:pPr>
        <w:ind w:left="0" w:right="0" w:firstLine="560"/>
        <w:spacing w:before="450" w:after="450" w:line="312" w:lineRule="auto"/>
      </w:pPr>
      <w:r>
        <w:rPr>
          <w:rFonts w:ascii="宋体" w:hAnsi="宋体" w:eastAsia="宋体" w:cs="宋体"/>
          <w:color w:val="000"/>
          <w:sz w:val="28"/>
          <w:szCs w:val="28"/>
        </w:rPr>
        <w:t xml:space="preserve">3.劳动力缺乏致贫。一方面现在年轻的精壮壮劳力都外出打工，家里只剩下“386199部队”(指妇女、儿童、老人)，而外出打工人员大都从事体力活，一年到头存钱寥寥无几，却错失了家里的农活，荒废了田地;另一方面是由于家庭本身缺乏劳动力，又没有资金技术，产出的农产品又无法外销，家庭经济捉襟见肘。</w:t>
      </w:r>
    </w:p>
    <w:p>
      <w:pPr>
        <w:ind w:left="0" w:right="0" w:firstLine="560"/>
        <w:spacing w:before="450" w:after="450" w:line="312" w:lineRule="auto"/>
      </w:pPr>
      <w:r>
        <w:rPr>
          <w:rFonts w:ascii="宋体" w:hAnsi="宋体" w:eastAsia="宋体" w:cs="宋体"/>
          <w:color w:val="000"/>
          <w:sz w:val="28"/>
          <w:szCs w:val="28"/>
        </w:rPr>
        <w:t xml:space="preserve">4.其他原因致贫。如由于自身素质较低，发展能力不足，致富本领不强，若遇上天灾人祸，本来自给自足的\'家庭被掏空家底而陷入困境等。</w:t>
      </w:r>
    </w:p>
    <w:p>
      <w:pPr>
        <w:ind w:left="0" w:right="0" w:firstLine="560"/>
        <w:spacing w:before="450" w:after="450" w:line="312" w:lineRule="auto"/>
      </w:pPr>
      <w:r>
        <w:rPr>
          <w:rFonts w:ascii="宋体" w:hAnsi="宋体" w:eastAsia="宋体" w:cs="宋体"/>
          <w:color w:val="000"/>
          <w:sz w:val="28"/>
          <w:szCs w:val="28"/>
        </w:rPr>
        <w:t xml:space="preserve">其中：因病致贫或返贫322户530人，占总数的24.5%;因交通等基础设施滞后致贫178户401人，占18.5%;因自然条件差致贫185户495人，占22.7%;因缺乏劳动力致贫135户335人，占15.5%;因自身发展能力致贫102户295人，占13.6%;因缺资金11户13人，占0.6%;因缺技术致贫31户99人，占4.6%。</w:t>
      </w:r>
    </w:p>
    <w:p>
      <w:pPr>
        <w:ind w:left="0" w:right="0" w:firstLine="560"/>
        <w:spacing w:before="450" w:after="450" w:line="312" w:lineRule="auto"/>
      </w:pPr>
      <w:r>
        <w:rPr>
          <w:rFonts w:ascii="宋体" w:hAnsi="宋体" w:eastAsia="宋体" w:cs="宋体"/>
          <w:color w:val="000"/>
          <w:sz w:val="28"/>
          <w:szCs w:val="28"/>
        </w:rPr>
        <w:t xml:space="preserve">(一)农民收入估算难精准。随着“三清”工作的不断开展，工作中的难点也逐渐显现。近年来，随着社会经济体制的深刻变革，城镇化进程加快，交通条件不断改善，农民经济发展形式也从单一的农业生产向多元化就业方式转变，多元经济相互交织混合发展，给准确调查核实农户收入增加了难度，加之受农业经济效益不稳定的影响，大量外出务工农民收入情况难以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(二)农民素质偏低增加了精准识别难度。现阶段农民文化素质在快速提高，但思想觉悟还需要进一步加强。为了获得帮扶，个别贫困户有意隐瞒真实收入和家庭情况，给精准识别增加了难度。</w:t>
      </w:r>
    </w:p>
    <w:p>
      <w:pPr>
        <w:ind w:left="0" w:right="0" w:firstLine="560"/>
        <w:spacing w:before="450" w:after="450" w:line="312" w:lineRule="auto"/>
      </w:pPr>
      <w:r>
        <w:rPr>
          <w:rFonts w:ascii="宋体" w:hAnsi="宋体" w:eastAsia="宋体" w:cs="宋体"/>
          <w:color w:val="000"/>
          <w:sz w:val="28"/>
          <w:szCs w:val="28"/>
        </w:rPr>
        <w:t xml:space="preserve">上述分析的开展精准扶贫工作面临的诸多问题，决定了来xx乡准扶贫工作将是一场异常艰巨的攻坚战。我们认为，开展精准扶贫工作，应围绕以下几个方面开展。</w:t>
      </w:r>
    </w:p>
    <w:p>
      <w:pPr>
        <w:ind w:left="0" w:right="0" w:firstLine="560"/>
        <w:spacing w:before="450" w:after="450" w:line="312" w:lineRule="auto"/>
      </w:pPr>
      <w:r>
        <w:rPr>
          <w:rFonts w:ascii="宋体" w:hAnsi="宋体" w:eastAsia="宋体" w:cs="宋体"/>
          <w:color w:val="000"/>
          <w:sz w:val="28"/>
          <w:szCs w:val="28"/>
        </w:rPr>
        <w:t xml:space="preserve">(一)建立和完善精准扶贫工作机制，明确目标任务、重点工作和保障措施。通过对贫困户精准识别、精准帮扶、精准管理，引导好各类资源优化配置，实现扶贫到户，逐渐构建精准扶贫工作长效机制，为科学扶贫奠定坚实基础。</w:t>
      </w:r>
    </w:p>
    <w:p>
      <w:pPr>
        <w:ind w:left="0" w:right="0" w:firstLine="560"/>
        <w:spacing w:before="450" w:after="450" w:line="312" w:lineRule="auto"/>
      </w:pPr>
      <w:r>
        <w:rPr>
          <w:rFonts w:ascii="宋体" w:hAnsi="宋体" w:eastAsia="宋体" w:cs="宋体"/>
          <w:color w:val="000"/>
          <w:sz w:val="28"/>
          <w:szCs w:val="28"/>
        </w:rPr>
        <w:t xml:space="preserve">(二)明确职责。精准识别是精准扶贫的重要前提，要做到“三清”信息采集表清查对象、清查人员、核查人员、录入人员等相关人员均要签字确认，并且入户清查人员要与户主合照存档，切实做到“一表一填、一表一核、一表一录、一表一责”。</w:t>
      </w:r>
    </w:p>
    <w:p>
      <w:pPr>
        <w:ind w:left="0" w:right="0" w:firstLine="560"/>
        <w:spacing w:before="450" w:after="450" w:line="312" w:lineRule="auto"/>
      </w:pPr>
      <w:r>
        <w:rPr>
          <w:rFonts w:ascii="宋体" w:hAnsi="宋体" w:eastAsia="宋体" w:cs="宋体"/>
          <w:color w:val="000"/>
          <w:sz w:val="28"/>
          <w:szCs w:val="28"/>
        </w:rPr>
        <w:t xml:space="preserve">(三)转变观念，切实增强贫困户脱贫致富信心。针对部分农民素质偏低及思想观念落后的问题，一是要切实采取措施，充分调动全体镇干积极性，进村入户与贫困群众交心谈心，了解他们的思想，积极鼓励他们增强信心，克服惰性心理，积极发展生产，自力更生。二是切实加强基础教育、职业教育，可以有针对性的开展与来榜本地发展的产业相关的短期培训，提高农民群众实用技术能力。</w:t>
      </w:r>
    </w:p>
    <w:p>
      <w:pPr>
        <w:ind w:left="0" w:right="0" w:firstLine="560"/>
        <w:spacing w:before="450" w:after="450" w:line="312" w:lineRule="auto"/>
      </w:pPr>
      <w:r>
        <w:rPr>
          <w:rFonts w:ascii="宋体" w:hAnsi="宋体" w:eastAsia="宋体" w:cs="宋体"/>
          <w:color w:val="000"/>
          <w:sz w:val="28"/>
          <w:szCs w:val="28"/>
        </w:rPr>
        <w:t xml:space="preserve">(四)发展本地特色扶贫产业。一是对有劳动能力和劳动意愿的扶贫对象，申报实施产业扶贫项目要因地制宜，因户施策，采取以奖代补、提供种苗，大力发展本地特色优势产业和养殖业，培育主导产品，提高特色产业开发效益。二是帮扶部门、帮扶责任人要及时提供信息、技术、服务，有针对性地引导和帮助贫困户发展产业。三是上级下达的产业扶贫专项资金，主要用于精准贫困户直接参与、直接受益、稳定增收的种植、养殖和其他产业项目，发挥产业基地对贫困户的辐射带动作用。四是积极引导承包土地向专业种养大户、家庭农场、农民合作社、农业龙头企业流转，增加贫困户财产性收入，让贫困户从产业发展中获得更多利益。</w:t>
      </w:r>
    </w:p>
    <w:p>
      <w:pPr>
        <w:ind w:left="0" w:right="0" w:firstLine="560"/>
        <w:spacing w:before="450" w:after="450" w:line="312" w:lineRule="auto"/>
      </w:pPr>
      <w:r>
        <w:rPr>
          <w:rFonts w:ascii="宋体" w:hAnsi="宋体" w:eastAsia="宋体" w:cs="宋体"/>
          <w:color w:val="000"/>
          <w:sz w:val="28"/>
          <w:szCs w:val="28"/>
        </w:rPr>
        <w:t xml:space="preserve">(五)凝聚全社会力量共同完成精准扶贫任务。脱贫攻坚工作时间紧、任务重，这项艰巨的工程，需要凝聚全社会力量共同来完成。目前，在全国范围内，专项扶贫、社会扶贫、行业扶贫等多方力量相互协作，共同支撑，开拓出了全新的扶贫局面。合理整合资源“重拳出击”，这也是精准扶贫的重要体现。我们要紧紧把握精准扶贫的根本，确保贫困人口如期脱贫，努力实现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脱贫攻坚调研报告篇五</w:t>
      </w:r>
    </w:p>
    <w:p>
      <w:pPr>
        <w:ind w:left="0" w:right="0" w:firstLine="560"/>
        <w:spacing w:before="450" w:after="450" w:line="312" w:lineRule="auto"/>
      </w:pPr>
      <w:r>
        <w:rPr>
          <w:rFonts w:ascii="宋体" w:hAnsi="宋体" w:eastAsia="宋体" w:cs="宋体"/>
          <w:color w:val="000"/>
          <w:sz w:val="28"/>
          <w:szCs w:val="28"/>
        </w:rPr>
        <w:t xml:space="preserve">6月份以来，按照《市xx年大调研、大整改、大提升脱贫攻坚月活动实施方案》要求，我作为全镇脱贫攻坚第一责任人，一边认真组织镇村党员干部深入各村开展工作，一边深入村、屯、户进行走访调研，通过实地踏查、入户走访、与贫困群众集中座谈等方式了解情况，掌握第一手材料，解析全镇扶贫工作存在问题，形成调研材料。</w:t>
      </w:r>
    </w:p>
    <w:p>
      <w:pPr>
        <w:ind w:left="0" w:right="0" w:firstLine="560"/>
        <w:spacing w:before="450" w:after="450" w:line="312" w:lineRule="auto"/>
      </w:pPr>
      <w:r>
        <w:rPr>
          <w:rFonts w:ascii="宋体" w:hAnsi="宋体" w:eastAsia="宋体" w:cs="宋体"/>
          <w:color w:val="000"/>
          <w:sz w:val="28"/>
          <w:szCs w:val="28"/>
        </w:rPr>
        <w:t xml:space="preserve">镇属市郊区，位于市南3公里，幅员面积80平方公里，耕地面积3088公顷，总人口16524人，其中农业人口13656人。辖15个行政村，65个村民小组，5720户。全镇建档立卡贫困人口共有116户203人，其中xx年底已脱贫71户126人，未脱贫45户77人；在这些贫困户中，稳定脱贫户有36户，脱贫边缘户有57户，深度贫困户有23户；低保五保户101人，残疾人53人，享受残疾补贴的41人；xx年以来，为符合条件的31户贫困户实施了危房改造工程。村是省级贫困村，该村距镇政府所在地12公里，幅员面积10.6平方公里，耕地面积4498亩，有4个村民小组，共410户、1160人，现有建档立卡贫困人口19户41人，其中已脱贫10户17人，未脱贫9户24人；在这些贫困户中，稳定脱贫户有2户，脱贫边缘户有15户，深度贫困户有2户；低保五保户20人，残疾人6人，享受残疾补贴的3人；xx年以来，为符合条件的10户贫困户实施了危房改造工程。几年来，镇党委、政府认真按照省委、省政府和我市开展精准扶贫工作的要求，创新思路，强化举措，狠抓落实，强力推进脱贫攻坚工作，促使脱贫人口实现了“两不愁、三保障”等“七有”脱贫标准，确保实现今年贫困村摘帽、xx年年底贫困人口全部脱贫的目标。</w:t>
      </w:r>
    </w:p>
    <w:p>
      <w:pPr>
        <w:ind w:left="0" w:right="0" w:firstLine="560"/>
        <w:spacing w:before="450" w:after="450" w:line="312" w:lineRule="auto"/>
      </w:pPr>
      <w:r>
        <w:rPr>
          <w:rFonts w:ascii="宋体" w:hAnsi="宋体" w:eastAsia="宋体" w:cs="宋体"/>
          <w:color w:val="000"/>
          <w:sz w:val="28"/>
          <w:szCs w:val="28"/>
        </w:rPr>
        <w:t xml:space="preserve">1.贫困村工作情况。村是我镇的唯一一个省级贫困村，xx年村的贫困发生率为2.01%。村屯路已全部硬化，村主路全部铺设沥青路面；今年为全村270户农户安装了自来水，水质安全达标；村民用电覆盖率达到100%，满足农村生活用电需求；今年10月前完成、2户贫困户房屋改造，实现安全住房比率100%；适龄儿童接受义务教育、家庭无因贫辍学学生；有标准化村卫生室，执业村医1名；广播电视户户通、通迅设施村村通；有文化活动室且正常运转，贫困人口新型农村合作医疗参合率100%；贫困户全部在扶贫增收产业中受益，xx年每人分红300元；村集体经济收入5万元，村部办公场所200平方米；逐步将其他非低保的贫困户纳入最低生活保障，符合参保条件（45周岁以上人口）的贫困人口全部纳入城乡居民基本养老保险。</w:t>
      </w:r>
    </w:p>
    <w:p>
      <w:pPr>
        <w:ind w:left="0" w:right="0" w:firstLine="560"/>
        <w:spacing w:before="450" w:after="450" w:line="312" w:lineRule="auto"/>
      </w:pPr>
      <w:r>
        <w:rPr>
          <w:rFonts w:ascii="宋体" w:hAnsi="宋体" w:eastAsia="宋体" w:cs="宋体"/>
          <w:color w:val="000"/>
          <w:sz w:val="28"/>
          <w:szCs w:val="28"/>
        </w:rPr>
        <w:t xml:space="preserve">2.贫困人口脱贫情况。镇党委、政府根据每个贫困户的实际情况、致贫原因，进行分类施策，有针对性地为贫困对象落实精准的脱贫举措。截止目前，全镇实现贫困户脱贫71户126人，村脱贫10户17人。</w:t>
      </w:r>
    </w:p>
    <w:p>
      <w:pPr>
        <w:ind w:left="0" w:right="0" w:firstLine="560"/>
        <w:spacing w:before="450" w:after="450" w:line="312" w:lineRule="auto"/>
      </w:pPr>
      <w:r>
        <w:rPr>
          <w:rFonts w:ascii="宋体" w:hAnsi="宋体" w:eastAsia="宋体" w:cs="宋体"/>
          <w:color w:val="000"/>
          <w:sz w:val="28"/>
          <w:szCs w:val="28"/>
        </w:rPr>
        <w:t xml:space="preserve">3.基础设施及公共服务设施建设情况。一方面，整合新农村建设和环境整治资金，助推全镇基础设施建设。坚持项目向贫困村倾斜，对全镇13个有贫困户的村实施重点帮扶，充分利用好市财政专项扶贫资金和整合组织、林业、水利、交通、建设等行业部门资金，加快推进村级活动室、卫生室、文化室、文化广场、农田水利、农村道路、边沟等基础设施以及绿化亮化美化等公共服务设施建设，进一步改善群众生活条件、提升人居环境水平。一年来共争取安排村级项目23个，资金1050万元，受益贫困人口13850人。另一方面，整合各方力量，形成脱贫攻坚合力。积极争取市帮扶单位的支持，动员全镇通过支部对接、单位帮扶、企业支持、党员干部帮扶等方式筹集扶贫资金全力帮扶。通过协调争取，市建设局为村香菇种植扶贫项目区提供方砖3000平方米，为村环境建设提供垃圾桶20个，为贫困户新建猪舍用红砖4万块、水泥10吨，其他建筑材料沙子、山毛、钢筋等保证供应。市包保部门和干部为村贫困户孟范君家共投入6万元，对孟范君家进行棚顶保温、厨房改造、室内墙面刮大白等，购置了储物柜、桌凳等用品；新建猪舍50平方米，xx年7月购买了100多斤的育肥松辽黑猪2头，根据孟范君家庭院情况，进行了栽花、栽植观赏草莓等庭院美化项目；为孟范君儿媳妇张绍莲办理了低保，解决了小孙女孟玲秋义务教育阶段减免学费、车费和午餐费1940元，并争取了大孙女孟玲凤高中就学补贴每学期1000元。为刘长君、刘士和、孔庆海购买大榛子苗共1100棵，共种植10余亩，预计三年后开始产果，五年进入盛果期，每亩年收入达4000元以上；根据刘长君、刘士和2户贫困户发展庭院养殖的意愿，共投入1.2万元，为他们修建了制式鸡舍，首批购买了40多只蛋鸡，逐步发展蛋鸡养殖项目；我们为其算了一笔帐，在保证每年养殖蛋鸡30只的基础上，饲料全部使用贫困户自产的玉米、蔬菜，避免大量使用精饲料，每天按照收25只笨鸡蛋计算，年产蛋期按8个月算，每个鸡蛋按1.2元的销售价格，年产值7200元，饲料成本2200元，年可增收5000元。依托驻村扶贫工作队直接联系和服务群众工作，积极发挥驻村精准扶贫工作队和“第一书记”的作用，促使包保单位党员干部与贫困户开展“一对一”结对帮扶活动。为加强扶贫工作力度，年初对包保村的扶贫工作队进行了调整，把素质高、能力强的市交通局、林业局的3名干部安排到村任职。市林业局、农业局、发改局、农广校、邮储银行、民生银行等6个单位，在我镇建立了13个脱贫攻坚工作队分别包保全镇有贫困户的13个行政村。今年以来，每个工作队利用双休日时间入户，到每个贫困户家中认真宣讲扶贫政策、发放干群连心卡，耐心询问并详细了解贫困户的基本情况，填写贫困户基本情况台账，认真做好走访日志，针对每户建档立卡贫困户，制定行之有效的帮扶措施，为下一步精准脱贫打下良好基础。</w:t>
      </w:r>
    </w:p>
    <w:p>
      <w:pPr>
        <w:ind w:left="0" w:right="0" w:firstLine="560"/>
        <w:spacing w:before="450" w:after="450" w:line="312" w:lineRule="auto"/>
      </w:pPr>
      <w:r>
        <w:rPr>
          <w:rFonts w:ascii="宋体" w:hAnsi="宋体" w:eastAsia="宋体" w:cs="宋体"/>
          <w:color w:val="000"/>
          <w:sz w:val="28"/>
          <w:szCs w:val="28"/>
        </w:rPr>
        <w:t xml:space="preserve">1.“三保障”及重点难点问题推进情况。一是安全饮水。经过市水利局xx年对自来水改造提升工程，为村新打120米深1眼机井，建设了引水泵房，安装了净水设备，铺设送水管道4800米，解决了270户农户引水问题，经检测水质达到国家饮水安全标准。今年上半年，为全镇涉及小井吃水的51户建档立卡贫困户安装了小水处理设备，免费为艾家村贫困户幕吉成、宋满昌打2眼30米深水井，为村贫困户孟范林、刘元凤和王全荣实施了自来水入网。二是危房改造。xx年，对建档立卡贫困户同胜村谢有家房屋进行了c级改造，市民生银行组织全体员工捐款8000余元，为红星村建档立卡贫困户祝洪学家房屋更换了房瓦，并做了房顶保温。三是教育扶贫。协调市教育局为全镇3名贫困学生申请了包括伙食费、校车交通费和自费书费等学生资助费用3000余元，为1名建档立卡贫困高中学生申请了在校救助，每学期1000元。四是健康扶贫情况。成立了健康扶贫领导小组，镇卫生院健全医疗服务制度，在全镇贫困户中广泛开展健康服务工作，完成签约服务贫困人口全覆盖，使全镇203名建档立卡贫困人口全部签约，使医疗措施、健康服务精准落实。</w:t>
      </w:r>
    </w:p>
    <w:p>
      <w:pPr>
        <w:ind w:left="0" w:right="0" w:firstLine="560"/>
        <w:spacing w:before="450" w:after="450" w:line="312" w:lineRule="auto"/>
      </w:pPr>
      <w:r>
        <w:rPr>
          <w:rFonts w:ascii="宋体" w:hAnsi="宋体" w:eastAsia="宋体" w:cs="宋体"/>
          <w:color w:val="000"/>
          <w:sz w:val="28"/>
          <w:szCs w:val="28"/>
        </w:rPr>
        <w:t xml:space="preserve">2、产业扶贫情况。镇党委、政府根据全镇各村的实际情况，把产业发展和基础设施项目集中精准到扶持13个有贫困人口的村。xx年初，争取扶贫资金100万元，实施了村香菇种植扶贫项目，该项目占地面积9.8亩，建设香菇种植大棚9栋，新建香菇制菌养菌室890平方米，办公室50平方米。目前项目已投产，产出香菇3万多斤，增收3万余元；今年，根据市场发展情况，村合作社将香菇种植基地承包给黑龙江佰盛食用菌有限公司，该公司是xx年3月成立的，注册资金3000万元，公司主要业务是进行食用菌菌种研发、生产、批发及种植，具有国际标准化的种植、经营和销售能力，在黑龙江省、辽宁省和省都有分公司。目前企业已经在村扶贫项目基地开始木耳种植，第一批木耳已采摘。五人班村青年农民曹国利xx年创建香菇种植合作社，在镇党委、政府的大力扶持下，合作社规模不断壮大，解决了资金不足、土地租用、技术欠缺等问题，新建350平方米香菇种植大棚40栋，年种植香菇40万棒，实现产值200万元。合作社也成为带动贫困户脱贫的\'重要阵地，安置了20名有劳动能力或部分劳动能力的贫困户到合作社务工，解决了贫困户生产生活的后顾之忧。今年年初，市财政拨付非贫困村扶贫项目资金32.4万元，经镇党委会研究、金燕农牧有限责任公司同意、各村“三委”会议、村民代表会议通过、贫困户签字确认和公示无异议后，镇政府把扶贫项目资金全部以入股的方式投入到金燕农牧有限责任公司肉鸭养殖基地进行生产经营，3年为一个合同期，为建档立卡贫困人口保底分红第一年不低于投入扶贫资金的6%，第二年不低于投入扶贫资金的8%，第三年不低于投入扶贫资金的10%。金燕农牧有限责任公司肉鸭养殖入股扶贫项目位于镇同胜村，占地面积35亩，企业自筹资金1000万元，建成鸭舍7栋共7000平方米，附属建筑面积1000平方米，xx年实现养殖种鸭35000套的养殖能力（每套1:20，即1只公鸭配20只母鸭的比率），年孵化鸭雏1000万只，生产饲料5000吨，实现产值5000万元，利税300万元，安置就业45人。</w:t>
      </w:r>
    </w:p>
    <w:p>
      <w:pPr>
        <w:ind w:left="0" w:right="0" w:firstLine="560"/>
        <w:spacing w:before="450" w:after="450" w:line="312" w:lineRule="auto"/>
      </w:pPr>
      <w:r>
        <w:rPr>
          <w:rFonts w:ascii="宋体" w:hAnsi="宋体" w:eastAsia="宋体" w:cs="宋体"/>
          <w:color w:val="000"/>
          <w:sz w:val="28"/>
          <w:szCs w:val="28"/>
        </w:rPr>
        <w:t xml:space="preserve">3.资金投入情况。严格按照省财政专项扶持资金全部用于基础设施和产业发展，科学合理安排农业产业和项目资金，建立利益联结机制，确保将资金使用到刀刃上，落实到贫困户帮扶上，努力增加贫困户家庭收入，促进村级集体经济增长。一是镇财政一年来投入资金900余万元，解决了全镇13个有贫困户村的基础设施建设问题，新建文化广场5个，铺设村、莲花村沥青路面5.5公里，硬化边沟3500延长米，庭院硬化120户，种植花草80万株、栽植各种树木5000棵，全面整治了贫困人口所在13个村的村屯环境。二是包保部门投入。市林业局、建设局、农业局、发改局、民生银行、邮储银行和农广校等包保部门积极支持我镇脱贫攻坚工作，共投入帮扶资金100余万元，解决了包括村香菇种植项目区的硬化问题，为2个村配备了制式垃圾箱，为全镇贫困户在春耕生产、秋收等季节送化肥农药及其他农用物资，在各个节日为贫困户送去温暖关怀，慰问物资包括米面油、肉蛋鱼及慰问金等，发改局还为、莲花2个村贫困户送鸡雏鹅雏，大力支持了贫困户发展庭院养殖项目。三是组织爱心募捐活动，共筹集善款18000余元为贫困户解决生产生活困难。</w:t>
      </w:r>
    </w:p>
    <w:p>
      <w:pPr>
        <w:ind w:left="0" w:right="0" w:firstLine="560"/>
        <w:spacing w:before="450" w:after="450" w:line="312" w:lineRule="auto"/>
      </w:pPr>
      <w:r>
        <w:rPr>
          <w:rFonts w:ascii="宋体" w:hAnsi="宋体" w:eastAsia="宋体" w:cs="宋体"/>
          <w:color w:val="000"/>
          <w:sz w:val="28"/>
          <w:szCs w:val="28"/>
        </w:rPr>
        <w:t xml:space="preserve">一要强化思想认识。“树立打持久战思想，切实把工作重点聚焦到落实精准要求、提高脱贫质量上来”是省委、省政府当前关于脱贫攻坚工作的最新战略部署和总体要求。把扶贫工作作为全镇工作重中之重，精准扶贫做到“扶真贫、真扶贫、真脱贫”。二要要保证扶贫实效。定期召开全镇扶贫工作月调度会议，针对全镇贫困户116户203人和有贫困户的13个村，定期调度扶贫进展、需要解决的问题、下一步措施，建立扶贫进展台账，把村、户、人的扶贫进展数字表格化。通过精准掌握、量化分析和责任落实，有力推进全镇扶贫工作进度，确保扶贫工作任务的完成。三要要落实工作责任。落实包保责任，建立包片包村保户制度，充分挖掘包保帮扶村的资源优势、特色优势，培育壮大扶贫产业，扶持发展农村专业合作社，完善与贫困户的利益联结机制，促进增加收入，推动形成“一村一品”“一乡一特”的扶贫产业格局。全体党员干部要做好扶贫对象“调查员”、扶贫政策“宣传员”、扶贫项目“指导员”、扶贫措施“服务员”和扶贫成效“检验员”，确保脱贫措施得当、政策落实到位、扶贫效果明显、群众满意率高。</w:t>
      </w:r>
    </w:p>
    <w:p>
      <w:pPr>
        <w:ind w:left="0" w:right="0" w:firstLine="560"/>
        <w:spacing w:before="450" w:after="450" w:line="312" w:lineRule="auto"/>
      </w:pPr>
      <w:r>
        <w:rPr>
          <w:rFonts w:ascii="宋体" w:hAnsi="宋体" w:eastAsia="宋体" w:cs="宋体"/>
          <w:color w:val="000"/>
          <w:sz w:val="28"/>
          <w:szCs w:val="28"/>
        </w:rPr>
        <w:t xml:space="preserve">（一）一是自我发展能力不足，农民人均纯收入还是比较低，农民用于生产的投入少，绝大多数农户只能维持简单再生产；二是基础条件还比较薄弱，农村环境差，生产生活条件达不到全面致富要求。</w:t>
      </w:r>
    </w:p>
    <w:p>
      <w:pPr>
        <w:ind w:left="0" w:right="0" w:firstLine="560"/>
        <w:spacing w:before="450" w:after="450" w:line="312" w:lineRule="auto"/>
      </w:pPr>
      <w:r>
        <w:rPr>
          <w:rFonts w:ascii="宋体" w:hAnsi="宋体" w:eastAsia="宋体" w:cs="宋体"/>
          <w:color w:val="000"/>
          <w:sz w:val="28"/>
          <w:szCs w:val="28"/>
        </w:rPr>
        <w:t xml:space="preserve">（二）自我发展能力弱。部分贫困群众等、靠、要的依赖思想严重，由于劳动力不足，很难组织群众参与。</w:t>
      </w:r>
    </w:p>
    <w:p>
      <w:pPr>
        <w:ind w:left="0" w:right="0" w:firstLine="560"/>
        <w:spacing w:before="450" w:after="450" w:line="312" w:lineRule="auto"/>
      </w:pPr>
      <w:r>
        <w:rPr>
          <w:rFonts w:ascii="宋体" w:hAnsi="宋体" w:eastAsia="宋体" w:cs="宋体"/>
          <w:color w:val="000"/>
          <w:sz w:val="28"/>
          <w:szCs w:val="28"/>
        </w:rPr>
        <w:t xml:space="preserve">（三）制约产业发展要素多。市场、技术、信息等制约要素作用明显，农技人员少，普及农业技术不到位。</w:t>
      </w:r>
    </w:p>
    <w:p>
      <w:pPr>
        <w:ind w:left="0" w:right="0" w:firstLine="560"/>
        <w:spacing w:before="450" w:after="450" w:line="312" w:lineRule="auto"/>
      </w:pPr>
      <w:r>
        <w:rPr>
          <w:rFonts w:ascii="宋体" w:hAnsi="宋体" w:eastAsia="宋体" w:cs="宋体"/>
          <w:color w:val="000"/>
          <w:sz w:val="28"/>
          <w:szCs w:val="28"/>
        </w:rPr>
        <w:t xml:space="preserve">一是全面加强精准扶贫攻坚组织保障体系建设。完善《镇村干部绩效考核制度》，加强扶贫考核，将年度扶贫开发工作考核纳入全镇年度目标考核范围，明确镇村干部均承担扶贫开发工作责任，完善项目审批、验收手续，强化贫困档案管理。</w:t>
      </w:r>
    </w:p>
    <w:p>
      <w:pPr>
        <w:ind w:left="0" w:right="0" w:firstLine="560"/>
        <w:spacing w:before="450" w:after="450" w:line="312" w:lineRule="auto"/>
      </w:pPr>
      <w:r>
        <w:rPr>
          <w:rFonts w:ascii="宋体" w:hAnsi="宋体" w:eastAsia="宋体" w:cs="宋体"/>
          <w:color w:val="000"/>
          <w:sz w:val="28"/>
          <w:szCs w:val="28"/>
        </w:rPr>
        <w:t xml:space="preserve">二是深入推进“党员集中奉献日”帮扶工作。加强统筹协调和调度力度，指导、督促帮扶工作队深入开展驻村入户帮扶工作，着力解决贫困群众利益和发展问题，帮助实现其“微心愿”。并定期跟踪问效。每月至少召开一次帮扶到户工作交流会或现场会，推广经验作法，确保贫困群众得实惠、帮扶工作有实效。</w:t>
      </w:r>
    </w:p>
    <w:p>
      <w:pPr>
        <w:ind w:left="0" w:right="0" w:firstLine="560"/>
        <w:spacing w:before="450" w:after="450" w:line="312" w:lineRule="auto"/>
      </w:pPr>
      <w:r>
        <w:rPr>
          <w:rFonts w:ascii="宋体" w:hAnsi="宋体" w:eastAsia="宋体" w:cs="宋体"/>
          <w:color w:val="000"/>
          <w:sz w:val="28"/>
          <w:szCs w:val="28"/>
        </w:rPr>
        <w:t xml:space="preserve">三是强化产业发展。充分挖掘包保帮扶村的资源优势、特色优势，培育壮大扶贫产业，扶持发展农村专业合作社，完善与贫困户的利益联结机制，促进增加收入，推动形成“一村一品”“一乡一特”的扶贫产业格局.不断促进现代畜牧业的健康发展，以金燕农牧有限责任公司为龙头发展种鸭养殖。以安乐盛昌食用菌木耳种植专业合作社为依托发展木耳种植。莲花村、村利用退耕还林地块，采取“支部+合作社+农户”的模式，种植威灵仙、玉竹等中草药。</w:t>
      </w:r>
    </w:p>
    <w:p>
      <w:pPr>
        <w:ind w:left="0" w:right="0" w:firstLine="560"/>
        <w:spacing w:before="450" w:after="450" w:line="312" w:lineRule="auto"/>
      </w:pPr>
      <w:r>
        <w:rPr>
          <w:rFonts w:ascii="宋体" w:hAnsi="宋体" w:eastAsia="宋体" w:cs="宋体"/>
          <w:color w:val="000"/>
          <w:sz w:val="28"/>
          <w:szCs w:val="28"/>
        </w:rPr>
        <w:t xml:space="preserve">四是积极探索创新精准扶贫方式。积极开展电商扶贫试点，建立贫困户、扶贫产业和电商的链接机制，大力培养电商扶贫人才，鼓励和引导贫困青年利用电子商务平台创业就业，增强扶贫造血功能。积极培育农民专业合作社扶贫示范社，采取贫困户土地、劳动力或扶贫资金入股等多种方式，使贫困户户户有股份、年年有分红、持续增收有保障。</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脱贫攻坚调研报告篇六</w:t>
      </w:r>
    </w:p>
    <w:p>
      <w:pPr>
        <w:ind w:left="0" w:right="0" w:firstLine="560"/>
        <w:spacing w:before="450" w:after="450" w:line="312" w:lineRule="auto"/>
      </w:pPr>
      <w:r>
        <w:rPr>
          <w:rFonts w:ascii="宋体" w:hAnsi="宋体" w:eastAsia="宋体" w:cs="宋体"/>
          <w:color w:val="000"/>
          <w:sz w:val="28"/>
          <w:szCs w:val="28"/>
        </w:rPr>
        <w:t xml:space="preserve">根据主题教育工作安排，结合分管工作，我到××县××镇××村，针对脱贫攻坚工作进行调研。扶贫点今年和明年扶贫工作规划，目的是确保到2024年如期完成我司对口帮扶××村脱贫攻坚目标任务。我和党办××、××同志于6月25、26日，到扶贫点进行了调研，正值抗洪期间，一并察看了需要抢修的道路等基础设施项目，与县、镇、村相关负责同志进行了座谈，现场察看了计划帮扶的自来水、道路、产业扶贫、急需改造的贫困户危旧房等项目。与党委办、扶贫工作组就扶贫工作计划进行多次研究，对照中央和省委要求，结合××村实际，梳理××村脱攻坚两年规划。</w:t>
      </w:r>
    </w:p>
    <w:p>
      <w:pPr>
        <w:ind w:left="0" w:right="0" w:firstLine="560"/>
        <w:spacing w:before="450" w:after="450" w:line="312" w:lineRule="auto"/>
      </w:pPr>
      <w:r>
        <w:rPr>
          <w:rFonts w:ascii="宋体" w:hAnsi="宋体" w:eastAsia="宋体" w:cs="宋体"/>
          <w:color w:val="000"/>
          <w:sz w:val="28"/>
          <w:szCs w:val="28"/>
        </w:rPr>
        <w:t xml:space="preserve">××村位于××县××镇西北部，属边远的山区村，总面积1.5平方公里，其中耕地面积1400亩(水田1100亩，旱地300亩)，山地面积1.6万亩。下辖11个自然村，共1603人，其中村两委干部5人，党员59人(平均年龄50岁)、青壮年劳动力约900人(其中常住劳力不足100人)，2024年相对贫困户39户124人(目前建档立卡相对贫困户23户74人)。</w:t>
      </w:r>
    </w:p>
    <w:p>
      <w:pPr>
        <w:ind w:left="0" w:right="0" w:firstLine="560"/>
        <w:spacing w:before="450" w:after="450" w:line="312" w:lineRule="auto"/>
      </w:pPr>
      <w:r>
        <w:rPr>
          <w:rFonts w:ascii="宋体" w:hAnsi="宋体" w:eastAsia="宋体" w:cs="宋体"/>
          <w:color w:val="000"/>
          <w:sz w:val="28"/>
          <w:szCs w:val="28"/>
        </w:rPr>
        <w:t xml:space="preserve">前三年扶贫工作取得明显成效。至2024年底，××村集体经济收入由2024年的0.8万元增加至8万元，村民年人均可支配收入由0.6元增加到1.45万元以上，39户建档立卡贫困户除动态调整减少16户以外，有劳动能力的贫困户年人均可支配收入1.1万元以上，全部达到脱贫标准。改善拓宽3.8千米村内道路，使××村道路设施得到明显改善;新建村民服务中心室。公司2024年以来在“630”扶贫济困日活动中累计捐款5600万元，四次被授予××省扶贫济困“红棉杯”金杯奖表彰，我司派出的扶贫工作队也被评为“××省2024-2024年脱贫攻坚突出贡献集体和优秀驻村工作队”。</w:t>
      </w:r>
    </w:p>
    <w:p>
      <w:pPr>
        <w:ind w:left="0" w:right="0" w:firstLine="560"/>
        <w:spacing w:before="450" w:after="450" w:line="312" w:lineRule="auto"/>
      </w:pPr>
      <w:r>
        <w:rPr>
          <w:rFonts w:ascii="宋体" w:hAnsi="宋体" w:eastAsia="宋体" w:cs="宋体"/>
          <w:color w:val="000"/>
          <w:sz w:val="28"/>
          <w:szCs w:val="28"/>
        </w:rPr>
        <w:t xml:space="preserve">尽管我司精准扶贫工作取得了阶段性成效，但是与中央和省委、省政府开展精准扶贫的决策部署要求相比，仍存在一些不足，主要有：</w:t>
      </w:r>
    </w:p>
    <w:p>
      <w:pPr>
        <w:ind w:left="0" w:right="0" w:firstLine="560"/>
        <w:spacing w:before="450" w:after="450" w:line="312" w:lineRule="auto"/>
      </w:pPr>
      <w:r>
        <w:rPr>
          <w:rFonts w:ascii="宋体" w:hAnsi="宋体" w:eastAsia="宋体" w:cs="宋体"/>
          <w:color w:val="000"/>
          <w:sz w:val="28"/>
          <w:szCs w:val="28"/>
        </w:rPr>
        <w:t xml:space="preserve">一是基层党建仍需进一步加强。目前村党总支面临党员队伍老化(平均年龄54岁)、人员结构不合理、知识水平不高、带领高质量发展能力不足等问题，党建基础比较薄弱。</w:t>
      </w:r>
    </w:p>
    <w:p>
      <w:pPr>
        <w:ind w:left="0" w:right="0" w:firstLine="560"/>
        <w:spacing w:before="450" w:after="450" w:line="312" w:lineRule="auto"/>
      </w:pPr>
      <w:r>
        <w:rPr>
          <w:rFonts w:ascii="宋体" w:hAnsi="宋体" w:eastAsia="宋体" w:cs="宋体"/>
          <w:color w:val="000"/>
          <w:sz w:val="28"/>
          <w:szCs w:val="28"/>
        </w:rPr>
        <w:t xml:space="preserve">二是产业扶贫仍需进一步提升。百香果等特色产业虽然取得一定成效，但总体规模小，“造血”功能还没有充分发挥。</w:t>
      </w:r>
    </w:p>
    <w:p>
      <w:pPr>
        <w:ind w:left="0" w:right="0" w:firstLine="560"/>
        <w:spacing w:before="450" w:after="450" w:line="312" w:lineRule="auto"/>
      </w:pPr>
      <w:r>
        <w:rPr>
          <w:rFonts w:ascii="宋体" w:hAnsi="宋体" w:eastAsia="宋体" w:cs="宋体"/>
          <w:color w:val="000"/>
          <w:sz w:val="28"/>
          <w:szCs w:val="28"/>
        </w:rPr>
        <w:t xml:space="preserve">三是对标乡村振兴目标还存在较大差距，需进一步加大投入。按照省乡村振兴规划，今明两年，省财政对每个扶贫村将投入1500万元。由于部分项目需要配套投入，公司作为帮扶单位，配合乡村振兴工作，需要加大投入力度。公司过去三年用于××村精准帮扶资金投入总额(531万元)，在××县其他6家省直帮扶单位的投入资金总额排名中相对靠后(同期省直单位平均投入为1466万元)。</w:t>
      </w:r>
    </w:p>
    <w:p>
      <w:pPr>
        <w:ind w:left="0" w:right="0" w:firstLine="560"/>
        <w:spacing w:before="450" w:after="450" w:line="312" w:lineRule="auto"/>
      </w:pPr>
      <w:r>
        <w:rPr>
          <w:rFonts w:ascii="宋体" w:hAnsi="宋体" w:eastAsia="宋体" w:cs="宋体"/>
          <w:color w:val="000"/>
          <w:sz w:val="28"/>
          <w:szCs w:val="28"/>
        </w:rPr>
        <w:t xml:space="preserve">四是村民的脱贫意识还需进一步提升。村民主动脱贫的意识较弱，干事创业脱贫致富的积极性还有待提升，特别是部分村民对新农村建设的参与热情不高。一定程度存在类似靠着墙根晒太阳、等着别人送小康的情况。</w:t>
      </w:r>
    </w:p>
    <w:p>
      <w:pPr>
        <w:ind w:left="0" w:right="0" w:firstLine="560"/>
        <w:spacing w:before="450" w:after="450" w:line="312" w:lineRule="auto"/>
      </w:pPr>
      <w:r>
        <w:rPr>
          <w:rFonts w:ascii="宋体" w:hAnsi="宋体" w:eastAsia="宋体" w:cs="宋体"/>
          <w:color w:val="000"/>
          <w:sz w:val="28"/>
          <w:szCs w:val="28"/>
        </w:rPr>
        <w:t xml:space="preserve">另外，因小学撤并到中心小学，村里常住人口偏少，村中大部分青壮年到城市务工，制约了整体脱贫进程。</w:t>
      </w:r>
    </w:p>
    <w:p>
      <w:pPr>
        <w:ind w:left="0" w:right="0" w:firstLine="560"/>
        <w:spacing w:before="450" w:after="450" w:line="312" w:lineRule="auto"/>
      </w:pPr>
      <w:r>
        <w:rPr>
          <w:rFonts w:ascii="宋体" w:hAnsi="宋体" w:eastAsia="宋体" w:cs="宋体"/>
          <w:color w:val="000"/>
          <w:sz w:val="28"/>
          <w:szCs w:val="28"/>
        </w:rPr>
        <w:t xml:space="preserve">指导思想：认真贯彻落实习近平总书记视察××重要讲话精神，按照习总书记提出的2024年“两个确保、五个一批”要求，及“两不愁、三保障、一相当”(稳定实现农村相对贫困人口不愁吃、不愁穿，义务教育、基本医疗和住房安全有保障，贫困地区基本公共服务主要领域指标相当于全省平均水平)的目标，在公司党委的正确领导下，按照“统筹规划、突出重点、狠抓落实、务求实效(防止垒大户、造盆景、锦上添花)”的整体思路，在巩固三年来扶贫工作成果基础上，加快实现××村的全面脱贫、振兴。</w:t>
      </w:r>
    </w:p>
    <w:p>
      <w:pPr>
        <w:ind w:left="0" w:right="0" w:firstLine="560"/>
        <w:spacing w:before="450" w:after="450" w:line="312" w:lineRule="auto"/>
      </w:pPr>
      <w:r>
        <w:rPr>
          <w:rFonts w:ascii="宋体" w:hAnsi="宋体" w:eastAsia="宋体" w:cs="宋体"/>
          <w:color w:val="000"/>
          <w:sz w:val="28"/>
          <w:szCs w:val="28"/>
        </w:rPr>
        <w:t xml:space="preserve">总体目标：按照省委、省政府到2024年，农村相对贫困人口全部实现稳定脱贫，2277个相对贫困村全部出列的要求，××村在2024年末完成脱贫出列考核。实现村内基础设施、基本公共服务设施和人居环境明显改善,特色产业基本形成,集体经济年收入达到14万元以上。现行标准下23户74名建档立卡相对贫困人口100%实现脱贫,家庭年人均可支配收入稳定超过国家扶贫标准(××县扶贫工作局预测2024年将超过8000元，2024年超过1万元)。</w:t>
      </w:r>
    </w:p>
    <w:p>
      <w:pPr>
        <w:ind w:left="0" w:right="0" w:firstLine="560"/>
        <w:spacing w:before="450" w:after="450" w:line="312" w:lineRule="auto"/>
      </w:pPr>
      <w:r>
        <w:rPr>
          <w:rFonts w:ascii="宋体" w:hAnsi="宋体" w:eastAsia="宋体" w:cs="宋体"/>
          <w:color w:val="000"/>
          <w:sz w:val="28"/>
          <w:szCs w:val="28"/>
        </w:rPr>
        <w:t xml:space="preserve">到2024年末，××村脱贫攻坚和乡村振兴效果进一步巩固，村民生活水平、公共设施服务水平明显提高，集体经济年收入达到25万元以上。</w:t>
      </w:r>
    </w:p>
    <w:p>
      <w:pPr>
        <w:ind w:left="0" w:right="0" w:firstLine="560"/>
        <w:spacing w:before="450" w:after="450" w:line="312" w:lineRule="auto"/>
      </w:pPr>
      <w:r>
        <w:rPr>
          <w:rFonts w:ascii="宋体" w:hAnsi="宋体" w:eastAsia="宋体" w:cs="宋体"/>
          <w:color w:val="000"/>
          <w:sz w:val="28"/>
          <w:szCs w:val="28"/>
        </w:rPr>
        <w:t xml:space="preserve">重点工作如下：</w:t>
      </w:r>
    </w:p>
    <w:p>
      <w:pPr>
        <w:ind w:left="0" w:right="0" w:firstLine="560"/>
        <w:spacing w:before="450" w:after="450" w:line="312" w:lineRule="auto"/>
      </w:pPr>
      <w:r>
        <w:rPr>
          <w:rFonts w:ascii="宋体" w:hAnsi="宋体" w:eastAsia="宋体" w:cs="宋体"/>
          <w:color w:val="000"/>
          <w:sz w:val="28"/>
          <w:szCs w:val="28"/>
        </w:rPr>
        <w:t xml:space="preserve">1.抓好党建促脱贫</w:t>
      </w:r>
    </w:p>
    <w:p>
      <w:pPr>
        <w:ind w:left="0" w:right="0" w:firstLine="560"/>
        <w:spacing w:before="450" w:after="450" w:line="312" w:lineRule="auto"/>
      </w:pPr>
      <w:r>
        <w:rPr>
          <w:rFonts w:ascii="宋体" w:hAnsi="宋体" w:eastAsia="宋体" w:cs="宋体"/>
          <w:color w:val="000"/>
          <w:sz w:val="28"/>
          <w:szCs w:val="28"/>
        </w:rPr>
        <w:t xml:space="preserve">坚持党建引领，发挥村党支部基层党组织在脱贫攻坚一线的重要作用，进一步夯实党建基础。以提升组织力为重点，推动新农村示范村建设项目落地，全面推进××村社会主义新农村示范村建设。</w:t>
      </w:r>
    </w:p>
    <w:p>
      <w:pPr>
        <w:ind w:left="0" w:right="0" w:firstLine="560"/>
        <w:spacing w:before="450" w:after="450" w:line="312" w:lineRule="auto"/>
      </w:pPr>
      <w:r>
        <w:rPr>
          <w:rFonts w:ascii="宋体" w:hAnsi="宋体" w:eastAsia="宋体" w:cs="宋体"/>
          <w:color w:val="000"/>
          <w:sz w:val="28"/>
          <w:szCs w:val="28"/>
        </w:rPr>
        <w:t xml:space="preserve">2.全力抓好产业，发展壮大村集体经济，增加村民收入</w:t>
      </w:r>
    </w:p>
    <w:p>
      <w:pPr>
        <w:ind w:left="0" w:right="0" w:firstLine="560"/>
        <w:spacing w:before="450" w:after="450" w:line="312" w:lineRule="auto"/>
      </w:pPr>
      <w:r>
        <w:rPr>
          <w:rFonts w:ascii="宋体" w:hAnsi="宋体" w:eastAsia="宋体" w:cs="宋体"/>
          <w:color w:val="000"/>
          <w:sz w:val="28"/>
          <w:szCs w:val="28"/>
        </w:rPr>
        <w:t xml:space="preserve">积极探索产业扶贫新模式，重点发展贫困户参与度高、经济效益好、市场潜力大和带动能力强的特色种植业。着力支持××村发展茶叶、茶油、柑橘、百香果、火龙果、香蕉种植等农产品种植,其中重点发展茶叶产业种植基地(计划分两期种植100亩茶叶)。到2024年，全村柑橘种植面积达到800亩、茶叶种植面积达到150亩，带动数十户农户参与，其中贫困户10户以上。</w:t>
      </w:r>
    </w:p>
    <w:p>
      <w:pPr>
        <w:ind w:left="0" w:right="0" w:firstLine="560"/>
        <w:spacing w:before="450" w:after="450" w:line="312" w:lineRule="auto"/>
      </w:pPr>
      <w:r>
        <w:rPr>
          <w:rFonts w:ascii="宋体" w:hAnsi="宋体" w:eastAsia="宋体" w:cs="宋体"/>
          <w:color w:val="000"/>
          <w:sz w:val="28"/>
          <w:szCs w:val="28"/>
        </w:rPr>
        <w:t xml:space="preserve">3.完善基础设施建设短板，改善生产生活条件</w:t>
      </w:r>
    </w:p>
    <w:p>
      <w:pPr>
        <w:ind w:left="0" w:right="0" w:firstLine="560"/>
        <w:spacing w:before="450" w:after="450" w:line="312" w:lineRule="auto"/>
      </w:pPr>
      <w:r>
        <w:rPr>
          <w:rFonts w:ascii="宋体" w:hAnsi="宋体" w:eastAsia="宋体" w:cs="宋体"/>
          <w:color w:val="000"/>
          <w:sz w:val="28"/>
          <w:szCs w:val="28"/>
        </w:rPr>
        <w:t xml:space="preserve">一是对进村乡道三岔水石拱桥进行重建，保障村民出行安全。该桥设计标准低、桥面狭窄、承重能力较差，存在极大的安全隐患，目前被认定为五类危桥(危桥的最高级别)。二是进一步推进未完成硬底化的自然村道路建设，重点推进连麻村至梅子坑等尚未完成硬化的4.5公里村道修建。三是配合建设自来水管网系统，提升村民安全饮水质量。四是加强人居环境整治。加大农村环境卫生整治力度，深入开展生活污水和垃圾处理等人居环境整治工作，稳步提升××村人居环境水平。五是同时建立管护机制，实行群众化自治的环境卫生多元管护方式，推进农村公用设施管护和公共环境治理制度化、规范化。六是建设村级综合文化服务中心。</w:t>
      </w:r>
    </w:p>
    <w:p>
      <w:pPr>
        <w:ind w:left="0" w:right="0" w:firstLine="560"/>
        <w:spacing w:before="450" w:after="450" w:line="312" w:lineRule="auto"/>
      </w:pPr>
      <w:r>
        <w:rPr>
          <w:rFonts w:ascii="宋体" w:hAnsi="宋体" w:eastAsia="宋体" w:cs="宋体"/>
          <w:color w:val="000"/>
          <w:sz w:val="28"/>
          <w:szCs w:val="28"/>
        </w:rPr>
        <w:t xml:space="preserve">4.创新扶贫方式</w:t>
      </w:r>
    </w:p>
    <w:p>
      <w:pPr>
        <w:ind w:left="0" w:right="0" w:firstLine="560"/>
        <w:spacing w:before="450" w:after="450" w:line="312" w:lineRule="auto"/>
      </w:pPr>
      <w:r>
        <w:rPr>
          <w:rFonts w:ascii="宋体" w:hAnsi="宋体" w:eastAsia="宋体" w:cs="宋体"/>
          <w:color w:val="000"/>
          <w:sz w:val="28"/>
          <w:szCs w:val="28"/>
        </w:rPr>
        <w:t xml:space="preserve">一是金融扶贫，紧密结合精准脱贫工作开展，积极探索慈善信托与精准扶贫结合的有效途径，充分发挥我司金融主业优势，在2024年和2024年募资设立两期“××·德睿慈善信托计划”(500万元)的基础上，引导其他省直帮扶单位及社会团体一起联合发展。二是搭建农产品交易平台，把××村优质农产品卖出去。在目前公司饭堂小卖部团购代销渠道及自助销售的基础上试点建设农村电子商务服务站，培养电商人才，搭建网上交易、物流配送平台，优先解决贫困户农特产品销售，以保价收购、兜底销售等手段，让利贫困户，帮助贫困户拓宽农产品销售渠道，促进农产品产业发展，切实提高贫困户收入。</w:t>
      </w:r>
    </w:p>
    <w:p>
      <w:pPr>
        <w:ind w:left="0" w:right="0" w:firstLine="560"/>
        <w:spacing w:before="450" w:after="450" w:line="312" w:lineRule="auto"/>
      </w:pPr>
      <w:r>
        <w:rPr>
          <w:rFonts w:ascii="宋体" w:hAnsi="宋体" w:eastAsia="宋体" w:cs="宋体"/>
          <w:color w:val="000"/>
          <w:sz w:val="28"/>
          <w:szCs w:val="28"/>
        </w:rPr>
        <w:t xml:space="preserve">5.实施就业扶贫</w:t>
      </w:r>
    </w:p>
    <w:p>
      <w:pPr>
        <w:ind w:left="0" w:right="0" w:firstLine="560"/>
        <w:spacing w:before="450" w:after="450" w:line="312" w:lineRule="auto"/>
      </w:pPr>
      <w:r>
        <w:rPr>
          <w:rFonts w:ascii="宋体" w:hAnsi="宋体" w:eastAsia="宋体" w:cs="宋体"/>
          <w:color w:val="000"/>
          <w:sz w:val="28"/>
          <w:szCs w:val="28"/>
        </w:rPr>
        <w:t xml:space="preserve">针对建档立卡贫困对象有培训需求的劳动力，围绕特色产业和当地企业用工需求，开展特色培训和技能提升培训。开发2-3个公益性岗位(护路、卫生保洁等)，对符合条件的就业困难贫困劳动力予以托底安置。通过以工代赈、以奖代补、劳务补助等方式，动员更多贫困户参与农村小型基础设施、人居环境整治等项目建设，增加劳务收入。</w:t>
      </w:r>
    </w:p>
    <w:p>
      <w:pPr>
        <w:ind w:left="0" w:right="0" w:firstLine="560"/>
        <w:spacing w:before="450" w:after="450" w:line="312" w:lineRule="auto"/>
      </w:pPr>
      <w:r>
        <w:rPr>
          <w:rFonts w:ascii="宋体" w:hAnsi="宋体" w:eastAsia="宋体" w:cs="宋体"/>
          <w:color w:val="000"/>
          <w:sz w:val="28"/>
          <w:szCs w:val="28"/>
        </w:rPr>
        <w:t xml:space="preserve">6.实施农村危房改造</w:t>
      </w:r>
    </w:p>
    <w:p>
      <w:pPr>
        <w:ind w:left="0" w:right="0" w:firstLine="560"/>
        <w:spacing w:before="450" w:after="450" w:line="312" w:lineRule="auto"/>
      </w:pPr>
      <w:r>
        <w:rPr>
          <w:rFonts w:ascii="宋体" w:hAnsi="宋体" w:eastAsia="宋体" w:cs="宋体"/>
          <w:color w:val="000"/>
          <w:sz w:val="28"/>
          <w:szCs w:val="28"/>
        </w:rPr>
        <w:t xml:space="preserve">加快推进××村的危房改造，加大资金投入对新建住房的贫困户进行资金补助，建立健全贫困户危房精准识别认定动态管理机制，2024年年末对建档立卡23户贫困户危房及村里解决无合理稳定居住条件户全部改造完成。</w:t>
      </w:r>
    </w:p>
    <w:p>
      <w:pPr>
        <w:ind w:left="0" w:right="0" w:firstLine="560"/>
        <w:spacing w:before="450" w:after="450" w:line="312" w:lineRule="auto"/>
      </w:pPr>
      <w:r>
        <w:rPr>
          <w:rFonts w:ascii="宋体" w:hAnsi="宋体" w:eastAsia="宋体" w:cs="宋体"/>
          <w:color w:val="000"/>
          <w:sz w:val="28"/>
          <w:szCs w:val="28"/>
        </w:rPr>
        <w:t xml:space="preserve">7.实施教育扶贫</w:t>
      </w:r>
    </w:p>
    <w:p>
      <w:pPr>
        <w:ind w:left="0" w:right="0" w:firstLine="560"/>
        <w:spacing w:before="450" w:after="450" w:line="312" w:lineRule="auto"/>
      </w:pPr>
      <w:r>
        <w:rPr>
          <w:rFonts w:ascii="宋体" w:hAnsi="宋体" w:eastAsia="宋体" w:cs="宋体"/>
          <w:color w:val="000"/>
          <w:sz w:val="28"/>
          <w:szCs w:val="28"/>
        </w:rPr>
        <w:t xml:space="preserve">以提高贫困人口基本文化素质和贫困家庭劳动力技能为抓手，阻断贫困的代际传递，绝不让一个贫困学生因贫失学、辍学。实施对帮扶点的村籍学生发放助学金，重点向建档立卡等家庭经济困难学生倾斜，建立并完善贫困学生数据库，确保建档立卡贫困家庭在校学生全部得到资助，协助××镇全面提升义务教育基本办学条件。</w:t>
      </w:r>
    </w:p>
    <w:p>
      <w:pPr>
        <w:ind w:left="0" w:right="0" w:firstLine="560"/>
        <w:spacing w:before="450" w:after="450" w:line="312" w:lineRule="auto"/>
      </w:pPr>
      <w:r>
        <w:rPr>
          <w:rFonts w:ascii="宋体" w:hAnsi="宋体" w:eastAsia="宋体" w:cs="宋体"/>
          <w:color w:val="000"/>
          <w:sz w:val="28"/>
          <w:szCs w:val="28"/>
        </w:rPr>
        <w:t xml:space="preserve">8.实施兜底保障扶贫</w:t>
      </w:r>
    </w:p>
    <w:p>
      <w:pPr>
        <w:ind w:left="0" w:right="0" w:firstLine="560"/>
        <w:spacing w:before="450" w:after="450" w:line="312" w:lineRule="auto"/>
      </w:pPr>
      <w:r>
        <w:rPr>
          <w:rFonts w:ascii="宋体" w:hAnsi="宋体" w:eastAsia="宋体" w:cs="宋体"/>
          <w:color w:val="000"/>
          <w:sz w:val="28"/>
          <w:szCs w:val="28"/>
        </w:rPr>
        <w:t xml:space="preserve">进一步推进扶贫与民政低保制度相衔接，确保符合低保条件的贫困人口应纳尽纳、应保尽保。将贫困人口全部纳入新农合医疗保险，医疗救助保障范围。实施综合性救助，解决贫困户吃、住、学、医等困难，对无法依靠产业扶持和就业帮助脱贫的家庭落实低保政策，扩大边缘户低保覆盖面，坚持建档立卡贫困户、低保对象“输血”与“造血”并举，精准救助与精准扶贫相衔接，促其通过扶贫支持和社会救助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脱贫攻坚调研报告篇七</w:t>
      </w:r>
    </w:p>
    <w:p>
      <w:pPr>
        <w:ind w:left="0" w:right="0" w:firstLine="560"/>
        <w:spacing w:before="450" w:after="450" w:line="312" w:lineRule="auto"/>
      </w:pPr>
      <w:r>
        <w:rPr>
          <w:rFonts w:ascii="宋体" w:hAnsi="宋体" w:eastAsia="宋体" w:cs="宋体"/>
          <w:color w:val="000"/>
          <w:sz w:val="28"/>
          <w:szCs w:val="28"/>
        </w:rPr>
        <w:t xml:space="preserve">遵义市历届市委、市政府高度重视扶贫开发工作，特别是“十二五”以来，全市上下深入学习贯彻习近平总书记系列重要讲话精神特别是在贵州视察时的讲话精神，按照省委精准扶贫总体部署和“33668”行动计划，牢固树立抓脱贫攻坚就是抓发展、抓民生的理念，把脱贫攻坚作为第一民生工程，突出问题导向，以集中连片特困地区为主战场，全力实施脱贫攻坚“三步走”战略和“35669”行动计划，共减少农村贫困人口111万人，4个贫困县、111个贫困乡镇“减贫摘帽”,226个贫困村出列，贫困发生率从24.3%降到7%以下，交出了脱贫攻坚的遵义答卷。</w:t>
      </w:r>
    </w:p>
    <w:p>
      <w:pPr>
        <w:ind w:left="0" w:right="0" w:firstLine="560"/>
        <w:spacing w:before="450" w:after="450" w:line="312" w:lineRule="auto"/>
      </w:pPr>
      <w:r>
        <w:rPr>
          <w:rFonts w:ascii="宋体" w:hAnsi="宋体" w:eastAsia="宋体" w:cs="宋体"/>
          <w:color w:val="000"/>
          <w:sz w:val="28"/>
          <w:szCs w:val="28"/>
        </w:rPr>
        <w:t xml:space="preserve">一、遵义市脱贫攻坚主要成效</w:t>
      </w:r>
    </w:p>
    <w:p>
      <w:pPr>
        <w:ind w:left="0" w:right="0" w:firstLine="560"/>
        <w:spacing w:before="450" w:after="450" w:line="312" w:lineRule="auto"/>
      </w:pPr>
      <w:r>
        <w:rPr>
          <w:rFonts w:ascii="宋体" w:hAnsi="宋体" w:eastAsia="宋体" w:cs="宋体"/>
          <w:color w:val="000"/>
          <w:sz w:val="28"/>
          <w:szCs w:val="28"/>
        </w:rPr>
        <w:t xml:space="preserve">(一)脱贫攻坚加速了全面小康进程。通过实施大扶贫行动，加速了贫困地区全面小康创建进程，提升创建质量。按照国统字〔〕77号监测，全市全面小康实现程度84.0%,比、、分别提升3.8、7.5、10个百分点。14个县(市、区)实现程度均超过80%,均值达到90.6%,较20大幅提升，其中正安、习水、务川、道真4个国家扶贫开发工作重点县增幅均超过10%,习水在全省排位提升12位、正安提升9位、道真提升5位、务川提升4位。</w:t>
      </w:r>
    </w:p>
    <w:p>
      <w:pPr>
        <w:ind w:left="0" w:right="0" w:firstLine="560"/>
        <w:spacing w:before="450" w:after="450" w:line="312" w:lineRule="auto"/>
      </w:pPr>
      <w:r>
        <w:rPr>
          <w:rFonts w:ascii="宋体" w:hAnsi="宋体" w:eastAsia="宋体" w:cs="宋体"/>
          <w:color w:val="000"/>
          <w:sz w:val="28"/>
          <w:szCs w:val="28"/>
        </w:rPr>
        <w:t xml:space="preserve">(二)贫困地区特色产业初具规模。牢固树立扶产业就是扶根本的思路，把扶贫开发作为新的经济增长点，积极引导各贫困县、贫困乡镇、贫困村因地制宜培育特色优势主导产业，做好产业扶贫大文章，形成了道真药业园区、正安吉他产业园、轻纺产业园，务川绿色食品(轻纺)工业园区等一批贫困县特色产业园区，培育了赤水竹业和石斛、正安白茶、务川山羊、凤冈茶叶、桐梓方竹笋等一批地方特色优势产业，增强了贫困地区发展内生动力，推动了全市经济社会快速健康协调发展。</w:t>
      </w:r>
    </w:p>
    <w:p>
      <w:pPr>
        <w:ind w:left="0" w:right="0" w:firstLine="560"/>
        <w:spacing w:before="450" w:after="450" w:line="312" w:lineRule="auto"/>
      </w:pPr>
      <w:r>
        <w:rPr>
          <w:rFonts w:ascii="宋体" w:hAnsi="宋体" w:eastAsia="宋体" w:cs="宋体"/>
          <w:color w:val="000"/>
          <w:sz w:val="28"/>
          <w:szCs w:val="28"/>
        </w:rPr>
        <w:t xml:space="preserve">(三)贫困地区基础设施明显改善。以改善贫困地区群众基本生产生活条件为出发点，以优先解决水、电、路为重点的贫困地区基础设施瓶颈制约为突破口，全面推进“四在农家·美丽乡村”六项行动计划，积极开展乡村道路、农田水利、人畜饮水、农村危房改造等工程建设。通过基础设施的不断完善，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贫困群众收入快速增加。通过建设工业园区增加就业岗位、培育特色产业提升农业产值、实施“雨露计划”“阳光工程”提升就业技能、引导返乡农民工创业就业等多措并举，拓宽了贫困群众增收渠道。全市农村居民人均可支配收入从20的5216元提高到8365元，年均增长11%;扶贫开发重点县农民人均可支配收入提高到6870元，年均增长13%;民族地区农民人均可支配收入提高到6753元，年均增长13.5%,分别比全市平均增速快2和2.5个百分点。</w:t>
      </w:r>
    </w:p>
    <w:p>
      <w:pPr>
        <w:ind w:left="0" w:right="0" w:firstLine="560"/>
        <w:spacing w:before="450" w:after="450" w:line="312" w:lineRule="auto"/>
      </w:pPr>
      <w:r>
        <w:rPr>
          <w:rFonts w:ascii="宋体" w:hAnsi="宋体" w:eastAsia="宋体" w:cs="宋体"/>
          <w:color w:val="000"/>
          <w:sz w:val="28"/>
          <w:szCs w:val="28"/>
        </w:rPr>
        <w:t xml:space="preserve">(五)脱贫攻坚体制机制更加完善。在落实省委“33668”扶贫计划基础上，市委、市政府先后制定并实施《关于打好扶贫攻坚战加快“减贫摘帽”的实施意见》《关于进一步加强未减贫摘帽乡镇干部管理使用的意见(试行)》《关于打好扶贫攻坚战推进精准扶贫的实施方案》《关于加快推进精准扶贫精准脱贫的实施意见》等综合配套文件，制定并实施“35669”行动计划，对不同致贫原因的贫困户实施精准扶贫，探索完善一整套脱贫攻坚体制机制和规章制度，为打赢脱贫攻坚战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准调研培训，在贯彻落实上求突破。一是强化调研培训。市委先后召开中心组集中学习会、专题培训会，举办专题培训班，对全市各县(市、区)党政主要负责人、分管负责人、宣传部部长、文明办主任、组织部分管基层组织建设的负责人以及扶贫办主要负责人，市委农村工作领导小组和市扶贫开发领导小组成员进行脱贫攻坚专题培训。二是精准调查摸底。以农民人均可支配收入2736元为基本标准，以摸底情况为依据，综合考虑住房、教育、健康等情况，做到了村社有册、乡镇建簿、县区存档，实现了统计指标精准化、统计分类科学化，实现精准管理、精准调度。</w:t>
      </w:r>
    </w:p>
    <w:p>
      <w:pPr>
        <w:ind w:left="0" w:right="0" w:firstLine="560"/>
        <w:spacing w:before="450" w:after="450" w:line="312" w:lineRule="auto"/>
      </w:pPr>
      <w:r>
        <w:rPr>
          <w:rFonts w:ascii="宋体" w:hAnsi="宋体" w:eastAsia="宋体" w:cs="宋体"/>
          <w:color w:val="000"/>
          <w:sz w:val="28"/>
          <w:szCs w:val="28"/>
        </w:rPr>
        <w:t xml:space="preserve">(二)精准落实责任，在组织保障上实现突破。一是完善组织机构。成立由市委、市政府主要领导同志任组长，市委、市政府分管负责同志任副组长的遵义市扶贫攻坚同步小康工作领导小组;组建扶贫攻坚同步小康领导小组办公室，由市委副书记兼任办公室主任，统筹脱贫攻坚和全面小康工作。二是完善政策措施。制定出台《关于打好扶贫攻坚战加快“减贫摘帽”的实施意见》等政策文件，对各地各部门进一步细化脱贫攻坚目标任务，明确完成时限，精准责任，同时出台投资、财税、金融等六个方面20多项具体政策，确保脱贫攻坚有计划、有资金、有项目、有措施、有检查。三是实施结对帮扶。市四家班子主要领导分别挂点联系4个扶贫开发重点县，同时整合全市111个部门475个项目，投入帮扶资金8.45亿元，对务川、道真、正安等县13个一类贫困乡镇实施“集团帮扶”.抢抓上海对口帮扶机遇，20以来共争取各类帮扶资金1.92亿元，实施帮扶项目122个，惠及9个县(市)58个乡镇72个村。</w:t>
      </w:r>
    </w:p>
    <w:p>
      <w:pPr>
        <w:ind w:left="0" w:right="0" w:firstLine="560"/>
        <w:spacing w:before="450" w:after="450" w:line="312" w:lineRule="auto"/>
      </w:pPr>
      <w:r>
        <w:rPr>
          <w:rFonts w:ascii="宋体" w:hAnsi="宋体" w:eastAsia="宋体" w:cs="宋体"/>
          <w:color w:val="000"/>
          <w:sz w:val="28"/>
          <w:szCs w:val="28"/>
        </w:rPr>
        <w:t xml:space="preserve">(三)精准谋划思路，在目标引领上实现突破。全面实施脱贫攻坚“三步走”发展战略和“35669”行动计划，精准实施结对帮扶、产业发展、教育培训、危房改造、生态移民、社会保障精准扶贫“六个到村到户”,确保到贫困县农村居民人均可支配收入达到9000元以上。第一步到，全面实现习水、正安、务川、道真4个国家扶贫开发工作重点县和116个贫困乡镇“减贫摘帽”.第二步到20，全市基本消除绝对贫困人口，实现871个贫困村全部出列。第三步到，补齐脱贫指标和小康指标的差距，建档立卡脱贫对象人均可支配收入达到8000元以上，与全国同步建成全面小康社会。</w:t>
      </w:r>
    </w:p>
    <w:p>
      <w:pPr>
        <w:ind w:left="0" w:right="0" w:firstLine="560"/>
        <w:spacing w:before="450" w:after="450" w:line="312" w:lineRule="auto"/>
      </w:pPr>
      <w:r>
        <w:rPr>
          <w:rFonts w:ascii="宋体" w:hAnsi="宋体" w:eastAsia="宋体" w:cs="宋体"/>
          <w:color w:val="000"/>
          <w:sz w:val="28"/>
          <w:szCs w:val="28"/>
        </w:rPr>
        <w:t xml:space="preserve">(四)精准帮扶措施，在扶贫到户上实现突破。一是结对帮扶到村到户。每年选派5000名以上机关干部到871个贫困村任“第一书记”和“项目书记”,实现贫困村结对帮扶全覆盖、户户有帮扶责任人。二是产业扶持到村到户。大力扶持发展中药材、干鲜果、草地畜牧业等八大扶贫产业，共种植中药材35万亩、核桃70万亩、蔬菜200万亩、人工种草30万亩，发展乡村旅游点1500多个，全市贫困对象参与产业发展达到80%以上。三是教育培训到村到户。实施“雨露计划”与科技培训有机结合，确保每个贫困户掌握一至二门农业科技生产技术。“十二五”以来，完成“雨露计划”培训13万人，新增转移农村富余劳动力55万人。四是农村危房改造到村到户。重点把好危改对象确定审批关，做到资金直补到户、部门帮扶到户、责任包保到户、技术指导到户。“十二五”以来完成农村危房改造30.6万户。五是扶贫生态移民到村到户。坚持把移民安置与园区建设、集镇商贸、旅游发展、特色产业统筹起来，确保搬迁群众“搬得出、留得住、能就业、有保障”.累计建成项目安置点92个，搬迁贫困人口8.83万人。六是基础设施建设到村到户。全面推进“四在农家·美丽乡村”基础设施建设六项行动计划，解决“小康水”饮水安全68万人，新建改建“小康房”2704户，95%的自然村通电话、95%的行政村通宽带，“小康电”一户一表率95%以上、“小康寨”创建点355个。</w:t>
      </w:r>
    </w:p>
    <w:p>
      <w:pPr>
        <w:ind w:left="0" w:right="0" w:firstLine="560"/>
        <w:spacing w:before="450" w:after="450" w:line="312" w:lineRule="auto"/>
      </w:pPr>
      <w:r>
        <w:rPr>
          <w:rFonts w:ascii="宋体" w:hAnsi="宋体" w:eastAsia="宋体" w:cs="宋体"/>
          <w:color w:val="000"/>
          <w:sz w:val="28"/>
          <w:szCs w:val="28"/>
        </w:rPr>
        <w:t xml:space="preserve">三、当前遵义市贫困现状分析</w:t>
      </w:r>
    </w:p>
    <w:p>
      <w:pPr>
        <w:ind w:left="0" w:right="0" w:firstLine="560"/>
        <w:spacing w:before="450" w:after="450" w:line="312" w:lineRule="auto"/>
      </w:pPr>
      <w:r>
        <w:rPr>
          <w:rFonts w:ascii="宋体" w:hAnsi="宋体" w:eastAsia="宋体" w:cs="宋体"/>
          <w:color w:val="000"/>
          <w:sz w:val="28"/>
          <w:szCs w:val="28"/>
        </w:rPr>
        <w:t xml:space="preserve">虽然遵义脱贫攻坚工作取得显著成效，但贫困面广、贫困人口多、贫困程度深的问题仍然非常突出。</w:t>
      </w:r>
    </w:p>
    <w:p>
      <w:pPr>
        <w:ind w:left="0" w:right="0" w:firstLine="560"/>
        <w:spacing w:before="450" w:after="450" w:line="312" w:lineRule="auto"/>
      </w:pPr>
      <w:r>
        <w:rPr>
          <w:rFonts w:ascii="宋体" w:hAnsi="宋体" w:eastAsia="宋体" w:cs="宋体"/>
          <w:color w:val="000"/>
          <w:sz w:val="28"/>
          <w:szCs w:val="28"/>
        </w:rPr>
        <w:t xml:space="preserve">(一)贫困面广、贫困程度深。14个县(市、区)和新蒲新区均存在不同程度的贫困现象。到底，全市还有5个贫困乡镇未摘帽，645个贫困村未出列，51.42万贫困人口未脱贫。贫困人口居住条件恶劣、总体素质偏低、致贫原因复杂，导致自身致富能力较弱，实现同步小康难度大。</w:t>
      </w:r>
    </w:p>
    <w:p>
      <w:pPr>
        <w:ind w:left="0" w:right="0" w:firstLine="560"/>
        <w:spacing w:before="450" w:after="450" w:line="312" w:lineRule="auto"/>
      </w:pPr>
      <w:r>
        <w:rPr>
          <w:rFonts w:ascii="宋体" w:hAnsi="宋体" w:eastAsia="宋体" w:cs="宋体"/>
          <w:color w:val="000"/>
          <w:sz w:val="28"/>
          <w:szCs w:val="28"/>
        </w:rPr>
        <w:t xml:space="preserve">(二)致贫原因复杂。国务院扶贫攻坚建档立卡和省扶贫开发大会要求统计的各类致贫原因我市均有涵盖。有的贫困户、贫困人口同时存在两种以上致贫原因、情况复杂，增加了精准施策、精准扶贫、精准脱贫难度。特别是缺技能、缺资金的贫困户需要大量资金投入和技能培训，无力脱贫无业可扶的贫困户需要政策兜底、资金兜底，对于财政本就贫弱的各级政府而言，困难不小。</w:t>
      </w:r>
    </w:p>
    <w:p>
      <w:pPr>
        <w:ind w:left="0" w:right="0" w:firstLine="560"/>
        <w:spacing w:before="450" w:after="450" w:line="312" w:lineRule="auto"/>
      </w:pPr>
      <w:r>
        <w:rPr>
          <w:rFonts w:ascii="宋体" w:hAnsi="宋体" w:eastAsia="宋体" w:cs="宋体"/>
          <w:color w:val="000"/>
          <w:sz w:val="28"/>
          <w:szCs w:val="28"/>
        </w:rPr>
        <w:t xml:space="preserve">(三)收入渠道单一。由于贫困地区工业发展起步晚、水平低，工业企业普遍规模不大、实力不强、带动能力弱，加之农业产业化程度不高，对促进贫困群众增收的拉动效应不明显。广大贫困地区群众主要依靠外出务工，收入构成单一，增收困难，扶贫开发重点县工资性收入占农民总收入比重接近50%.</w:t>
      </w:r>
    </w:p>
    <w:p>
      <w:pPr>
        <w:ind w:left="0" w:right="0" w:firstLine="560"/>
        <w:spacing w:before="450" w:after="450" w:line="312" w:lineRule="auto"/>
      </w:pPr>
      <w:r>
        <w:rPr>
          <w:rFonts w:ascii="宋体" w:hAnsi="宋体" w:eastAsia="宋体" w:cs="宋体"/>
          <w:color w:val="000"/>
          <w:sz w:val="28"/>
          <w:szCs w:val="28"/>
        </w:rPr>
        <w:t xml:space="preserve">(四)贫困制约突破难。由于广大贫困地区山高坡陡、沟壑纵横，基础设施建设成本高、加之贫困地区财力弱投入不足，导致以交通、水利等为主的基础设施建设明显滞后。全市还有196个行政村3671个村民组未通硬化路，需硬化通村公路1486.6公里、通组公路15830.95公里，71万农村人口还未解决饮水安全问题，严重制约贫困地区资源开发和产业发展。</w:t>
      </w:r>
    </w:p>
    <w:p>
      <w:pPr>
        <w:ind w:left="0" w:right="0" w:firstLine="560"/>
        <w:spacing w:before="450" w:after="450" w:line="312" w:lineRule="auto"/>
      </w:pPr>
      <w:r>
        <w:rPr>
          <w:rFonts w:ascii="宋体" w:hAnsi="宋体" w:eastAsia="宋体" w:cs="宋体"/>
          <w:color w:val="000"/>
          <w:sz w:val="28"/>
          <w:szCs w:val="28"/>
        </w:rPr>
        <w:t xml:space="preserve">(五)贫困人口素质偏低。遵义贫困地区平均受教育年限不足7年，比全市平均水平低1年、比全国平均水平低2年。由于贫困人口文化素质相对较差，对新事物的理解和认知能力不足，思想相对保守，开拓进取精神不足，不同程度存在“等、靠、要”的思想，主动参与扶贫产业发展和基础设施建设的积极性不高，有的甚至还产生抵触情绪，增加了脱贫攻坚难度。</w:t>
      </w:r>
    </w:p>
    <w:p>
      <w:pPr>
        <w:ind w:left="0" w:right="0" w:firstLine="560"/>
        <w:spacing w:before="450" w:after="450" w:line="312" w:lineRule="auto"/>
      </w:pPr>
      <w:r>
        <w:rPr>
          <w:rFonts w:ascii="宋体" w:hAnsi="宋体" w:eastAsia="宋体" w:cs="宋体"/>
          <w:color w:val="000"/>
          <w:sz w:val="28"/>
          <w:szCs w:val="28"/>
        </w:rPr>
        <w:t xml:space="preserve">四、做好新形势下脱贫攻坚工作的对策建议</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和中央、省市扶贫开发大会精神，抢抓中央支持革命老区脱贫攻坚机遇，以脱贫攻坚引领经济社会发展全局，以集中连片特困地区为主战场，深入实施大扶贫战略行动，确保年贫困乡镇全部“摘帽”、贫困村全部“出列”、贫困人口全部“脱贫”,到20消除绝对贫困。</w:t>
      </w:r>
    </w:p>
    <w:p>
      <w:pPr>
        <w:ind w:left="0" w:right="0" w:firstLine="560"/>
        <w:spacing w:before="450" w:after="450" w:line="312" w:lineRule="auto"/>
      </w:pPr>
      <w:r>
        <w:rPr>
          <w:rFonts w:ascii="宋体" w:hAnsi="宋体" w:eastAsia="宋体" w:cs="宋体"/>
          <w:color w:val="000"/>
          <w:sz w:val="28"/>
          <w:szCs w:val="28"/>
        </w:rPr>
        <w:t xml:space="preserve">(一)精准解决好“扶持谁”的问题。深入开展遍访贫困村贫困户和精准识别“回头看”活动，做到户有卡、村有簿、乡有册、县有账、市有库，完善贫困监测体系，实行动态管理，脱贫销号、返贫重录，确保数据真实可靠。确保真正的贫困农户建档全覆盖。运用互联网技术、大数据手段，建立遵义“扶贫云”,市县乡村四级同步搭建脱贫攻坚大数据平台，实现脱贫攻坚数据化查询、数据化调度，信息化管理、精准化实施。</w:t>
      </w:r>
    </w:p>
    <w:p>
      <w:pPr>
        <w:ind w:left="0" w:right="0" w:firstLine="560"/>
        <w:spacing w:before="450" w:after="450" w:line="312" w:lineRule="auto"/>
      </w:pPr>
      <w:r>
        <w:rPr>
          <w:rFonts w:ascii="宋体" w:hAnsi="宋体" w:eastAsia="宋体" w:cs="宋体"/>
          <w:color w:val="000"/>
          <w:sz w:val="28"/>
          <w:szCs w:val="28"/>
        </w:rPr>
        <w:t xml:space="preserve">(二)精准解决好“怎么扶”的问题。一是着力推动产业就业扶贫。制定并实施《关于扶持生产和就业推进精准扶贫的实施意见》，引导贫困地区结合实际发展特色优势主导产业和以农产品加工为主的加工业，实现“强一接二连三”.依托贫困地区植被丰茂、气候凉爽的优势，统筹扶贫项目和资金，在贫困地区发展形式多样、特色鲜明、个性突出的乡村旅游产品，引导群众发展民族特色文化旅游。二是着力推动生态移民扶贫。制定并实施《关于进一步加大扶贫生态移民力度推进精准扶贫的实施意见》，制定分年度搬迁计划，确保“十三五”期间完成18万人易地搬迁任务。三是着力推动生态补偿扶贫。制定遵义生态补偿实施细则，细化流域、森林、草原、湿地、矿产资源等重点领域生态补偿实施细则，探索“政府补偿”和“市场补偿”相结合的生态补偿新模式，加大贫困地区生态保护修复力度，促进贫困地区生态保护和生态资源可持续利用。四是着力推动教育医疗扶贫。对农村贫困学生就读普通高中、中职学校，分别实施不同标准的“两助三免(补)”,对贫困学生就读普通高校实施“两助一免(补)”,确保贫困家庭不因孩子上学而致贫返贫，确保不让一名贫困学生上不起学、读不好书。建立贫困人口健康档案，采取集中诊疗方式对贫困人口实行先诊疗后付费等方式，确保贫困户生病能得到及时治疗。五是着力推动保障兜底扶贫。制定并实施《关于开展社会保障兜底推进精准扶贫的实施意见》，织密织牢社会保障“安”,完善以最低生活保障、特困人员供养、受灾人员救助、医疗救助、住房救助和临时救助等为主体、社会力量参与为补充的新型社会救助体系，扫除社会保障救助盲区，确保年前“两无”人员和暂时不能脱贫人口全部脱贫，共享全面小康创建成果。</w:t>
      </w:r>
    </w:p>
    <w:p>
      <w:pPr>
        <w:ind w:left="0" w:right="0" w:firstLine="560"/>
        <w:spacing w:before="450" w:after="450" w:line="312" w:lineRule="auto"/>
      </w:pPr>
      <w:r>
        <w:rPr>
          <w:rFonts w:ascii="宋体" w:hAnsi="宋体" w:eastAsia="宋体" w:cs="宋体"/>
          <w:color w:val="000"/>
          <w:sz w:val="28"/>
          <w:szCs w:val="28"/>
        </w:rPr>
        <w:t xml:space="preserve">(三)精准解决好“谁来扶”的问题。一是完善组织机构，强化领导。扭住“党委主责、政府主抓、干部主帮、基层主推、社会主扶”关键，市县乡均成立以党政主要领导为“双组长”的脱贫攻坚同步小康领导小组，加强脱贫攻坚同步小康工作的领导和协调。夯实县级党政领导班子、选好配强贫困县、贫困乡镇党政“一把手”,加强“三支队伍”建设，选优配强“第一书记”和驻村干部，确保贫困村全覆盖。二是着力构建大扶贫格局。探索完善集团扶贫、定点扶贫等“八大扶贫机制”和“市领导包乡、县领导包村、乡镇领导包户、党员干部包人”的“四包责任制”,实行政策、资金、项目向贫困村、贫困户倾斜，确保贫困帮扶到村到户到人，贫困乡镇不摘帽、贫困村不出列、贫困群众不脱贫，帮扶不脱钩。三是建立完善退出机制。设定时间表，建立完善贫困县、贫困乡镇、贫困村、贫困户退出机制，实行严格评估，按照摘帽标准验收，逐户销号，解决好“如何退”的问题，实现有序退出，防止“数字脱贫”,防止“平均数掩盖”.四是强化考评、严格问责。强化督查暗访，全面落实脱贫攻坚“一票否决”制，对在扶贫开发中表现突出的干部，要大张旗鼓进行表彰;对违规违法、不作为乱作为和精神懈怠、落实不力、扶贫效果不好的干部要严肃追究责任。</w:t>
      </w:r>
    </w:p>
    <w:p>
      <w:pPr>
        <w:ind w:left="0" w:right="0" w:firstLine="560"/>
        <w:spacing w:before="450" w:after="450" w:line="312" w:lineRule="auto"/>
      </w:pPr>
      <w:r>
        <w:rPr>
          <w:rFonts w:ascii="宋体" w:hAnsi="宋体" w:eastAsia="宋体" w:cs="宋体"/>
          <w:color w:val="000"/>
          <w:sz w:val="28"/>
          <w:szCs w:val="28"/>
        </w:rPr>
        <w:t xml:space="preserve">(四)精准破除脱贫攻坚的制约瓶颈。加快推进以路、水、电、讯等为重点的农村基础设施建设，确保基础设施建设项目覆盖所有镇村组，将农村公路“毛细血管”融入干线“大动脉”,完善农村公路路网，确保到2024年实现建制村通畅率、建制村通客运车辆比例、农村公里列养率、重点路段安全隐患治理“4个100%”.规划建设一批骨干水源和饮用水源，确保县县有中型水库，乡乡有稳定水源，破除生产生活用水瓶颈，全面解决农村群众饮水安全问题。推进农村用电公共服务均等化，确保贫困户实现一户一表，群众集中居住村寨通讯信号全覆盖，提升农村通信网络覆盖质量。</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脱贫攻坚调研报告篇八</w:t>
      </w:r>
    </w:p>
    <w:p>
      <w:pPr>
        <w:ind w:left="0" w:right="0" w:firstLine="560"/>
        <w:spacing w:before="450" w:after="450" w:line="312" w:lineRule="auto"/>
      </w:pPr>
      <w:r>
        <w:rPr>
          <w:rFonts w:ascii="宋体" w:hAnsi="宋体" w:eastAsia="宋体" w:cs="宋体"/>
          <w:color w:val="000"/>
          <w:sz w:val="28"/>
          <w:szCs w:val="28"/>
        </w:rPr>
        <w:t xml:space="preserve">我们学习领会习总书记扶贫开发战略思想，就是要始终坚持党对脱贫攻坚的领导，充分发挥社会主义集中力量办大事的制度优势，坚持人民群众的主体地位，帮助贫困群众靠自己的双手改变命运，坚决打赢脱贫攻坚战。作为书记，自感责任重大。现就工作中发现的一些问题以及想法与大家共勉。</w:t>
      </w:r>
    </w:p>
    <w:p>
      <w:pPr>
        <w:ind w:left="0" w:right="0" w:firstLine="560"/>
        <w:spacing w:before="450" w:after="450" w:line="312" w:lineRule="auto"/>
      </w:pPr>
      <w:r>
        <w:rPr>
          <w:rFonts w:ascii="宋体" w:hAnsi="宋体" w:eastAsia="宋体" w:cs="宋体"/>
          <w:color w:val="000"/>
          <w:sz w:val="28"/>
          <w:szCs w:val="28"/>
        </w:rPr>
        <w:t xml:space="preserve">1.是帮扶工作成效有待进一步提高。个别单位存在一帮多等问题，有的驻村扶贫干部帮扶措施单一，没有长效性，重过程，缺乏帮扶实效。包村干部、村两委班子帮扶力量分散，没有形成合力，帮扶工作不扎实。</w:t>
      </w:r>
    </w:p>
    <w:p>
      <w:pPr>
        <w:ind w:left="0" w:right="0" w:firstLine="560"/>
        <w:spacing w:before="450" w:after="450" w:line="312" w:lineRule="auto"/>
      </w:pPr>
      <w:r>
        <w:rPr>
          <w:rFonts w:ascii="宋体" w:hAnsi="宋体" w:eastAsia="宋体" w:cs="宋体"/>
          <w:color w:val="000"/>
          <w:sz w:val="28"/>
          <w:szCs w:val="28"/>
        </w:rPr>
        <w:t xml:space="preserve">2.是产业脱贫要更注重持续性。多数贫困户增收门路不多，产业结构单一，扶持措施只注重短平快的项目，中长期规划不够明晰，产业前瞻性不够、持续性不强，缺少产业内有影响力的龙头企业带动，或产业项目龙头企业产业规模偏小、带动能力较弱，贫困群众得不到预期收益，起不到示范引领作用。</w:t>
      </w:r>
    </w:p>
    <w:p>
      <w:pPr>
        <w:ind w:left="0" w:right="0" w:firstLine="560"/>
        <w:spacing w:before="450" w:after="450" w:line="312" w:lineRule="auto"/>
      </w:pPr>
      <w:r>
        <w:rPr>
          <w:rFonts w:ascii="宋体" w:hAnsi="宋体" w:eastAsia="宋体" w:cs="宋体"/>
          <w:color w:val="000"/>
          <w:sz w:val="28"/>
          <w:szCs w:val="28"/>
        </w:rPr>
        <w:t xml:space="preserve">3.是健康、教育扶贫力度还有待于进一步加强。贫困群众就医难、医疗负担重、重治疗轻预防以及医疗服务质量不高等问题依然存在。教育扶贫政策的落实、基础教育资源不均衡等问题还有待于进一步解决。</w:t>
      </w:r>
    </w:p>
    <w:p>
      <w:pPr>
        <w:ind w:left="0" w:right="0" w:firstLine="560"/>
        <w:spacing w:before="450" w:after="450" w:line="312" w:lineRule="auto"/>
      </w:pPr>
      <w:r>
        <w:rPr>
          <w:rFonts w:ascii="宋体" w:hAnsi="宋体" w:eastAsia="宋体" w:cs="宋体"/>
          <w:color w:val="000"/>
          <w:sz w:val="28"/>
          <w:szCs w:val="28"/>
        </w:rPr>
        <w:t xml:space="preserve">4.是贫困人口脱贫主观能动性差。勤劳致富愿望不强、内生动力不足，等、靠、要等依赖思想仍然存在。政府大力度扶贫、干部全方位服务,扶贫政策的制定、扶贫项目的推行，政府部门习惯于包办代替，久而久之会使贫困群众产生严重的依赖思想，不利于主观能动性的提高，致富愿望不强，自力更生能力差。</w:t>
      </w:r>
    </w:p>
    <w:p>
      <w:pPr>
        <w:ind w:left="0" w:right="0" w:firstLine="560"/>
        <w:spacing w:before="450" w:after="450" w:line="312" w:lineRule="auto"/>
      </w:pPr>
      <w:r>
        <w:rPr>
          <w:rFonts w:ascii="宋体" w:hAnsi="宋体" w:eastAsia="宋体" w:cs="宋体"/>
          <w:color w:val="000"/>
          <w:sz w:val="28"/>
          <w:szCs w:val="28"/>
        </w:rPr>
        <w:t xml:space="preserve">1.继续提高政治站位,强化责任担当。要始终把脱贫攻坚作为头等大事和一号工程，深入贯彻落实习近平脱贫攻坚战略思想，扎实落实省委、省政府要求，坚决克服扶贫领域内的形式主义问题和喘口气、歇歇脚思想，继续巩固集中整改阶段的好形势、好态势、好气势。要压实责任，强化攻坚力量，加大对帮扶单位和帮扶责任人的工作督查，层层传递压力，切实把帮扶责任扛起来，不断提升脱贫攻坚工作水平。</w:t>
      </w:r>
    </w:p>
    <w:p>
      <w:pPr>
        <w:ind w:left="0" w:right="0" w:firstLine="560"/>
        <w:spacing w:before="450" w:after="450" w:line="312" w:lineRule="auto"/>
      </w:pPr>
      <w:r>
        <w:rPr>
          <w:rFonts w:ascii="宋体" w:hAnsi="宋体" w:eastAsia="宋体" w:cs="宋体"/>
          <w:color w:val="000"/>
          <w:sz w:val="28"/>
          <w:szCs w:val="28"/>
        </w:rPr>
        <w:t xml:space="preserve">2.做到因地制宜,抓好产业就业扶贫。一是探索资产收益扶贫方式，把闲置和低效的农村资源、资金有效利用起来，推动农村经济规模化、组织化、市场化发展，更好地为群众创造财富。二是扎实推进就业扶贫。对有劳动能力和有就业愿望的贫困人口，采取技能培训、政策扶持、用工对接、创业带动等手段，积极帮助贫困户劳动力实现高质量就业、稳定就业，通过劳动脱贫致富。</w:t>
      </w:r>
    </w:p>
    <w:p>
      <w:pPr>
        <w:ind w:left="0" w:right="0" w:firstLine="560"/>
        <w:spacing w:before="450" w:after="450" w:line="312" w:lineRule="auto"/>
      </w:pPr>
      <w:r>
        <w:rPr>
          <w:rFonts w:ascii="宋体" w:hAnsi="宋体" w:eastAsia="宋体" w:cs="宋体"/>
          <w:color w:val="000"/>
          <w:sz w:val="28"/>
          <w:szCs w:val="28"/>
        </w:rPr>
        <w:t xml:space="preserve">3.加大健康、教育扶贫宣传、帮扶力度。有的放矢地加大对健康、教育扶贫政策的程序、时效等细节宣传，进一步提高精准扶贫对象对政策的知晓率。建立健康扶贫长效机制，针对因病致贫占比较高的实际，在落实各项政策的基础上，整合现有资源，探索优质资源下沉的路径，提升公共卫生服务水平，努力实现群众就近就医，减轻费用负担。同时，加大健康教育宣传力度，倡导绿色健康生活方式，提升群众的健康素养和疾病防控能力，减少因病致贫存量，控制因病致贫增量。加大教育扶贫力度，确保建档立卡家庭学生接受义务教育不漏一人。持续推进教育公平，着力化解城乡差距、校际差距。落实教育资助政策，确保学生不因贫困而失学，力求通过教育提升人的素质，从根本上改善贫困面貌。</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脱贫攻坚调研报告篇九</w:t>
      </w:r>
    </w:p>
    <w:p>
      <w:pPr>
        <w:ind w:left="0" w:right="0" w:firstLine="560"/>
        <w:spacing w:before="450" w:after="450" w:line="312" w:lineRule="auto"/>
      </w:pPr>
      <w:r>
        <w:rPr>
          <w:rFonts w:ascii="宋体" w:hAnsi="宋体" w:eastAsia="宋体" w:cs="宋体"/>
          <w:color w:val="000"/>
          <w:sz w:val="28"/>
          <w:szCs w:val="28"/>
        </w:rPr>
        <w:t xml:space="preserve">为积极推进我县脱贫攻坚工作，确保2024年省级贫困县“摘帽”，贫困村全部“销号”，贫困户全部稳定“越线”，xx县政协组织相关政协委员和部门负责人深入全县11个镇和15个当年脱贫村，采取实地查看、查阅档案资料、走访贫困对象、与镇村干部座谈等形式，对脱贫攻坚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中共中央、国务院作出《关于打赢脱贫攻坚战的决定》以来，我县把脱贫攻坚作为“十三五”期间的头等政治任务和第一民生工程来抓，坚持扶持对象、项目安排、资金使用、到户措施、帮扶到人、脱贫成效“六个精准”，实施易地搬迁、发展特色产业、引导劳务创业、实施生态建设、加强教育扶贫、开展健康扶贫、落实政策保障“七个一批”脱贫措施，全县上下统一思想、强化落实，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一是建档立卡“回头看”，瞄准扶贫目标。2024年底市上核定我县贫困村87个、贫困人口4.57万人。通过认真组织建档立卡“回头看”，全县共识别贫困户18490户44831人，建立完善了贫困对象信息档案。找准致贫原因，按照“七个一批”分类实施脱贫。分年度落实脱贫任务，其中2024年脱贫村15个、脱贫人口4030户11710人。</w:t>
      </w:r>
    </w:p>
    <w:p>
      <w:pPr>
        <w:ind w:left="0" w:right="0" w:firstLine="560"/>
        <w:spacing w:before="450" w:after="450" w:line="312" w:lineRule="auto"/>
      </w:pPr>
      <w:r>
        <w:rPr>
          <w:rFonts w:ascii="宋体" w:hAnsi="宋体" w:eastAsia="宋体" w:cs="宋体"/>
          <w:color w:val="000"/>
          <w:sz w:val="28"/>
          <w:szCs w:val="28"/>
        </w:rPr>
        <w:t xml:space="preserve">二是建立作战体系，强化组织领导。建立了脱贫攻坚县指挥部、镇作战部、村作战室三级作战体系，实行了县级领导联镇、部门包村、干部包户工作机制，签订责任书，立下军令状，强化督察督办、问责问效，压力层层传导到位。</w:t>
      </w:r>
    </w:p>
    <w:p>
      <w:pPr>
        <w:ind w:left="0" w:right="0" w:firstLine="560"/>
        <w:spacing w:before="450" w:after="450" w:line="312" w:lineRule="auto"/>
      </w:pPr>
      <w:r>
        <w:rPr>
          <w:rFonts w:ascii="宋体" w:hAnsi="宋体" w:eastAsia="宋体" w:cs="宋体"/>
          <w:color w:val="000"/>
          <w:sz w:val="28"/>
          <w:szCs w:val="28"/>
        </w:rPr>
        <w:t xml:space="preserve">三是筹集整合资金，强化投入保障。筹集财政扶贫资金5000余万元，15个当年脱贫村每村安排财政扶贫资金300万元，同时整合部门行业扶贫项目资金1.44亿元，集中用于当年脱贫村。申请农发行易地扶贫搬迁项目信贷资金4.5亿元。出台“5321”小额贴息贷款政策和贫困户发展产业每户最高限额3000元的奖扶政策，为贫困户建房和发展产业解决资金困难。</w:t>
      </w:r>
    </w:p>
    <w:p>
      <w:pPr>
        <w:ind w:left="0" w:right="0" w:firstLine="560"/>
        <w:spacing w:before="450" w:after="450" w:line="312" w:lineRule="auto"/>
      </w:pPr>
      <w:r>
        <w:rPr>
          <w:rFonts w:ascii="宋体" w:hAnsi="宋体" w:eastAsia="宋体" w:cs="宋体"/>
          <w:color w:val="000"/>
          <w:sz w:val="28"/>
          <w:szCs w:val="28"/>
        </w:rPr>
        <w:t xml:space="preserve">四是突出工作重点，落实脱贫措施。坚持把项目建设作为贫困村脱贫的工作重点，加强项目规划对接落实，涉及基础设施、产业建设等390个行业脱贫攻坚项目中，有37个已经竣工，209个正在建设，还有144个项目处于规划设计、招投标等前期工作阶段。贫困户脱贫“七个一批”方面，以易地搬迁和产业扶贫为工作重点，认真落实劳务创业、生态扶贫、教育扶贫、健康扶贫、政策兜底等方面现有政策，各负其责做好各批次脱贫实施方案制定工作。</w:t>
      </w:r>
    </w:p>
    <w:p>
      <w:pPr>
        <w:ind w:left="0" w:right="0" w:firstLine="560"/>
        <w:spacing w:before="450" w:after="450" w:line="312" w:lineRule="auto"/>
      </w:pPr>
      <w:r>
        <w:rPr>
          <w:rFonts w:ascii="宋体" w:hAnsi="宋体" w:eastAsia="宋体" w:cs="宋体"/>
          <w:color w:val="000"/>
          <w:sz w:val="28"/>
          <w:szCs w:val="28"/>
        </w:rPr>
        <w:t xml:space="preserve">五是加强宣传引导，营造浓厚氛围。通过大型标语、电视、网站专栏、简报、微信公众号等宣传形式，在全社会营造了浓厚的脱贫攻坚工作氛围。</w:t>
      </w:r>
    </w:p>
    <w:p>
      <w:pPr>
        <w:ind w:left="0" w:right="0" w:firstLine="560"/>
        <w:spacing w:before="450" w:after="450" w:line="312" w:lineRule="auto"/>
      </w:pPr>
      <w:r>
        <w:rPr>
          <w:rFonts w:ascii="宋体" w:hAnsi="宋体" w:eastAsia="宋体" w:cs="宋体"/>
          <w:color w:val="000"/>
          <w:sz w:val="28"/>
          <w:szCs w:val="28"/>
        </w:rPr>
        <w:t xml:space="preserve">六是积极探索创新，开辟脱贫新路径。各级各部门紧密结合实际，积极创新工作思路，探索出“精准扶贫+”、“电商+专业合作社(龙头企业)+贫困户”等模式，推进脱贫攻坚工作出特色、出成效。</w:t>
      </w:r>
    </w:p>
    <w:p>
      <w:pPr>
        <w:ind w:left="0" w:right="0" w:firstLine="560"/>
        <w:spacing w:before="450" w:after="450" w:line="312" w:lineRule="auto"/>
      </w:pPr>
      <w:r>
        <w:rPr>
          <w:rFonts w:ascii="宋体" w:hAnsi="宋体" w:eastAsia="宋体" w:cs="宋体"/>
          <w:color w:val="000"/>
          <w:sz w:val="28"/>
          <w:szCs w:val="28"/>
        </w:rPr>
        <w:t xml:space="preserve">我县的脱贫攻坚工作，取得了阶段性工作成效，但在工作机制、贫困村项目建设、易地搬迁、产业扶贫、健康扶贫、政策兜底等方面还存在一些亟需研究解决的问题。</w:t>
      </w:r>
    </w:p>
    <w:p>
      <w:pPr>
        <w:ind w:left="0" w:right="0" w:firstLine="560"/>
        <w:spacing w:before="450" w:after="450" w:line="312" w:lineRule="auto"/>
      </w:pPr>
      <w:r>
        <w:rPr>
          <w:rFonts w:ascii="宋体" w:hAnsi="宋体" w:eastAsia="宋体" w:cs="宋体"/>
          <w:color w:val="000"/>
          <w:sz w:val="28"/>
          <w:szCs w:val="28"/>
        </w:rPr>
        <w:t xml:space="preserve">1.工作机制有待完善。一是工作统筹协调有待加强。工作部署前瞻性有待增强;部门政策要求与脱贫攻坚要求还不够协调一致;部门各自为战，相互支持配合不到位。二是政策配套整合有待加强。整合的1.44亿基础设施项目建设资金，部门对接落实不到位;除开当年脱贫村，后期脱贫村没有资金投入;贫困户脱贫“七个一批”具体实施方案不够明确;各项惠农政策散落各部门，亟需进行整合;镇村脱贫攻坚人员、经费、培训保障力度有待加强。三是抓落实力度有待加大。工作推进力度的持续性有待增强，存在忽冷忽热现象;少数镇村主体作用发挥不够充分，对脱贫攻坚任务的艰巨性认识不足，依赖包帮部门的思想较为突出，存在被动应付、“等缓看”等消极思想;少数部门和包帮干部对扶贫政策一知半解，工作责任意识不强，工作缺少有力抓手，驻村帮扶成效不明显;“5321”贷款政策，少数经办人员对文件精神理解有偏差，执行口径不统一，手续不够简便。四是群众教育引导有待深化。部分贫困户信心不足，上面热，下面冷，干部急，群众不急;部分贫困户等、靠、要思想严重，甚至相互攀比，以当贫困户为荣;部分群众自身条件好，但不履行赡养义务，让老人成为贫困户。</w:t>
      </w:r>
    </w:p>
    <w:p>
      <w:pPr>
        <w:ind w:left="0" w:right="0" w:firstLine="560"/>
        <w:spacing w:before="450" w:after="450" w:line="312" w:lineRule="auto"/>
      </w:pPr>
      <w:r>
        <w:rPr>
          <w:rFonts w:ascii="宋体" w:hAnsi="宋体" w:eastAsia="宋体" w:cs="宋体"/>
          <w:color w:val="000"/>
          <w:sz w:val="28"/>
          <w:szCs w:val="28"/>
        </w:rPr>
        <w:t xml:space="preserve">2.贫困村项目建设进展迟缓。一是项目对接不到位。贫困村脱贫标准没有完全与项目对接，有的标准缺少项目支撑;部分贫困村所报项目在部门对接过程中缩水严重。二是项目实施效率低。贫困村水、电、路、堤等项目多数还停留在规划表上，没有到落实层面;项目审批程序多，时限长，办事效率有待提高，按时完成年度任务堪忧。</w:t>
      </w:r>
    </w:p>
    <w:p>
      <w:pPr>
        <w:ind w:left="0" w:right="0" w:firstLine="560"/>
        <w:spacing w:before="450" w:after="450" w:line="312" w:lineRule="auto"/>
      </w:pPr>
      <w:r>
        <w:rPr>
          <w:rFonts w:ascii="宋体" w:hAnsi="宋体" w:eastAsia="宋体" w:cs="宋体"/>
          <w:color w:val="000"/>
          <w:sz w:val="28"/>
          <w:szCs w:val="28"/>
        </w:rPr>
        <w:t xml:space="preserve">3.易地搬迁难度较大。一是集中安置开工率低。全年49个集中安置点，仍有13个未动工建设，贫困户建房40%仍未开工，部分村“交钥匙”工程尚未进入招投标程序。二是旧房改造尚未全面启动。10400元补助标准偏低，贫困户旧改积极性不高。部分贫困村非贫困户土坯房的比例很高，按照砖混结构房屋不低于60%的贫困村脱贫标准，年底实现目标难度较大。三是集中和分散安置比例与实际需求脱节。自然土地条件较差的镇村难以安排符合规模要求的安置点，分散建房又有比例控制，矛盾比较突出，基层反映比较强烈。同时还存在如果安置过于集中，将给部分贫困户生产生活带来极大不便，导致贫困程度加深的问题。四是“两灾户”搬迁安置实施难。部分边远镇村存在没有地方安置、农户没有搬迁能力、远离土地资源、“交钥匙”工程不愿入住等问题。</w:t>
      </w:r>
    </w:p>
    <w:p>
      <w:pPr>
        <w:ind w:left="0" w:right="0" w:firstLine="560"/>
        <w:spacing w:before="450" w:after="450" w:line="312" w:lineRule="auto"/>
      </w:pPr>
      <w:r>
        <w:rPr>
          <w:rFonts w:ascii="宋体" w:hAnsi="宋体" w:eastAsia="宋体" w:cs="宋体"/>
          <w:color w:val="000"/>
          <w:sz w:val="28"/>
          <w:szCs w:val="28"/>
        </w:rPr>
        <w:t xml:space="preserve">4.产业扶贫困难较多。一是产业规划项目落实难。部分贫困村没有特色优势产业项目带动贫困户发展。部分贫困户自身发展能力不足，缺乏劳力，没有经济基础，抵御风险能力较差，加之农业产业比较效益低，导致发展产业积极性不高。部分产业项目见效周期较长，当年难以实现脱贫。二是种苗供应不足。本地种苗供不应求，种苗价格上涨迅猛。贫困户购买外地调运种苗，没有质量保证，死猪、死鸡现象突出。三是产业技术指导不到位。部分贫困户没有相应的经验技术储备，缺乏相应技术指导。四是存在市场风险。贫困户发展产业存在销售难的问题，缺乏稳定的销售渠道，农产品价格不稳定，部分农产品价格呈现下滑趋势，导致增产不增收。五是产业大户、合作社辐射带动作用不明显。当前部分产业大户、合作社缺资金，规模效益低，贫困户就地就业困难，带动贫困户脱贫乏力。</w:t>
      </w:r>
    </w:p>
    <w:p>
      <w:pPr>
        <w:ind w:left="0" w:right="0" w:firstLine="560"/>
        <w:spacing w:before="450" w:after="450" w:line="312" w:lineRule="auto"/>
      </w:pPr>
      <w:r>
        <w:rPr>
          <w:rFonts w:ascii="宋体" w:hAnsi="宋体" w:eastAsia="宋体" w:cs="宋体"/>
          <w:color w:val="000"/>
          <w:sz w:val="28"/>
          <w:szCs w:val="28"/>
        </w:rPr>
        <w:t xml:space="preserve">5.健康扶贫任务重。一是健康扶贫资金投入不足。贫困人口由政府全额资助参合的制度尚未完全落实;新农合总体补助标准相对较低，患者住院自付费用较高，特别是大病患者，经济负担较重。二是医疗报销结算服务有待完善。“先诊疗、后付费”和“一站式结算”便民付费结算机制有待进一步完善。三是健康扶贫标准不够清晰。贫困户医疗服务缺少明确规范标准，存在过度治疗等问题，导致健康扶贫资源浪费。四是解决因病致贫人员就医负债问题难度大。根据调查，我县因病致贫人口中负债2万元以下的1843户，2-5万元的560户，5万元以上的187户，因病返贫现象较为突出。如广佛镇松河村仅尘肺病人达70余人，健康扶贫任务艰巨。</w:t>
      </w:r>
    </w:p>
    <w:p>
      <w:pPr>
        <w:ind w:left="0" w:right="0" w:firstLine="560"/>
        <w:spacing w:before="450" w:after="450" w:line="312" w:lineRule="auto"/>
      </w:pPr>
      <w:r>
        <w:rPr>
          <w:rFonts w:ascii="宋体" w:hAnsi="宋体" w:eastAsia="宋体" w:cs="宋体"/>
          <w:color w:val="000"/>
          <w:sz w:val="28"/>
          <w:szCs w:val="28"/>
        </w:rPr>
        <w:t xml:space="preserve">6.兜底脱贫有待完善。一是兜底对象精准识别机制有待规范完善。扶贫兜底对象与民政低保对象不一致，部分需要兜底人员实际将落空;低保评定中存在家庭收入核算难、家庭财产状况界定难、“踩线”群众认定难、民主与集中结合难等问题;五保标准执行不到位，对“法定赡养、抚养、扶养义务人无赡养、抚养、扶养能力”等符合条件的对象存在“漏保”问题;部分行动不便、自主意识差的重度残疾人没有户口、身份证、残疾证，不能享受政策。二是兜底保障措施有待完善。扶贫与低保“两线合一”有待明确。五保集中供养率不高，集中供养设施不足，分散供养五保的住院护理费和丧葬费有待明确落实。瘫痪等丧失生活自理能力的人员敬老院不接收，缺少相应的特殊救助护理机制。临时救助手续不够便捷，救助覆盖面有待扩大。残疾人生活补贴和护理补贴政策宣传和兑付力度有待加强。</w:t>
      </w:r>
    </w:p>
    <w:p>
      <w:pPr>
        <w:ind w:left="0" w:right="0" w:firstLine="560"/>
        <w:spacing w:before="450" w:after="450" w:line="312" w:lineRule="auto"/>
      </w:pPr>
      <w:r>
        <w:rPr>
          <w:rFonts w:ascii="宋体" w:hAnsi="宋体" w:eastAsia="宋体" w:cs="宋体"/>
          <w:color w:val="000"/>
          <w:sz w:val="28"/>
          <w:szCs w:val="28"/>
        </w:rPr>
        <w:t xml:space="preserve">我县的脱贫攻坚工作，实际情况复杂，群众期望值高，任务十分艰巨。全县各级各部门要真正把脱贫攻坚上升到统领经济社会发展全局的高度，强化组织领导，加强统筹协调，整合力量资源，增强标准意识，狠抓工作落实，提高工作效率，用各级干部的真情帮扶激发贫困群众的内生动力，干群一心、上下合力夺取脱贫攻坚战役的胜利。</w:t>
      </w:r>
    </w:p>
    <w:p>
      <w:pPr>
        <w:ind w:left="0" w:right="0" w:firstLine="560"/>
        <w:spacing w:before="450" w:after="450" w:line="312" w:lineRule="auto"/>
      </w:pPr>
      <w:r>
        <w:rPr>
          <w:rFonts w:ascii="宋体" w:hAnsi="宋体" w:eastAsia="宋体" w:cs="宋体"/>
          <w:color w:val="000"/>
          <w:sz w:val="28"/>
          <w:szCs w:val="28"/>
        </w:rPr>
        <w:t xml:space="preserve">1.进一步完善工作机制。一是加强工作统筹协调。要坚持政出一门，各部门脱贫攻坚有关文件须由县脱贫攻坚指挥部审查协调一致后统一发出。增强工作前瞻性，未雨绸缪，前后一致，标准统一，同时要建立政策制定的修正机制。项目审批要加强部门协调配合，积极推行无纸化集中办公，特事特办，限时办结。强化工作保障，通过购买服务等途径增加镇村脱贫攻坚工作人员力量，适当追加镇村行政办公经费，加强工作培训指导。要加强调查研究，建立信息收集与反馈机制，及时研究解决基层反映的问题。二是加强政策配套整合。要加大涉农项目资金整合力度，集中用于脱贫攻坚。各责任部门要加大项目争取力度，及时将项目资金对接落实到位。要夯实工作责任，统筹政策资源，尽快分别制定出台贫困户脱贫“七个一批”实施方案。“5321”小额贴息贷款要简便放款流程，政策执行落实到位，同时要建立贫困户贷款风险防范监管机制。要坚持政策公开透明，对各部门的所有惠民政策进行全面梳理汇编成册，统一标准口径，干部人手一本，贫困户户均一册，方便干部学习掌握，引导群众理性依规寻求帮助。后期脱贫村脱贫任务更加艰巨，应当采取分期安排项目资金、“先给指标后结算”等方式分年度分阶段逐步实施脱贫，减轻后期工作压力。三是强力推进工作落实。全县上下要树立一盘棋思想，各级各部门要充分认识脱贫攻坚工作的艰巨性，统筹安排人财物，杜绝消极应付思想，消除相互推诿现象，把脱贫攻坚作为第一任务。要明确突出镇村主体作用，进一步细化部门驻村帮扶工作职责，加强工作指导，让贫困群众有获得感。要强化督查问责，把不定期暗访抽查和定期督察督办相结合，对于工作推进不力的，要启动问责问效。同时要尽快制定出台脱贫攻坚考核奖惩办法，充分发挥考核“指挥棒”作用。四是深化群众教育引导。宣传部门要组织通过文艺巡演等群众喜闻乐见的形式，大力倡导勤劳致富、“人穷志不短”的正确舆论导向，引导贫困户转变“贫穷光荣”等错误思想观念，增强脱贫信心。积极开展“脱贫致富标兵”等先进典型评选活动，充分发挥身边榜样的带动作用。公安部门要加大“黄赌毒”等不良社会风气的打击力度，引导群众守法脱贫致富。司法部门要加强司法宣传和救助，引导子女履行赡养义务，依法维护老年人合法利益，营造孝老爱亲的社会氛围。</w:t>
      </w:r>
    </w:p>
    <w:p>
      <w:pPr>
        <w:ind w:left="0" w:right="0" w:firstLine="560"/>
        <w:spacing w:before="450" w:after="450" w:line="312" w:lineRule="auto"/>
      </w:pPr>
      <w:r>
        <w:rPr>
          <w:rFonts w:ascii="宋体" w:hAnsi="宋体" w:eastAsia="宋体" w:cs="宋体"/>
          <w:color w:val="000"/>
          <w:sz w:val="28"/>
          <w:szCs w:val="28"/>
        </w:rPr>
        <w:t xml:space="preserve">2.加大贫困村项目落实力度。一是要加强项目对接落实。要强化标准意识，贫困村基础设施、公共服务等脱贫标准要用项目一一对接支撑，确保年底能够按标准验收过关。各职能部门要按贫困村脱贫标准主动到村对接落实项目，兼顾项目的经济效益和社会效益。探索贫困村项目资金整合分配制，采取“项目资金总额核定、产业与基础设施比例控制、镇村自主申报、部门对接落实”的办法，破解贫困村项目争取难、上下不一致、对接不了的问题。二是要抢抓时间节点推进项目实施。要倒排工期，简化项目审批程序，采取打包招标、购买服务等方式，尽快启动落实项目建设。三是要加大项目的督查力度。要就贫困村项目落实开展专题督查，确保所有项目对接落实到位，有人抓，有人管，能够按时完成。</w:t>
      </w:r>
    </w:p>
    <w:p>
      <w:pPr>
        <w:ind w:left="0" w:right="0" w:firstLine="560"/>
        <w:spacing w:before="450" w:after="450" w:line="312" w:lineRule="auto"/>
      </w:pPr>
      <w:r>
        <w:rPr>
          <w:rFonts w:ascii="宋体" w:hAnsi="宋体" w:eastAsia="宋体" w:cs="宋体"/>
          <w:color w:val="000"/>
          <w:sz w:val="28"/>
          <w:szCs w:val="28"/>
        </w:rPr>
        <w:t xml:space="preserve">3.强力推动实施易地搬迁。一是加大集中安置推进力度。尚未开工建设的集中安置点要尽快启动建设。贫困户集中建房，包帮干部要逐户敲定落实，督促尽早开工，同时应当加强建房技术规范和用材安全指导。统规统建“交钥匙”工程要尽快完成招投标程序，确保年底贫困户能够入住。二是要全面启动旧房改造。明确旧房改造验收标准，适当提高补助水平。要通过“先实施改造、后兑现政策”、“分户签订协议、统一组织施工”等多种措施尽快全面启动旧房改造。贫困户土坯房改造可以和“交钥匙”工程相结合，贫困户易地购买安全住房，可以享受政策。三是分类解决两灾户问题。提请省上相关部门对滑坡体进行评估，力争销号一批。国土部门加大滑坡体治理项目申报力度。两灾户搬迁结合农户实际，分类采取措施动员搬迁。四是适当调整集中与分散安置比例。在全县集中安置率总体达标的前提下，因地制宜，对条件相对好的镇适当提高集中安置比例。对自然条件差的镇，按照就近安全避险的原则，适当扩大分散安置比例，方便贫困户生产生活。</w:t>
      </w:r>
    </w:p>
    <w:p>
      <w:pPr>
        <w:ind w:left="0" w:right="0" w:firstLine="560"/>
        <w:spacing w:before="450" w:after="450" w:line="312" w:lineRule="auto"/>
      </w:pPr>
      <w:r>
        <w:rPr>
          <w:rFonts w:ascii="宋体" w:hAnsi="宋体" w:eastAsia="宋体" w:cs="宋体"/>
          <w:color w:val="000"/>
          <w:sz w:val="28"/>
          <w:szCs w:val="28"/>
        </w:rPr>
        <w:t xml:space="preserve">4.因户施策推进产业落实。一是尊重贫困户的发展意愿和实际。产业规划尽量选择贫困户具有经验技术基础的项目。贫困户发展产业要充分考虑其自身能力基础，规模不宜过大。适当提高贫困户发展产业奖扶政策最高限额标准。政策兑现标准要切合贫困户的能力实际，降低门槛。二是要加强种苗供应管理。要通过引进技术本地育苗等措施加大本地种苗供应力度。扶持建立本地种苗良繁供应基地。外地调运种苗要与种苗供应方签订风险防范协议，保证种苗成活率，避免给贫困户造成不必要的经济损失。加强种苗供应市场管理，防止种苗价格任意上涨。三是加强产业技术指导。要大力倡导绿色种植、生态养殖，提升贫困户农产品的市场竞争力。农业技术部门要对猪、鸡、牛、羊等畜禽养殖和绞股蓝、茶叶、核桃、魔芋、猕猴桃、蚕桑等种植项目分品种、分项目及时编发简明技术规程明白纸，并加强对贫困户和包帮干部的技术培训指导。高度重视畜禽防疫，组织动员县、镇、村畜禽防疫力量全面抓好畜禽防疫工作。四是拓宽农产品销售渠道。建立贫困户发展产业产品信息收集监测发布平台，为产品销售提供准确信息服务。大力发展电子商务，通过“电商+专业合作社(龙头企业)+贫困户”等模式，加大贫困户农产品销售力度。建立贫困户农产品收购补贴机制，对于按保护价收购贫困户农产品的，政府给予一定资金补贴。五是建立龙头企业、产业大户、合作社带动贫困户脱贫的利益联结机制。通过流转土地、入股、代饲代养、务工、种苗供应和保护价收购等多种方式加强合作，增加贫困户资产收入、务工收入，降低贫困户发展产业风险。对带动贫困户发展的龙头企业、产业大户、合作社，在项目争取、产业基础设施建设、贷款贴息等方面给予倾斜支持。加强龙头企业、产业大户、合作社之间的联合，共享市场信息资源，连接内外市场，畅通销售渠道。</w:t>
      </w:r>
    </w:p>
    <w:p>
      <w:pPr>
        <w:ind w:left="0" w:right="0" w:firstLine="560"/>
        <w:spacing w:before="450" w:after="450" w:line="312" w:lineRule="auto"/>
      </w:pPr>
      <w:r>
        <w:rPr>
          <w:rFonts w:ascii="宋体" w:hAnsi="宋体" w:eastAsia="宋体" w:cs="宋体"/>
          <w:color w:val="000"/>
          <w:sz w:val="28"/>
          <w:szCs w:val="28"/>
        </w:rPr>
        <w:t xml:space="preserve">5.完善服务开展健康扶贫。一是加大健康扶贫投入。将贫困人口医保参合资金全额纳入财政预算解决;适当提高对贫困人口新农合基本补助和大病保险报销比例;建立因病返贫救助制度，整合其它救助资金兜底解决贫困人口医疗费用问题，通过分期分批救助等形式积极帮助化解因病致贫人员就医负债。二是进一步完善医疗服务。完善“先诊疗、后付费”制度，建立医疗费用、医保补助、困难救助“一站式”结算机制，最大程度简便医疗和结算手续，减轻就医资金压力。三是要制定健康扶贫就医服务标准。对贫困对象就医服务，应当制定具有可操作性的执行标准，既要保证贫困对象能够得到及时有效的治疗服务，又要防止无原则要求提高服务标准、过度治疗等浪费健康扶贫资源的现象发生。四是要综合运用其它脱贫方式。对部分多种原因致贫的贫困户，在实施健康扶贫的同时，综合运用其它扶贫方式帮助真正摆脱贫困。如对尘肺病等重大特殊患病人群，建议进行政策兜底。</w:t>
      </w:r>
    </w:p>
    <w:p>
      <w:pPr>
        <w:ind w:left="0" w:right="0" w:firstLine="560"/>
        <w:spacing w:before="450" w:after="450" w:line="312" w:lineRule="auto"/>
      </w:pPr>
      <w:r>
        <w:rPr>
          <w:rFonts w:ascii="宋体" w:hAnsi="宋体" w:eastAsia="宋体" w:cs="宋体"/>
          <w:color w:val="000"/>
          <w:sz w:val="28"/>
          <w:szCs w:val="28"/>
        </w:rPr>
        <w:t xml:space="preserve">6.织牢网底落实政策保障。一是完善兜底对象识别机制。按照中共中央、国务院《关于打赢脱贫攻坚战的决定》明确提出的“完善农村最低生活保障制度，对无法依靠产业扶持和就业帮助脱贫的家庭实行政策性保障兜底”的要求，进一步完善低保评定办法。坚持将家庭收入核查作为最基础、最核心的环节，民主评议作为重要参考，减少评定过程中的主观因素。全面准确执行五保评定标准，对符合条件的对象实行“应保尽保”。积极探索贫困户和低保户、五保户由第三方进行评估认定机制。建立主动服务工作机制，协调组织工作服务队进村入户为重度残疾人等特殊困难人群提供办理户口、证件、身体检查等服务。要稳妥做好五保、低保的核退工作，确保所有五保、低保都是贫困户;同时要确保需要兜底的对象能够全部纳入五保、低保。二是要完善兜底保障措施。对接省市政策稳妥推进扶贫和低保“两线合一”，落实完善分类施保，建立低保动态管理机制，落实渐退低保帮扶。加快敬老院、幸福院等养老设施建设力度，提高五保集中供养率，通过临时救助等措施落实解决分散供养五保对象的住院护理费和丧葬费用。建立瘫痪等失能人员特别护理救助机制，一方面可以由村组聘请人员进行护理，政府解决护理经费;另一方面可以在敬老院等机构开设失能人员特殊护理床位，向社会招聘专业人员进行护理。同时要加大困难残疾人生活补贴和重度残疾人护理补贴兑付力度。精神病人由残联、合疗、民政三家共同救助解决住院和家庭托养费。加大临时救助力度，进一步简化救助程序，适当增加基层自主权。积极发挥保险作用，兜底对象购买养老保险，由各级政府和兜底对象按一定比例分担费用，进一步提高兜底对象保障水平。</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脱贫攻坚调研报告篇十</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动员全党全国全社会力量，坚持精准扶贫、精准脱贫，确保到2024年我国现行标准下农村贫困人口实现脱贫，贫困县全部摘帽，解决区域性整体贫困，做到脱真贫、真脱贫。”为全面深入贯彻落实中央、省、州脱贫攻坚精神，坚决打赢脱贫攻坚战，我县始终把脱贫攻坚作为重要政治任务和第一民生工程，摆到经济社会发展的突出位置，坚持对症施策、精准施策，全县的精准扶贫取得了阶段性成效。县残联经过深入走访、认真调查、积极研讨脱贫攻坚存在问题、原因，形成本调研报告：</w:t>
      </w:r>
    </w:p>
    <w:p>
      <w:pPr>
        <w:ind w:left="0" w:right="0" w:firstLine="560"/>
        <w:spacing w:before="450" w:after="450" w:line="312" w:lineRule="auto"/>
      </w:pPr>
      <w:r>
        <w:rPr>
          <w:rFonts w:ascii="宋体" w:hAnsi="宋体" w:eastAsia="宋体" w:cs="宋体"/>
          <w:color w:val="000"/>
          <w:sz w:val="28"/>
          <w:szCs w:val="28"/>
        </w:rPr>
        <w:t xml:space="preserve">阿坝县地处青藏高原东南边缘，位于川甘青三省交汇处，与若尔盖县、红原县、马尔康县、壤塘县和甘肃省玛曲县、青海省久治县、班玛县等7县接壤，是重要的商贸中心和物资集散地。全县幅员面积10435平方公里，辖2镇2场17乡83个行政村4个分场1个居委会，总人口80442人，属全省深度贫困县之一。全县建档立卡贫困户有3330户，贫困人口15500人，贫困发生率达21.62%。自2024年启动脱贫攻坚工作以来，已有1747户、8200人脱贫，2024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完成1384户、6146人脱贫，2024年实现“摘帽”。</w:t>
      </w:r>
    </w:p>
    <w:p>
      <w:pPr>
        <w:ind w:left="0" w:right="0" w:firstLine="560"/>
        <w:spacing w:before="450" w:after="450" w:line="312" w:lineRule="auto"/>
      </w:pPr>
      <w:r>
        <w:rPr>
          <w:rFonts w:ascii="宋体" w:hAnsi="宋体" w:eastAsia="宋体" w:cs="宋体"/>
          <w:color w:val="000"/>
          <w:sz w:val="28"/>
          <w:szCs w:val="28"/>
        </w:rPr>
        <w:t xml:space="preserve">（一）干部自身存在的问题</w:t>
      </w:r>
    </w:p>
    <w:p>
      <w:pPr>
        <w:ind w:left="0" w:right="0" w:firstLine="560"/>
        <w:spacing w:before="450" w:after="450" w:line="312" w:lineRule="auto"/>
      </w:pPr>
      <w:r>
        <w:rPr>
          <w:rFonts w:ascii="宋体" w:hAnsi="宋体" w:eastAsia="宋体" w:cs="宋体"/>
          <w:color w:val="000"/>
          <w:sz w:val="28"/>
          <w:szCs w:val="28"/>
        </w:rPr>
        <w:t xml:space="preserve">1.认识不到位 一些干部对脱贫攻坚工作的严肃性、任务的艰巨性、形势的严峻性认识不到位，没有深刻领会脱贫攻坚工作给当地发展经济、改善民生带来的重大机遇，没有将帮助贫困户同步奔小康作为我们的工作任务，而是以完成自己分管工作为主，没有用更多地精力和时间去抓整体脱贫攻坚工作，浮于数字脱贫、资料脱贫。</w:t>
      </w:r>
    </w:p>
    <w:p>
      <w:pPr>
        <w:ind w:left="0" w:right="0" w:firstLine="560"/>
        <w:spacing w:before="450" w:after="450" w:line="312" w:lineRule="auto"/>
      </w:pPr>
      <w:r>
        <w:rPr>
          <w:rFonts w:ascii="宋体" w:hAnsi="宋体" w:eastAsia="宋体" w:cs="宋体"/>
          <w:color w:val="000"/>
          <w:sz w:val="28"/>
          <w:szCs w:val="28"/>
        </w:rPr>
        <w:t xml:space="preserve">2.学习不扎实 一些干部放松了政治理论学习，或者对学习缺乏主动性，认识不够，要求不严，对脱贫攻坚政策法规、具体要求、好的经验做法学得不深不透，宣传引导群众走过场。</w:t>
      </w:r>
    </w:p>
    <w:p>
      <w:pPr>
        <w:ind w:left="0" w:right="0" w:firstLine="560"/>
        <w:spacing w:before="450" w:after="450" w:line="312" w:lineRule="auto"/>
      </w:pPr>
      <w:r>
        <w:rPr>
          <w:rFonts w:ascii="宋体" w:hAnsi="宋体" w:eastAsia="宋体" w:cs="宋体"/>
          <w:color w:val="000"/>
          <w:sz w:val="28"/>
          <w:szCs w:val="28"/>
        </w:rPr>
        <w:t xml:space="preserve">3.工作不落实 一些干部对执行政策缺乏刚性约束，存在上级抓得紧，下面就跟着紧，上级一放松，下面也跟着放松的现象，存在随大流、避风险、打游击的心态。</w:t>
      </w:r>
    </w:p>
    <w:p>
      <w:pPr>
        <w:ind w:left="0" w:right="0" w:firstLine="560"/>
        <w:spacing w:before="450" w:after="450" w:line="312" w:lineRule="auto"/>
      </w:pPr>
      <w:r>
        <w:rPr>
          <w:rFonts w:ascii="宋体" w:hAnsi="宋体" w:eastAsia="宋体" w:cs="宋体"/>
          <w:color w:val="000"/>
          <w:sz w:val="28"/>
          <w:szCs w:val="28"/>
        </w:rPr>
        <w:t xml:space="preserve">（二）群众工作存在的问题</w:t>
      </w:r>
    </w:p>
    <w:p>
      <w:pPr>
        <w:ind w:left="0" w:right="0" w:firstLine="560"/>
        <w:spacing w:before="450" w:after="450" w:line="312" w:lineRule="auto"/>
      </w:pPr>
      <w:r>
        <w:rPr>
          <w:rFonts w:ascii="宋体" w:hAnsi="宋体" w:eastAsia="宋体" w:cs="宋体"/>
          <w:color w:val="000"/>
          <w:sz w:val="28"/>
          <w:szCs w:val="28"/>
        </w:rPr>
        <w:t xml:space="preserve">1.群众观念淡薄 少数党员干部群众观念淡薄,对群众疾苦漠不关心，对群众呼声置若罔闻,甚至对群众利益麻木不仁。工作中不踏踏实实为群众做事,而是为自己着想、为政绩着想,群众利益与地方发展发生矛盾时,不能正确处理两者的关系，甚至把党放在了群众利益的对立面。</w:t>
      </w:r>
    </w:p>
    <w:p>
      <w:pPr>
        <w:ind w:left="0" w:right="0" w:firstLine="560"/>
        <w:spacing w:before="450" w:after="450" w:line="312" w:lineRule="auto"/>
      </w:pPr>
      <w:r>
        <w:rPr>
          <w:rFonts w:ascii="宋体" w:hAnsi="宋体" w:eastAsia="宋体" w:cs="宋体"/>
          <w:color w:val="000"/>
          <w:sz w:val="28"/>
          <w:szCs w:val="28"/>
        </w:rPr>
        <w:t xml:space="preserve">    2.工作方法落后 面对新情况、新形势,一些党员干部不加强学习，缺乏群众工作经验，处理事情简单粗暴；有的党员缺乏运用法律手段和舆论手段来动员、组织、指导开展群众工作的能力，面对复杂的群众问题束手无策,无所适从。</w:t>
      </w:r>
    </w:p>
    <w:p>
      <w:pPr>
        <w:ind w:left="0" w:right="0" w:firstLine="560"/>
        <w:spacing w:before="450" w:after="450" w:line="312" w:lineRule="auto"/>
      </w:pPr>
      <w:r>
        <w:rPr>
          <w:rFonts w:ascii="宋体" w:hAnsi="宋体" w:eastAsia="宋体" w:cs="宋体"/>
          <w:color w:val="000"/>
          <w:sz w:val="28"/>
          <w:szCs w:val="28"/>
        </w:rPr>
        <w:t xml:space="preserve">3.协调能力差劲 新时期的群众工作,要把经济利益居于中心地位。群众与地方政府、群众与企业以及群众与群众间的利益冲突比过去任何时候都更为突出、更为复杂。少数党员干部在遇到复杂的群众问题时往往采取“拖、躲、捂、推”的办法,对群众的诉求推来推去、转来转去,让群众跑来跑去，协调能力很差劲儿。</w:t>
      </w:r>
    </w:p>
    <w:p>
      <w:pPr>
        <w:ind w:left="0" w:right="0" w:firstLine="560"/>
        <w:spacing w:before="450" w:after="450" w:line="312" w:lineRule="auto"/>
      </w:pPr>
      <w:r>
        <w:rPr>
          <w:rFonts w:ascii="宋体" w:hAnsi="宋体" w:eastAsia="宋体" w:cs="宋体"/>
          <w:color w:val="000"/>
          <w:sz w:val="28"/>
          <w:szCs w:val="28"/>
        </w:rPr>
        <w:t xml:space="preserve">（三）制度建设存在的问题</w:t>
      </w:r>
    </w:p>
    <w:p>
      <w:pPr>
        <w:ind w:left="0" w:right="0" w:firstLine="560"/>
        <w:spacing w:before="450" w:after="450" w:line="312" w:lineRule="auto"/>
      </w:pPr>
      <w:r>
        <w:rPr>
          <w:rFonts w:ascii="宋体" w:hAnsi="宋体" w:eastAsia="宋体" w:cs="宋体"/>
          <w:color w:val="000"/>
          <w:sz w:val="28"/>
          <w:szCs w:val="28"/>
        </w:rPr>
        <w:t xml:space="preserve">从制度建设的整体情况来看，虽然各方面都有涉及，有一定的覆盖面，但就系统性而言还不够完善，一些制度的建立其纵向的深度和横向的广度不够，系统性不够。现行的扶贫制度设计存在缺陷,不少扶贫项目粗放“漫灌”,针对性不强,更多的是在“扶农”而不是“扶贫”。一些制度落实不力，检查考核措施手段不完善。</w:t>
      </w:r>
    </w:p>
    <w:p>
      <w:pPr>
        <w:ind w:left="0" w:right="0" w:firstLine="560"/>
        <w:spacing w:before="450" w:after="450" w:line="312" w:lineRule="auto"/>
      </w:pPr>
      <w:r>
        <w:rPr>
          <w:rFonts w:ascii="宋体" w:hAnsi="宋体" w:eastAsia="宋体" w:cs="宋体"/>
          <w:color w:val="000"/>
          <w:sz w:val="28"/>
          <w:szCs w:val="28"/>
        </w:rPr>
        <w:t xml:space="preserve">从调研情况来看,这些问题的存在主要有以下原因:</w:t>
      </w:r>
    </w:p>
    <w:p>
      <w:pPr>
        <w:ind w:left="0" w:right="0" w:firstLine="560"/>
        <w:spacing w:before="450" w:after="450" w:line="312" w:lineRule="auto"/>
      </w:pPr>
      <w:r>
        <w:rPr>
          <w:rFonts w:ascii="宋体" w:hAnsi="宋体" w:eastAsia="宋体" w:cs="宋体"/>
          <w:color w:val="000"/>
          <w:sz w:val="28"/>
          <w:szCs w:val="28"/>
        </w:rPr>
        <w:t xml:space="preserve">(一)干部方面原因 现在,少数领导干部,忘记了全心全意为人民服务的宗旨,忘记了我们党与人民群众的血肉联系,忘记了人民群众是创造历史推动历史前进的主体，将个人利益置于群众利益之上；一些党员干部对政策解读不透彻、对基层情况了解不深刻、对群众的困难解决不尽心，下基层还讲排场、蜻蜓点水、忙于摆拍留痕迹，一旦为群众做了丁点儿的事就自以为是、大肆宣传；一些基层党委政府在抓发展时牺牲本地的生态环境和群众利益,甚至漠视群众利益,与民争利；少数党员干部素质不高、能力不强、作风不实,把群众工作当成负担。</w:t>
      </w:r>
    </w:p>
    <w:p>
      <w:pPr>
        <w:ind w:left="0" w:right="0" w:firstLine="560"/>
        <w:spacing w:before="450" w:after="450" w:line="312" w:lineRule="auto"/>
      </w:pPr>
      <w:r>
        <w:rPr>
          <w:rFonts w:ascii="宋体" w:hAnsi="宋体" w:eastAsia="宋体" w:cs="宋体"/>
          <w:color w:val="000"/>
          <w:sz w:val="28"/>
          <w:szCs w:val="28"/>
        </w:rPr>
        <w:t xml:space="preserve">(二)群众方面原因 贫困群众等、望、靠的思想严重,主动发展产业、脱离贫困的愿望不强烈，等待观望、依赖思想严重存在；有的群众个人主义、利己主义肆意横行,出现价值观念模糊、行为失范等现象,对贫穷不以为耻反以为荣，还恬不知耻嚷着要当一个贫困户！</w:t>
      </w:r>
    </w:p>
    <w:p>
      <w:pPr>
        <w:ind w:left="0" w:right="0" w:firstLine="560"/>
        <w:spacing w:before="450" w:after="450" w:line="312" w:lineRule="auto"/>
      </w:pPr>
      <w:r>
        <w:rPr>
          <w:rFonts w:ascii="宋体" w:hAnsi="宋体" w:eastAsia="宋体" w:cs="宋体"/>
          <w:color w:val="000"/>
          <w:sz w:val="28"/>
          <w:szCs w:val="28"/>
        </w:rPr>
        <w:t xml:space="preserve">（三）制度方面原因</w:t>
      </w:r>
    </w:p>
    <w:p>
      <w:pPr>
        <w:ind w:left="0" w:right="0" w:firstLine="560"/>
        <w:spacing w:before="450" w:after="450" w:line="312" w:lineRule="auto"/>
      </w:pPr>
      <w:r>
        <w:rPr>
          <w:rFonts w:ascii="宋体" w:hAnsi="宋体" w:eastAsia="宋体" w:cs="宋体"/>
          <w:color w:val="000"/>
          <w:sz w:val="28"/>
          <w:szCs w:val="28"/>
        </w:rPr>
        <w:t xml:space="preserve">传统政府管理的观念认为广大群众只是被管理对象，群众更多的只是被要求如何做,自己的主观意愿和切实利益得不到充分合理的诉求与解决。而现在政府的职能从管理型转变为服务型。同时,广大农民群众盼服务、盼发展、盼致富、盼公平的需求比以往任何时候都更为强烈,他们不再是一个被管理的对象,已经成为被服务的主体和参与社会管理的主体。</w:t>
      </w:r>
    </w:p>
    <w:p>
      <w:pPr>
        <w:ind w:left="0" w:right="0" w:firstLine="560"/>
        <w:spacing w:before="450" w:after="450" w:line="312" w:lineRule="auto"/>
      </w:pPr>
      <w:r>
        <w:rPr>
          <w:rFonts w:ascii="宋体" w:hAnsi="宋体" w:eastAsia="宋体" w:cs="宋体"/>
          <w:color w:val="000"/>
          <w:sz w:val="28"/>
          <w:szCs w:val="28"/>
        </w:rPr>
        <w:t xml:space="preserve">(一)营造合力攻坚的良好氛围，加强群众思想教育。组建脱贫攻坚政策宣讲团,大张旗鼓,深入开展精准扶贫精准脱贫政策宣讲,提高各级干部和广大人民群众对精准扶贫补助和贷款等精准扶贫精准脱贫政策的知晓率。</w:t>
      </w:r>
    </w:p>
    <w:p>
      <w:pPr>
        <w:ind w:left="0" w:right="0" w:firstLine="560"/>
        <w:spacing w:before="450" w:after="450" w:line="312" w:lineRule="auto"/>
      </w:pPr>
      <w:r>
        <w:rPr>
          <w:rFonts w:ascii="宋体" w:hAnsi="宋体" w:eastAsia="宋体" w:cs="宋体"/>
          <w:color w:val="000"/>
          <w:sz w:val="28"/>
          <w:szCs w:val="28"/>
        </w:rPr>
        <w:t xml:space="preserve">加强对群众的教育引导，使广大人民群众树立政治意识、大局意识、改革意识，引导人民群众树立正确的人生观、价值观，增强主人翁意识。让其明白，自己不应该被动地等待“恩赐”,而是要主动投入，积极参与，为自身的利益自觉地去奋斗。</w:t>
      </w:r>
    </w:p>
    <w:p>
      <w:pPr>
        <w:ind w:left="0" w:right="0" w:firstLine="560"/>
        <w:spacing w:before="450" w:after="450" w:line="312" w:lineRule="auto"/>
      </w:pPr>
      <w:r>
        <w:rPr>
          <w:rFonts w:ascii="宋体" w:hAnsi="宋体" w:eastAsia="宋体" w:cs="宋体"/>
          <w:color w:val="000"/>
          <w:sz w:val="28"/>
          <w:szCs w:val="28"/>
        </w:rPr>
        <w:t xml:space="preserve">（二）加强脱贫攻坚队伍建设,密切干群关系 把脱贫攻坚领域作为培养锻炼干部的阵地,选派一批政治素质高、工作能力强、熟悉农牧区工作的干部到基层岗位上，提高其带领群众脱贫致富的能力。部分挂包帮单位由于人员少（个别单位仅有2、3人），对本单位的日常事务都忙不过来，对帮扶工作只能疲于应付，导致脱贫攻坚合力不强，出现帮扶干部不固定，甚至人员长期无法到位等情况。有关部门要全县统筹，重点在人多的单位，选派思想好、作风正、能力强的优秀年轻干部到贫困地区帮扶，根据贫困村的实际需求精准选配第一书记和驻村工作队，加强脱贫攻坚队伍建设，引导干部在同群众朝夕相处中增进对群众的思想感情、增强服务群众本领。</w:t>
      </w:r>
    </w:p>
    <w:p>
      <w:pPr>
        <w:ind w:left="0" w:right="0" w:firstLine="560"/>
        <w:spacing w:before="450" w:after="450" w:line="312" w:lineRule="auto"/>
      </w:pPr>
      <w:r>
        <w:rPr>
          <w:rFonts w:ascii="宋体" w:hAnsi="宋体" w:eastAsia="宋体" w:cs="宋体"/>
          <w:color w:val="000"/>
          <w:sz w:val="28"/>
          <w:szCs w:val="28"/>
        </w:rPr>
        <w:t xml:space="preserve">（三）严格考核评估制度 实行严格的考核评估制度是打赢脱贫攻坚战的重要保障。离脱贫攻坚目标实现期限越近，任务越艰巨，越要实行严格的考核评估。县委、政府要用好考核结果，对好的给予表扬奖励，对差的约谈整改，对违纪违规的严肃查处。要结合脱贫攻坚进展和考核情况，改进完善考核评估机制，通过较真碰硬的考核，促进真抓实干，确保脱贫工作务实，脱贫过程扎实，脱贫结果真实，让脱贫成效真正获得群众认可、经得起实践和历史检验。有关部门要兑现承诺，要解决好扶贫干部的政治待遇和生活待遇，让他们看得到希望的曙光，对做出突出贡献的干部要提拔、重用。</w:t>
      </w:r>
    </w:p>
    <w:p>
      <w:pPr>
        <w:ind w:left="0" w:right="0" w:firstLine="560"/>
        <w:spacing w:before="450" w:after="450" w:line="312" w:lineRule="auto"/>
      </w:pPr>
      <w:r>
        <w:rPr>
          <w:rFonts w:ascii="宋体" w:hAnsi="宋体" w:eastAsia="宋体" w:cs="宋体"/>
          <w:color w:val="000"/>
          <w:sz w:val="28"/>
          <w:szCs w:val="28"/>
        </w:rPr>
        <w:t xml:space="preserve">总之，全县上下要以习近平新时代中国特色社会主义思想为指导，全面贯彻党的十九大精神，牢固树立“四个意识”，强化责任担当，坚持目标标准，坚持精准施策，加强扶贫干部培训，坚决查处扶贫领域腐败和作风问题，落实好党中央关于脱贫攻坚各项决策部署，确保阿坝县到2024年现行标准下农村贫困人口实现脱贫、贫困村全部摘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2025-01-17T14:02:55+08:00</dcterms:created>
  <dcterms:modified xsi:type="dcterms:W3CDTF">2025-01-17T14:02:55+08:00</dcterms:modified>
</cp:coreProperties>
</file>

<file path=docProps/custom.xml><?xml version="1.0" encoding="utf-8"?>
<Properties xmlns="http://schemas.openxmlformats.org/officeDocument/2006/custom-properties" xmlns:vt="http://schemas.openxmlformats.org/officeDocument/2006/docPropsVTypes"/>
</file>