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申请资金补助的申请书(优质8篇)</w:t>
      </w:r>
      <w:bookmarkEnd w:id="1"/>
    </w:p>
    <w:p>
      <w:pPr>
        <w:jc w:val="center"/>
        <w:spacing w:before="0" w:after="450"/>
      </w:pPr>
      <w:r>
        <w:rPr>
          <w:rFonts w:ascii="Arial" w:hAnsi="Arial" w:eastAsia="Arial" w:cs="Arial"/>
          <w:color w:val="999999"/>
          <w:sz w:val="20"/>
          <w:szCs w:val="20"/>
        </w:rPr>
        <w:t xml:space="preserve">来源：网络  作者：静谧旋律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申请资金补助的申请书篇一xx乡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我是xx县xx乡xx村村民xxx,现全家6口人，父亲年迈，三个孩子正在不同学校读书，每年支出远大于收入，生活实在困难。 自建房至今，已有60多年，加上年久失修及连续几年遭遇风雨自然灾害。自20xx年起，房屋出现了许多裂缝，房顶上的瓦片经常出现漏水现象。目前房屋已经摇摇欲坠，墙体开裂、倾斜、梁柱霉烂脱节、房顶透亮，瓦片脱落，险象环生，已经成了危房，不能住人了，危及全家生命安全。所以我是多么想把我家的住房改造一下，可以让我的家人住进比较安心的房子，不必要每天担心房子倒塌的问题。 目前由于经济困难，改造资金短缺，暂时无法重新建房。现欣闻政府的有关惠民政策，及保护人民群众的生命财产安全，恳请村委及乡政府及时核查危房险情，帮助向上级申请给予危房改造救助资金为盼。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x，是xx学院xx级电子商务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一个交流和展示自我的平台，我们筹办此次彝族年活动，需向学校申请资金三千元整，对于此次活动能够得以实施，且资金预算如下详细说明。</w:t>
      </w:r>
    </w:p>
    <w:p>
      <w:pPr>
        <w:ind w:left="0" w:right="0" w:firstLine="560"/>
        <w:spacing w:before="450" w:after="450" w:line="312" w:lineRule="auto"/>
      </w:pPr>
      <w:r>
        <w:rPr>
          <w:rFonts w:ascii="宋体" w:hAnsi="宋体" w:eastAsia="宋体" w:cs="宋体"/>
          <w:color w:val="000"/>
          <w:sz w:val="28"/>
          <w:szCs w:val="28"/>
        </w:rPr>
        <w:t xml:space="preserve">一个交流和展示自我的平台。</w:t>
      </w:r>
    </w:p>
    <w:p>
      <w:pPr>
        <w:ind w:left="0" w:right="0" w:firstLine="560"/>
        <w:spacing w:before="450" w:after="450" w:line="312" w:lineRule="auto"/>
      </w:pPr>
      <w:r>
        <w:rPr>
          <w:rFonts w:ascii="宋体" w:hAnsi="宋体" w:eastAsia="宋体" w:cs="宋体"/>
          <w:color w:val="000"/>
          <w:sz w:val="28"/>
          <w:szCs w:val="28"/>
        </w:rPr>
        <w:t xml:space="preserve">2、“每逢佳节倍思亲”，在彝族年来临之际，开展此次活动对于远离在外求学的同学来说是一个很重要的日子，开展此次活动体现了本校对少数民族学生的关怀和慰问，让其在他乡有家的感觉。树立学院关心同学温暖大家的社会形象。</w:t>
      </w:r>
    </w:p>
    <w:p>
      <w:pPr>
        <w:ind w:left="0" w:right="0" w:firstLine="560"/>
        <w:spacing w:before="450" w:after="450" w:line="312" w:lineRule="auto"/>
      </w:pPr>
      <w:r>
        <w:rPr>
          <w:rFonts w:ascii="宋体" w:hAnsi="宋体" w:eastAsia="宋体" w:cs="宋体"/>
          <w:color w:val="000"/>
          <w:sz w:val="28"/>
          <w:szCs w:val="28"/>
        </w:rPr>
        <w:t xml:space="preserve">了一个平台。</w:t>
      </w:r>
    </w:p>
    <w:p>
      <w:pPr>
        <w:ind w:left="0" w:right="0" w:firstLine="560"/>
        <w:spacing w:before="450" w:after="450" w:line="312" w:lineRule="auto"/>
      </w:pPr>
      <w:r>
        <w:rPr>
          <w:rFonts w:ascii="宋体" w:hAnsi="宋体" w:eastAsia="宋体" w:cs="宋体"/>
          <w:color w:val="000"/>
          <w:sz w:val="28"/>
          <w:szCs w:val="28"/>
        </w:rPr>
        <w:t xml:space="preserve">4、由于我们学的是策划学，此次活动的开展，对于我们来说是一个很好的实践机会，可以使我们学以致用。我们学的不止是理论，而是实践的操作和实施的机会，对于我们来说也是一种历练和学习的平台。</w:t>
      </w:r>
    </w:p>
    <w:p>
      <w:pPr>
        <w:ind w:left="0" w:right="0" w:firstLine="560"/>
        <w:spacing w:before="450" w:after="450" w:line="312" w:lineRule="auto"/>
      </w:pPr>
      <w:r>
        <w:rPr>
          <w:rFonts w:ascii="宋体" w:hAnsi="宋体" w:eastAsia="宋体" w:cs="宋体"/>
          <w:color w:val="000"/>
          <w:sz w:val="28"/>
          <w:szCs w:val="28"/>
        </w:rPr>
        <w:t xml:space="preserve">5、对于此次活动的.开展，我们从多方面体现同学的特长。比如：主持、编辑、舞蹈、歌曲、灯光、舞台设计等。对大多数同学来说也是个很好的学习机会。</w:t>
      </w:r>
    </w:p>
    <w:p>
      <w:pPr>
        <w:ind w:left="0" w:right="0" w:firstLine="560"/>
        <w:spacing w:before="450" w:after="450" w:line="312" w:lineRule="auto"/>
      </w:pPr>
      <w:r>
        <w:rPr>
          <w:rFonts w:ascii="宋体" w:hAnsi="宋体" w:eastAsia="宋体" w:cs="宋体"/>
          <w:color w:val="000"/>
          <w:sz w:val="28"/>
          <w:szCs w:val="28"/>
        </w:rPr>
        <w:t xml:space="preserve">6、宣传学校，展示艺术学院的特色，打响四川艺术职业学院文管系的名声。</w:t>
      </w:r>
    </w:p>
    <w:p>
      <w:pPr>
        <w:ind w:left="0" w:right="0" w:firstLine="560"/>
        <w:spacing w:before="450" w:after="450" w:line="312" w:lineRule="auto"/>
      </w:pPr>
      <w:r>
        <w:rPr>
          <w:rFonts w:ascii="宋体" w:hAnsi="宋体" w:eastAsia="宋体" w:cs="宋体"/>
          <w:color w:val="000"/>
          <w:sz w:val="28"/>
          <w:szCs w:val="28"/>
        </w:rPr>
        <w:t xml:space="preserve">7、从迎新晚会中可以看出彝族同学的多才多艺，并为此次活动的开展</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了更多的素材。</w:t>
      </w:r>
    </w:p>
    <w:p>
      <w:pPr>
        <w:ind w:left="0" w:right="0" w:firstLine="560"/>
        <w:spacing w:before="450" w:after="450" w:line="312" w:lineRule="auto"/>
      </w:pPr>
      <w:r>
        <w:rPr>
          <w:rFonts w:ascii="宋体" w:hAnsi="宋体" w:eastAsia="宋体" w:cs="宋体"/>
          <w:color w:val="000"/>
          <w:sz w:val="28"/>
          <w:szCs w:val="28"/>
        </w:rPr>
        <w:t xml:space="preserve">以上是对于这次彝族年活动得以实施和实施的意义，对于资金总额的申请，我们是根据具体的资金预算向学校申请。</w:t>
      </w:r>
    </w:p>
    <w:p>
      <w:pPr>
        <w:ind w:left="0" w:right="0" w:firstLine="560"/>
        <w:spacing w:before="450" w:after="450" w:line="312" w:lineRule="auto"/>
      </w:pPr>
      <w:r>
        <w:rPr>
          <w:rFonts w:ascii="宋体" w:hAnsi="宋体" w:eastAsia="宋体" w:cs="宋体"/>
          <w:color w:val="000"/>
          <w:sz w:val="28"/>
          <w:szCs w:val="28"/>
        </w:rPr>
        <w:t xml:space="preserve">申请人：民族交流社团</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本校xxx届xxx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有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学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申请资金补助的申请书篇五</w:t>
      </w:r>
    </w:p>
    <w:p>
      <w:pPr>
        <w:ind w:left="0" w:right="0" w:firstLine="560"/>
        <w:spacing w:before="450" w:after="450" w:line="312" w:lineRule="auto"/>
      </w:pPr>
      <w:r>
        <w:rPr>
          <w:rFonts w:ascii="宋体" w:hAnsi="宋体" w:eastAsia="宋体" w:cs="宋体"/>
          <w:color w:val="000"/>
          <w:sz w:val="28"/>
          <w:szCs w:val="28"/>
        </w:rPr>
        <w:t xml:space="preserve">铜仁地区民宗局：</w:t>
      </w:r>
    </w:p>
    <w:p>
      <w:pPr>
        <w:ind w:left="0" w:right="0" w:firstLine="560"/>
        <w:spacing w:before="450" w:after="450" w:line="312" w:lineRule="auto"/>
      </w:pPr>
      <w:r>
        <w:rPr>
          <w:rFonts w:ascii="宋体" w:hAnsi="宋体" w:eastAsia="宋体" w:cs="宋体"/>
          <w:color w:val="000"/>
          <w:sz w:val="28"/>
          <w:szCs w:val="28"/>
        </w:rPr>
        <w:t xml:space="preserve">在松桃县委宣传部的关心和安排，我在七星广场的\'“松桃民族文化产业区”内开办了以我姓名而命名的《吴兰书文艺社》，从事以苗族山歌为主要内容的苗族文艺创作传媒工作，时间已近一年。</w:t>
      </w:r>
    </w:p>
    <w:p>
      <w:pPr>
        <w:ind w:left="0" w:right="0" w:firstLine="560"/>
        <w:spacing w:before="450" w:after="450" w:line="312" w:lineRule="auto"/>
      </w:pPr>
      <w:r>
        <w:rPr>
          <w:rFonts w:ascii="宋体" w:hAnsi="宋体" w:eastAsia="宋体" w:cs="宋体"/>
          <w:color w:val="000"/>
          <w:sz w:val="28"/>
          <w:szCs w:val="28"/>
        </w:rPr>
        <w:t xml:space="preserve">自成立《文艺社》以来，先后已创作了苗族“婚嫁”、“立方”、“吃祝米”以及情歌为题材的四大部新歌，在创作过程中在思路上力求创新，具保持了苗族歌词的传统格调，又体现了现代社会发展的新变化，在唱词上有新的创意，又具有时代感，这对探索苗族山歌的改革也具有一定的意义。</w:t>
      </w:r>
    </w:p>
    <w:p>
      <w:pPr>
        <w:ind w:left="0" w:right="0" w:firstLine="560"/>
        <w:spacing w:before="450" w:after="450" w:line="312" w:lineRule="auto"/>
      </w:pPr>
      <w:r>
        <w:rPr>
          <w:rFonts w:ascii="宋体" w:hAnsi="宋体" w:eastAsia="宋体" w:cs="宋体"/>
          <w:color w:val="000"/>
          <w:sz w:val="28"/>
          <w:szCs w:val="28"/>
        </w:rPr>
        <w:t xml:space="preserve">为了向社会传播，吸引广大苗族同胞以及苗族山歌的爱好者的支持和关注、扩大影响，需要制成母盘、光盘，需要投资，仅制100个母盘要20万元，1000个光盘（含光盘的外套）需12万元，加上购置电脑、录像机、电话机及门面装修总需资金40万元左右。因本人经济困难，无力承担。为此特向地区民宗具申请给予资助，我决心在传承和宏扬民族文艺事业上做 一点有益的贡献。敬请地区民宗局领导关照扶持为望。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20xxx年11月2日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向末能生育子女，经多年坚持不懈的努力医治。直到20xx年11月最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期望和幸福，却是更加的绝望。当我还沉浸在初为人母的喜悦中的时候，一场婚变给了我致命的打击。当时孩子才满月，前夫家因为我生了女儿非逼着我离婚。我不一样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一样意离婚给前夫。但条件有一个前夫务必先帮我把孩子带到能上学。前夫家住在织金县下属的一个乡镇，来回一次的路费要200多元。孩子所有的费用都由我来承担，前夫家只负责照看孩子。哪怕孩子有一点小病前夫都会我去带孩子看病。前夫家庭对女孩的成见和前夫对孩子的不负职责让我更是心惊肉跳，我怕我一个大意孩子就会有什么不测。所以我务必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申请资金补助的申请书篇八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爸虽然是做建筑，但收入很不稳定。在我大一的时候，更是雪上加霜，爸爸在一外地修建筑，在送水泥浆的时候升的木架子突然断掉，爸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2025-01-15T20:32:53+08:00</dcterms:created>
  <dcterms:modified xsi:type="dcterms:W3CDTF">2025-01-15T20:32:53+08:00</dcterms:modified>
</cp:coreProperties>
</file>

<file path=docProps/custom.xml><?xml version="1.0" encoding="utf-8"?>
<Properties xmlns="http://schemas.openxmlformats.org/officeDocument/2006/custom-properties" xmlns:vt="http://schemas.openxmlformats.org/officeDocument/2006/docPropsVTypes"/>
</file>