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单位工作总结汇报(实用13篇)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单位工作总结汇报篇一</w:t>
      </w:r>
    </w:p>
    <w:p>
      <w:pPr>
        <w:ind w:left="0" w:right="0" w:firstLine="560"/>
        <w:spacing w:before="450" w:after="450" w:line="312" w:lineRule="auto"/>
      </w:pPr>
      <w:r>
        <w:rPr>
          <w:rFonts w:ascii="宋体" w:hAnsi="宋体" w:eastAsia="宋体" w:cs="宋体"/>
          <w:color w:val="000"/>
          <w:sz w:val="28"/>
          <w:szCs w:val="28"/>
        </w:rPr>
        <w:t xml:space="preserve">一年来，____工会工作在区总工会的领导下，在__党委政府的关心和支持下，紧紧围绕“和谐三家馆”的中心工作，坚定不移地推进党依靠工人阶级的指导方针，理清工会工作思路，不断探索新形势下工会工作的运行机制，切实加强和规范了工会组织自身建设，开创了我__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__党委、政府非常注重加强__工会自身建设。一方面把工会工作摆上发展市场经济的重要位置，做到年初有布置，年中有检查，年末有考核。另一方面，活动经费给予保障，每年拨足一定的经费，由__工会根据形势的需要，拿出新载体，开展好活动。在抓好__工会自身建设的同时，我们把在企业中组建工会作为工会工作的主战场和突破口，采取强有力的措施推进企业建会工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2、目标责任制度。根据区总工会的要求，__工会提出具体的工作目标、任务和要求，做到年初有计划、年终有检查总结。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3、会议制度。年初召开了__工会工作总结部署会议，总结工作，布置任务。每季度召开一次例会汇报工作，互通信息，相互学习。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__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__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___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__工会牵头，基层工会和广大职工积极参与，举办一系列文体活动，壮大工会的声势。每年“五一”和“十一”节日，__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为增强职工的见闻，学习外地先进单位经验，我__工会于11月份组织了干部职工出外考察旅游，一方面活动了身心，另一方面通过旅游考察，很多干部职工学习到了一些先进经验，获益良多。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五是活动经费还不充足。</w:t>
      </w:r>
    </w:p>
    <w:p>
      <w:pPr>
        <w:ind w:left="0" w:right="0" w:firstLine="560"/>
        <w:spacing w:before="450" w:after="450" w:line="312" w:lineRule="auto"/>
      </w:pPr>
      <w:r>
        <w:rPr>
          <w:rFonts w:ascii="宋体" w:hAnsi="宋体" w:eastAsia="宋体" w:cs="宋体"/>
          <w:color w:val="000"/>
          <w:sz w:val="28"/>
          <w:szCs w:val="28"/>
        </w:rPr>
        <w:t xml:space="preserve">六是围绕全__经济建设这个中心开展工作和活动，力度还不够，需要我们进一步加强。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单位工作总结汇报篇二</w:t>
      </w:r>
    </w:p>
    <w:p>
      <w:pPr>
        <w:ind w:left="0" w:right="0" w:firstLine="560"/>
        <w:spacing w:before="450" w:after="450" w:line="312" w:lineRule="auto"/>
      </w:pPr>
      <w:r>
        <w:rPr>
          <w:rFonts w:ascii="宋体" w:hAnsi="宋体" w:eastAsia="宋体" w:cs="宋体"/>
          <w:color w:val="000"/>
          <w:sz w:val="28"/>
          <w:szCs w:val="28"/>
        </w:rPr>
        <w:t xml:space="preserve">通过评议活动使全局干警充分认识到规范执法工作的重要性和必要性，提高了认识，在今后的执法过程中，要牢固树立社会主义法治理念，严格规范执法，秉公执法。豆花问答网和大家分享的执法单位工作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汇报资料，欢迎参阅。</w:t>
      </w:r>
    </w:p>
    <w:p>
      <w:pPr>
        <w:ind w:left="0" w:right="0" w:firstLine="560"/>
        <w:spacing w:before="450" w:after="450" w:line="312" w:lineRule="auto"/>
      </w:pPr>
      <w:r>
        <w:rPr>
          <w:rFonts w:ascii="宋体" w:hAnsi="宋体" w:eastAsia="宋体" w:cs="宋体"/>
          <w:color w:val="000"/>
          <w:sz w:val="28"/>
          <w:szCs w:val="28"/>
        </w:rPr>
        <w:t xml:space="preserve">执法单位工作总结汇报一</w:t>
      </w:r>
    </w:p>
    <w:p>
      <w:pPr>
        <w:ind w:left="0" w:right="0" w:firstLine="560"/>
        <w:spacing w:before="450" w:after="450" w:line="312" w:lineRule="auto"/>
      </w:pPr>
      <w:r>
        <w:rPr>
          <w:rFonts w:ascii="宋体" w:hAnsi="宋体" w:eastAsia="宋体" w:cs="宋体"/>
          <w:color w:val="000"/>
          <w:sz w:val="28"/>
          <w:szCs w:val="28"/>
        </w:rPr>
        <w:t xml:space="preserve">按照区基层执法单位开展执法评议活动实施方案，反贪局周密部署，紧紧围绕评议项目进行查摆，使全局干警统一了思想，更新了观念，进一步提高了公正执法的理念和水平，取得了较好成效。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通过查摆，反贪局在办案过程中能够严格按照xx省检察机关办案工作流程的规定依法公正办案，院专门制定了党风廉政责任制，制定了监督制度、考评制度及措施，办案中没有出现过徇私枉法、人情案、关系案、金钱案情况，无不按法定程序乱执法情况、无侵犯、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强化措施，落实整改，确保实效</w:t>
      </w:r>
    </w:p>
    <w:p>
      <w:pPr>
        <w:ind w:left="0" w:right="0" w:firstLine="560"/>
        <w:spacing w:before="450" w:after="450" w:line="312" w:lineRule="auto"/>
      </w:pPr>
      <w:r>
        <w:rPr>
          <w:rFonts w:ascii="宋体" w:hAnsi="宋体" w:eastAsia="宋体" w:cs="宋体"/>
          <w:color w:val="000"/>
          <w:sz w:val="28"/>
          <w:szCs w:val="28"/>
        </w:rPr>
        <w:t xml:space="preserve">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2、注重加强执法思想教育，转变执法观念，规范执法行为，组织全局干警反复、认真学习《xx省检察机关办案工作流程》，确保在查办职务犯罪案件过程中严格按照流程规定办理。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宋体" w:hAnsi="宋体" w:eastAsia="宋体" w:cs="宋体"/>
          <w:color w:val="000"/>
          <w:sz w:val="28"/>
          <w:szCs w:val="28"/>
        </w:rPr>
        <w:t xml:space="preserve">执法单位工作总结汇报二</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进一步规范执法行为今年8月，全省检察机关开展了规范执法检查和“强化法律监督，维护公平正义”主题教育，我局根据活动要求，积极组织全体反贪干警认真学习市院反贪局制定的《关于在全市检察机关反贪部门开展职务犯罪侦查工作规范执法检查和“强化法律监督，维护公平正义”主题教育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反贪局工作总结2024反贪局工作总结2024。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20年，我们-反贪局将继续按照市院党组提出的“质量，效率，形象”三大品牌的基本要求，大力弘扬求真务实的工作作风，努力拼搏，开拓争先，全面推进我院的各项反贪工作。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(一)围绕反贪工作职能，进一步加大办案力度作为反腐败工作的一支生力军，我们将继续坚定不移地把案件查处当作反贪工作的重中之重来抓，严格按(2024年 有关县商务局年度工作总结)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宋体" w:hAnsi="宋体" w:eastAsia="宋体" w:cs="宋体"/>
          <w:color w:val="000"/>
          <w:sz w:val="28"/>
          <w:szCs w:val="28"/>
        </w:rPr>
        <w:t xml:space="preserve">感觉很不错的范文。</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w:t>
      </w:r>
    </w:p>
    <w:p>
      <w:pPr>
        <w:ind w:left="0" w:right="0" w:firstLine="560"/>
        <w:spacing w:before="450" w:after="450" w:line="312" w:lineRule="auto"/>
      </w:pPr>
      <w:r>
        <w:rPr>
          <w:rFonts w:ascii="宋体" w:hAnsi="宋体" w:eastAsia="宋体" w:cs="宋体"/>
          <w:color w:val="000"/>
          <w:sz w:val="28"/>
          <w:szCs w:val="28"/>
        </w:rPr>
        <w:t xml:space="preserve">单位个人工作总结汇报范文</w:t>
      </w:r>
    </w:p>
    <w:p>
      <w:pPr>
        <w:ind w:left="0" w:right="0" w:firstLine="560"/>
        <w:spacing w:before="450" w:after="450" w:line="312" w:lineRule="auto"/>
      </w:pPr>
      <w:r>
        <w:rPr>
          <w:rFonts w:ascii="宋体" w:hAnsi="宋体" w:eastAsia="宋体" w:cs="宋体"/>
          <w:color w:val="000"/>
          <w:sz w:val="28"/>
          <w:szCs w:val="28"/>
        </w:rPr>
        <w:t xml:space="preserve">谁执法谁普法单位工作总结</w:t>
      </w:r>
    </w:p>
    <w:p>
      <w:pPr>
        <w:ind w:left="0" w:right="0" w:firstLine="560"/>
        <w:spacing w:before="450" w:after="450" w:line="312" w:lineRule="auto"/>
      </w:pPr>
      <w:r>
        <w:rPr>
          <w:rFonts w:ascii="宋体" w:hAnsi="宋体" w:eastAsia="宋体" w:cs="宋体"/>
          <w:color w:val="000"/>
          <w:sz w:val="28"/>
          <w:szCs w:val="28"/>
        </w:rPr>
        <w:t xml:space="preserve">行政执法单位党建工作总结</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单位工作总结汇报篇三</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单位工作总结汇报篇四</w:t>
      </w:r>
    </w:p>
    <w:p>
      <w:pPr>
        <w:ind w:left="0" w:right="0" w:firstLine="560"/>
        <w:spacing w:before="450" w:after="450" w:line="312" w:lineRule="auto"/>
      </w:pPr>
      <w:r>
        <w:rPr>
          <w:rFonts w:ascii="宋体" w:hAnsi="宋体" w:eastAsia="宋体" w:cs="宋体"/>
          <w:color w:val="000"/>
          <w:sz w:val="28"/>
          <w:szCs w:val="28"/>
        </w:rPr>
        <w:t xml:space="preserve">xx年，我xx驻xx工作队在市委驻村办、x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工作队进驻xx村后，按照市驻村办的部署，坚持吃住在村，在08年工作队协助下，通过召开村干部、党员座谈会，走进田间地头、实地察看等形式，广泛听取群众意见，全面了解村情民意，初步了解和掌握了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xx新一届领导班子深入开展学习十八届xx实践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单位工作总结汇报篇五</w:t>
      </w:r>
    </w:p>
    <w:p>
      <w:pPr>
        <w:ind w:left="0" w:right="0" w:firstLine="560"/>
        <w:spacing w:before="450" w:after="450" w:line="312" w:lineRule="auto"/>
      </w:pPr>
      <w:r>
        <w:rPr>
          <w:rFonts w:ascii="宋体" w:hAnsi="宋体" w:eastAsia="宋体" w:cs="宋体"/>
          <w:color w:val="000"/>
          <w:sz w:val="28"/>
          <w:szCs w:val="28"/>
        </w:rPr>
        <w:t xml:space="preserve">自我县开展园林县城、园林城镇、园林单位、园林小区创建活动以来，我办高度重视，及时安排部署，迅速成立市级园林式单位创建工作领导小组，明确专人负责，狠抓工作落实，初步实现了市级园林式单位创建标准要求。现将创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__机关于1997年建成投入使用，占地面积 平方米，其中绿地面积 平方米，占 %。机关院内共16个单位，干部职工265人。1999年，被命名为市级文明机关;20__年，被命名为省级文明机;20__年，被命名为省级卫生先进单位。</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在__机关办公大楼设计建设阶段，就对院内的绿化工作进行了充分研究和规划，为保证后期机关大院的园林化建设奠定了坚实的基础。办公大楼建成投入使用后，围绕大院的绿化美化工作，从1997年至1999年三年间，先后投入30余万元，购置香樟、樱花、广玉兰、桂花、风景竹等树种和大量盆栽植物，平整绿地，栽树种草。从20__年至20__年，又对绿化不合理的地方进行了小范围的调整，草坪改种了地被红花草和麦冬，调整了绿蓠，增加了桂花树数量，在围墙边种上了爬山虎。近年来，我们又对所有草坪全部进行翻种和改种，移栽了部分树木，拆除了大院角落的旱厕，种上了兰草花。如今，院内树木郁郁葱葱，绿草茵茵，鸟语花香，环境宜人。尤其是在丹桂飘香的季节，满院桂花一同绽放，走在院中，阵阵花香迎面而来，沁人心脾。</w:t>
      </w:r>
    </w:p>
    <w:p>
      <w:pPr>
        <w:ind w:left="0" w:right="0" w:firstLine="560"/>
        <w:spacing w:before="450" w:after="450" w:line="312" w:lineRule="auto"/>
      </w:pPr>
      <w:r>
        <w:rPr>
          <w:rFonts w:ascii="宋体" w:hAnsi="宋体" w:eastAsia="宋体" w:cs="宋体"/>
          <w:color w:val="000"/>
          <w:sz w:val="28"/>
          <w:szCs w:val="28"/>
        </w:rPr>
        <w:t xml:space="preserve">今年，县上启动市级园林化单位创建活动以来，我们紧紧抓住这一契机，与双创工作和省级卫生先进单位巩固工作紧密结合，从抓制度、抓规范、抓完善、抓品位四个方面入手，进一步加强__机关大院的环境建设与管理，不断提高园林化水平。一是抓制度。在办公室机关原有管理制度的基础上，专门修订了《__机关绿化卫生管理制度》，并制定了《__机关绿化管理标准》，按标准操作，按制度办事，使机关创建市级园林化单位工作有章可循。二是抓规范。办公室成立了以主要领导为组长，机关后勤事务管理所所长为副组长，相关人员为成员的创建市级园林化单位工作组，明确了每位组成人员的职责任务，使每个人自觉按照职责、依照制度、遵循标准、规范运转。三是抓完善。坚持以创建市级园林化单位工作为先导，不断发现机关管理工作中存在的各种问题，不断改善机关环境卫生工作中的不足方面和薄弱环节，从而进一步完善制度，完善管理。四是抓品位。积极向其它地方机关单位学习借鉴先进的管理经验和做法，研究改善机关环境绿化布局，科学营造健康优美舒适的工作环境，大力提升机关大院园林化建设品位和档次。</w:t>
      </w:r>
    </w:p>
    <w:p>
      <w:pPr>
        <w:ind w:left="0" w:right="0" w:firstLine="560"/>
        <w:spacing w:before="450" w:after="450" w:line="312" w:lineRule="auto"/>
      </w:pPr>
      <w:r>
        <w:rPr>
          <w:rFonts w:ascii="宋体" w:hAnsi="宋体" w:eastAsia="宋体" w:cs="宋体"/>
          <w:color w:val="000"/>
          <w:sz w:val="28"/>
          <w:szCs w:val="28"/>
        </w:rPr>
        <w:t xml:space="preserve">通过以上“四抓”措施的落实，机关大院创建市级园林化单位工作开始步入规范化轨道，各项创建工作有条不紊顺利进行。</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创建园林化单位工作是一项长期性工作，是直接服务机关广大干部职工健康工作和生活的“民生工程”，必须坚持不懈的长抓下去。一要加大宣传，让全体干部职工充分认识创建园林式单位的必要性和重要性，自觉遵守机关大院环境卫生管理的各项制度，共同关心、支持、参与创建工作，齐心协力营造良好的机关工作生活环境。二要加大投入，积极争取更多支持，科学优化机关大院花草树木品种和布局，加大基础设施维修改造力度，改善办公条件。三要加强检查，在坚持每周对环境卫生进行一次集中检查的同时，依照机关绿化卫生管理制度加强平时督促检查，该批评的批评，该通报的通报，确保各项制度落在实处，全力推动市级园林化单位创建工作不断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单位工作总结汇报篇六</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单位工作总结汇报篇七</w:t>
      </w:r>
    </w:p>
    <w:p>
      <w:pPr>
        <w:ind w:left="0" w:right="0" w:firstLine="560"/>
        <w:spacing w:before="450" w:after="450" w:line="312" w:lineRule="auto"/>
      </w:pPr>
      <w:r>
        <w:rPr>
          <w:rFonts w:ascii="宋体" w:hAnsi="宋体" w:eastAsia="宋体" w:cs="宋体"/>
          <w:color w:val="000"/>
          <w:sz w:val="28"/>
          <w:szCs w:val="28"/>
        </w:rPr>
        <w:t xml:space="preserve">从不讲有悖政治原则、组织原则的话，不做不利于团结、不利于工作的事。今天本站小编给大家为您整理了事业单位</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与党中央保持一致，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单位工作总结汇报篇八</w:t>
      </w:r>
    </w:p>
    <w:p>
      <w:pPr>
        <w:ind w:left="0" w:right="0" w:firstLine="560"/>
        <w:spacing w:before="450" w:after="450" w:line="312" w:lineRule="auto"/>
      </w:pPr>
      <w:r>
        <w:rPr>
          <w:rFonts w:ascii="宋体" w:hAnsi="宋体" w:eastAsia="宋体" w:cs="宋体"/>
          <w:color w:val="000"/>
          <w:sz w:val="28"/>
          <w:szCs w:val="28"/>
        </w:rPr>
        <w:t xml:space="preserve">文明单位汇报材料</w:t>
      </w:r>
    </w:p>
    <w:p>
      <w:pPr>
        <w:ind w:left="0" w:right="0" w:firstLine="560"/>
        <w:spacing w:before="450" w:after="450" w:line="312" w:lineRule="auto"/>
      </w:pPr>
      <w:r>
        <w:rPr>
          <w:rFonts w:ascii="宋体" w:hAnsi="宋体" w:eastAsia="宋体" w:cs="宋体"/>
          <w:color w:val="000"/>
          <w:sz w:val="28"/>
          <w:szCs w:val="28"/>
        </w:rPr>
        <w:t xml:space="preserve">以来，在县委、县政府的正确领导和县文明办的具体指导下，我局文明单位建设工作紧贴农机工作中心，围绕创建“县级文明单位”的目标，按照领导班子坚强、业务成效显着、思想教育深入、工作作风良好、科教文化发展、内部管理有序、环境整洁优美的要求，抓机制、强队伍、拓载体、优服务、树形象、促发展，取得了显着成效。</w:t>
      </w:r>
    </w:p>
    <w:p>
      <w:pPr>
        <w:ind w:left="0" w:right="0" w:firstLine="560"/>
        <w:spacing w:before="450" w:after="450" w:line="312" w:lineRule="auto"/>
      </w:pPr>
      <w:r>
        <w:rPr>
          <w:rFonts w:ascii="宋体" w:hAnsi="宋体" w:eastAsia="宋体" w:cs="宋体"/>
          <w:color w:val="000"/>
          <w:sz w:val="28"/>
          <w:szCs w:val="28"/>
        </w:rPr>
        <w:t xml:space="preserve">（一）强化领导、狠抓落实，积极争创文明单位。文明单位是一个单位精神面貌的综合反映，创建活动是践行科学发展观的具体体现，有利于提高职工综合素质和机关的文明形象，有利于促进我局各项事业工作建设的协调。我们在精神文明创建方面始终坚持“两手抓两手都要硬”的方针，按照“重在建设、贵在坚持、注重实效”的要求，在抓好农机中心工作的同时，把精神文明建设放在突出位置，列入了我局的重要议事日程，认真研究创建措施，切实加强领导，狠抓工作落实，使精神文明建设持之以恒，卓有成效。</w:t>
      </w:r>
    </w:p>
    <w:p>
      <w:pPr>
        <w:ind w:left="0" w:right="0" w:firstLine="560"/>
        <w:spacing w:before="450" w:after="450" w:line="312" w:lineRule="auto"/>
      </w:pPr>
      <w:r>
        <w:rPr>
          <w:rFonts w:ascii="宋体" w:hAnsi="宋体" w:eastAsia="宋体" w:cs="宋体"/>
          <w:color w:val="000"/>
          <w:sz w:val="28"/>
          <w:szCs w:val="28"/>
        </w:rPr>
        <w:t xml:space="preserve">1、加强领导，健全机构。为切实抓好精神文明建设，推进各项创建工作落到实处，根据机构改革及人事变动，及时调整充实精神文明建设工作领导小组，成立了由局长陈建平同志任组长、副局长谢大棉同志为副组长、各科室负责人为成员的创建工作领导小组，并设立了领导小组办公室，负责对创建工作的组织实施和日常工作的开展。建立了主要领导亲自抓、各科室齐抓共管的创建领导体制和工作机制，及时有效地抓好各项创建工作。</w:t>
      </w:r>
    </w:p>
    <w:p>
      <w:pPr>
        <w:ind w:left="0" w:right="0" w:firstLine="560"/>
        <w:spacing w:before="450" w:after="450" w:line="312" w:lineRule="auto"/>
      </w:pPr>
      <w:r>
        <w:rPr>
          <w:rFonts w:ascii="宋体" w:hAnsi="宋体" w:eastAsia="宋体" w:cs="宋体"/>
          <w:color w:val="000"/>
          <w:sz w:val="28"/>
          <w:szCs w:val="28"/>
        </w:rPr>
        <w:t xml:space="preserve">2、规划创建，落实责任。我们对照创建目标和责任，结合本部门工作实际，每年都制定年度工作计划，对照规划的\'要求逐项分解任务，确保各种创建规划的落实。坚持每年召开2次以上的工作会议，研究部署和总结精神文明建设工作，使精神文明建设做到年初有计划，年中有督查、年末有总结。做到年初有部署，平时有检查，年终有考评，并与评先评优挂钩，形成上下健全的责任保障机制，推动创建工作做深做实。</w:t>
      </w:r>
    </w:p>
    <w:p>
      <w:pPr>
        <w:ind w:left="0" w:right="0" w:firstLine="560"/>
        <w:spacing w:before="450" w:after="450" w:line="312" w:lineRule="auto"/>
      </w:pPr>
      <w:r>
        <w:rPr>
          <w:rFonts w:ascii="宋体" w:hAnsi="宋体" w:eastAsia="宋体" w:cs="宋体"/>
          <w:color w:val="000"/>
          <w:sz w:val="28"/>
          <w:szCs w:val="28"/>
        </w:rPr>
        <w:t xml:space="preserve">3、广泛动员，全员参与。我们充分利用召开干部职工大会进行广泛宣传发动，不断提高全局干部职工对开展创建“县级文明单位”活动重要意义的认识，统一思想，激发全员创建热情，进一步增强集体主义思想和责任意识，使干部职工对创建工作入脑、入心、见行动。全局干部职工对创建活动知晓率、参与率、支持率均达100%，形成了“人人重视，个个参与，全面受益”的创建氛围。</w:t>
      </w:r>
    </w:p>
    <w:p>
      <w:pPr>
        <w:ind w:left="0" w:right="0" w:firstLine="560"/>
        <w:spacing w:before="450" w:after="450" w:line="312" w:lineRule="auto"/>
      </w:pPr>
      <w:r>
        <w:rPr>
          <w:rFonts w:ascii="宋体" w:hAnsi="宋体" w:eastAsia="宋体" w:cs="宋体"/>
          <w:color w:val="000"/>
          <w:sz w:val="28"/>
          <w:szCs w:val="28"/>
        </w:rPr>
        <w:t xml:space="preserve">（二）内强素质、外树形象，努力提高队伍素质为使各种创建活动落到实处，确保创建工作的顺利开展。几年来，我们着力加强干部队伍建设，坚持以“能力建设”为重点，注重培养综合素质，打基础、强素质、树形象，全面建设一支高素质干部队伍。</w:t>
      </w:r>
    </w:p>
    <w:p>
      <w:pPr>
        <w:ind w:left="0" w:right="0" w:firstLine="560"/>
        <w:spacing w:before="450" w:after="450" w:line="312" w:lineRule="auto"/>
      </w:pPr>
      <w:r>
        <w:rPr>
          <w:rFonts w:ascii="宋体" w:hAnsi="宋体" w:eastAsia="宋体" w:cs="宋体"/>
          <w:color w:val="000"/>
          <w:sz w:val="28"/>
          <w:szCs w:val="28"/>
        </w:rPr>
        <w:t xml:space="preserve">1、切实加强领导班子建设。局领导班子是精神文明创建活动的实践者和领头人。局领导班子十分重视自身建设，以创建学习型领导班子为目标，提升领导干部的整体素质和能力，讲学习、讲政治、讲正气，增强团结，保持了奋发有为的良好精神状态，提高了科学执政、民主执政和依法执政的能力。坚持和健全民主集中制，坚持局长办公会决策重大事项议事规则，充分发挥班子的集体领导作用，进一步推进工作开展，增强了创造力、凝聚力和战斗力。</w:t>
      </w:r>
    </w:p>
    <w:p>
      <w:pPr>
        <w:ind w:left="0" w:right="0" w:firstLine="560"/>
        <w:spacing w:before="450" w:after="450" w:line="312" w:lineRule="auto"/>
      </w:pPr>
      <w:r>
        <w:rPr>
          <w:rFonts w:ascii="宋体" w:hAnsi="宋体" w:eastAsia="宋体" w:cs="宋体"/>
          <w:color w:val="000"/>
          <w:sz w:val="28"/>
          <w:szCs w:val="28"/>
        </w:rPr>
        <w:t xml:space="preserve">2、思想政治工作常抓不懈。一是坚持学习制度。按照“六有”</w:t>
      </w:r>
    </w:p>
    <w:p>
      <w:pPr>
        <w:ind w:left="0" w:right="0" w:firstLine="560"/>
        <w:spacing w:before="450" w:after="450" w:line="312" w:lineRule="auto"/>
      </w:pPr>
      <w:r>
        <w:rPr>
          <w:rFonts w:ascii="宋体" w:hAnsi="宋体" w:eastAsia="宋体" w:cs="宋体"/>
          <w:color w:val="000"/>
          <w:sz w:val="28"/>
          <w:szCs w:val="28"/>
        </w:rPr>
        <w:t xml:space="preserve">的要求，规范党组中心组学习。完善机关《学习制度》，采取干部职工会学习、支部学习、专题调研和撰写学习心得体会等多种形式，推动思想政治教育学习的扎实开展。以学习贯彻党的十八大精神、市委四届四次全会和县委十三次党代会重点，结合我县农机发展，积极开展讨论，深化党员干部的责任意识；二是典型引路。组织学习典型先进事迹，认真组织全体干部职工开展“全国道德模范”、“好人”等典型人物学习活动；三是找准载体。开展社会主义核心价值体系学习教育，举办以“十八大精神”为主题的专题学习，开展爱国主义教育活动，组织干部职工观看爱国主义教育影片，激发干部职工的爱国主义情怀和无私奉献的革命精神。</w:t>
      </w:r>
    </w:p>
    <w:p>
      <w:pPr>
        <w:ind w:left="0" w:right="0" w:firstLine="560"/>
        <w:spacing w:before="450" w:after="450" w:line="312" w:lineRule="auto"/>
      </w:pPr>
      <w:r>
        <w:rPr>
          <w:rFonts w:ascii="宋体" w:hAnsi="宋体" w:eastAsia="宋体" w:cs="宋体"/>
          <w:color w:val="000"/>
          <w:sz w:val="28"/>
          <w:szCs w:val="28"/>
        </w:rPr>
        <w:t xml:space="preserve">3、干部教育培训形成特色。一是坚持走出去和请进来相结合。20，我局先后派员到重庆、**等地参加市上举办的业务培训班，同时邀请市级专家讲课，传授专业技术。二是全局建立起县训镇乡、镇乡训村的干部培训体制，全面提升农机干部队伍的素质和能力。</w:t>
      </w:r>
    </w:p>
    <w:p>
      <w:pPr>
        <w:ind w:left="0" w:right="0" w:firstLine="560"/>
        <w:spacing w:before="450" w:after="450" w:line="312" w:lineRule="auto"/>
      </w:pPr>
      <w:r>
        <w:rPr>
          <w:rFonts w:ascii="宋体" w:hAnsi="宋体" w:eastAsia="宋体" w:cs="宋体"/>
          <w:color w:val="000"/>
          <w:sz w:val="28"/>
          <w:szCs w:val="28"/>
        </w:rPr>
        <w:t xml:space="preserve">4、注重加强党员队伍建设。进一步完善保持共产党员先进性教育的长效机制，切实加强党员队伍建设，深入开展创先争优活动，充分发挥基层党组织和党员在各项工作中的战斗堡垒作用和先锋模范作用。在创建活动中，充分发挥党员的先锋模范带头作用，党员干部自觉当好表率，以优良的党风带动全局上下积极参与文明创建工作。</w:t>
      </w:r>
    </w:p>
    <w:p>
      <w:pPr>
        <w:ind w:left="0" w:right="0" w:firstLine="560"/>
        <w:spacing w:before="450" w:after="450" w:line="312" w:lineRule="auto"/>
      </w:pPr>
      <w:r>
        <w:rPr>
          <w:rFonts w:ascii="宋体" w:hAnsi="宋体" w:eastAsia="宋体" w:cs="宋体"/>
          <w:color w:val="000"/>
          <w:sz w:val="28"/>
          <w:szCs w:val="28"/>
        </w:rPr>
        <w:t xml:space="preserve">（三）规范管理、美化环境，全面提升机关形象我们坚持以加强机关综合管理、提升服务水平为重点，突出美化环境，注重综合治理，全面塑造文明和谐的机关形象。</w:t>
      </w:r>
    </w:p>
    <w:p>
      <w:pPr>
        <w:ind w:left="0" w:right="0" w:firstLine="560"/>
        <w:spacing w:before="450" w:after="450" w:line="312" w:lineRule="auto"/>
      </w:pPr>
      <w:r>
        <w:rPr>
          <w:rFonts w:ascii="宋体" w:hAnsi="宋体" w:eastAsia="宋体" w:cs="宋体"/>
          <w:color w:val="000"/>
          <w:sz w:val="28"/>
          <w:szCs w:val="28"/>
        </w:rPr>
        <w:t xml:space="preserve">1、完善制度管理，机关运转有序。为进一步规范机关工作管理，根据实际工作需要，我局组织修订了《**县农业机械管理局机关管理工作制度》，进一步健全和完善了包括学习、会议、考勤、财物管理、工作目标管理、效能追究等比较完善、操作性较强的机关内部管理制度体系。通过加强制度建设，强化制度执行，促进机关作风的进一步转变，使机关管理更加规范，运转更加有序。</w:t>
      </w:r>
    </w:p>
    <w:p>
      <w:pPr>
        <w:ind w:left="0" w:right="0" w:firstLine="560"/>
        <w:spacing w:before="450" w:after="450" w:line="312" w:lineRule="auto"/>
      </w:pPr>
      <w:r>
        <w:rPr>
          <w:rFonts w:ascii="宋体" w:hAnsi="宋体" w:eastAsia="宋体" w:cs="宋体"/>
          <w:color w:val="000"/>
          <w:sz w:val="28"/>
          <w:szCs w:val="28"/>
        </w:rPr>
        <w:t xml:space="preserve">2、规范行政服务，转变机关作风。一是规范审批服务。对我局行政审批项目重新梳理、清理。进一步简化行政审批手续，严格落实首问责任、限时办结等各项管理规范；二是加强政务公开。进一步深化公开内容，规范公开工作，对农民购买农机享受购置补贴情况在网上进行公示，提高机关运作的透明度；三是不断转变机关作风。认真落实“转变作风从我做起、群众满意是我追求”的工作要求，深化开展“躬身践行服务发展”活动，通过设立岗位座牌，公开服务承诺、设立监督电话，推行绩效考评、加强效能建设，全局上下精神状态好、工作作风实、服务效率高、工作成效明显。</w:t>
      </w:r>
    </w:p>
    <w:p>
      <w:pPr>
        <w:ind w:left="0" w:right="0" w:firstLine="560"/>
        <w:spacing w:before="450" w:after="450" w:line="312" w:lineRule="auto"/>
      </w:pPr>
      <w:r>
        <w:rPr>
          <w:rFonts w:ascii="宋体" w:hAnsi="宋体" w:eastAsia="宋体" w:cs="宋体"/>
          <w:color w:val="000"/>
          <w:sz w:val="28"/>
          <w:szCs w:val="28"/>
        </w:rPr>
        <w:t xml:space="preserve">3、加强环境建设，改善机关面貌。为创建文明单位打造一个良好的硬件环境，我局在经费十分紧张的情况下，筹措资金对办公室进行了改造。开展了办公室卫生清理整顿，添置了部分空调、办公桌椅和计算机设备，使机关办公环境面貌一新，舒适度倍增；同时注重环境卫生的日常管理，将环境卫生列入制度化，坚持每周一小扫、每月一大扫制度，将办公环境卫生责任分解到各科室每个人，并定期对其进行检查考核，使干部职工养成良好卫生习惯，自觉保持工作环境清洁，全局保持内外整洁、有序、优美。</w:t>
      </w:r>
    </w:p>
    <w:p>
      <w:pPr>
        <w:ind w:left="0" w:right="0" w:firstLine="560"/>
        <w:spacing w:before="450" w:after="450" w:line="312" w:lineRule="auto"/>
      </w:pPr>
      <w:r>
        <w:rPr>
          <w:rFonts w:ascii="宋体" w:hAnsi="宋体" w:eastAsia="宋体" w:cs="宋体"/>
          <w:color w:val="000"/>
          <w:sz w:val="28"/>
          <w:szCs w:val="28"/>
        </w:rPr>
        <w:t xml:space="preserve">4、强化综合治理，促进和谐稳定。坚持把抓好机关综合治理摆在突出位置，全面构建文明和谐稳定的机关环境。成立综合治理领导小组，开展了崇尚科学、反对邪教的教育。严格执行《车辆管理制度》，无交通责任事故；认真落实保密责任，严格执行保密规定，认真落实保密措施，未发生失泄密事故。落实计划生育工作责任制，认真开展“六五”普法工作，确保不发生违反计划生育、违法乱纪的人和事，努力构建文明和谐稳定的机关环境。</w:t>
      </w:r>
    </w:p>
    <w:p>
      <w:pPr>
        <w:ind w:left="0" w:right="0" w:firstLine="560"/>
        <w:spacing w:before="450" w:after="450" w:line="312" w:lineRule="auto"/>
      </w:pPr>
      <w:r>
        <w:rPr>
          <w:rFonts w:ascii="宋体" w:hAnsi="宋体" w:eastAsia="宋体" w:cs="宋体"/>
          <w:color w:val="000"/>
          <w:sz w:val="28"/>
          <w:szCs w:val="28"/>
        </w:rPr>
        <w:t xml:space="preserve">（四）拓展载体、丰富内容，将创建活动引向深入坚持贴近实际、贴近生活、贴近群众，充分运用各种载体，开展各种形式的精神文明建设活动。</w:t>
      </w:r>
    </w:p>
    <w:p>
      <w:pPr>
        <w:ind w:left="0" w:right="0" w:firstLine="560"/>
        <w:spacing w:before="450" w:after="450" w:line="312" w:lineRule="auto"/>
      </w:pPr>
      <w:r>
        <w:rPr>
          <w:rFonts w:ascii="宋体" w:hAnsi="宋体" w:eastAsia="宋体" w:cs="宋体"/>
          <w:color w:val="000"/>
          <w:sz w:val="28"/>
          <w:szCs w:val="28"/>
        </w:rPr>
        <w:t xml:space="preserve">1、道德实践，大力弘扬社会主义新风尚。积极组织开展道德实践活动，组织干部职工参与现场交流活动，“党员义务奉献日”、“义务植树节”、“文明交通督导志愿服务”、无偿献血等道德实践活动。</w:t>
      </w:r>
    </w:p>
    <w:p>
      <w:pPr>
        <w:ind w:left="0" w:right="0" w:firstLine="560"/>
        <w:spacing w:before="450" w:after="450" w:line="312" w:lineRule="auto"/>
      </w:pPr>
      <w:r>
        <w:rPr>
          <w:rFonts w:ascii="宋体" w:hAnsi="宋体" w:eastAsia="宋体" w:cs="宋体"/>
          <w:color w:val="000"/>
          <w:sz w:val="28"/>
          <w:szCs w:val="28"/>
        </w:rPr>
        <w:t xml:space="preserve">2、扶贫济困，有效履行社会责任。认真做好共建帮扶工作。()根据组织安排，帮扶**乡村，通过实施资金支持、科技入户、人员培训等做好帮扶工作，促进农民增收。</w:t>
      </w:r>
    </w:p>
    <w:p>
      <w:pPr>
        <w:ind w:left="0" w:right="0" w:firstLine="560"/>
        <w:spacing w:before="450" w:after="450" w:line="312" w:lineRule="auto"/>
      </w:pPr>
      <w:r>
        <w:rPr>
          <w:rFonts w:ascii="宋体" w:hAnsi="宋体" w:eastAsia="宋体" w:cs="宋体"/>
          <w:color w:val="000"/>
          <w:sz w:val="28"/>
          <w:szCs w:val="28"/>
        </w:rPr>
        <w:t xml:space="preserve">3、寓教于乐，不断丰富职工文化生活。充分利用元旦、春节、国庆节等重要节日开展登山、球类、扑克比赛等文体活动，这些活动的开展丰富了干部职工的业余文化生活，激发了干部职工的工作热情，增强了队伍的亲和力、凝聚力和战斗力。</w:t>
      </w:r>
    </w:p>
    <w:p>
      <w:pPr>
        <w:ind w:left="0" w:right="0" w:firstLine="560"/>
        <w:spacing w:before="450" w:after="450" w:line="312" w:lineRule="auto"/>
      </w:pPr>
      <w:r>
        <w:rPr>
          <w:rFonts w:ascii="宋体" w:hAnsi="宋体" w:eastAsia="宋体" w:cs="宋体"/>
          <w:color w:val="000"/>
          <w:sz w:val="28"/>
          <w:szCs w:val="28"/>
        </w:rPr>
        <w:t xml:space="preserve">4、丰富内涵，提升文明创建质量。我们在创建文明单位的同时，积极开展各种形式的争先创优活动，确保文明单位的创建质量。鼓励干部职工争先创优，争当“先进工作者”、“优秀共产党员”，在市、县各种表彰评比活动中“争位子、创牌子、夺旗子”。充分激发和调动干部职工的工作热情，全局干部职工文明习惯**然成风。</w:t>
      </w:r>
    </w:p>
    <w:p>
      <w:pPr>
        <w:ind w:left="0" w:right="0" w:firstLine="560"/>
        <w:spacing w:before="450" w:after="450" w:line="312" w:lineRule="auto"/>
      </w:pPr>
      <w:r>
        <w:rPr>
          <w:rFonts w:ascii="宋体" w:hAnsi="宋体" w:eastAsia="宋体" w:cs="宋体"/>
          <w:color w:val="000"/>
          <w:sz w:val="28"/>
          <w:szCs w:val="28"/>
        </w:rPr>
        <w:t xml:space="preserve">（五）立足岗位，服务发展，创建工作成效突显。坚持把推动农业机械化发展作为创建工作出发点和落脚点，立足岗位做贡献，抓好创建促发展。在深化精神文明建设的同时，持续有力抓好中心工作，推进全县农机化工作再上新台阶。</w:t>
      </w:r>
    </w:p>
    <w:p>
      <w:pPr>
        <w:ind w:left="0" w:right="0" w:firstLine="560"/>
        <w:spacing w:before="450" w:after="450" w:line="312" w:lineRule="auto"/>
      </w:pPr>
      <w:r>
        <w:rPr>
          <w:rFonts w:ascii="宋体" w:hAnsi="宋体" w:eastAsia="宋体" w:cs="宋体"/>
          <w:color w:val="000"/>
          <w:sz w:val="28"/>
          <w:szCs w:val="28"/>
        </w:rPr>
        <w:t xml:space="preserve">创建两年，成绩来之不易，这一切都离不开县委县政府的正确领导，离不开县文明办的大力支持和指导。我们也将以此为新的起点，再接再厉，开拓创新，努力促进我局精神文明建设工作再上新的台阶，不断为推动我县农业机械化发展做出新的贡献，真正实现以“文明创建”促进行业发展，以推进行业进步体现文明创建。</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单位工作总结汇报篇九</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单位工作总结汇报篇十</w:t>
      </w:r>
    </w:p>
    <w:p>
      <w:pPr>
        <w:ind w:left="0" w:right="0" w:firstLine="560"/>
        <w:spacing w:before="450" w:after="450" w:line="312" w:lineRule="auto"/>
      </w:pPr>
      <w:r>
        <w:rPr>
          <w:rFonts w:ascii="宋体" w:hAnsi="宋体" w:eastAsia="宋体" w:cs="宋体"/>
          <w:color w:val="000"/>
          <w:sz w:val="28"/>
          <w:szCs w:val="28"/>
        </w:rPr>
        <w:t xml:space="preserve">招商引资主要做法汇报材料</w:t>
      </w:r>
    </w:p>
    <w:p>
      <w:pPr>
        <w:ind w:left="0" w:right="0" w:firstLine="560"/>
        <w:spacing w:before="450" w:after="450" w:line="312" w:lineRule="auto"/>
      </w:pPr>
      <w:r>
        <w:rPr>
          <w:rFonts w:ascii="宋体" w:hAnsi="宋体" w:eastAsia="宋体" w:cs="宋体"/>
          <w:color w:val="000"/>
          <w:sz w:val="28"/>
          <w:szCs w:val="28"/>
        </w:rPr>
        <w:t xml:space="preserve">2024年，我局在市委市政府的正确领导下，认真贯彻落实全市经济工作会议精神，把招商引资工作放到重要位置，统筹安排，积极推进，共引进外资1000万美元，实现了招商引资工作的新突破，取得了阶段性成效。做法如下：</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自2024年食品药品机构改革以来，我局全力解决处理全市食品药品安全领域的突出问题和不正之风，对招商引资工作有所松懈，致使我局招商引资工作考评成绩很不理想，排位落后。今年年初，我局对招商引资工作排位落后的原因进行了认真剖析，认为根本原因还是思想上存在畏难情绪，对招商引资工作认识不足，态度不够端正。为此，局党组认为要化压力为动力，坚决贯彻全市经济工作会议要求，解放思想，攻坚克难，排除干扰，共同努力，奋力打好今年招商引资工作翻身仗。</w:t>
      </w:r>
    </w:p>
    <w:p>
      <w:pPr>
        <w:ind w:left="0" w:right="0" w:firstLine="560"/>
        <w:spacing w:before="450" w:after="450" w:line="312" w:lineRule="auto"/>
      </w:pPr>
      <w:r>
        <w:rPr>
          <w:rFonts w:ascii="宋体" w:hAnsi="宋体" w:eastAsia="宋体" w:cs="宋体"/>
          <w:color w:val="000"/>
          <w:sz w:val="28"/>
          <w:szCs w:val="28"/>
        </w:rPr>
        <w:t xml:space="preserve">2、加强领导，认真谋划。</w:t>
      </w:r>
    </w:p>
    <w:p>
      <w:pPr>
        <w:ind w:left="0" w:right="0" w:firstLine="560"/>
        <w:spacing w:before="450" w:after="450" w:line="312" w:lineRule="auto"/>
      </w:pPr>
      <w:r>
        <w:rPr>
          <w:rFonts w:ascii="宋体" w:hAnsi="宋体" w:eastAsia="宋体" w:cs="宋体"/>
          <w:color w:val="000"/>
          <w:sz w:val="28"/>
          <w:szCs w:val="28"/>
        </w:rPr>
        <w:t xml:space="preserve">与全国、全省的\'形势一样，当前我市的食品药品安全正处于风险高发期、易发期，我局承担着繁重的食品药品安全监管任务，为防止顾此失彼，统筹抓好食品药品安全监管工作和招商引资工作，年初我局专门召开了班子会认真分析招商引资工作形势，理清了工作思路，研究招商引资工作措施，制定了切实可行的招商引资工作计划，明确了招商引资工作目标，力争引进新项目。为明确工作责任，我局还及时调整了班子成员分工，成立了由局长李伟同志为组长，分管副局长为副组长的招商引资工作领导小组，负责推进招商引资项目。为推进工作落实，制订完善了的招商引资激励机制，对招商引资有功人员，按招商引资项目实际验资的一定比例实行重奖。</w:t>
      </w:r>
    </w:p>
    <w:p>
      <w:pPr>
        <w:ind w:left="0" w:right="0" w:firstLine="560"/>
        <w:spacing w:before="450" w:after="450" w:line="312" w:lineRule="auto"/>
      </w:pPr>
      <w:r>
        <w:rPr>
          <w:rFonts w:ascii="宋体" w:hAnsi="宋体" w:eastAsia="宋体" w:cs="宋体"/>
          <w:color w:val="000"/>
          <w:sz w:val="28"/>
          <w:szCs w:val="28"/>
        </w:rPr>
        <w:t xml:space="preserve">三是多方推介，重点推进。</w:t>
      </w:r>
    </w:p>
    <w:p>
      <w:pPr>
        <w:ind w:left="0" w:right="0" w:firstLine="560"/>
        <w:spacing w:before="450" w:after="450" w:line="312" w:lineRule="auto"/>
      </w:pPr>
      <w:r>
        <w:rPr>
          <w:rFonts w:ascii="宋体" w:hAnsi="宋体" w:eastAsia="宋体" w:cs="宋体"/>
          <w:color w:val="000"/>
          <w:sz w:val="28"/>
          <w:szCs w:val="28"/>
        </w:rPr>
        <w:t xml:space="preserve">为了能引进实实在在的项目和资金，我局注意不断创新招商引资方式，多渠道开展招商引资活动。一是广交朋友，收集商源。为寻找高端商源，把握招商引资信息源，我局除了积极与工商联、私企协会、台商协会和专业招商部门联系外，还分别组织了两个招商引资工作组，奔赴上海、**等地进行招商引资考察。考察期间，招商引资工作组与拜耳集团、统一集团、复星集团、赛诺菲制药等十几家企业负责人进行了招商引资座谈，积极宣传我市招商引资的优惠政策，优良的创办企业环境。()经过商谈磋商，最终宝龙地产（香港）控股有限公司将****宝**市广场项目确定为重点投资对象。二是上门拜访，重点推进。为了坚定投资方的投资信心，我局招商引资工作组到规划、住建部门和**区有关部门对城市广场项目进行了多次考察，详细了解项目的用途、建设要求和投资收益预期，对项目情况有了全面了解。为让投资方下定投资决心，我局招商引资工作人员又多次上门拜访投资方，向投资方详细的介绍了我市的市情、投资环境、优惠政策以及项目优势，最终促使投资方下定投资决心推进了项目洽谈和落户。</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单位工作总结汇报篇十一</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单位工作总结汇报篇十二</w:t>
      </w:r>
    </w:p>
    <w:p>
      <w:pPr>
        <w:ind w:left="0" w:right="0" w:firstLine="560"/>
        <w:spacing w:before="450" w:after="450" w:line="312" w:lineRule="auto"/>
      </w:pPr>
      <w:r>
        <w:rPr>
          <w:rFonts w:ascii="宋体" w:hAnsi="宋体" w:eastAsia="宋体" w:cs="宋体"/>
          <w:color w:val="000"/>
          <w:sz w:val="28"/>
          <w:szCs w:val="28"/>
        </w:rPr>
        <w:t xml:space="preserve">机关单位指国家为行使其职能而设立的各种机构，做好思想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更好的为人民服务，今天本站小编给大家整理了机关单位思想工作总结汇报，谢谢大家对小编的支持。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单位工作总结汇报篇十三</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工作总结范文《文明单位工作总结范文》。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2025-01-16T11:06:02+08:00</dcterms:created>
  <dcterms:modified xsi:type="dcterms:W3CDTF">2025-01-16T11:06:02+08:00</dcterms:modified>
</cp:coreProperties>
</file>

<file path=docProps/custom.xml><?xml version="1.0" encoding="utf-8"?>
<Properties xmlns="http://schemas.openxmlformats.org/officeDocument/2006/custom-properties" xmlns:vt="http://schemas.openxmlformats.org/officeDocument/2006/docPropsVTypes"/>
</file>