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2024年法制教育工作总结教师 法制教育工作总结(通用9篇)</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法制教育工作总结教师篇一</w:t>
      </w:r>
    </w:p>
    <w:p>
      <w:pPr>
        <w:ind w:left="0" w:right="0" w:firstLine="560"/>
        <w:spacing w:before="450" w:after="450" w:line="312" w:lineRule="auto"/>
      </w:pPr>
      <w:r>
        <w:rPr>
          <w:rFonts w:ascii="宋体" w:hAnsi="宋体" w:eastAsia="宋体" w:cs="宋体"/>
          <w:color w:val="000"/>
          <w:sz w:val="28"/>
          <w:szCs w:val="28"/>
        </w:rPr>
        <w:t xml:space="preserve">新的学期开始了，我了一个新的一年级。刚刚从幼儿园升上来的小朋友们行为习惯都不适合小学生的要求。好动，好说，注意力不集中，不会倾听好像是他们的天性。</w:t>
      </w:r>
    </w:p>
    <w:p>
      <w:pPr>
        <w:ind w:left="0" w:right="0" w:firstLine="560"/>
        <w:spacing w:before="450" w:after="450" w:line="312" w:lineRule="auto"/>
      </w:pPr>
      <w:r>
        <w:rPr>
          <w:rFonts w:ascii="宋体" w:hAnsi="宋体" w:eastAsia="宋体" w:cs="宋体"/>
          <w:color w:val="000"/>
          <w:sz w:val="28"/>
          <w:szCs w:val="28"/>
        </w:rPr>
        <w:t xml:space="preserve">我深深地明白：良好的行为习惯是构成学生健全人格的基础，是学生成人、成才的前提，所以，从一开始就要认真抓好，决不可有半点的马虎。万事开头难，应对三十九个活蹦乱跳的孩子，我不知从何抓起。与孩子们这几天的接触了解中我感受到：我应当从举止礼貌、诚实守信、尊重他人、守时惜时、懂得感恩、勤俭节俭、遵守秩序、勤于动手、讲究卫生等点点滴滴抓起。多鼓励，少批评，多评比，多给学生做示范，树立榜样，我相信经过一段时间的努力，孩子们定会养成良好的行为习惯的。</w:t>
      </w:r>
    </w:p>
    <w:p>
      <w:pPr>
        <w:ind w:left="0" w:right="0" w:firstLine="560"/>
        <w:spacing w:before="450" w:after="450" w:line="312" w:lineRule="auto"/>
      </w:pPr>
      <w:r>
        <w:rPr>
          <w:rFonts w:ascii="宋体" w:hAnsi="宋体" w:eastAsia="宋体" w:cs="宋体"/>
          <w:color w:val="000"/>
          <w:sz w:val="28"/>
          <w:szCs w:val="28"/>
        </w:rPr>
        <w:t xml:space="preserve">地，学生就会照着我的样貌去做，如地上有纸屑时，会有学生去打扫干净等。我在做这些事时，是发自内心，不是做给学生看，久而久之，有时教师一个眼神，学生就会明白是什么意思。</w:t>
      </w:r>
    </w:p>
    <w:p>
      <w:pPr>
        <w:ind w:left="0" w:right="0" w:firstLine="560"/>
        <w:spacing w:before="450" w:after="450" w:line="312" w:lineRule="auto"/>
      </w:pPr>
      <w:r>
        <w:rPr>
          <w:rFonts w:ascii="宋体" w:hAnsi="宋体" w:eastAsia="宋体" w:cs="宋体"/>
          <w:color w:val="000"/>
          <w:sz w:val="28"/>
          <w:szCs w:val="28"/>
        </w:rPr>
        <w:t xml:space="preserve">良好习惯的养成并不是两三天的事情，所以，教师要时时讲、天天讲，做到百讲不厌。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教师要家长也给孩子树立一个良好的榜样，并注意尽量避免消极言行对孩子的不良影响。毕竟孩子的自我控制本事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总之，习惯的养成是“冰冻三尺，非一日之寒”，需要长期的努力和坚持。我们要做到反复抓，长期不懈的抓，坚持示范诱导，抓好起始训练，坚持用一颗爱心，对学生进行耐心的教育，包容他们的不足，在反复的训练中，逐步培养，并结合实际情景有步骤地进行养成教育，从点滴做起，潜移默化，并与家长积极配合，共同努力，一齐坚持把学生的养成教育抓好，让学生将来有一个很好的发展。</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法制教育工作总结教师篇二</w:t>
      </w:r>
    </w:p>
    <w:p>
      <w:pPr>
        <w:ind w:left="0" w:right="0" w:firstLine="560"/>
        <w:spacing w:before="450" w:after="450" w:line="312" w:lineRule="auto"/>
      </w:pPr>
      <w:r>
        <w:rPr>
          <w:rFonts w:ascii="宋体" w:hAnsi="宋体" w:eastAsia="宋体" w:cs="宋体"/>
          <w:color w:val="000"/>
          <w:sz w:val="28"/>
          <w:szCs w:val="28"/>
        </w:rPr>
        <w:t xml:space="preserve">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xx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法制教育工作总结教师篇三</w:t>
      </w:r>
    </w:p>
    <w:p>
      <w:pPr>
        <w:ind w:left="0" w:right="0" w:firstLine="560"/>
        <w:spacing w:before="450" w:after="450" w:line="312" w:lineRule="auto"/>
      </w:pPr>
      <w:r>
        <w:rPr>
          <w:rFonts w:ascii="宋体" w:hAnsi="宋体" w:eastAsia="宋体" w:cs="宋体"/>
          <w:color w:val="000"/>
          <w:sz w:val="28"/>
          <w:szCs w:val="28"/>
        </w:rPr>
        <w:t xml:space="preserve">一、加强领导，健全组织。学校行政一班人高度重视普法教育工作，把开展“五五”普法工作摆上重要的议事日程，成立了以吴继奉校长为组长的普法工作领导小组。领导小组负责指导、协调全校的普法教育工作。各分管校长具体负责各校点普法工作，同时要求办公室人员要经常性地下各完小了解情况，指导监督普法教育工作的开展。形成了主要领导亲自抓，分管领导具体抓，各校点配合抓，一级抓一级，齐抓共管的工作格局。</w:t>
      </w:r>
    </w:p>
    <w:p>
      <w:pPr>
        <w:ind w:left="0" w:right="0" w:firstLine="560"/>
        <w:spacing w:before="450" w:after="450" w:line="312" w:lineRule="auto"/>
      </w:pPr>
      <w:r>
        <w:rPr>
          <w:rFonts w:ascii="宋体" w:hAnsi="宋体" w:eastAsia="宋体" w:cs="宋体"/>
          <w:color w:val="000"/>
          <w:sz w:val="28"/>
          <w:szCs w:val="28"/>
        </w:rPr>
        <w:t xml:space="preserve">把学法作为政治理论学习的一项重要内容，通过理论学习，提高了全体教职工学法用法的自觉性。</w:t>
      </w:r>
    </w:p>
    <w:p>
      <w:pPr>
        <w:ind w:left="0" w:right="0" w:firstLine="560"/>
        <w:spacing w:before="450" w:after="450" w:line="312" w:lineRule="auto"/>
      </w:pPr>
      <w:r>
        <w:rPr>
          <w:rFonts w:ascii="宋体" w:hAnsi="宋体" w:eastAsia="宋体" w:cs="宋体"/>
          <w:color w:val="000"/>
          <w:sz w:val="28"/>
          <w:szCs w:val="28"/>
        </w:rPr>
        <w:t xml:space="preserve">三、抓少年儿童的普法宣传教育。针对当前青少年违法犯罪较为突出，已逐渐成社会和家庭关注的社会问题，我们针对儿童易于接受、易于塑造的特点，在对少年儿童法制教育常抓不懈的前提下，全方位整体推进宣传教育工作。我校少年儿童普法宣传教育工作以思想品德课堂教育为主阵地，辖区6所小学教学点，各校充分利用学校的宣传窗、黑板报、红领巾广播站、观看dvd、举办专题法制教育讲座等方式，向学生宣传相关的法律法规，如：《未成年人保护法》、《消防法》、《道路交通安全法》等。并通过班会反复学习、强调。全年共组织法制专题讲座2场、交通安全法宣传专场1场、学生观看交通安全教育影视片2场，出版法制安全宣传教育板报共10期195板块，发放法制安全宣传资料3500份，举办法制安全知识竞赛1次，参赛学生1200人，召开法制安全教育主题班会12次，参与学生2500余人。学校配备了法制副校长，结合工作实际，联系身边发生的案件以案说法，使全体学生受益匪浅。</w:t>
      </w:r>
    </w:p>
    <w:p>
      <w:pPr>
        <w:ind w:left="0" w:right="0" w:firstLine="560"/>
        <w:spacing w:before="450" w:after="450" w:line="312" w:lineRule="auto"/>
      </w:pPr>
      <w:r>
        <w:rPr>
          <w:rFonts w:ascii="宋体" w:hAnsi="宋体" w:eastAsia="宋体" w:cs="宋体"/>
          <w:color w:val="000"/>
          <w:sz w:val="28"/>
          <w:szCs w:val="28"/>
        </w:rPr>
        <w:t xml:space="preserve">四、延伸学生带动家长的普法教育。我校结合学校独生子女占主体地位及其在家庭中的重要地位的实际，充分利用一个小学生带动一个家庭学法、守法，广大家长的法律意识有了不同程度的提高，取得了一定的成效。</w:t>
      </w:r>
    </w:p>
    <w:p>
      <w:pPr>
        <w:ind w:left="0" w:right="0" w:firstLine="560"/>
        <w:spacing w:before="450" w:after="450" w:line="312" w:lineRule="auto"/>
      </w:pPr>
      <w:r>
        <w:rPr>
          <w:rFonts w:ascii="宋体" w:hAnsi="宋体" w:eastAsia="宋体" w:cs="宋体"/>
          <w:color w:val="000"/>
          <w:sz w:val="28"/>
          <w:szCs w:val="28"/>
        </w:rPr>
        <w:t xml:space="preserve">五、强化工作措施，全面总结我校“四五”普法的成绩和经验，认真开展“五五”普法工作。同时结合自身实际，研究制定好普法规划。对本单位普法依法治理工作进行了一次全面认真检查、分析，对工作中存在的\'问题得到了及时解决。同时，认真总结经验，培育和发现典型，全面推进普法依法治理各项工作的落实。完成自查自纠工作，搞好“五五”普法启动工作。</w:t>
      </w:r>
    </w:p>
    <w:p>
      <w:pPr>
        <w:ind w:left="0" w:right="0" w:firstLine="560"/>
        <w:spacing w:before="450" w:after="450" w:line="312" w:lineRule="auto"/>
      </w:pPr>
      <w:r>
        <w:rPr>
          <w:rFonts w:ascii="宋体" w:hAnsi="宋体" w:eastAsia="宋体" w:cs="宋体"/>
          <w:color w:val="000"/>
          <w:sz w:val="28"/>
          <w:szCs w:val="28"/>
        </w:rPr>
        <w:t xml:space="preserve">总之，“五五”普法宣传教育工作在上级主管部门的高度重视下和各级领导的大力支持下，各学校的全力配合下，创新载体求真务实，取得了一定成绩，呈现了一些亮点，但也存在着一些不足之处。主要是：仍有个别教师对普法工作重视程度不一，致使普法工作措施不够到位、存在走过场的现象。普法工作面广，量大，人员少，适应新形势的发展遇有较多的困难，特别是如何进一步提高普法工作的质量和效果，有待于我们进一步探索和努力。</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法制教育工作总结教师篇四</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上学期末区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德育副校长为副组长，德育主任、大队辅导员为组员的法制教育活动领导小组。认真学习江《关于教育问题的谈话》和《中共中央办公厅国务院办公厅关于适应新形势进一步加强和改进中小学德育工作的意见》及《中共中央办公厅国务院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法制副校长大会上以\"9.9\"案件和引诱未成年人吸毒、利用未成年人贩毒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法制教育工作总结教师篇五</w:t>
      </w:r>
    </w:p>
    <w:p>
      <w:pPr>
        <w:ind w:left="0" w:right="0" w:firstLine="560"/>
        <w:spacing w:before="450" w:after="450" w:line="312" w:lineRule="auto"/>
      </w:pPr>
      <w:r>
        <w:rPr>
          <w:rFonts w:ascii="宋体" w:hAnsi="宋体" w:eastAsia="宋体" w:cs="宋体"/>
          <w:color w:val="000"/>
          <w:sz w:val="28"/>
          <w:szCs w:val="28"/>
        </w:rPr>
        <w:t xml:space="preserve">根据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院长组长，副院长副组长，学工部、班主任、助理辅导员、法制教育宣传员等同志为成员的普法领导小组。学院的领导亲自挂帅，把普法教育和依法治校工作摆在学校工作的重要位置，建立了以院长办公室为龙头，以学工部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二是加强法制宣传阵地建设。充分发挥校学院广播站、校报、学院网站等宣传阵地的作用，开辟专栏，大张旗鼓地进行宣传和教育，力求使全校广大师生员工都能做到知法、守法、护法，依法办事。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广大师生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（三）加大了大学生法制教育的工作力度，增强了大学生学生学法、用法、守法的观念和意识。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我们针对新时期大学生法制教育工作的新情况、新特点，紧紧抓住大学生学生的思想脉搏，采取多种形式，努力提高大学生法制教育的实际效果。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大学生进行法制教育，不仅仅是学校的事情，社会各方面应该形成合力，才能保证教育效果。因此，学校积极协调社会各方面力量，切实加强大学生的法制教育。一是邀请当地政法工作者到学校进行法制讲座，请他们结合实际，分析案例，摆事实、讲道理，对大学生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大学生进行法制教育，使他们学法、懂法，形成认知基础，这固然是必要的，但学法必须与守法相结合，普法工作才能落到实处，否则法制教育只能流于形式。因此，在法制教育过程中，学校积极引导大学生学生自觉运用法律这一有力的武器来解决具体问题。由于突出法制教育的实践性，我校学生的守法意识明显增强。由于我们思想重视，措施扎实，大学生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法制教育工作总结教师篇六</w:t>
      </w:r>
    </w:p>
    <w:p>
      <w:pPr>
        <w:ind w:left="0" w:right="0" w:firstLine="560"/>
        <w:spacing w:before="450" w:after="450" w:line="312" w:lineRule="auto"/>
      </w:pPr>
      <w:r>
        <w:rPr>
          <w:rFonts w:ascii="宋体" w:hAnsi="宋体" w:eastAsia="宋体" w:cs="宋体"/>
          <w:color w:val="000"/>
          <w:sz w:val="28"/>
          <w:szCs w:val="28"/>
        </w:rPr>
        <w:t xml:space="preserve">语文学科的教育不仅仅向学生传授一种交际工具。培养学生的民主法制观念是现代教育崭新而又十分迫切的课题。如何有效地培养中职学生的法律意识,引导他们成为知法守法的合格公民就成为每个教师的一个重要任务。我们语文老师应该通过这些看得见、摸得着的法制教育,让学生根除大脑中的各种贪心邪念,不违法乱纪,踏踏实实做事,堂堂正正做人。那么如何才能使他们在人生的道路上既学到了知识,又不走错路呢我想在向学生传授知识的同时,我们应充分挖掘里面的教育因素,把握时机,适时渗透,使学生从语文学习中受到教育。以学生的生活为主阵地,引导学生认识法律的重要性中职的学生一般对文化知识的学习不够重视,而对自身劳动技能的培养非常在意,但是,我们在教会学生劳动技能的同时,必须要让学生了解相关劳动法律法规,这也是学生自己非常关心的方面。</w:t>
      </w:r>
    </w:p>
    <w:p>
      <w:pPr>
        <w:ind w:left="0" w:right="0" w:firstLine="560"/>
        <w:spacing w:before="450" w:after="450" w:line="312" w:lineRule="auto"/>
      </w:pPr>
      <w:r>
        <w:rPr>
          <w:rFonts w:ascii="宋体" w:hAnsi="宋体" w:eastAsia="宋体" w:cs="宋体"/>
          <w:color w:val="000"/>
          <w:sz w:val="28"/>
          <w:szCs w:val="28"/>
        </w:rPr>
        <w:t xml:space="preserve">语文课堂教学就是实施小学法制教育的主要场所。我们要善于结合实际，既深刻挖掘德育内容，又巧妙设计渗透方法。在向学生传授知识的同时，充分挖掘里面的教育因素，把握时机，适时渗透，使学生在“随风潜入夜，润物细无声”中受到教育。</w:t>
      </w:r>
    </w:p>
    <w:p>
      <w:pPr>
        <w:ind w:left="0" w:right="0" w:firstLine="560"/>
        <w:spacing w:before="450" w:after="450" w:line="312" w:lineRule="auto"/>
      </w:pPr>
      <w:r>
        <w:rPr>
          <w:rFonts w:ascii="宋体" w:hAnsi="宋体" w:eastAsia="宋体" w:cs="宋体"/>
          <w:color w:val="000"/>
          <w:sz w:val="28"/>
          <w:szCs w:val="28"/>
        </w:rPr>
        <w:t xml:space="preserve">叶圣陶先生指出作文教学思想的精髓就是“教作文与教做人的统一”，如何在作文教学中处理好这个“统一”，是语文教师经常遇到的一个问题，依据作文就傲雪的自身特点，可对学生进行生动而全面的法制教育，因此，应该吧作文教学是为教育的重要课堂。正如一位同学在学完《钓鱼的启示》一课时谈到：</w:t>
      </w:r>
    </w:p>
    <w:p>
      <w:pPr>
        <w:ind w:left="0" w:right="0" w:firstLine="560"/>
        <w:spacing w:before="450" w:after="450" w:line="312" w:lineRule="auto"/>
      </w:pPr>
      <w:r>
        <w:rPr>
          <w:rFonts w:ascii="宋体" w:hAnsi="宋体" w:eastAsia="宋体" w:cs="宋体"/>
          <w:color w:val="000"/>
          <w:sz w:val="28"/>
          <w:szCs w:val="28"/>
        </w:rPr>
        <w:t xml:space="preserve">我敬佩文中那位父亲。看到他我不由得想起了我的父亲。父亲的一生是平淡的，没有什么财富可得，但他正直诚实，他用很高尚的道德标准要求自己。我无时无刻不在受父亲的影响，慢慢地拿他的行为准则来衡量自己，我不会在无人看管的信号灯前违规，不会随手丢掉任一张纸屑，不会把多找回的零钱据为己有……我也要向他们学习成为一名遵纪守法的好学生。</w:t>
      </w:r>
    </w:p>
    <w:p>
      <w:pPr>
        <w:ind w:left="0" w:right="0" w:firstLine="560"/>
        <w:spacing w:before="450" w:after="450" w:line="312" w:lineRule="auto"/>
      </w:pPr>
      <w:r>
        <w:rPr>
          <w:rFonts w:ascii="宋体" w:hAnsi="宋体" w:eastAsia="宋体" w:cs="宋体"/>
          <w:color w:val="000"/>
          <w:sz w:val="28"/>
          <w:szCs w:val="28"/>
        </w:rPr>
        <w:t xml:space="preserve">生活是学生取之不尽，用之不竭的教育素材。学生是生活中的人，他们在成长过程中必然慧耳濡目染一些社会现象。语文教学中，我们除了要积极缩短教学与生活的距离，将学生的感性认识和理性认识统一起来，还必须主动拓展教学空间，开展丰富多彩的课外活动，引导学生在社会实践过程中得到情感的体验，从而巧妙的渗透德育内容和法制教育内容。</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认真学习《法制教育与学科教学》读本，并将法制教育真正落实到实际的教学活动中去，要形成学科教学渗透法制教育的良好习惯，为教育好我们的下一代作出突出贡献。</w:t>
      </w:r>
    </w:p>
    <w:p>
      <w:pPr>
        <w:ind w:left="0" w:right="0" w:firstLine="560"/>
        <w:spacing w:before="450" w:after="450" w:line="312" w:lineRule="auto"/>
      </w:pPr>
      <w:r>
        <w:rPr>
          <w:rFonts w:ascii="宋体" w:hAnsi="宋体" w:eastAsia="宋体" w:cs="宋体"/>
          <w:color w:val="000"/>
          <w:sz w:val="28"/>
          <w:szCs w:val="28"/>
        </w:rPr>
        <w:t xml:space="preserve">通过本次活动的开展，认识到法制教育的重要，认识到只有将法制教育真正落实到实际的语文教育教学活动中，才能从根本上培养学生从小养成遵纪守法的良好习惯，才能在学生心中从小种下社会主义法治文明的种子，培养出社会主义法治社会的合格公民。</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法制教育工作总结教师篇七</w:t>
      </w:r>
    </w:p>
    <w:p>
      <w:pPr>
        <w:ind w:left="0" w:right="0" w:firstLine="560"/>
        <w:spacing w:before="450" w:after="450" w:line="312" w:lineRule="auto"/>
      </w:pPr>
      <w:r>
        <w:rPr>
          <w:rFonts w:ascii="宋体" w:hAnsi="宋体" w:eastAsia="宋体" w:cs="宋体"/>
          <w:color w:val="000"/>
          <w:sz w:val="28"/>
          <w:szCs w:val="28"/>
        </w:rPr>
        <w:t xml:space="preserve">为进一步增强机关干部职工的法律意识，提高机关干部职工依法行政能力和水平，熟悉掌握相关的法律知识，近日，罗免镇开展法制宣传教育“进单位”普法宣传活动。</w:t>
      </w:r>
    </w:p>
    <w:p>
      <w:pPr>
        <w:ind w:left="0" w:right="0" w:firstLine="560"/>
        <w:spacing w:before="450" w:after="450" w:line="312" w:lineRule="auto"/>
      </w:pPr>
      <w:r>
        <w:rPr>
          <w:rFonts w:ascii="宋体" w:hAnsi="宋体" w:eastAsia="宋体" w:cs="宋体"/>
          <w:color w:val="000"/>
          <w:sz w:val="28"/>
          <w:szCs w:val="28"/>
        </w:rPr>
        <w:t xml:space="preserve">活动通过发放《民法典》、《宪法》等有关的法律书籍，引导干部职工主动学习法律法规，树立依法治国、执法为民的理念，做到法定职责必须为，法无授权不可为，着力提高干部职工的.法律意识，培育形成学法、尊法、守法、用法的浓厚氛围。</w:t>
      </w:r>
    </w:p>
    <w:p>
      <w:pPr>
        <w:ind w:left="0" w:right="0" w:firstLine="560"/>
        <w:spacing w:before="450" w:after="450" w:line="312" w:lineRule="auto"/>
      </w:pPr>
      <w:r>
        <w:rPr>
          <w:rFonts w:ascii="宋体" w:hAnsi="宋体" w:eastAsia="宋体" w:cs="宋体"/>
          <w:color w:val="000"/>
          <w:sz w:val="28"/>
          <w:szCs w:val="28"/>
        </w:rPr>
        <w:t xml:space="preserve">本次普法宣传活动共计发放《民法典》、《宪法》等宣传材料120余份，提高了干部职工依法执政、依法行政的能力，加强了干部职工“有权必有责、用权受监督、违法要追究”的观念，为全面推进全镇法治化建设奠定坚实的基础。</w:t>
      </w:r>
    </w:p>
    <w:p>
      <w:pPr>
        <w:ind w:left="0" w:right="0" w:firstLine="560"/>
        <w:spacing w:before="450" w:after="450" w:line="312" w:lineRule="auto"/>
      </w:pPr>
      <w:r>
        <w:rPr>
          <w:rFonts w:ascii="宋体" w:hAnsi="宋体" w:eastAsia="宋体" w:cs="宋体"/>
          <w:color w:val="000"/>
          <w:sz w:val="28"/>
          <w:szCs w:val="28"/>
        </w:rPr>
        <w:t xml:space="preserve">下一步，罗免镇将定期组织职工参加法律知识学习，增强广大干部职工依法维权、依法履行义务、依法承担责任的意识，把法治宣传融入重点工作，为全面推进乡村振兴助力。</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法制教育工作总结教师篇八</w:t>
      </w:r>
    </w:p>
    <w:p>
      <w:pPr>
        <w:ind w:left="0" w:right="0" w:firstLine="560"/>
        <w:spacing w:before="450" w:after="450" w:line="312" w:lineRule="auto"/>
      </w:pPr>
      <w:r>
        <w:rPr>
          <w:rFonts w:ascii="宋体" w:hAnsi="宋体" w:eastAsia="宋体" w:cs="宋体"/>
          <w:color w:val="000"/>
          <w:sz w:val="28"/>
          <w:szCs w:val="28"/>
        </w:rPr>
        <w:t xml:space="preserve">在英语教学活动中，让我注意到任何教师都必须清醒的认识到教学是一种手段，而教育才是我们真正的目的。思想教育和法制教育也非常重要。但我们最好的方法就是在课堂教学恰当渗透法制教育。当然渗透也是讲究方法策略。</w:t>
      </w:r>
    </w:p>
    <w:p>
      <w:pPr>
        <w:ind w:left="0" w:right="0" w:firstLine="560"/>
        <w:spacing w:before="450" w:after="450" w:line="312" w:lineRule="auto"/>
      </w:pPr>
      <w:r>
        <w:rPr>
          <w:rFonts w:ascii="宋体" w:hAnsi="宋体" w:eastAsia="宋体" w:cs="宋体"/>
          <w:color w:val="000"/>
          <w:sz w:val="28"/>
          <w:szCs w:val="28"/>
        </w:rPr>
        <w:t xml:space="preserve">这里说的是渗透，既不是强加附合，更不能喧宾夺主，因此我们要注意以下几点：1、找准“渗透点”</w:t>
      </w:r>
    </w:p>
    <w:p>
      <w:pPr>
        <w:ind w:left="0" w:right="0" w:firstLine="560"/>
        <w:spacing w:before="450" w:after="450" w:line="312" w:lineRule="auto"/>
      </w:pPr>
      <w:r>
        <w:rPr>
          <w:rFonts w:ascii="宋体" w:hAnsi="宋体" w:eastAsia="宋体" w:cs="宋体"/>
          <w:color w:val="000"/>
          <w:sz w:val="28"/>
          <w:szCs w:val="28"/>
        </w:rPr>
        <w:t xml:space="preserve">各学科教材中蕴含着极其丰富的育人因素。因此，法制教育中的渗透必须依托教材，离开了教材就成为无本之木，无源之水。那么就我们英语课而言，毕竟不是政治课，它有本学科内在的特殊性，适时地运用教材内在的教育因素很重要。这就要求教师要统观教材。要有两个预见性：第一，在哪一课的哪一章节适合进行哪种教育；第二，在何时结合什么形势或学生的什么情况组织什么教育。</w:t>
      </w:r>
    </w:p>
    <w:p>
      <w:pPr>
        <w:ind w:left="0" w:right="0" w:firstLine="560"/>
        <w:spacing w:before="450" w:after="450" w:line="312" w:lineRule="auto"/>
      </w:pPr>
      <w:r>
        <w:rPr>
          <w:rFonts w:ascii="宋体" w:hAnsi="宋体" w:eastAsia="宋体" w:cs="宋体"/>
          <w:color w:val="000"/>
          <w:sz w:val="28"/>
          <w:szCs w:val="28"/>
        </w:rPr>
        <w:t xml:space="preserve">2、把握“渗透时机”。</w:t>
      </w:r>
    </w:p>
    <w:p>
      <w:pPr>
        <w:ind w:left="0" w:right="0" w:firstLine="560"/>
        <w:spacing w:before="450" w:after="450" w:line="312" w:lineRule="auto"/>
      </w:pPr>
      <w:r>
        <w:rPr>
          <w:rFonts w:ascii="宋体" w:hAnsi="宋体" w:eastAsia="宋体" w:cs="宋体"/>
          <w:color w:val="000"/>
          <w:sz w:val="28"/>
          <w:szCs w:val="28"/>
        </w:rPr>
        <w:t xml:space="preserve">教师从教材出发，觅到渗透点后，才能引出源源流长的“活水”。显而易见，渗透点是客观存在的，它不可能由施教者任意安排，必须遵循其在教材中所处的特定位置、层次、地位来具体安排，随着教学进度随机渗透，因材施教法制教育的特点是动情晓理，“情动”而“知书达理”，这就是说渗透的方法、形式、时机都应利于创造最佳的渗透氛围，即学生认知与接受渗透的最佳心理。</w:t>
      </w:r>
    </w:p>
    <w:p>
      <w:pPr>
        <w:ind w:left="0" w:right="0" w:firstLine="560"/>
        <w:spacing w:before="450" w:after="450" w:line="312" w:lineRule="auto"/>
      </w:pPr>
      <w:r>
        <w:rPr>
          <w:rFonts w:ascii="宋体" w:hAnsi="宋体" w:eastAsia="宋体" w:cs="宋体"/>
          <w:color w:val="000"/>
          <w:sz w:val="28"/>
          <w:szCs w:val="28"/>
        </w:rPr>
        <w:t xml:space="preserve">3、掌握“渗透度”。</w:t>
      </w:r>
    </w:p>
    <w:p>
      <w:pPr>
        <w:ind w:left="0" w:right="0" w:firstLine="560"/>
        <w:spacing w:before="450" w:after="450" w:line="312" w:lineRule="auto"/>
      </w:pPr>
      <w:r>
        <w:rPr>
          <w:rFonts w:ascii="宋体" w:hAnsi="宋体" w:eastAsia="宋体" w:cs="宋体"/>
          <w:color w:val="000"/>
          <w:sz w:val="28"/>
          <w:szCs w:val="28"/>
        </w:rPr>
        <w:t xml:space="preserve">在我们英语教学过程中渗透法制教育时，这种渗透如果“透”得不够，不到位，则会功亏一篑，效果不佳；而“渗”得过度则会改变学科性质，变成法制课，这就要求教学中我们要做到既不可偏颇一方，又能抑扬有节，调度有方，处理好渗透的尺度，做到既到位又不越位，适度而不过度。</w:t>
      </w:r>
    </w:p>
    <w:p>
      <w:pPr>
        <w:ind w:left="0" w:right="0" w:firstLine="560"/>
        <w:spacing w:before="450" w:after="450" w:line="312" w:lineRule="auto"/>
      </w:pPr>
      <w:r>
        <w:rPr>
          <w:rFonts w:ascii="宋体" w:hAnsi="宋体" w:eastAsia="宋体" w:cs="宋体"/>
          <w:color w:val="000"/>
          <w:sz w:val="28"/>
          <w:szCs w:val="28"/>
        </w:rPr>
        <w:t xml:space="preserve">把法制教育教学渗透到英语教学时，我们应该处理好渗透的“点”、“时”、“度”这三个方面：找准“渗透点”是重点，把握“渗透时机”是难点，掌握“渗透度”是关键。教师只有做到因材施教、寓情于教，适时、适度，点点滴滴、持之以恒地加以渗透，才能有机地熔知识传授、能力培养、智力发展和思想陶冶于一炉，才能充分发挥课堂教学法制教育的主渠道作用。</w:t>
      </w:r>
    </w:p>
    <w:p>
      <w:pPr>
        <w:ind w:left="0" w:right="0" w:firstLine="560"/>
        <w:spacing w:before="450" w:after="450" w:line="312" w:lineRule="auto"/>
      </w:pPr>
      <w:r>
        <w:rPr>
          <w:rFonts w:ascii="宋体" w:hAnsi="宋体" w:eastAsia="宋体" w:cs="宋体"/>
          <w:color w:val="000"/>
          <w:sz w:val="28"/>
          <w:szCs w:val="28"/>
        </w:rPr>
        <w:t xml:space="preserve">在我的教学过程中体会到，英语课上思想道德教育虽然不像政治课、政治报告那样系统、全面，但它绝不是“水过地皮湿”。由于青年学生正处于生理和心理的成长期，其世界观和人生观尚未形成，缺乏完全判断是非的能力，很容易受到不良行为和思想的腐蚀。所以，我们今天的课堂教学，应该成为对青少年进行教育的主阵地，在传授知识和技能的同时，还要培养他们遵守礼仪，遵循规章，从而具备一定的法律意识。课堂教学中渗透法制教育，是实施法制教育的主要途径，实施学科和法制教育的互相渗透应该是是我们所有教育工作者共同努力的方向。</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法制教育工作总结教师篇九</w:t>
      </w:r>
    </w:p>
    <w:p>
      <w:pPr>
        <w:ind w:left="0" w:right="0" w:firstLine="560"/>
        <w:spacing w:before="450" w:after="450" w:line="312" w:lineRule="auto"/>
      </w:pPr>
      <w:r>
        <w:rPr>
          <w:rFonts w:ascii="宋体" w:hAnsi="宋体" w:eastAsia="宋体" w:cs="宋体"/>
          <w:color w:val="000"/>
          <w:sz w:val="28"/>
          <w:szCs w:val="28"/>
        </w:rPr>
        <w:t xml:space="preserve">为深入开展“12。4”国家宪法日宣传活动，进一步增强群众法律维权意识、安全防范意识，有效减少各类违法犯罪的发生。12月4日上午，温县公安局组织交警大队、治安大队、法制室等部门民警来到县文化广场，以设置宣传展板、散发法律宣传单、现场解答群众疑问等形式，向过往群众宣传法律、法规，吸引了大批群众积极参与。</w:t>
      </w:r>
    </w:p>
    <w:p>
      <w:pPr>
        <w:ind w:left="0" w:right="0" w:firstLine="560"/>
        <w:spacing w:before="450" w:after="450" w:line="312" w:lineRule="auto"/>
      </w:pPr>
      <w:r>
        <w:rPr>
          <w:rFonts w:ascii="宋体" w:hAnsi="宋体" w:eastAsia="宋体" w:cs="宋体"/>
          <w:color w:val="000"/>
          <w:sz w:val="28"/>
          <w:szCs w:val="28"/>
        </w:rPr>
        <w:t xml:space="preserve">民警共向群众发放各类宣传资料1000余份，现场解答群众咨询100余人次，并与群众进行了面对面的交流。通过宣传，进一步增强广大人民群众的`法治意识和安全防范意识，引导广大人民群众依照宪法和法律行使权利、履行义务，通过法律途径解决矛盾纠纷，维护公民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2025-01-16T11:11:54+08:00</dcterms:created>
  <dcterms:modified xsi:type="dcterms:W3CDTF">2025-01-16T11:11:54+08:00</dcterms:modified>
</cp:coreProperties>
</file>

<file path=docProps/custom.xml><?xml version="1.0" encoding="utf-8"?>
<Properties xmlns="http://schemas.openxmlformats.org/officeDocument/2006/custom-properties" xmlns:vt="http://schemas.openxmlformats.org/officeDocument/2006/docPropsVTypes"/>
</file>