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教育局年终工作总结(优秀13篇)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教育局年终工作总结篇一</w:t>
      </w:r>
    </w:p>
    <w:p>
      <w:pPr>
        <w:ind w:left="0" w:right="0" w:firstLine="560"/>
        <w:spacing w:before="450" w:after="450" w:line="312" w:lineRule="auto"/>
      </w:pPr>
      <w:r>
        <w:rPr>
          <w:rFonts w:ascii="宋体" w:hAnsi="宋体" w:eastAsia="宋体" w:cs="宋体"/>
          <w:color w:val="000"/>
          <w:sz w:val="28"/>
          <w:szCs w:val="28"/>
        </w:rPr>
        <w:t xml:space="preserve">2. 学生缴费工作基本完成;</w:t>
      </w:r>
    </w:p>
    <w:p>
      <w:pPr>
        <w:ind w:left="0" w:right="0" w:firstLine="560"/>
        <w:spacing w:before="450" w:after="450" w:line="312" w:lineRule="auto"/>
      </w:pPr>
      <w:r>
        <w:rPr>
          <w:rFonts w:ascii="宋体" w:hAnsi="宋体" w:eastAsia="宋体" w:cs="宋体"/>
          <w:color w:val="000"/>
          <w:sz w:val="28"/>
          <w:szCs w:val="28"/>
        </w:rPr>
        <w:t xml:space="preserve">3. 各班进行了开学大扫除;</w:t>
      </w:r>
    </w:p>
    <w:p>
      <w:pPr>
        <w:ind w:left="0" w:right="0" w:firstLine="560"/>
        <w:spacing w:before="450" w:after="450" w:line="312" w:lineRule="auto"/>
      </w:pPr>
      <w:r>
        <w:rPr>
          <w:rFonts w:ascii="宋体" w:hAnsi="宋体" w:eastAsia="宋体" w:cs="宋体"/>
          <w:color w:val="000"/>
          <w:sz w:val="28"/>
          <w:szCs w:val="28"/>
        </w:rPr>
        <w:t xml:space="preserve">4. 不少班级已经按照学校政教处的布置，出了开学第一期的黑板报;</w:t>
      </w:r>
    </w:p>
    <w:p>
      <w:pPr>
        <w:ind w:left="0" w:right="0" w:firstLine="560"/>
        <w:spacing w:before="450" w:after="450" w:line="312" w:lineRule="auto"/>
      </w:pPr>
      <w:r>
        <w:rPr>
          <w:rFonts w:ascii="宋体" w:hAnsi="宋体" w:eastAsia="宋体" w:cs="宋体"/>
          <w:color w:val="000"/>
          <w:sz w:val="28"/>
          <w:szCs w:val="28"/>
        </w:rPr>
        <w:t xml:space="preserve">6. 高二、高三年的段长提早到校，认真组织好年段的早读;</w:t>
      </w:r>
    </w:p>
    <w:p>
      <w:pPr>
        <w:ind w:left="0" w:right="0" w:firstLine="560"/>
        <w:spacing w:before="450" w:after="450" w:line="312" w:lineRule="auto"/>
      </w:pPr>
      <w:r>
        <w:rPr>
          <w:rFonts w:ascii="宋体" w:hAnsi="宋体" w:eastAsia="宋体" w:cs="宋体"/>
          <w:color w:val="000"/>
          <w:sz w:val="28"/>
          <w:szCs w:val="28"/>
        </w:rPr>
        <w:t xml:space="preserve">7. 初中部段长在开学初积极帮助其他有家庭困难的班主任做好缴费等具体工作;</w:t>
      </w:r>
    </w:p>
    <w:p>
      <w:pPr>
        <w:ind w:left="0" w:right="0" w:firstLine="560"/>
        <w:spacing w:before="450" w:after="450" w:line="312" w:lineRule="auto"/>
      </w:pPr>
      <w:r>
        <w:rPr>
          <w:rFonts w:ascii="宋体" w:hAnsi="宋体" w:eastAsia="宋体" w:cs="宋体"/>
          <w:color w:val="000"/>
          <w:sz w:val="28"/>
          <w:szCs w:val="28"/>
        </w:rPr>
        <w:t xml:space="preserve">9. 大部分的班级都已做好《中学生素质教育手册》的回收工作;</w:t>
      </w:r>
    </w:p>
    <w:p>
      <w:pPr>
        <w:ind w:left="0" w:right="0" w:firstLine="560"/>
        <w:spacing w:before="450" w:after="450" w:line="312" w:lineRule="auto"/>
      </w:pPr>
      <w:r>
        <w:rPr>
          <w:rFonts w:ascii="宋体" w:hAnsi="宋体" w:eastAsia="宋体" w:cs="宋体"/>
          <w:color w:val="000"/>
          <w:sz w:val="28"/>
          <w:szCs w:val="28"/>
        </w:rPr>
        <w:t xml:space="preserve">12.高三年段配合生管和政教处做好美术文化补习生的接待与住宿安排学习关怀工作;</w:t>
      </w:r>
    </w:p>
    <w:p>
      <w:pPr>
        <w:ind w:left="0" w:right="0" w:firstLine="560"/>
        <w:spacing w:before="450" w:after="450" w:line="312" w:lineRule="auto"/>
      </w:pPr>
      <w:r>
        <w:rPr>
          <w:rFonts w:ascii="宋体" w:hAnsi="宋体" w:eastAsia="宋体" w:cs="宋体"/>
          <w:color w:val="000"/>
          <w:sz w:val="28"/>
          <w:szCs w:val="28"/>
        </w:rPr>
        <w:t xml:space="preserve">13.下课时间学生在楼道、走廊抽烟大幅减少;</w:t>
      </w:r>
    </w:p>
    <w:p>
      <w:pPr>
        <w:ind w:left="0" w:right="0" w:firstLine="560"/>
        <w:spacing w:before="450" w:after="450" w:line="312" w:lineRule="auto"/>
      </w:pPr>
      <w:r>
        <w:rPr>
          <w:rFonts w:ascii="宋体" w:hAnsi="宋体" w:eastAsia="宋体" w:cs="宋体"/>
          <w:color w:val="000"/>
          <w:sz w:val="28"/>
          <w:szCs w:val="28"/>
        </w:rPr>
        <w:t xml:space="preserve">15.个别学生早上第四节没有请假跑到小卖部没有上课。请各班健全请假手续;</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教育局年终工作总结篇二</w:t>
      </w:r>
    </w:p>
    <w:p>
      <w:pPr>
        <w:ind w:left="0" w:right="0" w:firstLine="560"/>
        <w:spacing w:before="450" w:after="450" w:line="312" w:lineRule="auto"/>
      </w:pPr>
      <w:r>
        <w:rPr>
          <w:rFonts w:ascii="宋体" w:hAnsi="宋体" w:eastAsia="宋体" w:cs="宋体"/>
          <w:color w:val="000"/>
          <w:sz w:val="28"/>
          <w:szCs w:val="28"/>
        </w:rPr>
        <w:t xml:space="preserve">2024年上半年，在县委的领导下，教育局党委坚持“围绕教育抓党建，抓好党建促发展”的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等方面取得了明显成效。主要做好了以下六个方面的：</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十六届五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局党委制定并印发了《自治县教育局党委党建安排意见》，对党的思想建设、组织建设、作风建设、加强领导等方面进行全面部署；抓好基层党组织班子建设，实行党员领导干部“一岗双责”制度，增强了基层党组织的战斗力；做好党员的发展和教育，严格发展程序，严把发展党员“入口关”，积极探索在中学生中发展党员，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的安排意见，局党委结合教育系统实际，积极开展商业贿赂专项治理，成立了教育局商业贿赂专项治理领导小组，并结合教育系统实际，制定了《教育局开展商业贿赂专项治理实施方案》，明确了教育局商业贿赂专项治理重点、治理责任主体和领导小组的职责，为教育系统深入开展商业贿赂专项治理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二是积极推进党风廉政建设责任制落实，严格遵守“四大纪律、八项要求”等廉洁从政的各项规定，在年初教育会议上签订了《党风廉政建设责任书》和《纠风责任书》。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中局党委从群众关注的热点和难点问题入手，局领导带头搞好服务，深入基层，指导危房改造、课程改革、学校管理等，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四、全面落实党建责任制，为局机关和学校党支部党建提供有力保障。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职责，建立健全局党委统一领导，党委书记负总责，分管领导具体抓，党委成员联系基层党组织的机制，强化指导力度、责任目标和督促检查，狠抓目标、制度、责任、实效的落实，形成一级抓一级，层层抓落实的党建格局，为各党支部开展党建提供了有力的保障。每次重要部署、重</w:t>
      </w:r>
    </w:p>
    <w:p>
      <w:pPr>
        <w:ind w:left="0" w:right="0" w:firstLine="560"/>
        <w:spacing w:before="450" w:after="450" w:line="312" w:lineRule="auto"/>
      </w:pPr>
      <w:r>
        <w:rPr>
          <w:rFonts w:ascii="宋体" w:hAnsi="宋体" w:eastAsia="宋体" w:cs="宋体"/>
          <w:color w:val="000"/>
          <w:sz w:val="28"/>
          <w:szCs w:val="28"/>
        </w:rPr>
        <w:t xml:space="preserve">大活动，局党委都把党建作为一项内容，使各党支部的能紧紧围绕党委的中心任务来进行，进一步完善教育系统基层党组织建设责任制考评，对基层党组织和书记、校长抓党建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生活能力的老党员，在生活上给予一定的照顾，在逢年过节期间，局党委组织各支部对特困党员、教师都进行了慰问。对在教育教学中做出突出贡献的党组织和党员、党务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二是提高依法行政能力。组织机关全体干部、职工认真学习了《中华人民共和国行政许可法》，通过学习和贯彻落实，杜绝了中存在的缺位、错位等现象的发生。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三是加强机关考勤。严格执行考勤制度(平时签到、会议签到)，有专人负责，做到上班有签到、请假有手续、公差明去向，并健全考勤档案。同时将考勤与年终考核和绩效考核紧密结合，有效地控制了机关人员的迟到、早退、缺勤现象。</w:t>
      </w:r>
    </w:p>
    <w:p>
      <w:pPr>
        <w:ind w:left="0" w:right="0" w:firstLine="560"/>
        <w:spacing w:before="450" w:after="450" w:line="312" w:lineRule="auto"/>
      </w:pPr>
      <w:r>
        <w:rPr>
          <w:rFonts w:ascii="宋体" w:hAnsi="宋体" w:eastAsia="宋体" w:cs="宋体"/>
          <w:color w:val="000"/>
          <w:sz w:val="28"/>
          <w:szCs w:val="28"/>
        </w:rPr>
        <w:t xml:space="preserve">六、大力推动党建“走前头”，促进我县教育事业跨上新水平。</w:t>
      </w:r>
    </w:p>
    <w:p>
      <w:pPr>
        <w:ind w:left="0" w:right="0" w:firstLine="560"/>
        <w:spacing w:before="450" w:after="450" w:line="312" w:lineRule="auto"/>
      </w:pPr>
      <w:r>
        <w:rPr>
          <w:rFonts w:ascii="宋体" w:hAnsi="宋体" w:eastAsia="宋体" w:cs="宋体"/>
          <w:color w:val="000"/>
          <w:sz w:val="28"/>
          <w:szCs w:val="28"/>
        </w:rPr>
        <w:t xml:space="preserve">坚持“围绕教育抓党建，抓好党建促发展”，充分发挥教育局机关、局属学校在全县教育教学中起着指导、示范、带动、辐射作用，促进全县各级各类教育的健康、快速、和谐发展。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一是基础教育快速发展。年初，在教育会议上，提出了控辍保学的具体措施和要求。要求始终把巩固“普九”成果，提高“普九”水平放在首位。建立了控辍保学机制，大力推行联系乡镇学校制度和劝学制度。今年我们继续实行了教研员联系乡镇学校制度，实行责任捆绑。教研员把劝学保生作为春季首要，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w:t>
      </w:r>
    </w:p>
    <w:p>
      <w:pPr>
        <w:ind w:left="0" w:right="0" w:firstLine="560"/>
        <w:spacing w:before="450" w:after="450" w:line="312" w:lineRule="auto"/>
      </w:pPr>
      <w:r>
        <w:rPr>
          <w:rFonts w:ascii="宋体" w:hAnsi="宋体" w:eastAsia="宋体" w:cs="宋体"/>
          <w:color w:val="000"/>
          <w:sz w:val="28"/>
          <w:szCs w:val="28"/>
        </w:rPr>
        <w:t xml:space="preserve">针对贫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为24575名学生提供了免费教科书，总金额达115万元；为26112人免杂费115万元；为1599名家庭贫困住宿生补助生活费399800万元。“两免一补”惠及贫困学生26112人，共发放金额1671572元。完成学校公用经费70万元的发放，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四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同时我们依托各级各类培训学习，结合岗位实践，提高队伍整体素质。一是狠抓“双语”师资培训。组织19名“双语”骨干教师参加自治区少数民族“双语”培训。二是狠抓业务、综合素质培训。组织9名教师参加自治区培训，106名教师参加自治州培训，250名教师参加自治县培训。举办了为期20天的维、哈语系小学教师继续教育培训班，共有80名教师参加培训；完成为期两年教师汉语强化培训班的前期准备。安排13名民族学校汉语教师到汉语学校进行为期1周的实习。</w:t>
      </w:r>
    </w:p>
    <w:p>
      <w:pPr>
        <w:ind w:left="0" w:right="0" w:firstLine="560"/>
        <w:spacing w:before="450" w:after="450" w:line="312" w:lineRule="auto"/>
      </w:pPr>
      <w:r>
        <w:rPr>
          <w:rFonts w:ascii="宋体" w:hAnsi="宋体" w:eastAsia="宋体" w:cs="宋体"/>
          <w:color w:val="000"/>
          <w:sz w:val="28"/>
          <w:szCs w:val="28"/>
        </w:rPr>
        <w:t xml:space="preserve">我们结合学校布局调整，狠抓项目建设。一是领导重视。在去年的基础上，今年4月先后召开3次会议，专题研究部署了全县中小学危房改造和农村寄宿制学校建设，领导小组下设办公室，办公室设在教育局。二是项目管理规范。我们严格按照审定的项目规划进行项目建设，新、改、扩建项目全部履行报建手续，工程项目全部进行邀请招标确立施工队伍，工程管理由学校委派专职人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2024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签署赠款协议，争取到91735美元（折合人民币73.5万元）捐助资金。完成2024年10所危改、明德、日本捐资项目学校的立项、确定建设方案、制作红线图、选址、设计、招标、签定施工、监理合同、“三通一平”、定位放线等，截止目前总投入460余万元、6600平方米校舍工程全部开工建设。完成坎乡库勒特克齐村学校中石油捐助92万元、1139平方米校舍项目的方案、选址、设计、图纸答疑、会审、丈量工程量等前期准备，目前主体工程建设已完成。</w:t>
      </w:r>
    </w:p>
    <w:p>
      <w:pPr>
        <w:ind w:left="0" w:right="0" w:firstLine="560"/>
        <w:spacing w:before="450" w:after="450" w:line="312" w:lineRule="auto"/>
      </w:pPr>
      <w:r>
        <w:rPr>
          <w:rFonts w:ascii="宋体" w:hAnsi="宋体" w:eastAsia="宋体" w:cs="宋体"/>
          <w:color w:val="000"/>
          <w:sz w:val="28"/>
          <w:szCs w:val="28"/>
        </w:rPr>
        <w:t xml:space="preserve">八是以开展德育活动为抓手，推动德育进一步提高。加强和改进未成年人思想道德建设是党中央国务院的一项重大举措，更是教育行政部门义不容辞的职责。为了贯彻落实中央8号文件精神，年初我们制定了教育系统《2024年自治县中小学校德育实施意见》，《中小学德育达标规划》以及成立了自治县中小学德育达标评估领导小组。经过认真组织，2024年1月23日县一小创建了州级德育达标学校。为了进一步加强和改进中小学德育，不断提高德育者的能力，积极探索和研究新办法，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2024年4月28日，在县人民广场举办了自治县百名优秀学生表彰暨十八岁成人宣誓、新团员入团宣誓活动，全县中小学师生近万参加了本次活动。2024年5月19日，在县人民广场举办了自治县第一届中学生才艺展示大赛，表演形式分独唱、独舞、器乐组合、小品四大类，共29个节目；6月1日在县人民广场举办自治县小学生韵律操大赛，通过活动涌现出了一批培养艺术人才的好苗子。2024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九是完善了预防和处置校园突发事件的预案，及时消除影响安全和稳定的各种隐患，保持了学校的安定稳定。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在今后的中我们将继续坚持以党建促业务的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560"/>
        <w:spacing w:before="450" w:after="450" w:line="312" w:lineRule="auto"/>
      </w:pPr>
      <w:r>
        <w:rPr>
          <w:rFonts w:ascii="宋体" w:hAnsi="宋体" w:eastAsia="宋体" w:cs="宋体"/>
          <w:color w:val="000"/>
          <w:sz w:val="28"/>
          <w:szCs w:val="28"/>
        </w:rPr>
        <w:t xml:space="preserve">大活动，局党委都把党建作为一项内容，使各党支部的能紧紧围绕党委的中心任务来进行，进一步完善教育系统基层党组织建设责任制考评，对基层党组织和书记、校长抓党建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生活能力的老党员，在生活上给予一定的照顾，在逢年过节期间，局党委组织各支部对特困党员、教师都进行了慰问。对在教育教学中做出突出贡献的党组织和党员、党务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五、稳步推进机关效能建设，提高依法行政能力。</w:t>
      </w:r>
    </w:p>
    <w:p>
      <w:pPr>
        <w:ind w:left="0" w:right="0" w:firstLine="560"/>
        <w:spacing w:before="450" w:after="450" w:line="312" w:lineRule="auto"/>
      </w:pPr>
      <w:r>
        <w:rPr>
          <w:rFonts w:ascii="宋体" w:hAnsi="宋体" w:eastAsia="宋体" w:cs="宋体"/>
          <w:color w:val="000"/>
          <w:sz w:val="28"/>
          <w:szCs w:val="28"/>
        </w:rPr>
        <w:t xml:space="preserve">一是以创建“五型机关”为载体，结合局机关实际制定完善了《察布查尔锡伯自治县教育局机关效能考核办法》、《教育局机关窗口股室服务承诺制》、《察布查尔锡伯自治县教育局职责失误责任追究制》和《首问责任制》，完善了各股室岗位责任制度和股室管理制度，实行挂牌上岗和外出公示制度，促进了机关作风的转变。</w:t>
      </w:r>
    </w:p>
    <w:p>
      <w:pPr>
        <w:ind w:left="0" w:right="0" w:firstLine="560"/>
        <w:spacing w:before="450" w:after="450" w:line="312" w:lineRule="auto"/>
      </w:pPr>
      <w:r>
        <w:rPr>
          <w:rFonts w:ascii="宋体" w:hAnsi="宋体" w:eastAsia="宋体" w:cs="宋体"/>
          <w:color w:val="000"/>
          <w:sz w:val="28"/>
          <w:szCs w:val="28"/>
        </w:rPr>
        <w:t xml:space="preserve">二是提高依法行政能力。组织机关全体干部、职工认真学习了《中华人民共和国行政许可法》，通过学习和贯彻落实，杜绝了中存在的缺位、错位等现象的发生。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三是加强机关考勤。严格执行考勤制度(平时签到、会议签到)，有专人负责，做到上班有签到、请假有手续、公差明去向，并健全考勤档案。同时将考勤与年终考核和绩效考核紧密结合，有效地控制了机关人员的迟到、早退、缺勤现象。</w:t>
      </w:r>
    </w:p>
    <w:p>
      <w:pPr>
        <w:ind w:left="0" w:right="0" w:firstLine="560"/>
        <w:spacing w:before="450" w:after="450" w:line="312" w:lineRule="auto"/>
      </w:pPr>
      <w:r>
        <w:rPr>
          <w:rFonts w:ascii="宋体" w:hAnsi="宋体" w:eastAsia="宋体" w:cs="宋体"/>
          <w:color w:val="000"/>
          <w:sz w:val="28"/>
          <w:szCs w:val="28"/>
        </w:rPr>
        <w:t xml:space="preserve">六、大力推动党建“走前头”，促进我县教育事业跨上新水平。</w:t>
      </w:r>
    </w:p>
    <w:p>
      <w:pPr>
        <w:ind w:left="0" w:right="0" w:firstLine="560"/>
        <w:spacing w:before="450" w:after="450" w:line="312" w:lineRule="auto"/>
      </w:pPr>
      <w:r>
        <w:rPr>
          <w:rFonts w:ascii="宋体" w:hAnsi="宋体" w:eastAsia="宋体" w:cs="宋体"/>
          <w:color w:val="000"/>
          <w:sz w:val="28"/>
          <w:szCs w:val="28"/>
        </w:rPr>
        <w:t xml:space="preserve">坚持“围绕教育抓党建，抓好党建促发展”，充分发挥教育局机关、局属学校在全县教育教学中起着指导、示范、带动、辐射作用，促进全县各级各类教育的健康、快速、和谐发展。</w:t>
      </w:r>
    </w:p>
    <w:p>
      <w:pPr>
        <w:ind w:left="0" w:right="0" w:firstLine="560"/>
        <w:spacing w:before="450" w:after="450" w:line="312" w:lineRule="auto"/>
      </w:pPr>
      <w:r>
        <w:rPr>
          <w:rFonts w:ascii="宋体" w:hAnsi="宋体" w:eastAsia="宋体" w:cs="宋体"/>
          <w:color w:val="000"/>
          <w:sz w:val="28"/>
          <w:szCs w:val="28"/>
        </w:rPr>
        <w:t xml:space="preserve">一是基础教育快速发展。年初，在教育会议上，提出了控辍保学的具体措施和要求。要求始终把巩固“普九”成果，提高“普九”水平放在首位。建立了控辍保学机制，大力推行联系乡镇学校制度和劝学制度。今年我们继续实行了教研员联系乡镇学校制度，实行责任捆绑。教研员把劝学保生作为春季首要，经常与学校教职工一起走村串户上门劝学,使大多数辍学生返回了学校。4月25日至5月25日，由县政府教育督导室牵头，局机关抽调精干人员，组成3个检查组，下到全县中小学校，开展了为期30天的专项检查并对检查结果及时进行了通报，对检查发现的问题下达了限期整改通知，为控辍保学、巩固“普九”打下了坚实的基础。</w:t>
      </w:r>
    </w:p>
    <w:p>
      <w:pPr>
        <w:ind w:left="0" w:right="0" w:firstLine="560"/>
        <w:spacing w:before="450" w:after="450" w:line="312" w:lineRule="auto"/>
      </w:pPr>
      <w:r>
        <w:rPr>
          <w:rFonts w:ascii="宋体" w:hAnsi="宋体" w:eastAsia="宋体" w:cs="宋体"/>
          <w:color w:val="000"/>
          <w:sz w:val="28"/>
          <w:szCs w:val="28"/>
        </w:rPr>
        <w:t xml:space="preserve">针对贫困生入学交费困难的实际，各学校采取减、缓、免、捐等多种方式，上半年各校共为贫困生减免学杂费近1万元。同时，继续完善了贫困生救助制度，救助资金发放及时到位，确保了贫困生按时入学。上半年我们还完成了春季“两免一补”资金发放：为24575名学生提供了免费教科书，总金额达115万元；为26112人免杂费115万元；为1599名家庭贫困住宿生补助生活费399800万元。“两免一补”惠及贫困学生26112人，共发放金额1671572元。完成学校公用经费70万元的发放，其中上级财政拨付56万元，县财政配套14万元。</w:t>
      </w:r>
    </w:p>
    <w:p>
      <w:pPr>
        <w:ind w:left="0" w:right="0" w:firstLine="560"/>
        <w:spacing w:before="450" w:after="450" w:line="312" w:lineRule="auto"/>
      </w:pPr>
      <w:r>
        <w:rPr>
          <w:rFonts w:ascii="宋体" w:hAnsi="宋体" w:eastAsia="宋体" w:cs="宋体"/>
          <w:color w:val="000"/>
          <w:sz w:val="28"/>
          <w:szCs w:val="28"/>
        </w:rPr>
        <w:t xml:space="preserve">二是职业教育持续发展。今年，在加格斯台乡中学开设了职业教育分流班，开设有烹饪和裁缝两个班，共招生36名学生。为自治县职业教育发展开创了新的路子。县职业高中与江苏泰州职业学校达成联合办学协议，今年9月开始招生。</w:t>
      </w:r>
    </w:p>
    <w:p>
      <w:pPr>
        <w:ind w:left="0" w:right="0" w:firstLine="560"/>
        <w:spacing w:before="450" w:after="450" w:line="312" w:lineRule="auto"/>
      </w:pPr>
      <w:r>
        <w:rPr>
          <w:rFonts w:ascii="宋体" w:hAnsi="宋体" w:eastAsia="宋体" w:cs="宋体"/>
          <w:color w:val="000"/>
          <w:sz w:val="28"/>
          <w:szCs w:val="28"/>
        </w:rPr>
        <w:t xml:space="preserve">四是切实抓好教育系统教师、校领导两支队伍的建设。在对全县各学校在岗人员情况及超编情况进行调研的基础上，清理了各校借调人员；调整了县一中、县三中招聘的6名教师的岗位；落实86名代管教师各种关系到各校，争取到这部分教师同州招聘教师同等的待遇。</w:t>
      </w:r>
    </w:p>
    <w:p>
      <w:pPr>
        <w:ind w:left="0" w:right="0" w:firstLine="560"/>
        <w:spacing w:before="450" w:after="450" w:line="312" w:lineRule="auto"/>
      </w:pPr>
      <w:r>
        <w:rPr>
          <w:rFonts w:ascii="宋体" w:hAnsi="宋体" w:eastAsia="宋体" w:cs="宋体"/>
          <w:color w:val="000"/>
          <w:sz w:val="28"/>
          <w:szCs w:val="28"/>
        </w:rPr>
        <w:t xml:space="preserve">为提高学校管理队伍水平，举办1期校长、书记培训班；对部分学校管理情况进行了调研，撤消了2所学校校长职务；为加强学校管理及校长队伍管理，出台《校领导外出报告制度》、《校领导任课、听课制度》、《学校财务管理制度》。积极开展学校领导挂职锻炼，从各学校选派部分学校领导到江苏对口学校进行挂职锻炼，接受教育新理念，学习先进的教育教学管理经验，逐步造就一支符合时代要求、能发挥示范和辐射作用的学校领导队伍。</w:t>
      </w:r>
    </w:p>
    <w:p>
      <w:pPr>
        <w:ind w:left="0" w:right="0" w:firstLine="560"/>
        <w:spacing w:before="450" w:after="450" w:line="312" w:lineRule="auto"/>
      </w:pPr>
      <w:r>
        <w:rPr>
          <w:rFonts w:ascii="宋体" w:hAnsi="宋体" w:eastAsia="宋体" w:cs="宋体"/>
          <w:color w:val="000"/>
          <w:sz w:val="28"/>
          <w:szCs w:val="28"/>
        </w:rPr>
        <w:t xml:space="preserve">同时我们依托各级各类培训学习，结合岗位实践，提高队伍整体素质。一是狠抓“双语”师资培训。组织19名“双语”骨干教师参加自治区少数民族“双语”培训。二是狠抓业务、综合素质培训。组织9名教师参加自治区培训，106名教师参加自治州培训，250名教师参加自治县培训。举办了为期20天的维、哈语系小学教师继续教育培训班，共有80名教师参加培训；完成为期两年教师汉语强化培训班的前期准备。安排13名民族学校汉语教师到汉语学校进行为期1周的实习。</w:t>
      </w:r>
    </w:p>
    <w:p>
      <w:pPr>
        <w:ind w:left="0" w:right="0" w:firstLine="560"/>
        <w:spacing w:before="450" w:after="450" w:line="312" w:lineRule="auto"/>
      </w:pPr>
      <w:r>
        <w:rPr>
          <w:rFonts w:ascii="宋体" w:hAnsi="宋体" w:eastAsia="宋体" w:cs="宋体"/>
          <w:color w:val="000"/>
          <w:sz w:val="28"/>
          <w:szCs w:val="28"/>
        </w:rPr>
        <w:t xml:space="preserve">我们结合学校布局调整，狠抓项目建设。一是领导重视。在去年的基础上，今年4月先后召开3次会议，专题研究部署了全县中小学危房改造和农村寄宿制学校建设，领导小组下设办公室，办公室设在教育局。二是项目管理规范。我们严格按照审定的项目规划进行项目建设，新、改、扩建项目全部履行报建手续，工程项目全部进行邀请招标确立施工队伍，工程管理由学校委派专职人员经过培训后脱产监理工程质量，随施工人员上、下班，工程完工后及时组织竣工验收并办理竣工备案手续，设立了工程建设举报电话和举报箱。三是建设项目资料管理规范。有专人负责各项目资料收集管理归档，有专柜，在建工程项目建立了台帐并逐步完善，定期上报，按月上报，制有《工程进度一览表》贴于项目办墙上。及时起草下发安全方面文件，提出相关的要求；在全县范围开展多种形式、内容丰富的“3.27”中小学生安全教育日活动；拟定教育系统安全目标管理责任书；组织安监、质检、消防、防疫等部门人员组成2个组对全县中小学进行了全面细致的检查，隐患和存在的问题得以及时发现和消除。</w:t>
      </w:r>
    </w:p>
    <w:p>
      <w:pPr>
        <w:ind w:left="0" w:right="0" w:firstLine="560"/>
        <w:spacing w:before="450" w:after="450" w:line="312" w:lineRule="auto"/>
      </w:pPr>
      <w:r>
        <w:rPr>
          <w:rFonts w:ascii="宋体" w:hAnsi="宋体" w:eastAsia="宋体" w:cs="宋体"/>
          <w:color w:val="000"/>
          <w:sz w:val="28"/>
          <w:szCs w:val="28"/>
        </w:rPr>
        <w:t xml:space="preserve">2024年上半年制作编报坎乡牧业学校、爱新舍里镇依拉齐中心校2所学校“明德小学”项目资料，并得以落实80万元捐助资金。与自治区外经贸厅密切配合，完成阔洪齐乡琼坦木村学校“日本国无偿利民援助项目”相关资料的及时制作、报送、协调，签署赠款协议，争取到91735美元（折合人民币73.5万元）捐助资金。完成2024年10所危改、明德、日本捐资项目学校的立项、确定建设方案、制作红线图、选址、设计、招标、签定施工、监理合同、“三通一平”、定位放线等，截止目前总投入460余万元、6600平方米校舍工程全部开工建设。完成坎乡库勒特克齐村学校中石油捐助92万元、1139平方米校舍项目的方案、选址、设计、图纸答疑、会审、丈量工程量等前期准备，目前主体工程建设已完成。</w:t>
      </w:r>
    </w:p>
    <w:p>
      <w:pPr>
        <w:ind w:left="0" w:right="0" w:firstLine="560"/>
        <w:spacing w:before="450" w:after="450" w:line="312" w:lineRule="auto"/>
      </w:pPr>
      <w:r>
        <w:rPr>
          <w:rFonts w:ascii="宋体" w:hAnsi="宋体" w:eastAsia="宋体" w:cs="宋体"/>
          <w:color w:val="000"/>
          <w:sz w:val="28"/>
          <w:szCs w:val="28"/>
        </w:rPr>
        <w:t xml:space="preserve">八是以开展德育活动为抓手，推动德育进一步提高。加强和改进未成年人思想道德建设是党中央国务院的一项重大举措，更是教育行政部门义不容辞的职责。为了贯彻落实中央8号文件精神，年初我们制定了教育系统《2024年自治县中小学校德育实施意见》，《中小学德育达标规划》以及成立了自治县中小学德育达标评估领导小组。经过认真组织，2024年1月23日县一小创建了州级德育达标学校。为了进一步加强和改进中小学德育，不断提高德育者的能力，积极探索和研究新办法，新经验，在全县中小学校领导、德育主任、班主任、教师中征集科研论文，共征集论文77篇。经过认真、公平的评选，共评选出34篇为优秀论，并制作成《自治县德育论文集》。</w:t>
      </w:r>
    </w:p>
    <w:p>
      <w:pPr>
        <w:ind w:left="0" w:right="0" w:firstLine="560"/>
        <w:spacing w:before="450" w:after="450" w:line="312" w:lineRule="auto"/>
      </w:pPr>
      <w:r>
        <w:rPr>
          <w:rFonts w:ascii="宋体" w:hAnsi="宋体" w:eastAsia="宋体" w:cs="宋体"/>
          <w:color w:val="000"/>
          <w:sz w:val="28"/>
          <w:szCs w:val="28"/>
        </w:rPr>
        <w:t xml:space="preserve">2024年4月28日，在县人民广场举办了自治县百名优秀学生表彰暨十八岁成人宣誓、新团员入团宣誓活动，全县中小学师生近万参加了本次活动。2024年5月19日，在县人民广场举办了自治县第一届中学生才艺展示大赛，表演形式分独唱、独舞、器乐组合、小品四大类，共29个节目；6月1日在县人民广场举办自治县小学生韵律操大赛，通过活动涌现出了一批培养艺术人才的好苗子。2024年上半年还选拔、推荐自治区级“三好学生”1名，自治州级“三好学生”8名，优秀学生干部3名和先进集体3个。</w:t>
      </w:r>
    </w:p>
    <w:p>
      <w:pPr>
        <w:ind w:left="0" w:right="0" w:firstLine="560"/>
        <w:spacing w:before="450" w:after="450" w:line="312" w:lineRule="auto"/>
      </w:pPr>
      <w:r>
        <w:rPr>
          <w:rFonts w:ascii="宋体" w:hAnsi="宋体" w:eastAsia="宋体" w:cs="宋体"/>
          <w:color w:val="000"/>
          <w:sz w:val="28"/>
          <w:szCs w:val="28"/>
        </w:rPr>
        <w:t xml:space="preserve">九是完善了预防和处置校园突发事件的预案，及时消除影响安全和稳定的各种隐患，保持了学校的安定稳定。</w:t>
      </w:r>
    </w:p>
    <w:p>
      <w:pPr>
        <w:ind w:left="0" w:right="0" w:firstLine="560"/>
        <w:spacing w:before="450" w:after="450" w:line="312" w:lineRule="auto"/>
      </w:pPr>
      <w:r>
        <w:rPr>
          <w:rFonts w:ascii="宋体" w:hAnsi="宋体" w:eastAsia="宋体" w:cs="宋体"/>
          <w:color w:val="000"/>
          <w:sz w:val="28"/>
          <w:szCs w:val="28"/>
        </w:rPr>
        <w:t xml:space="preserve">在今后的中我们将继续坚持以党建促业务的思路，加强基层党组织建设，坚持以党支部领导下的负责制，发挥党组织的积极作用，巩固“两基”成果，优化教育资源，想方设法筹措资金，改善办学条件，继续实施新课程改革，提高教学质量，积极推进人事制度改革，不断输入新鲜血液，充实学校管理和教学队伍，确保自治县教育事业在今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教育局年终工作总结篇三</w:t>
      </w:r>
    </w:p>
    <w:p>
      <w:pPr>
        <w:ind w:left="0" w:right="0" w:firstLine="560"/>
        <w:spacing w:before="450" w:after="450" w:line="312" w:lineRule="auto"/>
      </w:pPr>
      <w:r>
        <w:rPr>
          <w:rFonts w:ascii="宋体" w:hAnsi="宋体" w:eastAsia="宋体" w:cs="宋体"/>
          <w:color w:val="000"/>
          <w:sz w:val="28"/>
          <w:szCs w:val="28"/>
        </w:rPr>
        <w:t xml:space="preserve">20xx年，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73.2亿元，比上年增长15.6%。学前教育入园率达73.5%，超出省定同期标准4.5%;小学、初中入学率达到100%和99.8%，位列全省之首;高中阶段教育入学率首次突破90%，率先在全省实现基本普及高中教育目标;高等教育毛入学率达38.1%，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65.9%，文理科一本上线率同比提高3.12、1.37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一、抓住重点，“三大统筹”推进教育网点大优化</w:t>
      </w:r>
    </w:p>
    <w:p>
      <w:pPr>
        <w:ind w:left="0" w:right="0" w:firstLine="560"/>
        <w:spacing w:before="450" w:after="450" w:line="312" w:lineRule="auto"/>
      </w:pPr>
      <w:r>
        <w:rPr>
          <w:rFonts w:ascii="宋体" w:hAnsi="宋体" w:eastAsia="宋体" w:cs="宋体"/>
          <w:color w:val="000"/>
          <w:sz w:val="28"/>
          <w:szCs w:val="28"/>
        </w:rPr>
        <w:t xml:space="preserve">1.统筹实施三年建设行动计划，增加公办学前教育资源总量。出台《关于进一步加快学前教育发展的实施意见》，全年投入7119.65万元，其中市本级1000万元，三年行动计划完成397个建设项目，学前教育网点逐渐完善。</w:t>
      </w:r>
    </w:p>
    <w:p>
      <w:pPr>
        <w:ind w:left="0" w:right="0" w:firstLine="560"/>
        <w:spacing w:before="450" w:after="450" w:line="312" w:lineRule="auto"/>
      </w:pPr>
      <w:r>
        <w:rPr>
          <w:rFonts w:ascii="宋体" w:hAnsi="宋体" w:eastAsia="宋体" w:cs="宋体"/>
          <w:color w:val="000"/>
          <w:sz w:val="28"/>
          <w:szCs w:val="28"/>
        </w:rPr>
        <w:t xml:space="preserve">2.统筹实施义务教育网点规划，提高城乡教育网点覆盖率。完成“”期间农村义务教育学校布局规划编制，投入近2.6亿元，其中市本级1.27亿元，启动涉及8个县区17所义务教育学校新建、18所改扩建工程，校舍建筑面积27.9万平米，义务教育资源得到扩充。</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宋体" w:hAnsi="宋体" w:eastAsia="宋体" w:cs="宋体"/>
          <w:color w:val="000"/>
          <w:sz w:val="28"/>
          <w:szCs w:val="28"/>
        </w:rPr>
        <w:t xml:space="preserve">1.推进城乡一体化，努力缩小区域、城乡、校际差距。积极推进农村中小学校舍建设工程、农村义务教育薄弱学校改造等项目，18所农村中小学评为社会主义新农村特色示范校。接入城域网中小学校增至327所，市属学校宽带100%覆盖，区(县)学校“班班通”覆盖率达到68%和58%。</w:t>
      </w:r>
    </w:p>
    <w:p>
      <w:pPr>
        <w:ind w:left="0" w:right="0" w:firstLine="560"/>
        <w:spacing w:before="450" w:after="450" w:line="312" w:lineRule="auto"/>
      </w:pPr>
      <w:r>
        <w:rPr>
          <w:rFonts w:ascii="宋体" w:hAnsi="宋体" w:eastAsia="宋体" w:cs="宋体"/>
          <w:color w:val="000"/>
          <w:sz w:val="28"/>
          <w:szCs w:val="28"/>
        </w:rPr>
        <w:t xml:space="preserve">2.组建教育集团，联合办学实现优质资源共建共享。南师附小教育集团揭牌，为市民提供12724个优质学位。市一专牵头组建了由行业协会及相关企业参与的“机械加工”教育集团。市汽车机电学校与市公交皇波萝汽车服务公司校企合作基地运行，推动校企融合发展。</w:t>
      </w:r>
    </w:p>
    <w:p>
      <w:pPr>
        <w:ind w:left="0" w:right="0" w:firstLine="560"/>
        <w:spacing w:before="450" w:after="450" w:line="312" w:lineRule="auto"/>
      </w:pPr>
      <w:r>
        <w:rPr>
          <w:rFonts w:ascii="宋体" w:hAnsi="宋体" w:eastAsia="宋体" w:cs="宋体"/>
          <w:color w:val="000"/>
          <w:sz w:val="28"/>
          <w:szCs w:val="28"/>
        </w:rPr>
        <w:t xml:space="preserve">3.试点学区化管理，差异合作促进均衡降温“择校热”。率先在全省试点学区化管理改革，采取1+1或1+2模式强弱帮扶、优化组合，建设市二中与经开区实验学校等6个学区，努力办好家门口学校，让更多的市民享受优质教育。</w:t>
      </w:r>
    </w:p>
    <w:p>
      <w:pPr>
        <w:ind w:left="0" w:right="0" w:firstLine="560"/>
        <w:spacing w:before="450" w:after="450" w:line="312" w:lineRule="auto"/>
      </w:pPr>
      <w:r>
        <w:rPr>
          <w:rFonts w:ascii="宋体" w:hAnsi="宋体" w:eastAsia="宋体" w:cs="宋体"/>
          <w:color w:val="000"/>
          <w:sz w:val="28"/>
          <w:szCs w:val="28"/>
        </w:rPr>
        <w:t xml:space="preserve">4.开展结对帮扶，教师柔性交流共促整体素质提升。市一中、二中、三中、南师附小等采取选派中层、骨干任职任教方式支持城区薄弱学校。南昌县、新建县开展校长交流试点，青山湖区教师交流总数达105人。全市“送教下乡”、“送培到校”活动超过数百次之多。</w:t>
      </w:r>
    </w:p>
    <w:p>
      <w:pPr>
        <w:ind w:left="0" w:right="0" w:firstLine="560"/>
        <w:spacing w:before="450" w:after="450" w:line="312" w:lineRule="auto"/>
      </w:pPr>
      <w:r>
        <w:rPr>
          <w:rFonts w:ascii="宋体" w:hAnsi="宋体" w:eastAsia="宋体" w:cs="宋体"/>
          <w:color w:val="000"/>
          <w:sz w:val="28"/>
          <w:szCs w:val="28"/>
        </w:rPr>
        <w:t xml:space="preserve">5.打造办学特色，多样化内涵式发展形成教育品牌。“六个校园”创建活动如火如荼，东湖区教科体局和南大附中成为全国数字化校园建设试点单位。制定《特色学校评估工作方案》，普通高中特色发展试点工作得到推进。市二中国际教育特色、市八中篮球特色、市二十中传媒特色、实验中学艺术特色、外国语学校外语特色等为学生提供多样化服务。</w:t>
      </w:r>
    </w:p>
    <w:p>
      <w:pPr>
        <w:ind w:left="0" w:right="0" w:firstLine="560"/>
        <w:spacing w:before="450" w:after="450" w:line="312" w:lineRule="auto"/>
      </w:pPr>
      <w:r>
        <w:rPr>
          <w:rFonts w:ascii="宋体" w:hAnsi="宋体" w:eastAsia="宋体" w:cs="宋体"/>
          <w:color w:val="000"/>
          <w:sz w:val="28"/>
          <w:szCs w:val="28"/>
        </w:rPr>
        <w:t xml:space="preserve">三、紧扣核心，“四大抓手”实现教育教学质量大跃进</w:t>
      </w:r>
    </w:p>
    <w:p>
      <w:pPr>
        <w:ind w:left="0" w:right="0" w:firstLine="560"/>
        <w:spacing w:before="450" w:after="450" w:line="312" w:lineRule="auto"/>
      </w:pPr>
      <w:r>
        <w:rPr>
          <w:rFonts w:ascii="宋体" w:hAnsi="宋体" w:eastAsia="宋体" w:cs="宋体"/>
          <w:color w:val="000"/>
          <w:sz w:val="28"/>
          <w:szCs w:val="28"/>
        </w:rPr>
        <w:t xml:space="preserve">1.保证德育首要地位，提高未成年人思想道德水平。制定《关于加强和改进学校德育工作 进一步促进未成年人思想道德建设指导意见》，编写《中小学生文明礼仪素养》教材，评选“十佳美德少年”，建立健全了多渠道、多层次、多形式的学校德育工作机制，形成了良好工作态势。</w:t>
      </w:r>
    </w:p>
    <w:p>
      <w:pPr>
        <w:ind w:left="0" w:right="0" w:firstLine="560"/>
        <w:spacing w:before="450" w:after="450" w:line="312" w:lineRule="auto"/>
      </w:pPr>
      <w:r>
        <w:rPr>
          <w:rFonts w:ascii="宋体" w:hAnsi="宋体" w:eastAsia="宋体" w:cs="宋体"/>
          <w:color w:val="000"/>
          <w:sz w:val="28"/>
          <w:szCs w:val="28"/>
        </w:rPr>
        <w:t xml:space="preserve">2.落实教学中心地位，实施目标管理确保进位赶超。组织3500余名教师参加新版义务教育课程标准学科研训活动、150余次教学视导活动、20多次教学质量分析调研、1450余次教研活动，参与教师6万余人次。</w:t>
      </w:r>
    </w:p>
    <w:p>
      <w:pPr>
        <w:ind w:left="0" w:right="0" w:firstLine="560"/>
        <w:spacing w:before="450" w:after="450" w:line="312" w:lineRule="auto"/>
      </w:pPr>
      <w:r>
        <w:rPr>
          <w:rFonts w:ascii="宋体" w:hAnsi="宋体" w:eastAsia="宋体" w:cs="宋体"/>
          <w:color w:val="000"/>
          <w:sz w:val="28"/>
          <w:szCs w:val="28"/>
        </w:rPr>
        <w:t xml:space="preserve">3.丰富体育艺术活动，引导中小学生个性特长发展。督促学校保证每天一小时校园体育活动时间。举办第五届中小学生幼儿体育节，组织广播体操、校园集体舞和校园青春健身操等竞赛活动，举办以“中国梦”为主题的各种艺术活动。</w:t>
      </w:r>
    </w:p>
    <w:p>
      <w:pPr>
        <w:ind w:left="0" w:right="0" w:firstLine="560"/>
        <w:spacing w:before="450" w:after="450" w:line="312" w:lineRule="auto"/>
      </w:pPr>
      <w:r>
        <w:rPr>
          <w:rFonts w:ascii="宋体" w:hAnsi="宋体" w:eastAsia="宋体" w:cs="宋体"/>
          <w:color w:val="000"/>
          <w:sz w:val="28"/>
          <w:szCs w:val="28"/>
        </w:rPr>
        <w:t xml:space="preserve">4.强化督政督学工作,规范行为保障教育良性发展。对进贤县、青山湖区教育综合督导评估进行市级复查，指导青云谱区做好全省义务教育均衡发展督导评估试评工作，开展专项督导检查，保障教育可持续发展。</w:t>
      </w:r>
    </w:p>
    <w:p>
      <w:pPr>
        <w:ind w:left="0" w:right="0" w:firstLine="560"/>
        <w:spacing w:before="450" w:after="450" w:line="312" w:lineRule="auto"/>
      </w:pPr>
      <w:r>
        <w:rPr>
          <w:rFonts w:ascii="宋体" w:hAnsi="宋体" w:eastAsia="宋体" w:cs="宋体"/>
          <w:color w:val="000"/>
          <w:sz w:val="28"/>
          <w:szCs w:val="28"/>
        </w:rPr>
        <w:t xml:space="preserve">四、把握关键，“四大途径”促进师德师能大提升</w:t>
      </w:r>
    </w:p>
    <w:p>
      <w:pPr>
        <w:ind w:left="0" w:right="0" w:firstLine="560"/>
        <w:spacing w:before="450" w:after="450" w:line="312" w:lineRule="auto"/>
      </w:pPr>
      <w:r>
        <w:rPr>
          <w:rFonts w:ascii="宋体" w:hAnsi="宋体" w:eastAsia="宋体" w:cs="宋体"/>
          <w:color w:val="000"/>
          <w:sz w:val="28"/>
          <w:szCs w:val="28"/>
        </w:rPr>
        <w:t xml:space="preserve">1.加强师德师风建设，挖掘培育先进典型。制定《中小学教师师德考核办法》、《中小学师德师风建设评估指导标准》，着力构建师德师风建设长效机制。开展第二届“感动洪城十大最美教师”评选，宣传先进教师典型，营造良好氛围。</w:t>
      </w:r>
    </w:p>
    <w:p>
      <w:pPr>
        <w:ind w:left="0" w:right="0" w:firstLine="560"/>
        <w:spacing w:before="450" w:after="450" w:line="312" w:lineRule="auto"/>
      </w:pPr>
      <w:r>
        <w:rPr>
          <w:rFonts w:ascii="宋体" w:hAnsi="宋体" w:eastAsia="宋体" w:cs="宋体"/>
          <w:color w:val="000"/>
          <w:sz w:val="28"/>
          <w:szCs w:val="28"/>
        </w:rPr>
        <w:t xml:space="preserve">2.强化培训科研竞赛，促进教师专业成长。完成3.6万中小学(幼儿园)教师全员远程培训，组织7000多位教师参加各类培训。推进“五个十”工程，启动第五批中小幼学科带头人和第四批中职青年“专业能手”评选，探索名校长名教师培养模式。</w:t>
      </w:r>
    </w:p>
    <w:p>
      <w:pPr>
        <w:ind w:left="0" w:right="0" w:firstLine="560"/>
        <w:spacing w:before="450" w:after="450" w:line="312" w:lineRule="auto"/>
      </w:pPr>
      <w:r>
        <w:rPr>
          <w:rFonts w:ascii="宋体" w:hAnsi="宋体" w:eastAsia="宋体" w:cs="宋体"/>
          <w:color w:val="000"/>
          <w:sz w:val="28"/>
          <w:szCs w:val="28"/>
        </w:rPr>
        <w:t xml:space="preserve">3.把好教师准入关口，优化教师队伍结构。把好教师资格认定关，认定中小幼教师资格1.3万人。把好中小学教师招聘选聘关，971名新教师任教中小学校。</w:t>
      </w:r>
    </w:p>
    <w:p>
      <w:pPr>
        <w:ind w:left="0" w:right="0" w:firstLine="560"/>
        <w:spacing w:before="450" w:after="450" w:line="312" w:lineRule="auto"/>
      </w:pPr>
      <w:r>
        <w:rPr>
          <w:rFonts w:ascii="宋体" w:hAnsi="宋体" w:eastAsia="宋体" w:cs="宋体"/>
          <w:color w:val="000"/>
          <w:sz w:val="28"/>
          <w:szCs w:val="28"/>
        </w:rPr>
        <w:t xml:space="preserve">4.贴心务实关爱教师，提升职业幸福指数。运用教育助学励耕计划项目资金506万元，资助486名家庭经济特别困难的中小幼教师，一次性为市直学校458名教师解决中高级资格聘任问题，让广大教师体验到职业幸福感。</w:t>
      </w:r>
    </w:p>
    <w:p>
      <w:pPr>
        <w:ind w:left="0" w:right="0" w:firstLine="560"/>
        <w:spacing w:before="450" w:after="450" w:line="312" w:lineRule="auto"/>
      </w:pPr>
      <w:r>
        <w:rPr>
          <w:rFonts w:ascii="宋体" w:hAnsi="宋体" w:eastAsia="宋体" w:cs="宋体"/>
          <w:color w:val="000"/>
          <w:sz w:val="28"/>
          <w:szCs w:val="28"/>
        </w:rPr>
        <w:t xml:space="preserve">五、多措并举，“六大载体”营造教育环境大和谐</w:t>
      </w:r>
    </w:p>
    <w:p>
      <w:pPr>
        <w:ind w:left="0" w:right="0" w:firstLine="560"/>
        <w:spacing w:before="450" w:after="450" w:line="312" w:lineRule="auto"/>
      </w:pPr>
      <w:r>
        <w:rPr>
          <w:rFonts w:ascii="宋体" w:hAnsi="宋体" w:eastAsia="宋体" w:cs="宋体"/>
          <w:color w:val="000"/>
          <w:sz w:val="28"/>
          <w:szCs w:val="28"/>
        </w:rPr>
        <w:t xml:space="preserve">1.家校互动构建和谐育人环境。据不完全统计，全年2万余名校级领导、教师眼12万余户家庭家访，“万名干部教师访万家”形成制度化、常态化。网上家长学校影响力不断扩大，获201x年全国家庭教育网络文化活动优秀组织奖。</w:t>
      </w:r>
    </w:p>
    <w:p>
      <w:pPr>
        <w:ind w:left="0" w:right="0" w:firstLine="560"/>
        <w:spacing w:before="450" w:after="450" w:line="312" w:lineRule="auto"/>
      </w:pPr>
      <w:r>
        <w:rPr>
          <w:rFonts w:ascii="宋体" w:hAnsi="宋体" w:eastAsia="宋体" w:cs="宋体"/>
          <w:color w:val="000"/>
          <w:sz w:val="28"/>
          <w:szCs w:val="28"/>
        </w:rPr>
        <w:t xml:space="preserve">2.依法治校保障教育改革发展。成立市教育局行政调解工作机构，完成教育系统“六五”普法中期督导检查、市“六五”普法中期考评迎检等工作，举办中小学校“模拟法庭”等活动，为推进法治南昌建设作出贡献。</w:t>
      </w:r>
    </w:p>
    <w:p>
      <w:pPr>
        <w:ind w:left="0" w:right="0" w:firstLine="560"/>
        <w:spacing w:before="450" w:after="450" w:line="312" w:lineRule="auto"/>
      </w:pPr>
      <w:r>
        <w:rPr>
          <w:rFonts w:ascii="宋体" w:hAnsi="宋体" w:eastAsia="宋体" w:cs="宋体"/>
          <w:color w:val="000"/>
          <w:sz w:val="28"/>
          <w:szCs w:val="28"/>
        </w:rPr>
        <w:t xml:space="preserve">3.阳光招生推进教育公开公平。合理划分义务教育学校学区范围，推进中考网上报名、网上阅卷和网上录取工作，录取工作井然有序。率先在全省开展普通高中学业水平考试机考试点工作。</w:t>
      </w:r>
    </w:p>
    <w:p>
      <w:pPr>
        <w:ind w:left="0" w:right="0" w:firstLine="560"/>
        <w:spacing w:before="450" w:after="450" w:line="312" w:lineRule="auto"/>
      </w:pPr>
      <w:r>
        <w:rPr>
          <w:rFonts w:ascii="宋体" w:hAnsi="宋体" w:eastAsia="宋体" w:cs="宋体"/>
          <w:color w:val="000"/>
          <w:sz w:val="28"/>
          <w:szCs w:val="28"/>
        </w:rPr>
        <w:t xml:space="preserve">4.平安校园保证系统安全稳定。坚持“每日五分钟提醒”安全常规教育，加强年度检查考评和夜查工作，落实综治工作目标管理，开展校园矛盾纠纷排查等活动。受理群众来信来访322件，同比下降31%，回复率达100%，办结率达99.4%。实现“六无”目标，保证了一方平安。</w:t>
      </w:r>
    </w:p>
    <w:p>
      <w:pPr>
        <w:ind w:left="0" w:right="0" w:firstLine="560"/>
        <w:spacing w:before="450" w:after="450" w:line="312" w:lineRule="auto"/>
      </w:pPr>
      <w:r>
        <w:rPr>
          <w:rFonts w:ascii="宋体" w:hAnsi="宋体" w:eastAsia="宋体" w:cs="宋体"/>
          <w:color w:val="000"/>
          <w:sz w:val="28"/>
          <w:szCs w:val="28"/>
        </w:rPr>
        <w:t xml:space="preserve">5.关爱行动践行教育公正均等。省委书记强卫，省委、市委书记王文涛出席东湖区关爱农民工子女主题中队活动。出台《加强义务教育阶段农村留守儿童关爱和教育工作的实施意见》、《南昌市学校民族工作细则》。推动民族教育办班水平不断提升。适龄残疾儿童少年入学做到零拒绝。</w:t>
      </w:r>
    </w:p>
    <w:p>
      <w:pPr>
        <w:ind w:left="0" w:right="0" w:firstLine="560"/>
        <w:spacing w:before="450" w:after="450" w:line="312" w:lineRule="auto"/>
      </w:pPr>
      <w:r>
        <w:rPr>
          <w:rFonts w:ascii="宋体" w:hAnsi="宋体" w:eastAsia="宋体" w:cs="宋体"/>
          <w:color w:val="000"/>
          <w:sz w:val="28"/>
          <w:szCs w:val="28"/>
        </w:rPr>
        <w:t xml:space="preserve">6.新闻宣传传递南昌教育正能量。与南昌人民广播电台合办《学在南昌》校园广播节目，“南昌教育发布”网上政务微博平台发布微博近千条、粉丝48284人。全年各大媒体刊登南昌教育新闻800余篇，全方位宣传南昌教育改革发展新成就，树立教育新形象。</w:t>
      </w:r>
    </w:p>
    <w:p>
      <w:pPr>
        <w:ind w:left="0" w:right="0" w:firstLine="560"/>
        <w:spacing w:before="450" w:after="450" w:line="312" w:lineRule="auto"/>
      </w:pPr>
      <w:r>
        <w:rPr>
          <w:rFonts w:ascii="宋体" w:hAnsi="宋体" w:eastAsia="宋体" w:cs="宋体"/>
          <w:color w:val="000"/>
          <w:sz w:val="28"/>
          <w:szCs w:val="28"/>
        </w:rPr>
        <w:t xml:space="preserve">20xx年的工作打算：深入学习贯彻系列讲话精神，全面贯彻党的和xx届三中全会和市委十届八次全会精神，以办人民满意教育为宗旨，以群众路线教育实践活动为保障，以改革创新为动力，坚持“大投入、大建设、大发展”科学路径，深化教育综合改革，持续激发教育发展活力;加大教育投入，着力推进教育重点项目建设;转变教育发展方式，统筹各类教育协调发展;加强教育教学管理，提升教育教学质量;创新工作载体，深入推进素质教育;注重能力培养，提高干部教师队伍整体素质;加大工作力度，提高教育系统党建工作水平;多措并举推进，统筹做好教育系统各项工作。高效优质完成市委、市政府提出的“打造核心增长极二年有看头”目标任务，推动南昌教育事业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xxx术幼儿园成功改制，xxx学园改扩建工程、x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人大关，上线115人，上线率26.7%；本二以上上线293人，上线率67.9%。本一和本二上线率分别比去年提高4.7%和1.9%，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xx》。贯彻落实省市政府、教育部门工作部署，积极推进义务教育均衡发展，结合本区实际，根据我区中小学的农村学校、薄弱学校的具体界定，安排城乡学校对口帮扶，同时与xx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99.69%。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16.3%；本二以上上线613人，上线率50.5%。师大二附中成绩提高明显，本一上线首次突破百*关，上线115人，上线率26.7%；本二以上上线293人，上线率67.9%。本一和本二上线率分别比去年提高4.7%和1.9%，其中文科572分，理科600分。</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教育人遵循教育规律，丰富品质内涵，在沉静中反思，在反思中提升，取得阶段性成果。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本站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内涵发展。</w:t>
      </w:r>
    </w:p>
    <w:p>
      <w:pPr>
        <w:ind w:left="0" w:right="0" w:firstLine="560"/>
        <w:spacing w:before="450" w:after="450" w:line="312" w:lineRule="auto"/>
      </w:pPr>
      <w:r>
        <w:rPr>
          <w:rFonts w:ascii="宋体" w:hAnsi="宋体" w:eastAsia="宋体" w:cs="宋体"/>
          <w:color w:val="000"/>
          <w:sz w:val="28"/>
          <w:szCs w:val="28"/>
        </w:rPr>
        <w:t xml:space="preserve">二是区域内学校整体发展参差不齐，学校发展特色仍不鲜明。美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教育局年终工作总结篇六</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全区教育系统以办人民满意教育为目标，优化学校布局，改善办学条件，实施素质教育，创新教育科研，提高教师素质，提升管理水平，全区教育事业实现了均衡、协调、健康发展。先后荣获全国素质教育先进区、xx省教育信息化示范单位等荣誉称号。中国教育报以《xx教育&amp;＃8226;魂系生命&amp;＃8226;根系民情》为题，对我区教育工作给予专题报道。</w:t>
      </w:r>
    </w:p>
    <w:p>
      <w:pPr>
        <w:ind w:left="0" w:right="0" w:firstLine="560"/>
        <w:spacing w:before="450" w:after="450" w:line="312" w:lineRule="auto"/>
      </w:pPr>
      <w:r>
        <w:rPr>
          <w:rFonts w:ascii="宋体" w:hAnsi="宋体" w:eastAsia="宋体" w:cs="宋体"/>
          <w:color w:val="000"/>
          <w:sz w:val="28"/>
          <w:szCs w:val="28"/>
        </w:rPr>
        <w:t xml:space="preserve">一、加大教育投入力度，优化学校布局，推动各类教育优质均衡发展</w:t>
      </w:r>
    </w:p>
    <w:p>
      <w:pPr>
        <w:ind w:left="0" w:right="0" w:firstLine="560"/>
        <w:spacing w:before="450" w:after="450" w:line="312" w:lineRule="auto"/>
      </w:pPr>
      <w:r>
        <w:rPr>
          <w:rFonts w:ascii="宋体" w:hAnsi="宋体" w:eastAsia="宋体" w:cs="宋体"/>
          <w:color w:val="000"/>
          <w:sz w:val="28"/>
          <w:szCs w:val="28"/>
        </w:rPr>
        <w:t xml:space="preserve">（一）加强基础设施建设。落实“全面改薄”任务，二屯镇中学、黄河涯镇于西小学、赵庄小学等9所学校改扩建工程全部竣工投入使用。加快解决大班额项目建设，明诚学校（小学、初中）、第四实验小学、益海小学等7所学校竣工，萱蕙学校、东风东路小学、二屯镇中心小学等6所学校主体封顶，新xx路小学、十一中学等10所学校主体在建。</w:t>
      </w:r>
    </w:p>
    <w:p>
      <w:pPr>
        <w:ind w:left="0" w:right="0" w:firstLine="560"/>
        <w:spacing w:before="450" w:after="450" w:line="312" w:lineRule="auto"/>
      </w:pPr>
      <w:r>
        <w:rPr>
          <w:rFonts w:ascii="宋体" w:hAnsi="宋体" w:eastAsia="宋体" w:cs="宋体"/>
          <w:color w:val="000"/>
          <w:sz w:val="28"/>
          <w:szCs w:val="28"/>
        </w:rPr>
        <w:t xml:space="preserve">（二）大力发展学前教育。总投入3390万元的乾城幼儿园和池口社区幼儿园开工建设，2024年9月投入使用。实施教育教研责任区制度，开展送课到园、听评课、集体教研等活动，提升全区幼儿园教育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水平。确定37所幼儿园为xx区第一批普惠性幼儿园，4所幼儿园通过省十佳、省示范园复评，5所幼儿园通过省示范园验收，区直机关幼儿园被评为教育部幼儿园园长培训中心。</w:t>
      </w:r>
    </w:p>
    <w:p>
      <w:pPr>
        <w:ind w:left="0" w:right="0" w:firstLine="560"/>
        <w:spacing w:before="450" w:after="450" w:line="312" w:lineRule="auto"/>
      </w:pPr>
      <w:r>
        <w:rPr>
          <w:rFonts w:ascii="宋体" w:hAnsi="宋体" w:eastAsia="宋体" w:cs="宋体"/>
          <w:color w:val="000"/>
          <w:sz w:val="28"/>
          <w:szCs w:val="28"/>
        </w:rPr>
        <w:t xml:space="preserve">（三）规范职业教育及民办教育。xx创业孵化职教园区开工建设，顺利通过xx省规范化中等职业学校验收评估。加强民办培训机构管理，联合消防、公安、食药监等部门开展民办培训机构集中专项整治12次，排查培训机构334家，取缔关停不合格培训机构57家。</w:t>
      </w:r>
    </w:p>
    <w:p>
      <w:pPr>
        <w:ind w:left="0" w:right="0" w:firstLine="560"/>
        <w:spacing w:before="450" w:after="450" w:line="312" w:lineRule="auto"/>
      </w:pPr>
      <w:r>
        <w:rPr>
          <w:rFonts w:ascii="宋体" w:hAnsi="宋体" w:eastAsia="宋体" w:cs="宋体"/>
          <w:color w:val="000"/>
          <w:sz w:val="28"/>
          <w:szCs w:val="28"/>
        </w:rPr>
        <w:t xml:space="preserve">成小康社会监测工作，按时报送相关数据资料。密切关注网络舆情和教育阳光服务平台，做到及时发现，及时处置,及时回复。坚持“依法治考”，圆满完成自学考试、成人高考、普通高考等各类国家教育考试工作，实现组考工作“零失误”。圆满完成教育经费预决算、统计等各类数据统计汇总和资料报送工作，获全市教育事业统计工作先进单位。按要求及时做好党务、政务、财务的信息公开，切实加强政务服务工作。全年xx县教育局政务服务窗口受理行政审批及服务事项1276件，办结1276件，办结率100%。</w:t>
      </w:r>
    </w:p>
    <w:p>
      <w:pPr>
        <w:ind w:left="0" w:right="0" w:firstLine="560"/>
        <w:spacing w:before="450" w:after="450" w:line="312" w:lineRule="auto"/>
      </w:pPr>
      <w:r>
        <w:rPr>
          <w:rFonts w:ascii="宋体" w:hAnsi="宋体" w:eastAsia="宋体" w:cs="宋体"/>
          <w:color w:val="000"/>
          <w:sz w:val="28"/>
          <w:szCs w:val="28"/>
        </w:rPr>
        <w:t xml:space="preserve">教育局工作总结</w:t>
      </w:r>
    </w:p>
    <w:p>
      <w:pPr>
        <w:ind w:left="0" w:right="0" w:firstLine="560"/>
        <w:spacing w:before="450" w:after="450" w:line="312" w:lineRule="auto"/>
      </w:pPr>
      <w:r>
        <w:rPr>
          <w:rFonts w:ascii="宋体" w:hAnsi="宋体" w:eastAsia="宋体" w:cs="宋体"/>
          <w:color w:val="000"/>
          <w:sz w:val="28"/>
          <w:szCs w:val="28"/>
        </w:rPr>
        <w:t xml:space="preserve">教育局工作总结推荐</w:t>
      </w:r>
    </w:p>
    <w:p>
      <w:pPr>
        <w:ind w:left="0" w:right="0" w:firstLine="560"/>
        <w:spacing w:before="450" w:after="450" w:line="312" w:lineRule="auto"/>
      </w:pPr>
      <w:r>
        <w:rPr>
          <w:rFonts w:ascii="宋体" w:hAnsi="宋体" w:eastAsia="宋体" w:cs="宋体"/>
          <w:color w:val="000"/>
          <w:sz w:val="28"/>
          <w:szCs w:val="28"/>
        </w:rPr>
        <w:t xml:space="preserve">教育局年度党建工作总结</w:t>
      </w:r>
    </w:p>
    <w:p>
      <w:pPr>
        <w:ind w:left="0" w:right="0" w:firstLine="560"/>
        <w:spacing w:before="450" w:after="450" w:line="312" w:lineRule="auto"/>
      </w:pPr>
      <w:r>
        <w:rPr>
          <w:rFonts w:ascii="宋体" w:hAnsi="宋体" w:eastAsia="宋体" w:cs="宋体"/>
          <w:color w:val="000"/>
          <w:sz w:val="28"/>
          <w:szCs w:val="28"/>
        </w:rPr>
        <w:t xml:space="preserve">教育局督导室工作总结最新范文材料</w:t>
      </w:r>
    </w:p>
    <w:p>
      <w:pPr>
        <w:ind w:left="0" w:right="0" w:firstLine="560"/>
        <w:spacing w:before="450" w:after="450" w:line="312" w:lineRule="auto"/>
      </w:pPr>
      <w:r>
        <w:rPr>
          <w:rFonts w:ascii="宋体" w:hAnsi="宋体" w:eastAsia="宋体" w:cs="宋体"/>
          <w:color w:val="000"/>
          <w:sz w:val="28"/>
          <w:szCs w:val="28"/>
        </w:rPr>
        <w:t xml:space="preserve">2024教育局工作总结推荐</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教育局年终工作总结篇七</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营造了良好的校园环境，为构建“和谐社会”，打造“平安校园”做出了积极贡献。现将一年来教育系统信访维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宋体" w:hAnsi="宋体" w:eastAsia="宋体" w:cs="宋体"/>
          <w:color w:val="000"/>
          <w:sz w:val="28"/>
          <w:szCs w:val="28"/>
        </w:rPr>
        <w:t xml:space="preserve">20xx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教育局年终工作总结篇八</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以科学发展观为统领，深入学习和贯彻党的十六届四中、五中全会精神，建立健全保持共产党员先进性长效机制，巩固和发展先进性教育活动成果，始终保持党的先进性，做深、做实、做好党建工作，全面推进教育系统党的思想、组织、作风、制度建设，执政能力建设和先进性建设，为实现“十一五”规划开好局、起好步，加快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一、坚持以人为本，进一步加强理论武装和思想建设</w:t>
      </w:r>
    </w:p>
    <w:p>
      <w:pPr>
        <w:ind w:left="0" w:right="0" w:firstLine="560"/>
        <w:spacing w:before="450" w:after="450" w:line="312" w:lineRule="auto"/>
      </w:pPr>
      <w:r>
        <w:rPr>
          <w:rFonts w:ascii="宋体" w:hAnsi="宋体" w:eastAsia="宋体" w:cs="宋体"/>
          <w:color w:val="000"/>
          <w:sz w:val="28"/>
          <w:szCs w:val="28"/>
        </w:rPr>
        <w:t xml:space="preserve">深入开展学习型机关和学习型党组织创建活动，学习贯彻好党十六届四中、五中全会精神，坚持学在深处、谋在新处、干在实处，确立以科学发展观统领全局。进一步完善和落实中心组学习制度，抓好党员轮训工作。坚持以学带干、以干促学、学干结合，扎实开展主题实践活动，把广大党员思想上的收获转化为推行为学习服务的新教育的实际行动。</w:t>
      </w:r>
    </w:p>
    <w:p>
      <w:pPr>
        <w:ind w:left="0" w:right="0" w:firstLine="560"/>
        <w:spacing w:before="450" w:after="450" w:line="312" w:lineRule="auto"/>
      </w:pPr>
      <w:r>
        <w:rPr>
          <w:rFonts w:ascii="宋体" w:hAnsi="宋体" w:eastAsia="宋体" w:cs="宋体"/>
          <w:color w:val="000"/>
          <w:sz w:val="28"/>
          <w:szCs w:val="28"/>
        </w:rPr>
        <w:t xml:space="preserve">认真组织开展学习贯彻《中国共产党章程》活动。要从战略的高度深刻认识“学习党章、遵守党章、贯彻党章、维护党章”的.重大意义，把学习贯彻党章落实到党的建设中，切实推进党的执政能力建设和党的先进性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坚持以人为本，采取多种形式，对党员开展富有实效的思想政治工作，探索新形势下思想政治工作的特点和规律，提出措施和方法。</w:t>
      </w:r>
    </w:p>
    <w:p>
      <w:pPr>
        <w:ind w:left="0" w:right="0" w:firstLine="560"/>
        <w:spacing w:before="450" w:after="450" w:line="312" w:lineRule="auto"/>
      </w:pPr>
      <w:r>
        <w:rPr>
          <w:rFonts w:ascii="宋体" w:hAnsi="宋体" w:eastAsia="宋体" w:cs="宋体"/>
          <w:color w:val="000"/>
          <w:sz w:val="28"/>
          <w:szCs w:val="28"/>
        </w:rPr>
        <w:t xml:space="preserve">坚持理论联系实际的学风，深入开展党建课题调研活动和“党的先进性建设研究与探索”征文活动，推进党建理论创新，力求取得能够解决实际问题的较高水平的研究成果，以指导工作实践。</w:t>
      </w:r>
    </w:p>
    <w:p>
      <w:pPr>
        <w:ind w:left="0" w:right="0" w:firstLine="560"/>
        <w:spacing w:before="450" w:after="450" w:line="312" w:lineRule="auto"/>
      </w:pPr>
      <w:r>
        <w:rPr>
          <w:rFonts w:ascii="宋体" w:hAnsi="宋体" w:eastAsia="宋体" w:cs="宋体"/>
          <w:color w:val="000"/>
          <w:sz w:val="28"/>
          <w:szCs w:val="28"/>
        </w:rPr>
        <w:t xml:space="preserve">二、坚持着眼长远，进一步巩固扩大先进性教育成果</w:t>
      </w:r>
    </w:p>
    <w:p>
      <w:pPr>
        <w:ind w:left="0" w:right="0" w:firstLine="560"/>
        <w:spacing w:before="450" w:after="450" w:line="312" w:lineRule="auto"/>
      </w:pPr>
      <w:r>
        <w:rPr>
          <w:rFonts w:ascii="宋体" w:hAnsi="宋体" w:eastAsia="宋体" w:cs="宋体"/>
          <w:color w:val="000"/>
          <w:sz w:val="28"/>
          <w:szCs w:val="28"/>
        </w:rPr>
        <w:t xml:space="preserve">扎实做好第二批先进性教育活动巩固和扩大成果并进行“回头看”工作，进一步完善整改方案整改措施，着眼长远，从实践上、制度上和理论上巩固先进性教育活动成果。重点抓好增强党员意识、提高党员素质、促进党员履行义务和保障党员行使权利，建立健全融党员教育、管理、监督和服务于一体的党员队伍建设工作机制；强化基层党组织功能，不断提高基层党组织解决自身问题的能力，进一步增强创造力、凝聚力和战斗力，建立健全基层党组织建设工作机制；把领导班子建设成为政治坚定、求真务实、开拓创新、勤政廉洁、团结协调的坚强领导集体，建立健全加强党组织思想政治和作风建设的工作机制。进一步巩固扩大教育系统先进性教育活动成果，确保先进性教育产生更加持久长远的影响力和推动力。</w:t>
      </w:r>
    </w:p>
    <w:p>
      <w:pPr>
        <w:ind w:left="0" w:right="0" w:firstLine="560"/>
        <w:spacing w:before="450" w:after="450" w:line="312" w:lineRule="auto"/>
      </w:pPr>
      <w:r>
        <w:rPr>
          <w:rFonts w:ascii="宋体" w:hAnsi="宋体" w:eastAsia="宋体" w:cs="宋体"/>
          <w:color w:val="000"/>
          <w:sz w:val="28"/>
          <w:szCs w:val="28"/>
        </w:rPr>
        <w:t xml:space="preserve">健全党建工作督查制度，对长效机制的落实情况进行专项督查，并以适当方式予以公布。</w:t>
      </w:r>
    </w:p>
    <w:p>
      <w:pPr>
        <w:ind w:left="0" w:right="0" w:firstLine="560"/>
        <w:spacing w:before="450" w:after="450" w:line="312" w:lineRule="auto"/>
      </w:pPr>
      <w:r>
        <w:rPr>
          <w:rFonts w:ascii="宋体" w:hAnsi="宋体" w:eastAsia="宋体" w:cs="宋体"/>
          <w:color w:val="000"/>
          <w:sz w:val="28"/>
          <w:szCs w:val="28"/>
        </w:rPr>
        <w:t xml:space="preserve">三、坚持规范管理，进一步加强基层组织建设</w:t>
      </w:r>
    </w:p>
    <w:p>
      <w:pPr>
        <w:ind w:left="0" w:right="0" w:firstLine="560"/>
        <w:spacing w:before="450" w:after="450" w:line="312" w:lineRule="auto"/>
      </w:pPr>
      <w:r>
        <w:rPr>
          <w:rFonts w:ascii="宋体" w:hAnsi="宋体" w:eastAsia="宋体" w:cs="宋体"/>
          <w:color w:val="000"/>
          <w:sz w:val="28"/>
          <w:szCs w:val="28"/>
        </w:rPr>
        <w:t xml:space="preserve">加强系统党组织建设，做好基层党组织的换届工作，按照优化结构、增强组织活力的要求，抓好党务干部的选配，努力建设一支学习型、创新型、实干型的党务干部队伍，使各级基层党组织和党员成为建设教育强此文来源于公务员测试网--文秘频道的核心阵地和主要力量。</w:t>
      </w:r>
    </w:p>
    <w:p>
      <w:pPr>
        <w:ind w:left="0" w:right="0" w:firstLine="560"/>
        <w:spacing w:before="450" w:after="450" w:line="312" w:lineRule="auto"/>
      </w:pPr>
      <w:r>
        <w:rPr>
          <w:rFonts w:ascii="宋体" w:hAnsi="宋体" w:eastAsia="宋体" w:cs="宋体"/>
          <w:color w:val="000"/>
          <w:sz w:val="28"/>
          <w:szCs w:val="28"/>
        </w:rPr>
        <w:t xml:space="preserve">进一步落实机关党建工作责任制，深化党支部工作目标管理，坚持和完善并落实“三会一课”制度、民主评议党员制度、支部学习制度、党内监督制度和发展党员工作制度。开展共产党员示范岗和示范党支部创建活动。</w:t>
      </w:r>
    </w:p>
    <w:p>
      <w:pPr>
        <w:ind w:left="0" w:right="0" w:firstLine="560"/>
        <w:spacing w:before="450" w:after="450" w:line="312" w:lineRule="auto"/>
      </w:pPr>
      <w:r>
        <w:rPr>
          <w:rFonts w:ascii="宋体" w:hAnsi="宋体" w:eastAsia="宋体" w:cs="宋体"/>
          <w:color w:val="000"/>
          <w:sz w:val="28"/>
          <w:szCs w:val="28"/>
        </w:rPr>
        <w:t xml:space="preserve">充分发挥工会、共青团、妇女组织作用，指导和支持他们开展好工作。</w:t>
      </w:r>
    </w:p>
    <w:p>
      <w:pPr>
        <w:ind w:left="0" w:right="0" w:firstLine="560"/>
        <w:spacing w:before="450" w:after="450" w:line="312" w:lineRule="auto"/>
      </w:pPr>
      <w:r>
        <w:rPr>
          <w:rFonts w:ascii="宋体" w:hAnsi="宋体" w:eastAsia="宋体" w:cs="宋体"/>
          <w:color w:val="000"/>
          <w:sz w:val="28"/>
          <w:szCs w:val="28"/>
        </w:rPr>
        <w:t xml:space="preserve">四、坚持宗旨观念，进一步加强党的作风建设</w:t>
      </w:r>
    </w:p>
    <w:p>
      <w:pPr>
        <w:ind w:left="0" w:right="0" w:firstLine="560"/>
        <w:spacing w:before="450" w:after="450" w:line="312" w:lineRule="auto"/>
      </w:pPr>
      <w:r>
        <w:rPr>
          <w:rFonts w:ascii="宋体" w:hAnsi="宋体" w:eastAsia="宋体" w:cs="宋体"/>
          <w:color w:val="000"/>
          <w:sz w:val="28"/>
          <w:szCs w:val="28"/>
        </w:rPr>
        <w:t xml:space="preserve">深入开展机关效能建设，落实《局机关效能建设长效机制建设学习型高效型窗口型机关实施意见》；修订完善领导干部联系基层制度，建立局领导班子成员联系县区制度，定期落实调研课题，定期参加并指导活动，主动为基层排忧解难。</w:t>
      </w:r>
    </w:p>
    <w:p>
      <w:pPr>
        <w:ind w:left="0" w:right="0" w:firstLine="560"/>
        <w:spacing w:before="450" w:after="450" w:line="312" w:lineRule="auto"/>
      </w:pPr>
      <w:r>
        <w:rPr>
          <w:rFonts w:ascii="宋体" w:hAnsi="宋体" w:eastAsia="宋体" w:cs="宋体"/>
          <w:color w:val="000"/>
          <w:sz w:val="28"/>
          <w:szCs w:val="28"/>
        </w:rPr>
        <w:t xml:space="preserve">加强党内监督，坚持党员领导干部民主生活会制度；坚持在职党员参与社区服务工作，并定期检查和考核。</w:t>
      </w:r>
    </w:p>
    <w:p>
      <w:pPr>
        <w:ind w:left="0" w:right="0" w:firstLine="560"/>
        <w:spacing w:before="450" w:after="450" w:line="312" w:lineRule="auto"/>
      </w:pPr>
      <w:r>
        <w:rPr>
          <w:rFonts w:ascii="宋体" w:hAnsi="宋体" w:eastAsia="宋体" w:cs="宋体"/>
          <w:color w:val="000"/>
          <w:sz w:val="28"/>
          <w:szCs w:val="28"/>
        </w:rPr>
        <w:t xml:space="preserve">进一步落实教育系统党风廉政建设责任制，修订和完善《教育局关于构建惩防体系工作方案》，加强对直属单位和县教育系统党风廉政建设责任制落实情况的监察与检查。</w:t>
      </w:r>
    </w:p>
    <w:p>
      <w:pPr>
        <w:ind w:left="0" w:right="0" w:firstLine="560"/>
        <w:spacing w:before="450" w:after="450" w:line="312" w:lineRule="auto"/>
      </w:pPr>
      <w:r>
        <w:rPr>
          <w:rFonts w:ascii="宋体" w:hAnsi="宋体" w:eastAsia="宋体" w:cs="宋体"/>
          <w:color w:val="000"/>
          <w:sz w:val="28"/>
          <w:szCs w:val="28"/>
        </w:rPr>
        <w:t xml:space="preserve">继续抓好党内监督条例、纪律处分条例、党员权利保障条例的学习贯彻，强化监管，规范党员干部的从政行为，引导党员干部正确对待名利、地位和权力，严于律己，夯实精神支柱，有效促进领导干部廉洁从政。</w:t>
      </w:r>
    </w:p>
    <w:p>
      <w:pPr>
        <w:ind w:left="0" w:right="0" w:firstLine="560"/>
        <w:spacing w:before="450" w:after="450" w:line="312" w:lineRule="auto"/>
      </w:pPr>
      <w:r>
        <w:rPr>
          <w:rFonts w:ascii="宋体" w:hAnsi="宋体" w:eastAsia="宋体" w:cs="宋体"/>
          <w:color w:val="000"/>
          <w:sz w:val="28"/>
          <w:szCs w:val="28"/>
        </w:rPr>
        <w:t xml:space="preserve">五、坚持党管干部，进一步健全干部队伍建设机制</w:t>
      </w:r>
    </w:p>
    <w:p>
      <w:pPr>
        <w:ind w:left="0" w:right="0" w:firstLine="560"/>
        <w:spacing w:before="450" w:after="450" w:line="312" w:lineRule="auto"/>
      </w:pPr>
      <w:r>
        <w:rPr>
          <w:rFonts w:ascii="宋体" w:hAnsi="宋体" w:eastAsia="宋体" w:cs="宋体"/>
          <w:color w:val="000"/>
          <w:sz w:val="28"/>
          <w:szCs w:val="28"/>
        </w:rPr>
        <w:t xml:space="preserve">认真贯彻《党政领导干部选拔任用工作条例》，坚持党管干部原则，进一步加强直属单位（学校）领导班子和干部队伍建设。注重健全机制、保持稳定、适度交流、优化结构、增强活力；抓好后备干部队伍建设，加大培养选拔年轻干部、党外干部和女干部的力度；探索在职领导干部学习培训的有效做法，促进干部队伍素质的不断提升，推进领导班子建设进一步科学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教育局年终工作总结篇九</w:t>
      </w:r>
    </w:p>
    <w:p>
      <w:pPr>
        <w:ind w:left="0" w:right="0" w:firstLine="560"/>
        <w:spacing w:before="450" w:after="450" w:line="312" w:lineRule="auto"/>
      </w:pPr>
      <w:r>
        <w:rPr>
          <w:rFonts w:ascii="宋体" w:hAnsi="宋体" w:eastAsia="宋体" w:cs="宋体"/>
          <w:color w:val="000"/>
          <w:sz w:val="28"/>
          <w:szCs w:val="28"/>
        </w:rPr>
        <w:t xml:space="preserve">教育局年终工作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汇报2 x年，全县教育系统学习贯彻党的十九大和全国、省、市教育大会精神，紧扣“高质量”目标，抓住薄弱补短板，突出重点增优势，教育工作稳中有进，取得良好成效。</w:t>
      </w:r>
    </w:p>
    <w:p>
      <w:pPr>
        <w:ind w:left="0" w:right="0" w:firstLine="560"/>
        <w:spacing w:before="450" w:after="450" w:line="312" w:lineRule="auto"/>
      </w:pPr>
      <w:r>
        <w:rPr>
          <w:rFonts w:ascii="宋体" w:hAnsi="宋体" w:eastAsia="宋体" w:cs="宋体"/>
          <w:color w:val="000"/>
          <w:sz w:val="28"/>
          <w:szCs w:val="28"/>
        </w:rPr>
        <w:t xml:space="preserve">一是教育系统党建持续加强。将x年确定为全县教育系统基层党组织“党建工作提升年”，开展以“党员好故事、书记好党课、支部好品牌”为主要内容的“三个好”评选活动，提升教育系统基层党建水平。九月初，结合中小学秋季学期开学工作检查，对全县学校党组织建设和党建工作开展情况进行全覆盖检查。</w:t>
      </w:r>
    </w:p>
    <w:p>
      <w:pPr>
        <w:ind w:left="0" w:right="0" w:firstLine="560"/>
        <w:spacing w:before="450" w:after="450" w:line="312" w:lineRule="auto"/>
      </w:pPr>
      <w:r>
        <w:rPr>
          <w:rFonts w:ascii="宋体" w:hAnsi="宋体" w:eastAsia="宋体" w:cs="宋体"/>
          <w:color w:val="000"/>
          <w:sz w:val="28"/>
          <w:szCs w:val="28"/>
        </w:rPr>
        <w:t xml:space="preserve">在全县教育系统开展“x、x”主题教育，制订实施方案，召开动员会、推进会，通过导学、讲学、比学、考学等多种形式，全面、深入学习领会习近平新时代中国特色社会主义思想和系列重要讲话精神，制定出台《县教育系统“百校千师进万家”走访调研活动方案》，x月x日在潼阳中学举行全县教育系统“x、x”主题教育暨庆祝新中国成立x周年文艺晚会，x月x日在长庄小学举行“我身边的共产党员”演讲比赛。</w:t>
      </w:r>
    </w:p>
    <w:p>
      <w:pPr>
        <w:ind w:left="0" w:right="0" w:firstLine="560"/>
        <w:spacing w:before="450" w:after="450" w:line="312" w:lineRule="auto"/>
      </w:pPr>
      <w:r>
        <w:rPr>
          <w:rFonts w:ascii="宋体" w:hAnsi="宋体" w:eastAsia="宋体" w:cs="宋体"/>
          <w:color w:val="000"/>
          <w:sz w:val="28"/>
          <w:szCs w:val="28"/>
        </w:rPr>
        <w:t xml:space="preserve">落实从严治党责任，加强廉政风险防控，严格执行“三重一大”制度，出台《县学校基本建设管理暂行规定》《关于进一步加强全县公办中小学（幼儿园）食堂财务管理的通知》等，加强关键部位的监管。坚守意识形态主阵地，在全县中小学组织开展“祭扫先烈慰忠魂”“五四我的团日”等教育活动，评选x年度“教育发展十件大事”，表彰“感动教育十佳人物”，树立先进典型，弘扬教育正能量。</w:t>
      </w:r>
    </w:p>
    <w:p>
      <w:pPr>
        <w:ind w:left="0" w:right="0" w:firstLine="560"/>
        <w:spacing w:before="450" w:after="450" w:line="312" w:lineRule="auto"/>
      </w:pPr>
      <w:r>
        <w:rPr>
          <w:rFonts w:ascii="宋体" w:hAnsi="宋体" w:eastAsia="宋体" w:cs="宋体"/>
          <w:color w:val="000"/>
          <w:sz w:val="28"/>
          <w:szCs w:val="28"/>
        </w:rPr>
        <w:t xml:space="preserve">长庄小学扩建工程今年底竣工，梦溪学校、如东实验小学、第三实小建设按照进度有序实施。</w:t>
      </w:r>
    </w:p>
    <w:p>
      <w:pPr>
        <w:ind w:left="0" w:right="0" w:firstLine="560"/>
        <w:spacing w:before="450" w:after="450" w:line="312" w:lineRule="auto"/>
      </w:pPr>
      <w:r>
        <w:rPr>
          <w:rFonts w:ascii="宋体" w:hAnsi="宋体" w:eastAsia="宋体" w:cs="宋体"/>
          <w:color w:val="000"/>
          <w:sz w:val="28"/>
          <w:szCs w:val="28"/>
        </w:rPr>
        <w:t xml:space="preserve">在建项目x个。批准筹设x所民办幼儿园，会同相关单位和部门联合综合执法取缔x所无证幼儿园。</w:t>
      </w:r>
    </w:p>
    <w:p>
      <w:pPr>
        <w:ind w:left="0" w:right="0" w:firstLine="560"/>
        <w:spacing w:before="450" w:after="450" w:line="312" w:lineRule="auto"/>
      </w:pPr>
      <w:r>
        <w:rPr>
          <w:rFonts w:ascii="宋体" w:hAnsi="宋体" w:eastAsia="宋体" w:cs="宋体"/>
          <w:color w:val="000"/>
          <w:sz w:val="28"/>
          <w:szCs w:val="28"/>
        </w:rPr>
        <w:t xml:space="preserve">三是教育内涵建设富有成效。区域推进幼儿园课程游戏化，成为第一批省级课程游戏化项目建设推进县，新创建省优质幼儿园x所、市优质幼儿园x所，x所幼儿园通过省、市优质园复审。围绕小学特色文化建设、薄弱初中课程建设、普通高中课程基地建设创建省级项目x个、市级项目x个。组织x年基础教育前瞻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改革实验项目和中小学生品格提升工程项目申报并参加省、市级答辩，创建省级项目x个、市级项目x个。</w:t>
      </w:r>
    </w:p>
    <w:p>
      <w:pPr>
        <w:ind w:left="0" w:right="0" w:firstLine="560"/>
        <w:spacing w:before="450" w:after="450" w:line="312" w:lineRule="auto"/>
      </w:pPr>
      <w:r>
        <w:rPr>
          <w:rFonts w:ascii="宋体" w:hAnsi="宋体" w:eastAsia="宋体" w:cs="宋体"/>
          <w:color w:val="000"/>
          <w:sz w:val="28"/>
          <w:szCs w:val="28"/>
        </w:rPr>
        <w:t xml:space="preserve">做好《省深化普通高校考试招生制度综合改革实施方案》培训、解读，确保新高考综合改革在我县顺利实施。开展职业教育活动周各项活动，创建“省现代化专业群”x个、“省职业教育名师工作室”x个，新建现代制造产教融合实训基地x个，在市创新大赛中获一等奖x个，中职学生本地就业率达x.x%。举办x年县全民终身学习活动周各项活动，获评“省社会教育改革开放x周年成果奖”x个、省社区教育品牌项目x个、省社会教育及德育名师工作室x个。</w:t>
      </w:r>
    </w:p>
    <w:p>
      <w:pPr>
        <w:ind w:left="0" w:right="0" w:firstLine="560"/>
        <w:spacing w:before="450" w:after="450" w:line="312" w:lineRule="auto"/>
      </w:pPr>
      <w:r>
        <w:rPr>
          <w:rFonts w:ascii="宋体" w:hAnsi="宋体" w:eastAsia="宋体" w:cs="宋体"/>
          <w:color w:val="000"/>
          <w:sz w:val="28"/>
          <w:szCs w:val="28"/>
        </w:rPr>
        <w:t xml:space="preserve">开展民办教育机构办学水平评估，排查民办学校稳定风险点，组织民办学校规范办学防范化解风险专项行动。为符合条件的x所校外培训机构及时办理设立、发证手续，纳入集中统一管理。全县共计新招聘中小学教师x名，乡镇和城乡学校之间教师交流x人，新认定中小学、幼儿园教师资格x人。加大师资培训力度，举办新教师岗前培训、中小学英语教师引智培训、暑期全县教师全员培训、省教育厅名师送培全县小学数学骨干教师培训等，小学语文、数学和初中数学乡村骨干教师培育站学员在省优课、论文评比中获一等奖x个，选派x名教师参加出国研修，县教师发展中心被省教育厅国际交流中心评为优秀培训点。在中小学教师基本功比赛、学科优课评比等活动中，我县获得省特等奖x个、市一等奖x个。在市首届教师“三字”书法比赛中，x所学校获得优秀书法师资团队奖、x名教师获全能金奖，我县获奖人数在全市占比达x%。</w:t>
      </w:r>
    </w:p>
    <w:p>
      <w:pPr>
        <w:ind w:left="0" w:right="0" w:firstLine="560"/>
        <w:spacing w:before="450" w:after="450" w:line="312" w:lineRule="auto"/>
      </w:pPr>
      <w:r>
        <w:rPr>
          <w:rFonts w:ascii="宋体" w:hAnsi="宋体" w:eastAsia="宋体" w:cs="宋体"/>
          <w:color w:val="000"/>
          <w:sz w:val="28"/>
          <w:szCs w:val="28"/>
        </w:rPr>
        <w:t xml:space="preserve">四是教育教学质量高位领先。以教学为中心，以课堂为抓手，以教研为动力，落实中小学教学常规要求，开展教学工作视导，对各学校进行常规调研、专题调研，及时反馈、指导、改进教学。按照“自主统筹、分区组合”方式组建全县初中联盟，对初二年级教学质量进行全县统一监测，加强初中片区教研与送教活动的整合。</w:t>
      </w:r>
    </w:p>
    <w:p>
      <w:pPr>
        <w:ind w:left="0" w:right="0" w:firstLine="560"/>
        <w:spacing w:before="450" w:after="450" w:line="312" w:lineRule="auto"/>
      </w:pPr>
      <w:r>
        <w:rPr>
          <w:rFonts w:ascii="宋体" w:hAnsi="宋体" w:eastAsia="宋体" w:cs="宋体"/>
          <w:color w:val="000"/>
          <w:sz w:val="28"/>
          <w:szCs w:val="28"/>
        </w:rPr>
        <w:t xml:space="preserve">强化小学教学管理，开展联片教研、课堂调研和学科教学竞赛。在“市教育高质量发展综合考评”中，我县获得一等奖第一名。钱集中心小学被表彰为“全国教育系统先进集体”。县招生办被表彰为省空军航校招生工作先进单位。</w:t>
      </w:r>
    </w:p>
    <w:p>
      <w:pPr>
        <w:ind w:left="0" w:right="0" w:firstLine="560"/>
        <w:spacing w:before="450" w:after="450" w:line="312" w:lineRule="auto"/>
      </w:pPr>
      <w:r>
        <w:rPr>
          <w:rFonts w:ascii="宋体" w:hAnsi="宋体" w:eastAsia="宋体" w:cs="宋体"/>
          <w:color w:val="000"/>
          <w:sz w:val="28"/>
          <w:szCs w:val="28"/>
        </w:rPr>
        <w:t xml:space="preserve">开展“x.x防灾减灾日”安全疏散演练等活动，提高师生安全防范和自护自救能力。</w:t>
      </w:r>
    </w:p>
    <w:p>
      <w:pPr>
        <w:ind w:left="0" w:right="0" w:firstLine="560"/>
        <w:spacing w:before="450" w:after="450" w:line="312" w:lineRule="auto"/>
      </w:pPr>
      <w:r>
        <w:rPr>
          <w:rFonts w:ascii="宋体" w:hAnsi="宋体" w:eastAsia="宋体" w:cs="宋体"/>
          <w:color w:val="000"/>
          <w:sz w:val="28"/>
          <w:szCs w:val="28"/>
        </w:rPr>
        <w:t xml:space="preserve">制订全县义务教育学校违规办学行为专项治理工作方案，出台《县义务教育学校控辍保学工作实施方案》，落实控辍保学责任，杜绝学生因贫因病因残而失学现象。推进学校“明厨亮灶”工作，重点建设视频厨房，保障师生饮食卫生安全。落实“阳光食堂”工作要求，全县x所中小学部署并应用信息化监管服务平台，执行每天工作备忘录、每周督查通报、每月预警信息处置汇报等制度，提高学生伙食质量。与县检察院联合举行新时代校园法治共建签约仪式暨法治副校长聘任仪式，围绕“一号检察建议书”抓好整改落实，提高校园法治建设水平，有效预防未成年人犯罪。开展教育系统扫h除e专项斗争，做好师生宣传教育、涉黑涉恶线索排查等工作，保护未成年人合法权益。抓好教育扶贫，截止x年x月，共计发放上一学年度助学金x.x万元，惠及低收入农户子女x.x万名。x年生源地大学生信用助学贷款工作共计成功申请x人，办理贷款x.x万元。</w:t>
      </w:r>
    </w:p>
    <w:p>
      <w:pPr>
        <w:ind w:left="0" w:right="0" w:firstLine="560"/>
        <w:spacing w:before="450" w:after="450" w:line="312" w:lineRule="auto"/>
      </w:pPr>
      <w:r>
        <w:rPr>
          <w:rFonts w:ascii="宋体" w:hAnsi="宋体" w:eastAsia="宋体" w:cs="宋体"/>
          <w:color w:val="000"/>
          <w:sz w:val="28"/>
          <w:szCs w:val="28"/>
        </w:rPr>
        <w:t xml:space="preserve">六是教育特色品牌更加彰显。加强与如东县的教育合作，巩固已有办学成果，推动如东实验学校与桑墟初中的合作不断深入，放大优质学校的品牌效应，基础教育集团覆盖x所学校。加强体育艺术“x+x”项目，深化中小学特色文化建设，组织全县中小学特色建设观摩评比，特色学校建设逐步常态化、长效化。组织中小学各学科教师优课竞赛x次、县级小学学科教学研讨会x次，承办市级学科教研活动x次。承办全国第六届青年教师高考数学压轴题讲题比赛。积极打造书香校园，承办全市“新华书缘杯”双语阅读工作总结暨现场会，推动全民阅读。x所学校获评“全国书法教育实验学校”，承办全省中小学书法教育现场交流展示会，以书法教育为代表的特色教育成果得到省教育厅领导高度评价。</w:t>
      </w:r>
    </w:p>
    <w:p>
      <w:pPr>
        <w:ind w:left="0" w:right="0" w:firstLine="560"/>
        <w:spacing w:before="450" w:after="450" w:line="312" w:lineRule="auto"/>
      </w:pPr>
      <w:r>
        <w:rPr>
          <w:rFonts w:ascii="宋体" w:hAnsi="宋体" w:eastAsia="宋体" w:cs="宋体"/>
          <w:color w:val="000"/>
          <w:sz w:val="28"/>
          <w:szCs w:val="28"/>
        </w:rPr>
        <w:t xml:space="preserve">做好全省首批“名师空中课堂”试点工作，积极宣传引导教师、学生及家长注册、使用，向学生提供多平台、多终端的免费在线教育服务。</w:t>
      </w:r>
    </w:p>
    <w:p>
      <w:pPr>
        <w:ind w:left="0" w:right="0" w:firstLine="560"/>
        <w:spacing w:before="450" w:after="450" w:line="312" w:lineRule="auto"/>
      </w:pPr>
      <w:r>
        <w:rPr>
          <w:rFonts w:ascii="宋体" w:hAnsi="宋体" w:eastAsia="宋体" w:cs="宋体"/>
          <w:color w:val="000"/>
          <w:sz w:val="28"/>
          <w:szCs w:val="28"/>
        </w:rPr>
        <w:t xml:space="preserve">教育局工作总结汇报6</w:t>
      </w:r>
    </w:p>
    <w:p>
      <w:pPr>
        <w:ind w:left="0" w:right="0" w:firstLine="560"/>
        <w:spacing w:before="450" w:after="450" w:line="312" w:lineRule="auto"/>
      </w:pPr>
      <w:r>
        <w:rPr>
          <w:rFonts w:ascii="宋体" w:hAnsi="宋体" w:eastAsia="宋体" w:cs="宋体"/>
          <w:color w:val="000"/>
          <w:sz w:val="28"/>
          <w:szCs w:val="28"/>
        </w:rPr>
        <w:t xml:space="preserve">教育局改薄工作总结汇报</w:t>
      </w:r>
    </w:p>
    <w:p>
      <w:pPr>
        <w:ind w:left="0" w:right="0" w:firstLine="560"/>
        <w:spacing w:before="450" w:after="450" w:line="312" w:lineRule="auto"/>
      </w:pPr>
      <w:r>
        <w:rPr>
          <w:rFonts w:ascii="宋体" w:hAnsi="宋体" w:eastAsia="宋体" w:cs="宋体"/>
          <w:color w:val="000"/>
          <w:sz w:val="28"/>
          <w:szCs w:val="28"/>
        </w:rPr>
        <w:t xml:space="preserve">教育局2024年工作总结汇报4</w:t>
      </w:r>
    </w:p>
    <w:p>
      <w:pPr>
        <w:ind w:left="0" w:right="0" w:firstLine="560"/>
        <w:spacing w:before="450" w:after="450" w:line="312" w:lineRule="auto"/>
      </w:pPr>
      <w:r>
        <w:rPr>
          <w:rFonts w:ascii="宋体" w:hAnsi="宋体" w:eastAsia="宋体" w:cs="宋体"/>
          <w:color w:val="000"/>
          <w:sz w:val="28"/>
          <w:szCs w:val="28"/>
        </w:rPr>
        <w:t xml:space="preserve">区教育局党风廉政工作总结汇报</w:t>
      </w:r>
    </w:p>
    <w:p>
      <w:pPr>
        <w:ind w:left="0" w:right="0" w:firstLine="560"/>
        <w:spacing w:before="450" w:after="450" w:line="312" w:lineRule="auto"/>
      </w:pPr>
      <w:r>
        <w:rPr>
          <w:rFonts w:ascii="宋体" w:hAnsi="宋体" w:eastAsia="宋体" w:cs="宋体"/>
          <w:color w:val="000"/>
          <w:sz w:val="28"/>
          <w:szCs w:val="28"/>
        </w:rPr>
        <w:t xml:space="preserve">教育局八五普法工作总结汇报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教育局年终工作总结篇十</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我局领导高度重视信访工作，将信访工作列入重要议事日程，纳入工作全局进行重点部署。下面是小编精心为您整理的“20xx教育局信访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w:t>
      </w:r>
    </w:p>
    <w:p>
      <w:pPr>
        <w:ind w:left="0" w:right="0" w:firstLine="560"/>
        <w:spacing w:before="450" w:after="450" w:line="312" w:lineRule="auto"/>
      </w:pPr>
      <w:r>
        <w:rPr>
          <w:rFonts w:ascii="宋体" w:hAnsi="宋体" w:eastAsia="宋体" w:cs="宋体"/>
          <w:color w:val="000"/>
          <w:sz w:val="28"/>
          <w:szCs w:val="28"/>
        </w:rPr>
        <w:t xml:space="preserve">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教育系统力求从源头上预防和治理腐败，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w:t>
      </w:r>
    </w:p>
    <w:p>
      <w:pPr>
        <w:ind w:left="0" w:right="0" w:firstLine="560"/>
        <w:spacing w:before="450" w:after="450" w:line="312" w:lineRule="auto"/>
      </w:pPr>
      <w:r>
        <w:rPr>
          <w:rFonts w:ascii="宋体" w:hAnsi="宋体" w:eastAsia="宋体" w:cs="宋体"/>
          <w:color w:val="000"/>
          <w:sz w:val="28"/>
          <w:szCs w:val="28"/>
        </w:rPr>
        <w:t xml:space="preserve">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w:t>
      </w:r>
    </w:p>
    <w:p>
      <w:pPr>
        <w:ind w:left="0" w:right="0" w:firstLine="560"/>
        <w:spacing w:before="450" w:after="450" w:line="312" w:lineRule="auto"/>
      </w:pPr>
      <w:r>
        <w:rPr>
          <w:rFonts w:ascii="宋体" w:hAnsi="宋体" w:eastAsia="宋体" w:cs="宋体"/>
          <w:color w:val="000"/>
          <w:sz w:val="28"/>
          <w:szCs w:val="28"/>
        </w:rPr>
        <w:t xml:space="preserve">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一是组织保证。成立了教育系统行风建设暨“公民评政”领导小组;建立了教育局领导联系包点学校制度。</w:t>
      </w:r>
    </w:p>
    <w:p>
      <w:pPr>
        <w:ind w:left="0" w:right="0" w:firstLine="560"/>
        <w:spacing w:before="450" w:after="450" w:line="312" w:lineRule="auto"/>
      </w:pPr>
      <w:r>
        <w:rPr>
          <w:rFonts w:ascii="宋体" w:hAnsi="宋体" w:eastAsia="宋体" w:cs="宋体"/>
          <w:color w:val="000"/>
          <w:sz w:val="28"/>
          <w:szCs w:val="28"/>
        </w:rPr>
        <w:t xml:space="preserve">二是制度保证。印发了《关于进一步加强教育系统行风建设的实施意见》、《关于在中小学开展“廉政文化进校园”活动的实施方案》等3个文件。</w:t>
      </w:r>
    </w:p>
    <w:p>
      <w:pPr>
        <w:ind w:left="0" w:right="0" w:firstLine="560"/>
        <w:spacing w:before="450" w:after="450" w:line="312" w:lineRule="auto"/>
      </w:pPr>
      <w:r>
        <w:rPr>
          <w:rFonts w:ascii="宋体" w:hAnsi="宋体" w:eastAsia="宋体" w:cs="宋体"/>
          <w:color w:val="000"/>
          <w:sz w:val="28"/>
          <w:szCs w:val="28"/>
        </w:rPr>
        <w:t xml:space="preserve">三是政策保证。及时调整了不利于行风建设的2项地方政策。</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w:t>
      </w:r>
    </w:p>
    <w:p>
      <w:pPr>
        <w:ind w:left="0" w:right="0" w:firstLine="560"/>
        <w:spacing w:before="450" w:after="450" w:line="312" w:lineRule="auto"/>
      </w:pPr>
      <w:r>
        <w:rPr>
          <w:rFonts w:ascii="宋体" w:hAnsi="宋体" w:eastAsia="宋体" w:cs="宋体"/>
          <w:color w:val="000"/>
          <w:sz w:val="28"/>
          <w:szCs w:val="28"/>
        </w:rPr>
        <w:t xml:space="preserve">一年多来，我们接到举报电话8次，交办件13件，教育厅、省信访厅转办3件，一些信访者不了解事情的真相，也不了解当前的政策法规，凭着主观的判断进行信访，提出一些不合理要求。</w:t>
      </w:r>
    </w:p>
    <w:p>
      <w:pPr>
        <w:ind w:left="0" w:right="0" w:firstLine="560"/>
        <w:spacing w:before="450" w:after="450" w:line="312" w:lineRule="auto"/>
      </w:pPr>
      <w:r>
        <w:rPr>
          <w:rFonts w:ascii="宋体" w:hAnsi="宋体" w:eastAsia="宋体" w:cs="宋体"/>
          <w:color w:val="000"/>
          <w:sz w:val="28"/>
          <w:szCs w:val="28"/>
        </w:rPr>
        <w:t xml:space="preserve">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宋体" w:hAnsi="宋体" w:eastAsia="宋体" w:cs="宋体"/>
          <w:color w:val="000"/>
          <w:sz w:val="28"/>
          <w:szCs w:val="28"/>
        </w:rPr>
        <w:t xml:space="preserve">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宋体" w:hAnsi="宋体" w:eastAsia="宋体" w:cs="宋体"/>
          <w:color w:val="000"/>
          <w:sz w:val="28"/>
          <w:szCs w:val="28"/>
        </w:rPr>
        <w:t xml:space="preserve">年，教育局在县委政府的正确领导下，以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年，在省、市有关部门的正确领导下，我局认真贯彻落实上级有关文件精神，严格按照“属地管理、谁主管、谁负责”的原则，牢固树立“稳定压倒一切”、“信访无小事”的思想，怀着高度的政治责任感和敏锐性，认真履行职责，全市教育系统信访工作不断加强，为营造了良好的校园环境，为构建“和谐社会”，打造“平安校园”做出了积极贡献。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年，群众(师生)来信来访反映的问题为：办学管理48件(占26.67%);教育收费42件(占23.33%);教师待遇36件(占20xx;师德师风 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建立和完善了“主要领导负总责，分管领导具体抓，相关领导协同抓，一级抓一级，层层抓落实”为主要内容的信访工作机制，把信访工作摆到重要的议事日程。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工作的决策部署，紧紧围绕为营造和谐稳定的社会环境这一目标，充分认识信访工作所肩负的重大责任，切实增强政治意识、大局意识、忧患意识、责任意识，认真做好信访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工作制度。按照“各司其职、各负其责、依法治访、齐抓共管”的原则，采取信访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 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w:t>
      </w:r>
    </w:p>
    <w:p>
      <w:pPr>
        <w:ind w:left="0" w:right="0" w:firstLine="560"/>
        <w:spacing w:before="450" w:after="450" w:line="312" w:lineRule="auto"/>
      </w:pPr>
      <w:r>
        <w:rPr>
          <w:rFonts w:ascii="宋体" w:hAnsi="宋体" w:eastAsia="宋体" w:cs="宋体"/>
          <w:color w:val="000"/>
          <w:sz w:val="28"/>
          <w:szCs w:val="28"/>
        </w:rPr>
        <w:t xml:space="preserve">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w:t>
      </w:r>
    </w:p>
    <w:p>
      <w:pPr>
        <w:ind w:left="0" w:right="0" w:firstLine="560"/>
        <w:spacing w:before="450" w:after="450" w:line="312" w:lineRule="auto"/>
      </w:pPr>
      <w:r>
        <w:rPr>
          <w:rFonts w:ascii="宋体" w:hAnsi="宋体" w:eastAsia="宋体" w:cs="宋体"/>
          <w:color w:val="000"/>
          <w:sz w:val="28"/>
          <w:szCs w:val="28"/>
        </w:rPr>
        <w:t xml:space="preserve">教育系统力求从源头上预防和治理贪腐，减少引发投诉的各种因素。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一是全面推行政务、校务公开制度;二是建立各种监督制度;三是实行教育内部审计制度;四是实行基建项目招投标制度。这些制度的建立和有效实施，对于从源头上遏制贪腐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xx，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教育局年终工作总结篇十一</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w:t>
      </w:r>
    </w:p>
    <w:p>
      <w:pPr>
        <w:ind w:left="0" w:right="0" w:firstLine="560"/>
        <w:spacing w:before="450" w:after="450" w:line="312" w:lineRule="auto"/>
      </w:pPr>
      <w:r>
        <w:rPr>
          <w:rFonts w:ascii="宋体" w:hAnsi="宋体" w:eastAsia="宋体" w:cs="宋体"/>
          <w:color w:val="000"/>
          <w:sz w:val="28"/>
          <w:szCs w:val="28"/>
        </w:rPr>
        <w:t xml:space="preserve">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w:t>
      </w:r>
    </w:p>
    <w:p>
      <w:pPr>
        <w:ind w:left="0" w:right="0" w:firstLine="560"/>
        <w:spacing w:before="450" w:after="450" w:line="312" w:lineRule="auto"/>
      </w:pPr>
      <w:r>
        <w:rPr>
          <w:rFonts w:ascii="宋体" w:hAnsi="宋体" w:eastAsia="宋体" w:cs="宋体"/>
          <w:color w:val="000"/>
          <w:sz w:val="28"/>
          <w:szCs w:val="28"/>
        </w:rPr>
        <w:t xml:space="preserve">教育系统力求从源头上预防和治理贪腐，减少引发投诉的各种因素。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一是全面推行政务、校务公开制度;二是建立各种监督制度;三是实行教育内部审计制度;四是实行基建项目招投标制度。这些制度的建立和有效实施，对于从源头上遏制贪腐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xx，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教育局年终工作总结篇十二</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我局领导高度重视信访工作，将信访工作列入重要议事日程，纳入工作全局进行重点部署。下面是小编精心为您整理的“教育局信访20xx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w:t>
      </w:r>
    </w:p>
    <w:p>
      <w:pPr>
        <w:ind w:left="0" w:right="0" w:firstLine="560"/>
        <w:spacing w:before="450" w:after="450" w:line="312" w:lineRule="auto"/>
      </w:pPr>
      <w:r>
        <w:rPr>
          <w:rFonts w:ascii="宋体" w:hAnsi="宋体" w:eastAsia="宋体" w:cs="宋体"/>
          <w:color w:val="000"/>
          <w:sz w:val="28"/>
          <w:szCs w:val="28"/>
        </w:rPr>
        <w:t xml:space="preserve">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w:t>
      </w:r>
    </w:p>
    <w:p>
      <w:pPr>
        <w:ind w:left="0" w:right="0" w:firstLine="560"/>
        <w:spacing w:before="450" w:after="450" w:line="312" w:lineRule="auto"/>
      </w:pPr>
      <w:r>
        <w:rPr>
          <w:rFonts w:ascii="宋体" w:hAnsi="宋体" w:eastAsia="宋体" w:cs="宋体"/>
          <w:color w:val="000"/>
          <w:sz w:val="28"/>
          <w:szCs w:val="28"/>
        </w:rPr>
        <w:t xml:space="preserve">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教育系统力求从源头上预防和治理腐败，减少引发投诉的各种因素。</w:t>
      </w:r>
    </w:p>
    <w:p>
      <w:pPr>
        <w:ind w:left="0" w:right="0" w:firstLine="560"/>
        <w:spacing w:before="450" w:after="450" w:line="312" w:lineRule="auto"/>
      </w:pPr>
      <w:r>
        <w:rPr>
          <w:rFonts w:ascii="宋体" w:hAnsi="宋体" w:eastAsia="宋体" w:cs="宋体"/>
          <w:color w:val="000"/>
          <w:sz w:val="28"/>
          <w:szCs w:val="28"/>
        </w:rPr>
        <w:t xml:space="preserve">为此，我们注重加强自身建设：</w:t>
      </w:r>
    </w:p>
    <w:p>
      <w:pPr>
        <w:ind w:left="0" w:right="0" w:firstLine="560"/>
        <w:spacing w:before="450" w:after="450" w:line="312" w:lineRule="auto"/>
      </w:pPr>
      <w:r>
        <w:rPr>
          <w:rFonts w:ascii="宋体" w:hAnsi="宋体" w:eastAsia="宋体" w:cs="宋体"/>
          <w:color w:val="000"/>
          <w:sz w:val="28"/>
          <w:szCs w:val="28"/>
        </w:rPr>
        <w:t xml:space="preserve">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w:t>
      </w:r>
    </w:p>
    <w:p>
      <w:pPr>
        <w:ind w:left="0" w:right="0" w:firstLine="560"/>
        <w:spacing w:before="450" w:after="450" w:line="312" w:lineRule="auto"/>
      </w:pPr>
      <w:r>
        <w:rPr>
          <w:rFonts w:ascii="宋体" w:hAnsi="宋体" w:eastAsia="宋体" w:cs="宋体"/>
          <w:color w:val="000"/>
          <w:sz w:val="28"/>
          <w:szCs w:val="28"/>
        </w:rPr>
        <w:t xml:space="preserve">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一是组织保证。成立了教育系统行风建设暨“公民评政”领导小组;建立了教育局领导联系包点学校制度。</w:t>
      </w:r>
    </w:p>
    <w:p>
      <w:pPr>
        <w:ind w:left="0" w:right="0" w:firstLine="560"/>
        <w:spacing w:before="450" w:after="450" w:line="312" w:lineRule="auto"/>
      </w:pPr>
      <w:r>
        <w:rPr>
          <w:rFonts w:ascii="宋体" w:hAnsi="宋体" w:eastAsia="宋体" w:cs="宋体"/>
          <w:color w:val="000"/>
          <w:sz w:val="28"/>
          <w:szCs w:val="28"/>
        </w:rPr>
        <w:t xml:space="preserve">二是制度保证。印发了《关于进一步加强教育系统行风建设的实施意见》、《关于在中小学开展“廉政文化进校园”活动的实施方案》等3个文件。</w:t>
      </w:r>
    </w:p>
    <w:p>
      <w:pPr>
        <w:ind w:left="0" w:right="0" w:firstLine="560"/>
        <w:spacing w:before="450" w:after="450" w:line="312" w:lineRule="auto"/>
      </w:pPr>
      <w:r>
        <w:rPr>
          <w:rFonts w:ascii="宋体" w:hAnsi="宋体" w:eastAsia="宋体" w:cs="宋体"/>
          <w:color w:val="000"/>
          <w:sz w:val="28"/>
          <w:szCs w:val="28"/>
        </w:rPr>
        <w:t xml:space="preserve">三是政策保证。及时调整了不利于行风建设的2项地方政策。</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w:t>
      </w:r>
    </w:p>
    <w:p>
      <w:pPr>
        <w:ind w:left="0" w:right="0" w:firstLine="560"/>
        <w:spacing w:before="450" w:after="450" w:line="312" w:lineRule="auto"/>
      </w:pPr>
      <w:r>
        <w:rPr>
          <w:rFonts w:ascii="宋体" w:hAnsi="宋体" w:eastAsia="宋体" w:cs="宋体"/>
          <w:color w:val="000"/>
          <w:sz w:val="28"/>
          <w:szCs w:val="28"/>
        </w:rPr>
        <w:t xml:space="preserve">一年多来，我们接到举报电话8次，交办件13件，教育厅、省信访厅转办3件，一些信访者不了解事情的真相，也不了解当前的政策法规，凭着主观的判断进行信访，提出一些不合理要求。</w:t>
      </w:r>
    </w:p>
    <w:p>
      <w:pPr>
        <w:ind w:left="0" w:right="0" w:firstLine="560"/>
        <w:spacing w:before="450" w:after="450" w:line="312" w:lineRule="auto"/>
      </w:pPr>
      <w:r>
        <w:rPr>
          <w:rFonts w:ascii="宋体" w:hAnsi="宋体" w:eastAsia="宋体" w:cs="宋体"/>
          <w:color w:val="000"/>
          <w:sz w:val="28"/>
          <w:szCs w:val="28"/>
        </w:rPr>
        <w:t xml:space="preserve">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xx年12月至20xx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宋体" w:hAnsi="宋体" w:eastAsia="宋体" w:cs="宋体"/>
          <w:color w:val="000"/>
          <w:sz w:val="28"/>
          <w:szCs w:val="28"/>
        </w:rPr>
        <w:t xml:space="preserve">20xx年，xx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xx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我们有决心，也有信心，在新的一年里，进一步完善做好信访工作的长效机制，创新工作思路，创新工作职能，创新工作方法，推进我局信访工作再上新台阶，为构建和谐教育、和谐作出新的贡献。</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教育改革发展进行否定、歪曲和攻击的网络事件，并以此次事件为教训，在教育系统全面开展了“学党章、讲党性、作表率”活动，在各校园开展了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xx村撤并校点信访事项进行了认真调处，采取妥当措施，保证了正常的教育教学秩序。妥善处理了县一职校学生打架斗殴，避免了群众到校吵闹的不良后果。及时处理了xx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 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 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黑体" w:hAnsi="黑体" w:eastAsia="黑体" w:cs="黑体"/>
          <w:color w:val="000000"/>
          <w:sz w:val="34"/>
          <w:szCs w:val="34"/>
          <w:b w:val="1"/>
          <w:bCs w:val="1"/>
        </w:rPr>
        <w:t xml:space="preserve">教育局年终工作总结篇十三</w:t>
      </w:r>
    </w:p>
    <w:p>
      <w:pPr>
        <w:ind w:left="0" w:right="0" w:firstLine="560"/>
        <w:spacing w:before="450" w:after="450" w:line="312" w:lineRule="auto"/>
      </w:pPr>
      <w:r>
        <w:rPr>
          <w:rFonts w:ascii="宋体" w:hAnsi="宋体" w:eastAsia="宋体" w:cs="宋体"/>
          <w:color w:val="000"/>
          <w:sz w:val="28"/>
          <w:szCs w:val="28"/>
        </w:rPr>
        <w:t xml:space="preserve">一年来，办公室全体干部职工认真学习贯彻中国共产党第十七次全国代表大会精神，学习实践科学发展观，在局党组的正确领导和具体指导下，在各股室的大力配合下，紧紧围绕教育局中心工作，做好服务大文章、唱响和谐主题曲，较好地完成了各项工作任务，取得了优异的成绩，先后为局机关赢得了全县\"宣传思想工作先进单位\"、\"人大代表建议办理先进单位\"、\"政协委员提案办理先进单位\"、\"十佳先进党组织\"、全市\"地方志先进单位\"、全省\"教育语丝征集大赛优秀组织单位\"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限时办结制、预告制、承诺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档案局，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特别是，积极配合股室做好了全县校园建设现场会、全县后勤管理及勤工俭学现场会、全县暑期干部培训会、教师节文艺晚会、全市农村合格学校建设现场会、学习实践科学发展观、党风廉政建设等大型会议、活动的材料撰写工作。</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限时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实现科学、和谐发展，重点在基层、活力在基层。局党组高度重视\"抓基层，打基础\"，以改革创新的精神全面加强和改进基层党建工作，努力在认识上有新提高，在思路上有新突破，在推进上有新举措，在机制上有新创造，切实将基层党组织建设成推动发展的坚强战斗保垒。坚持以五项基本建设为抓手，大力加强基层党组织建设。继续在各总支(支部)开展\"五做\"活动，充分发挥党员教师的模范带头作用，初步实现了\"点燃一盏灯，照亮一大片\"的效应。七.一期间，表彰了一批先进党组织、优秀党务工作者和模范党员;五月份组织了党员干部教师向四川汶川地震灾区捐献特殊党费;六月份，办公室和县电视台合作拍摄了党建专题片《教坛党旗红》，在县电视台黄金时段播出，播出时间长达15分钟，基层群众反响良好。积极做好团员青年入党工作，共计21名高三学生加入党组织。</w:t>
      </w:r>
    </w:p>
    <w:p>
      <w:pPr>
        <w:ind w:left="0" w:right="0" w:firstLine="560"/>
        <w:spacing w:before="450" w:after="450" w:line="312" w:lineRule="auto"/>
      </w:pPr>
      <w:r>
        <w:rPr>
          <w:rFonts w:ascii="宋体" w:hAnsi="宋体" w:eastAsia="宋体" w:cs="宋体"/>
          <w:color w:val="000"/>
          <w:sz w:val="28"/>
          <w:szCs w:val="28"/>
        </w:rPr>
        <w:t xml:space="preserve">工会工作以维护职工合法权益为突破口，大力开展各项工作;积极开展教职工活动，积极开展困难职工慰问等工作。具体组织了五项工作：一是组织系统内师生向\"5.12\"四川汶川地震灾区捐款，共计捐款76万元，获得群众高度好评。二是开展困难职工帮扶和慰问活动，积极筹集资金把组织的温暖送到基层群众手中，帮助他们排忧解难。三是组织机关离退休老同志到吴家山避暑，切实做到关心老同志的生活。四是协助组织机关全体干部职工(含离退休)到县医院体检，真正关心干部职工的身心健康。五是组织机关篮球队参加全市\"小学生天地\"杯篮球赛，取得了较好成绩。</w:t>
      </w:r>
    </w:p>
    <w:p>
      <w:pPr>
        <w:ind w:left="0" w:right="0" w:firstLine="560"/>
        <w:spacing w:before="450" w:after="450" w:line="312" w:lineRule="auto"/>
      </w:pPr>
      <w:r>
        <w:rPr>
          <w:rFonts w:ascii="宋体" w:hAnsi="宋体" w:eastAsia="宋体" w:cs="宋体"/>
          <w:color w:val="000"/>
          <w:sz w:val="28"/>
          <w:szCs w:val="28"/>
        </w:rPr>
        <w:t xml:space="preserve">文书档案资料的保存十分重要。办公室安排专人负责，专柜管理，做到周周存档，月月查档，保证各级各类文书资料保存完整，做到无一丢失。4月份，接受了县委办、县档案局专项检查，检查组对局机关文书档案管理工作给予了高度评价。</w:t>
      </w:r>
    </w:p>
    <w:p>
      <w:pPr>
        <w:ind w:left="0" w:right="0" w:firstLine="560"/>
        <w:spacing w:before="450" w:after="450" w:line="312" w:lineRule="auto"/>
      </w:pPr>
      <w:r>
        <w:rPr>
          <w:rFonts w:ascii="宋体" w:hAnsi="宋体" w:eastAsia="宋体" w:cs="宋体"/>
          <w:color w:val="000"/>
          <w:sz w:val="28"/>
          <w:szCs w:val="28"/>
        </w:rPr>
        <w:t xml:space="preserve">回顾一年的工作，全体办公室人员尽职尽责，辛勤工作，任劳任怨，无私奉献，较好地完成了各项工作任务，取得了很好的成绩。但是，与局领导的要求相比还存在一定差距，主要表现在：一是办公室担负的工作任务过重，特别是文字材料工作，造成工作被动;二是常规工作创新力度不大，工作效率有待提高;三是执行制度不到位，导致工作成效不明显。为进一步做好工作，办公室建议：一、成立党务、工会专门机构，配备专人负责两项工作。党务、工会工作是党的重要的工作，对于建设和谐教育、满意教育发挥着重要的作用。由于办公室人手较少，而承担的工作任务较多、较大，造成党务、工会两块工作十分被动。二、要严格控制发文数量。2024年发文已过百号，文件过多过滥，对基层单位缺乏指导意义。</w:t>
      </w:r>
    </w:p>
    <w:p>
      <w:pPr>
        <w:ind w:left="0" w:right="0" w:firstLine="560"/>
        <w:spacing w:before="450" w:after="450" w:line="312" w:lineRule="auto"/>
      </w:pPr>
      <w:r>
        <w:rPr>
          <w:rFonts w:ascii="宋体" w:hAnsi="宋体" w:eastAsia="宋体" w:cs="宋体"/>
          <w:color w:val="000"/>
          <w:sz w:val="28"/>
          <w:szCs w:val="28"/>
        </w:rPr>
        <w:t xml:space="preserve">新的一年，办公室全体干部职工决心以中国共产党第十七次全国代表大会精神为指导，认真学习、贯彻、实践科学发展观，解放思想，勤奋工作，开拓创新，围绕中心工作提高服务水平，为创建和谐机关作出应有的贡献，为推动我县教育事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2025-01-17T03:54:25+08:00</dcterms:created>
  <dcterms:modified xsi:type="dcterms:W3CDTF">2025-01-17T03:54:25+08:00</dcterms:modified>
</cp:coreProperties>
</file>

<file path=docProps/custom.xml><?xml version="1.0" encoding="utf-8"?>
<Properties xmlns="http://schemas.openxmlformats.org/officeDocument/2006/custom-properties" xmlns:vt="http://schemas.openxmlformats.org/officeDocument/2006/docPropsVTypes"/>
</file>