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2024年初中教学教研工作总结(模板11篇)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初中教学教研工作总结篇一</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其间有一条规律：计划——实践——总结——再计划——再实践——再总结。 下面小编精心准备了初中数学教研组教学工作总结，希望大家喜欢！</w:t>
      </w:r>
    </w:p>
    <w:p>
      <w:pPr>
        <w:ind w:left="0" w:right="0" w:firstLine="560"/>
        <w:spacing w:before="450" w:after="450" w:line="312" w:lineRule="auto"/>
      </w:pPr>
      <w:r>
        <w:rPr>
          <w:rFonts w:ascii="宋体" w:hAnsi="宋体" w:eastAsia="宋体" w:cs="宋体"/>
          <w:color w:val="000"/>
          <w:sz w:val="28"/>
          <w:szCs w:val="28"/>
        </w:rPr>
        <w:t xml:space="preserve">我组在学校的正确领导和教务部的直接指导下，全体教师在当前更新教育观念，全面推进素质教育的进程中，奋力拼搏，求实创新，为提高教学质量而扎实地工作。现将本组工作总结如下：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学校的工作计划，结合本组的特点，经过全组教师的热烈讨论，制定了工作目标和具体计划。坚持每周进行教案检查，发现问题当面指出，共同讨论研究解决。坚持两周一次的作业检查。在发挥教师各自教学特色和风格的基础上，积极规范教师的教案书写和课堂教学行为。定期开展教研活动，相互听课和研究备课。教研组活动有主题、有内容，有组织人和执行人，有及时的详细的记录。教研活动中老教师无私传授，新教师虚心好学。本组教师听课都在20节以上。中年教师古志勇、李志建、刘理燕有实干精神，年轻教师范莉、熊小林积极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积极落实素质教育，在教学过程中都时时考虑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非常认真，从不避丑，不走过场，不管你的资格有多老，你有多年轻，大家能本着对事不对人的原则，对有研究性的问题、有争议的问题都能畅所欲言，尽管有时争论的很激烈，但道理是越辩越明的，大家通过争议都很有收获，同时也对本组教师的教学有帮助。</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通过实践，我们认为\"先学后教-当堂训练\"教学模式不能光学形式。如果不看自己所教班级的实际情况，把整个\"学——-教——练\"教学模式的形式照搬过来，您的收获不一定就很大，应该把\"先学后教-当堂训练\"教学模式的实质和所教班级、学情联系起来，取其精华，这样才会取得较大的成绩。\"先学后教-当堂训练\"教学模式，有利于培养学生的自学能力，更有利于分层推进，需要教师一步一步地扔掉原来的不好的方法和经验。\"先学后教-当堂训练\"教学模式最主要的就是：学生是主体，在知识的学习中主要以学生自学、学生讲解为主。如果学生总结的深度不够或者各方面不全，那就该老师\"引导\"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初中教学教研工作总结篇二</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矫正，讲求实效，学校作业抽查情况显示本组全体教师作业批改情况良好。各年级都本着因材施教的原则，进行分层教学，培优补差。七年级抓好起始阶段数学学习习惯的养成;八年级抓好基础教学，培养数学素质;九年级多角度训练学生的思维品质，提高数学解题能力定期开展教研活动，相互听课和研究备课。教研组活动有主题、有内容，有组织人和执行人。教研活动中老教师无私传授，新教师虚心好学。本组教师听课都在10节以上。我们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现在我组教师积极实践“先学后教、当堂训练“的教学模式，在课堂上，学生主要是自学，在教师的指导下学生有目的有步骤地进行自学。学生自学前，教师抓住知识点，提出问题，突出重点，确定学生自学思考的方向。</w:t>
      </w:r>
    </w:p>
    <w:p>
      <w:pPr>
        <w:ind w:left="0" w:right="0" w:firstLine="560"/>
        <w:spacing w:before="450" w:after="450" w:line="312" w:lineRule="auto"/>
      </w:pPr>
      <w:r>
        <w:rPr>
          <w:rFonts w:ascii="宋体" w:hAnsi="宋体" w:eastAsia="宋体" w:cs="宋体"/>
          <w:color w:val="000"/>
          <w:sz w:val="28"/>
          <w:szCs w:val="28"/>
        </w:rPr>
        <w:t xml:space="preserve">开始上课时，教师准确地提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差生。这样在课堂中通过教师引导学生自学，即突出了学生主体地位，又培养了学生的良好自学习惯，通过实践，我们认为“先学后教-当堂训练“教学模式不能光学形式。如果不看自己所教班级的实际情况，把整个“学---教--练“教学模式的形式照搬过来，您的收获不一定就很大，应该把“先学后教-当堂训练“教学模式的实质和所教班级、学情联系起来，取其精华，这样才会取得较大的成绩。“先学后教-当堂训练“教学模式，有利于培养学生的自学能力，更有利于分层推进，需要教师一步一步地扔掉原来的不好的方法和经验。“先学后教-当堂训练“教学模式最主要的就是：学生是主体，在知识的学习中主要以学生自学、学生讲解为主。如果学生总结的深度不够或者各方面不全，那就该老师“引导“就需要我们在“引导“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三、教研组建设的设想：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初中教学教研工作总结篇三</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前所未有的重视。这给予我们每位英语教师以压力，同时也成为我们设法搞好教研、教学工作的动力。在学校的领导下，我们教研组认真贯彻办学精神，以人为本，倡导创新精神。加强教学管理，优化课堂教学。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备课是上好一节课的关键和前提。我们采取集体备课与个人备课相结合的\'办法。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2、专题活动。课堂教学是学校教学工作的中心，也是教研活动的重要环节。教研活动的重要价值指向就是提高课堂教学的水平和教学质量。因此，英语课堂教学在教研活动中占有重要的地位。</w:t>
      </w:r>
    </w:p>
    <w:p>
      <w:pPr>
        <w:ind w:left="0" w:right="0" w:firstLine="560"/>
        <w:spacing w:before="450" w:after="450" w:line="312" w:lineRule="auto"/>
      </w:pPr>
      <w:r>
        <w:rPr>
          <w:rFonts w:ascii="宋体" w:hAnsi="宋体" w:eastAsia="宋体" w:cs="宋体"/>
          <w:color w:val="000"/>
          <w:sz w:val="28"/>
          <w:szCs w:val="28"/>
        </w:rPr>
        <w:t xml:space="preserve">3、积极的参加各种培训。</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初一年级的单词比赛，初二的朗读比赛。</w:t>
      </w:r>
    </w:p>
    <w:p>
      <w:pPr>
        <w:ind w:left="0" w:right="0" w:firstLine="560"/>
        <w:spacing w:before="450" w:after="450" w:line="312" w:lineRule="auto"/>
      </w:pPr>
      <w:r>
        <w:rPr>
          <w:rFonts w:ascii="宋体" w:hAnsi="宋体" w:eastAsia="宋体" w:cs="宋体"/>
          <w:color w:val="000"/>
          <w:sz w:val="28"/>
          <w:szCs w:val="28"/>
        </w:rPr>
        <w:t xml:space="preserve">1、我校英语科力求在教学研讨过程中关注学生学习过程和方法，发现、探究、研究等认识活动，使学习过程更多地成为学生发现问题、提出问题、分析问题、解决问题、掌握方法的过程。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者变成学生学习的伙伴、学生发展的促进者。因此，我们英语科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初中教学教研工作总结篇四</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初中教学教研工作总结篇五</w:t>
      </w:r>
    </w:p>
    <w:p>
      <w:pPr>
        <w:ind w:left="0" w:right="0" w:firstLine="560"/>
        <w:spacing w:before="450" w:after="450" w:line="312" w:lineRule="auto"/>
      </w:pPr>
      <w:r>
        <w:rPr>
          <w:rFonts w:ascii="宋体" w:hAnsi="宋体" w:eastAsia="宋体" w:cs="宋体"/>
          <w:color w:val="000"/>
          <w:sz w:val="28"/>
          <w:szCs w:val="28"/>
        </w:rPr>
        <w:t xml:space="preserve">我们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转变教学观念，组织全体语文教师认真学习语文新课程标准及最新的教育理念，学习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如：“希望杯”作文大赛和中华魂作文大赛,共有近八百学生参加，有十多人获奖。其中九(2)班的杨天韵获一等奖。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本学期我担任八年级四班的语文教学工作，共有学生65人，随着年龄的增长，青春期生理和心理的影响及社会诸多因素的影响，厌学的学生逐渐多起来，但大多数学生学习还比较努力，有上进心。在教学中，我认真教学、积极钻研、创新思想与方法，现将本期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初中教学教研工作总结篇六</w:t>
      </w:r>
    </w:p>
    <w:p>
      <w:pPr>
        <w:ind w:left="0" w:right="0" w:firstLine="560"/>
        <w:spacing w:before="450" w:after="450" w:line="312" w:lineRule="auto"/>
      </w:pPr>
      <w:r>
        <w:rPr>
          <w:rFonts w:ascii="宋体" w:hAnsi="宋体" w:eastAsia="宋体" w:cs="宋体"/>
          <w:color w:val="000"/>
          <w:sz w:val="28"/>
          <w:szCs w:val="28"/>
        </w:rPr>
        <w:t xml:space="preserve">数学教学工具是数学教学过程中的重要要素。随着数学教学工具的不断更新和丰富,对数学教学观念的变革、教学模式的改革、教学过程的整体优化及数学教学效率和效果的提高等方面的影响也越来越大。今天本站小编给大家整理了初中数学教学教研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第一学期结束了。本学期数学教研组的工作，在区教研室和校领导的支持下，在全体数学教师密切配合下顺利开展。虽未轰轰烈烈，但也踏踏实实。一学期来，数学组的老师共同合作、共同探索、共同成长。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每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1、加强课堂教学，提高课堂效率。本学期共开校公开课9节，家长开放日1节，执教者认真备课、上课、反思，听课教师认真听课，集体评议，相互研讨，共同促进，形成良好的教研氛围。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 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3、 每个备课组搞一个课例研究;</w:t>
      </w:r>
    </w:p>
    <w:p>
      <w:pPr>
        <w:ind w:left="0" w:right="0" w:firstLine="560"/>
        <w:spacing w:before="450" w:after="450" w:line="312" w:lineRule="auto"/>
      </w:pPr>
      <w:r>
        <w:rPr>
          <w:rFonts w:ascii="宋体" w:hAnsi="宋体" w:eastAsia="宋体" w:cs="宋体"/>
          <w:color w:val="000"/>
          <w:sz w:val="28"/>
          <w:szCs w:val="28"/>
        </w:rPr>
        <w:t xml:space="preserve">4、 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 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 休息日开提高班、补差兴趣班等。</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 共勉。</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初中教学教研工作总结篇七</w:t>
      </w:r>
    </w:p>
    <w:p>
      <w:pPr>
        <w:ind w:left="0" w:right="0" w:firstLine="560"/>
        <w:spacing w:before="450" w:after="450" w:line="312" w:lineRule="auto"/>
      </w:pPr>
      <w:r>
        <w:rPr>
          <w:rFonts w:ascii="宋体" w:hAnsi="宋体" w:eastAsia="宋体" w:cs="宋体"/>
          <w:color w:val="000"/>
          <w:sz w:val="28"/>
          <w:szCs w:val="28"/>
        </w:rPr>
        <w:t xml:space="preserve">本学期，初中政治组以提高教学质量为核心，以优化教学过程，提高教学效益为主线，积极开展教研工作。有成绩也有不足,总结如下:</w:t>
      </w:r>
    </w:p>
    <w:p>
      <w:pPr>
        <w:ind w:left="0" w:right="0" w:firstLine="560"/>
        <w:spacing w:before="450" w:after="450" w:line="312" w:lineRule="auto"/>
      </w:pPr>
      <w:r>
        <w:rPr>
          <w:rFonts w:ascii="宋体" w:hAnsi="宋体" w:eastAsia="宋体" w:cs="宋体"/>
          <w:color w:val="000"/>
          <w:sz w:val="28"/>
          <w:szCs w:val="28"/>
        </w:rPr>
        <w:t xml:space="preserve">1．加强学习，努力提高全组业务水平：组织学习研究新教材、新课标，探索新教法，在课堂教学中渗透先进的学科教学理念，规范课堂教学行为，落实“3+1”教学模式，提高教学实效。</w:t>
      </w:r>
    </w:p>
    <w:p>
      <w:pPr>
        <w:ind w:left="0" w:right="0" w:firstLine="560"/>
        <w:spacing w:before="450" w:after="450" w:line="312" w:lineRule="auto"/>
      </w:pPr>
      <w:r>
        <w:rPr>
          <w:rFonts w:ascii="宋体" w:hAnsi="宋体" w:eastAsia="宋体" w:cs="宋体"/>
          <w:color w:val="000"/>
          <w:sz w:val="28"/>
          <w:szCs w:val="28"/>
        </w:rPr>
        <w:t xml:space="preserve">2．落实教务处关于加强教学常规管理的工作要求，认真开展常规教研活动：严格考勤，教研活动正常有序有计划开展；认真研究、制定教学进度计划；认真组织教学，努力完成教学目标任务；规范教案编写，定时检查教案；规范作业布置、批改，严格要求作业质量；坚持听评课活动；严格规范月考命题、阅卷、评卷分析、总结等等。</w:t>
      </w:r>
    </w:p>
    <w:p>
      <w:pPr>
        <w:ind w:left="0" w:right="0" w:firstLine="560"/>
        <w:spacing w:before="450" w:after="450" w:line="312" w:lineRule="auto"/>
      </w:pPr>
      <w:r>
        <w:rPr>
          <w:rFonts w:ascii="宋体" w:hAnsi="宋体" w:eastAsia="宋体" w:cs="宋体"/>
          <w:color w:val="000"/>
          <w:sz w:val="28"/>
          <w:szCs w:val="28"/>
        </w:rPr>
        <w:t xml:space="preserve">3．集聚全组力量，开展以初三为重点的教学研究：多次进行初三课堂教学专题研究；组织08届中考政治复习迎考经验总结交流会；精心研究往年的考试试题，研究试题的出题方向；精心组织编制复习试题、复习提纲；积极开展针对性教学研究，努力提高学生学习的自觉性；在整体提高的基础上，努力缩小学科班级级差。</w:t>
      </w:r>
    </w:p>
    <w:p>
      <w:pPr>
        <w:ind w:left="0" w:right="0" w:firstLine="560"/>
        <w:spacing w:before="450" w:after="450" w:line="312" w:lineRule="auto"/>
      </w:pPr>
      <w:r>
        <w:rPr>
          <w:rFonts w:ascii="宋体" w:hAnsi="宋体" w:eastAsia="宋体" w:cs="宋体"/>
          <w:color w:val="000"/>
          <w:sz w:val="28"/>
          <w:szCs w:val="28"/>
        </w:rPr>
        <w:t xml:space="preserve">4．备课组活动有序开展。</w:t>
      </w:r>
    </w:p>
    <w:p>
      <w:pPr>
        <w:ind w:left="0" w:right="0" w:firstLine="560"/>
        <w:spacing w:before="450" w:after="450" w:line="312" w:lineRule="auto"/>
      </w:pPr>
      <w:r>
        <w:rPr>
          <w:rFonts w:ascii="宋体" w:hAnsi="宋体" w:eastAsia="宋体" w:cs="宋体"/>
          <w:color w:val="000"/>
          <w:sz w:val="28"/>
          <w:szCs w:val="28"/>
        </w:rPr>
        <w:t xml:space="preserve">5．课题研究出成果，并获奖。</w:t>
      </w:r>
    </w:p>
    <w:p>
      <w:pPr>
        <w:ind w:left="0" w:right="0" w:firstLine="560"/>
        <w:spacing w:before="450" w:after="450" w:line="312" w:lineRule="auto"/>
      </w:pPr>
      <w:r>
        <w:rPr>
          <w:rFonts w:ascii="宋体" w:hAnsi="宋体" w:eastAsia="宋体" w:cs="宋体"/>
          <w:color w:val="000"/>
          <w:sz w:val="28"/>
          <w:szCs w:val="28"/>
        </w:rPr>
        <w:t xml:space="preserve">当然，本学期也有一些不足，比如：集体备课活动有待深入，内容不够精细化；对外交流学习太少；个别老师的\'教案书写不规范；个别老师的教育教学方法有待提高等等。这些不足将成为下学期工作的重点，相信大家齐心协力，下期的工作会完成的更加圆满。</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初中教学教研工作总结篇八</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经过一期的摸索、探讨与实践，我对七年级上学期(第一学期)的英语教学有了一定的经验，尤其是初一英语入门阶段的教学有了如下体会。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初中教学教研工作总结篇九</w:t>
      </w:r>
    </w:p>
    <w:p>
      <w:pPr>
        <w:ind w:left="0" w:right="0" w:firstLine="560"/>
        <w:spacing w:before="450" w:after="450" w:line="312" w:lineRule="auto"/>
      </w:pPr>
      <w:r>
        <w:rPr>
          <w:rFonts w:ascii="宋体" w:hAnsi="宋体" w:eastAsia="宋体" w:cs="宋体"/>
          <w:color w:val="000"/>
          <w:sz w:val="28"/>
          <w:szCs w:val="28"/>
        </w:rPr>
        <w:t xml:space="preserve">在20xx年，地理组的教研工作圆满完成、稳中有升。教学方面，老师们够积极开拓创新；教研方面，本组成员通过积极教研，有力地促进了教学、提高了论文的数量和质量。当然，工作中也存在失误，但是大家通过总结经验和教训，扬长避短，努力提高自身素质。通过总结今年的教研工作，为下一年提高教学效率和工作质量奠定基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初中地理教学中，老师们相互听课，取长补短，并不断吸收、借鉴其他科目老师的优秀教学法，在实践中不断进行改革创新，从而提高了教学质量，强化个人素质，提高了课堂效率和学生学习的积极性。在教学中，地理组一直以素质教育为中心，以“双自主教学”为主线，做到教师精讲多练，或启发设疑、或设置情境、或合作探究等；以学生为中心、教师为主导的教学理念，做到备教材、备教法、备学生等于一体，培养了学生的多种能力，从而为全面提高学生的素质打下良好的基础。随着多媒体的发展，地理组也在不断提高多媒体的水平和运用频率，最大限度地提高教学效率。为此，我们在平时通过研究别人的优秀课件，模拟制作课件，运用和改进课件等，使得课堂容量增大、教学内容更加丰富多彩、课堂气氛更加活跃。</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地理组的老师们积极教研，教研中善于发现问题、及时探讨、采取措施、定期总结，从而大大地提高了教学效率和成绩。在教研过程中，发现了许多问题，例如：教学中总是不自觉地就讲得多，练得少，害怕讲少了学生不明白，总是替学生包办；设置的问题不是太容易就是太难，没有调动学生的思维和积极性；课堂容量偏小，学生的学习积极性不高；学生听为主，动手动脑的机会少，学生的主动参与率低；有时尝试开放性教学，在老师的指导下学生自学，让学生提问题、学生讨论、探究、总结等，但是不少学生依赖性太强，感觉不会自学、抓不住要点，老师不教没事做、好像没有学一样等问题。为此，我们积极探讨策略，查阅资料、对好的教学法不断实践、不断改进；同时对学生进行问卷调查，对症下药；经常听优秀教师的课；勤搜集网上相关的论文和课件，最终取得了良好的教学效果。</w:t>
      </w:r>
    </w:p>
    <w:p>
      <w:pPr>
        <w:ind w:left="0" w:right="0" w:firstLine="560"/>
        <w:spacing w:before="450" w:after="450" w:line="312" w:lineRule="auto"/>
      </w:pPr>
      <w:r>
        <w:rPr>
          <w:rFonts w:ascii="宋体" w:hAnsi="宋体" w:eastAsia="宋体" w:cs="宋体"/>
          <w:color w:val="000"/>
          <w:sz w:val="28"/>
          <w:szCs w:val="28"/>
        </w:rPr>
        <w:t xml:space="preserve">主要表现在：学生学习的主动性比以前大有提高，课堂容量也增加了，课堂里学生的参与率明显提高，我们的问题也恰好能调动学生的思维和积极性。为了提高教学水平，我们互相听课，互相评课，共同提高；将课堂和教研中存在的问题和取得经验以论文的形式保存，并积极投稿、发表，通过一年的努力，我们的论文数量和质量都有了较大的提高，同时大大提高了教学水平。</w:t>
      </w:r>
    </w:p>
    <w:p>
      <w:pPr>
        <w:ind w:left="0" w:right="0" w:firstLine="560"/>
        <w:spacing w:before="450" w:after="450" w:line="312" w:lineRule="auto"/>
      </w:pPr>
      <w:r>
        <w:rPr>
          <w:rFonts w:ascii="宋体" w:hAnsi="宋体" w:eastAsia="宋体" w:cs="宋体"/>
          <w:color w:val="000"/>
          <w:sz w:val="28"/>
          <w:szCs w:val="28"/>
        </w:rPr>
        <w:t xml:space="preserve">总之，在这一年里，地理组的全体老师齐心协力，团结互助，积极教研，不断改进教学方法，提高了教学效率和质量。但是，新的一年里我们将会遇到新的挑战和机遇，我们将迎难而上，面对新问题，研究新对策，创出新佳绩。</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初中教学教研工作总结篇十</w:t>
      </w:r>
    </w:p>
    <w:p>
      <w:pPr>
        <w:ind w:left="0" w:right="0" w:firstLine="560"/>
        <w:spacing w:before="450" w:after="450" w:line="312" w:lineRule="auto"/>
      </w:pPr>
      <w:r>
        <w:rPr>
          <w:rFonts w:ascii="宋体" w:hAnsi="宋体" w:eastAsia="宋体" w:cs="宋体"/>
          <w:color w:val="000"/>
          <w:sz w:val="28"/>
          <w:szCs w:val="28"/>
        </w:rPr>
        <w:t xml:space="preserve">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养，提升业务水平本学期我们进行了新课标纲要的学习，认真研究《课程标准》，仔细分析中考试题，把握中考动向，利用现有的教材在平时的教学中体现新课程标准的新理念。我们组倡导“团结友爱、敬业奉献”的基本道德规范，每位教师都在自己的本职岗位上规范自己的行为，积极参加各级各类培训和学习，比如暑假“名师大学堂”培训活动，省教师培训中心组织的数学学科教师网络培训活动。积极参加区里的听课、评课活动，比如参加了实验数学、龙虎塘中学的教学开放日活动，和实验中学进行了数学组三个年级备课组的校际交流活动，并请区教研室的领导来学校指导教学工作等等。</w:t>
      </w:r>
    </w:p>
    <w:p>
      <w:pPr>
        <w:ind w:left="0" w:right="0" w:firstLine="560"/>
        <w:spacing w:before="450" w:after="450" w:line="312" w:lineRule="auto"/>
      </w:pPr>
      <w:r>
        <w:rPr>
          <w:rFonts w:ascii="宋体" w:hAnsi="宋体" w:eastAsia="宋体" w:cs="宋体"/>
          <w:color w:val="000"/>
          <w:sz w:val="28"/>
          <w:szCs w:val="28"/>
        </w:rPr>
        <w:t xml:space="preserve">二、互帮互助团结共进我们数学教研组全体教师团结协作，凝聚力强，有良好的师德师风。中年教师无私传授，青年教师虚心好学，组内教研气氛浓厚。我们组的每个人都深知团队力量的重要性。大家相互关心，形成了良好、融洽的氛围和团结协作、友爱健康的关系。每当组员有事，组内老师主动上课，毫无怨言，组中哪位老师身体不适，同事们都会主动代课，问寒问暖，使生病教师深感集体的温暖，本学期，我们组蒋老师生病两个月，组内的王老师毫无怨言的承担了代课任务。</w:t>
      </w:r>
    </w:p>
    <w:p>
      <w:pPr>
        <w:ind w:left="0" w:right="0" w:firstLine="560"/>
        <w:spacing w:before="450" w:after="450" w:line="312" w:lineRule="auto"/>
      </w:pPr>
      <w:r>
        <w:rPr>
          <w:rFonts w:ascii="黑体" w:hAnsi="黑体" w:eastAsia="黑体" w:cs="黑体"/>
          <w:color w:val="000000"/>
          <w:sz w:val="34"/>
          <w:szCs w:val="34"/>
          <w:b w:val="1"/>
          <w:bCs w:val="1"/>
        </w:rPr>
        <w:t xml:space="preserve">初中教学教研工作总结篇十一</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2025-01-16T08:47:31+08:00</dcterms:created>
  <dcterms:modified xsi:type="dcterms:W3CDTF">2025-01-16T08:47:31+08:00</dcterms:modified>
</cp:coreProperties>
</file>

<file path=docProps/custom.xml><?xml version="1.0" encoding="utf-8"?>
<Properties xmlns="http://schemas.openxmlformats.org/officeDocument/2006/custom-properties" xmlns:vt="http://schemas.openxmlformats.org/officeDocument/2006/docPropsVTypes"/>
</file>