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个人申请奖学金的申请书(实用8篇)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个人申请奖学金的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学校四部__电子__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__学年拿到计算机五级证书，20__学年获得本校三等奖学金，在20__年上下两学期学习成绩班级排名分别为：第三和第四，此外在20__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__年的校级运动会和20__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我是__系__级酒店管理专业的一名学生__。20__年和许多同龄人一样怀着对大学的向往我踏进了__学院。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我叫xxx，是的一名学生。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我叫xx，系xx学院20xx级xx专业x班的学生。</w:t>
      </w:r>
    </w:p>
    <w:p>
      <w:pPr>
        <w:ind w:left="0" w:right="0" w:firstLine="560"/>
        <w:spacing w:before="450" w:after="450" w:line="312" w:lineRule="auto"/>
      </w:pPr>
      <w:r>
        <w:rPr>
          <w:rFonts w:ascii="宋体" w:hAnsi="宋体" w:eastAsia="宋体" w:cs="宋体"/>
          <w:color w:val="000"/>
          <w:sz w:val="28"/>
          <w:szCs w:val="28"/>
        </w:rPr>
        <w:t xml:space="preserve">我来自于xx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正确贯彻党的方针政策，积极参加有关活动，并在党组织的严格考核下一步步成为入党积极分子、预备党员，并在20xx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xx大学时换专业学了xx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xx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我是来自xx系级xx班的学生。回首过去一年的大学校园生活个社会实践生活，有渴望，我追求，有成功，也有失败，我孜孜不倦，不断挑战自我，充实自己，为实现人生的价值打下了坚实的基础。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个人申请奖学金的申请书篇六</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在社会实践方面，乐于参加志愿服务活动，主动承接兼职，提高自己书本外的能力。因此，申请学年奖学金，望批准。</w:t>
      </w:r>
    </w:p>
    <w:p>
      <w:pPr>
        <w:ind w:left="0" w:right="0" w:firstLine="560"/>
        <w:spacing w:before="450" w:after="450" w:line="312" w:lineRule="auto"/>
      </w:pPr>
      <w:r>
        <w:rPr>
          <w:rFonts w:ascii="宋体" w:hAnsi="宋体" w:eastAsia="宋体" w:cs="宋体"/>
          <w:color w:val="000"/>
          <w:sz w:val="28"/>
          <w:szCs w:val="28"/>
        </w:rPr>
        <w:t xml:space="preserve">国家奖学金申请理由学习方面：在大三学年，学习成绩名列前茅，并获得省级三好学生。工作方面：在搞好学习的同时，我担任校纪检部部长，并取得的良好的成绩，获得省级优秀干部。</w:t>
      </w:r>
    </w:p>
    <w:p>
      <w:pPr>
        <w:ind w:left="0" w:right="0" w:firstLine="560"/>
        <w:spacing w:before="450" w:after="450" w:line="312" w:lineRule="auto"/>
      </w:pPr>
      <w:r>
        <w:rPr>
          <w:rFonts w:ascii="宋体" w:hAnsi="宋体" w:eastAsia="宋体" w:cs="宋体"/>
          <w:color w:val="000"/>
          <w:sz w:val="28"/>
          <w:szCs w:val="28"/>
        </w:rPr>
        <w:t xml:space="preserve">此外，我政治学院学生会的外联部干部，为老师和同学们服务，从而锻炼自身能力，全面提高自身综合素质。课外生活方面：在寒暑期的时候，我常常参加社会实践活动，例如做家教，从而使自己得到锻炼，增加了社会经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是来自一个偏僻的山村，这次来申请一份奖学金也是考虑到了，现在家里情况确实是非常不好的，我也不希望让家里有太多的压力，现在我感觉我知道很多事情是应该要认真规划好的，作为一名大学生我也会认真的去做好自己分内的事情，我希望自己能够为家里分担一点压力，家里就是父亲一个劳动力，我现在又在上大学，可想而知父亲的压力有多大了，我真的感觉非常的不忍，我不希望看到这样的情况发生，未来在学习当中这些都是我应该要去落实好的，我知道申请这份奖学金我也需要各个方面符合条件。</w:t>
      </w:r>
    </w:p>
    <w:p>
      <w:pPr>
        <w:ind w:left="0" w:right="0" w:firstLine="560"/>
        <w:spacing w:before="450" w:after="450" w:line="312" w:lineRule="auto"/>
      </w:pPr>
      <w:r>
        <w:rPr>
          <w:rFonts w:ascii="宋体" w:hAnsi="宋体" w:eastAsia="宋体" w:cs="宋体"/>
          <w:color w:val="000"/>
          <w:sz w:val="28"/>
          <w:szCs w:val="28"/>
        </w:rPr>
        <w:t xml:space="preserve">这段时间我也在不断的提高了自己的能力，我也会进一步的去落实好相关的职责，这段时间我也非常坚定自己的心态，申请这份奖学金我也是觉得这是我应该要去做好的，在这方面这也是我应该要有的态度，我知道需要帮助的人也有很多，只有在学校的表现更好才能够对的住这份奖学金，这一点是毋庸置疑的，我现在也是非常坚定自己的态度，我希望能够在这个过程当中得到更多的认可，我在学习当中是比较努力的，成绩也一直都是排在前面，这让我感觉非常的有意义，我也一定会坚持自己的原则，这也是我应该要去做好，平时搞好学习。</w:t>
      </w:r>
    </w:p>
    <w:p>
      <w:pPr>
        <w:ind w:left="0" w:right="0" w:firstLine="560"/>
        <w:spacing w:before="450" w:after="450" w:line="312" w:lineRule="auto"/>
      </w:pPr>
      <w:r>
        <w:rPr>
          <w:rFonts w:ascii="宋体" w:hAnsi="宋体" w:eastAsia="宋体" w:cs="宋体"/>
          <w:color w:val="000"/>
          <w:sz w:val="28"/>
          <w:szCs w:val="28"/>
        </w:rPr>
        <w:t xml:space="preserve">我清楚的意识到了这一点，这段时间以来的学习当中我的态度是非常鉴定的，我知道只有强大自己才能够改变现状，这一点是毋庸置疑的，作为一名学生我要积极乐观的看待这些，作为一名大一学生我清楚的意识到了自己要努力的方向，真的感觉非常的`好，这是我要去做好的，大一阶段的学习当中我会进一步去调整好自己的心态，我也会让自己坚持去搞好分内的职责，这也是我应该要有的态度，我会在以后做的更好的，成为一名优秀的大学生，在这方面我会认真去搞好分内的职责，努力成为一名优秀的学生，过去还会有更多的事情等着我去做好，这份奖学金我也希望能够申请的到，为家里减轻一点负担，我也知道未来还是需要靠自己，所以我会努力的学习，让自己更加的强大，改变现状，能够让家里条件好起来，未来的大学期间，我一定会努力的做的更好的，让自己坚持去做的更好，这也是我应该要有的态度，我会认真做好这些细节的事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校的在校学生某某，来自某某地。我的.家中共有四口人，父母、姐姐和我。父母都是农民，均无工作，皆靠种地为生。家中的生活费用全部来自父母的辛勤劳动，尽管父母不懈劳作，但生活依旧拮据，不容乐观。</w:t>
      </w:r>
    </w:p>
    <w:p>
      <w:pPr>
        <w:ind w:left="0" w:right="0" w:firstLine="560"/>
        <w:spacing w:before="450" w:after="450" w:line="312" w:lineRule="auto"/>
      </w:pPr>
      <w:r>
        <w:rPr>
          <w:rFonts w:ascii="宋体" w:hAnsi="宋体" w:eastAsia="宋体" w:cs="宋体"/>
          <w:color w:val="000"/>
          <w:sz w:val="28"/>
          <w:szCs w:val="28"/>
        </w:rPr>
        <w:t xml:space="preserve">20xx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加之姐姐正在上大学，我也刚刚迈入大学校门，支付姐妹俩的学费生活费的重担就落在了年迈的父母身上。每逢农忙时节，我和姐姐都回不了家，无法替父母分担生活的重担。然而，母亲由于长期高负荷的劳动身体状况不佳，无法继续进行繁重的体力劳动。所以，现在只靠父亲一人挑起生活的重担。</w:t>
      </w:r>
    </w:p>
    <w:p>
      <w:pPr>
        <w:ind w:left="0" w:right="0" w:firstLine="560"/>
        <w:spacing w:before="450" w:after="450" w:line="312" w:lineRule="auto"/>
      </w:pPr>
      <w:r>
        <w:rPr>
          <w:rFonts w:ascii="宋体" w:hAnsi="宋体" w:eastAsia="宋体" w:cs="宋体"/>
          <w:color w:val="000"/>
          <w:sz w:val="28"/>
          <w:szCs w:val="28"/>
        </w:rPr>
        <w:t xml:space="preserve">我能够深刻体会父母的辛劳，也深刻理解尽全力替他们分担是我的责任。于此同时，我也真心的向学校提出困难补助申请，希望学校能够给予我帮助，以解我当下的生活紧迫只危。我定当更加勤奋努力的学习，绝不辜负老师和父母的期望，以此来报答所有给予我帮助的人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2025-01-16T20:20:51+08:00</dcterms:created>
  <dcterms:modified xsi:type="dcterms:W3CDTF">2025-01-16T20:20:51+08:00</dcterms:modified>
</cp:coreProperties>
</file>

<file path=docProps/custom.xml><?xml version="1.0" encoding="utf-8"?>
<Properties xmlns="http://schemas.openxmlformats.org/officeDocument/2006/custom-properties" xmlns:vt="http://schemas.openxmlformats.org/officeDocument/2006/docPropsVTypes"/>
</file>