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工作心得体会篇一6月x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地理信息系统（GIS）是一个利用地理信息技术来收集、管理、分析、展示、查询和处理地理信息的系统。作为一名GIS从业者，我一直在这个行业中不断地学习、磨练技能，并积累了一些心得体会。本文旨在分享我的GIS工作心得体会，希望能够对有志于从事GIS行业的同行们提供一些帮助和启示。</w:t>
      </w:r>
    </w:p>
    <w:p>
      <w:pPr>
        <w:ind w:left="0" w:right="0" w:firstLine="560"/>
        <w:spacing w:before="450" w:after="450" w:line="312" w:lineRule="auto"/>
      </w:pPr>
      <w:r>
        <w:rPr>
          <w:rFonts w:ascii="宋体" w:hAnsi="宋体" w:eastAsia="宋体" w:cs="宋体"/>
          <w:color w:val="000"/>
          <w:sz w:val="28"/>
          <w:szCs w:val="28"/>
        </w:rPr>
        <w:t xml:space="preserve">第二段：掌握基本技能。</w:t>
      </w:r>
    </w:p>
    <w:p>
      <w:pPr>
        <w:ind w:left="0" w:right="0" w:firstLine="560"/>
        <w:spacing w:before="450" w:after="450" w:line="312" w:lineRule="auto"/>
      </w:pPr>
      <w:r>
        <w:rPr>
          <w:rFonts w:ascii="宋体" w:hAnsi="宋体" w:eastAsia="宋体" w:cs="宋体"/>
          <w:color w:val="000"/>
          <w:sz w:val="28"/>
          <w:szCs w:val="28"/>
        </w:rPr>
        <w:t xml:space="preserve">在GIS领域中，首要的是要掌握基本的GIS技能。这些包括地图投影、地图绘制和地图制作。此外，还需要掌握如何使用GIS软件和硬件以及建模和分析空间数据。另一个重要的技能是能够使用各种数据库和数据管理系统。这样可以有效地对数据进行管理和查询。在掌握这些基本技能的同时，了解最新技术的应用也是关键。必须保持学习和了解新技术的态度。</w:t>
      </w:r>
    </w:p>
    <w:p>
      <w:pPr>
        <w:ind w:left="0" w:right="0" w:firstLine="560"/>
        <w:spacing w:before="450" w:after="450" w:line="312" w:lineRule="auto"/>
      </w:pPr>
      <w:r>
        <w:rPr>
          <w:rFonts w:ascii="宋体" w:hAnsi="宋体" w:eastAsia="宋体" w:cs="宋体"/>
          <w:color w:val="000"/>
          <w:sz w:val="28"/>
          <w:szCs w:val="28"/>
        </w:rPr>
        <w:t xml:space="preserve">第三段：工作方法。</w:t>
      </w:r>
    </w:p>
    <w:p>
      <w:pPr>
        <w:ind w:left="0" w:right="0" w:firstLine="560"/>
        <w:spacing w:before="450" w:after="450" w:line="312" w:lineRule="auto"/>
      </w:pPr>
      <w:r>
        <w:rPr>
          <w:rFonts w:ascii="宋体" w:hAnsi="宋体" w:eastAsia="宋体" w:cs="宋体"/>
          <w:color w:val="000"/>
          <w:sz w:val="28"/>
          <w:szCs w:val="28"/>
        </w:rPr>
        <w:t xml:space="preserve">在GIS领域中，工作方法非常重要。首先，应该了解和分析现有数据。这需要熟练掌握GIS技术，因为GIS是一个有效的工具，可以帮助我们准确有效地收集、管理和显示空间数据。其次，应该要有优秀的技术和专业知识，以便构建高品质的产出，如图形和报告。然后，我们需要通过各种方法（例如模型，对话机会等）与客户合作。同时，还应该密切关注各个GIS行业的专业网站和新闻来源，以了解当前GIS资源和新产品。</w:t>
      </w:r>
    </w:p>
    <w:p>
      <w:pPr>
        <w:ind w:left="0" w:right="0" w:firstLine="560"/>
        <w:spacing w:before="450" w:after="450" w:line="312" w:lineRule="auto"/>
      </w:pPr>
      <w:r>
        <w:rPr>
          <w:rFonts w:ascii="宋体" w:hAnsi="宋体" w:eastAsia="宋体" w:cs="宋体"/>
          <w:color w:val="000"/>
          <w:sz w:val="28"/>
          <w:szCs w:val="28"/>
        </w:rPr>
        <w:t xml:space="preserve">第四段：个人素质。</w:t>
      </w:r>
    </w:p>
    <w:p>
      <w:pPr>
        <w:ind w:left="0" w:right="0" w:firstLine="560"/>
        <w:spacing w:before="450" w:after="450" w:line="312" w:lineRule="auto"/>
      </w:pPr>
      <w:r>
        <w:rPr>
          <w:rFonts w:ascii="宋体" w:hAnsi="宋体" w:eastAsia="宋体" w:cs="宋体"/>
          <w:color w:val="000"/>
          <w:sz w:val="28"/>
          <w:szCs w:val="28"/>
        </w:rPr>
        <w:t xml:space="preserve">GIS行业对工作人员的素质有所要求。GIS工作需要具有分析、逻辑思考和系统性思维等能力，这样才能管理和处理大量数据并生成相关的分析报告。另外，GIS领域对于工作人员的耐心和细致精神也有一定的要求，因为GIS数据精细的处理可耗费大量的时间和精力。此外，沟通能力也是非常重要的，要有能力与合作伙伴和客户进行有效的沟通，以避免错误和不必要的误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事GIS行业需要具备广泛的知识，如数据管理、地图制作和空间分析。同时，必须具备优秀的个人素质，如系统思考和耐心。除此之外，还需要注意到最新技术、积极进取和持续不断学习。我希望我的这些心得体会可以帮助到正在学习和从事GIS行业的同行们，以期更好地应对GIS行业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GPS(GlobalPositioningSystem)是一种利用卫星定位技术的全球导航卫星系统，它已成为现代社会中不可或缺的工具。从最初的导航功能到如今在手机、汽车和航空等领域的广泛应用，GPS的功能和性能不断发展和提升。在我过去的工作中，我有幸接触到和使用GPS，积累了一些心得体会。接下来，我将分享我的GPS工作心得体会。</w:t>
      </w:r>
    </w:p>
    <w:p>
      <w:pPr>
        <w:ind w:left="0" w:right="0" w:firstLine="560"/>
        <w:spacing w:before="450" w:after="450" w:line="312" w:lineRule="auto"/>
      </w:pPr>
      <w:r>
        <w:rPr>
          <w:rFonts w:ascii="宋体" w:hAnsi="宋体" w:eastAsia="宋体" w:cs="宋体"/>
          <w:color w:val="000"/>
          <w:sz w:val="28"/>
          <w:szCs w:val="28"/>
        </w:rPr>
        <w:t xml:space="preserve">首先，我意识到GPS的准确性和稳定性非常重要。在使用GPS进行导航时，我发现卫星的信号强度和星座位置对导航的准确性有着重要影响。我学会了选择开阔的空旷地带，尽量避开建筑物和树木遮挡，以确保信号的稳定和准确。在使用GPS进行测量和定位时，我也会选择信号强度良好的天气条件，以避免信号干扰，保证测量结果的准确性。通过不断的实践和总结，我成功提高了工作的精确性和稳定性。</w:t>
      </w:r>
    </w:p>
    <w:p>
      <w:pPr>
        <w:ind w:left="0" w:right="0" w:firstLine="560"/>
        <w:spacing w:before="450" w:after="450" w:line="312" w:lineRule="auto"/>
      </w:pPr>
      <w:r>
        <w:rPr>
          <w:rFonts w:ascii="宋体" w:hAnsi="宋体" w:eastAsia="宋体" w:cs="宋体"/>
          <w:color w:val="000"/>
          <w:sz w:val="28"/>
          <w:szCs w:val="28"/>
        </w:rPr>
        <w:t xml:space="preserve">其次，我注意到GPS的实时性和更新速度对工作的影响。在某些特定的工作场景中，如车辆调度和物流配送，实时跟踪和更新位置信息非常重要。我学会了定期更新GPS软件和地图数据，以确保位置信息的及时准确。在导航和定位过程中，我也会及时检查和调整GPS设备的设置和参数，以及时获取最新的位置信息。通过保持GPS设备的实时性和更新速度，我能够更好地完成工作任务，提高效率和工作质量。</w:t>
      </w:r>
    </w:p>
    <w:p>
      <w:pPr>
        <w:ind w:left="0" w:right="0" w:firstLine="560"/>
        <w:spacing w:before="450" w:after="450" w:line="312" w:lineRule="auto"/>
      </w:pPr>
      <w:r>
        <w:rPr>
          <w:rFonts w:ascii="宋体" w:hAnsi="宋体" w:eastAsia="宋体" w:cs="宋体"/>
          <w:color w:val="000"/>
          <w:sz w:val="28"/>
          <w:szCs w:val="28"/>
        </w:rPr>
        <w:t xml:space="preserve">此外，我认识到GPS的多功能性和灵活性是其优势之一。除了常见的导航和定位功能，GPS还可以应用于地理勘测、测量定位和地图绘制等领域。我有幸参与了一些测绘项目，在实际工作中学习并应用了GPS的多种功能。我发现，熟练掌握GPS的不同功能和操作方法，可以更好地满足不同项目的需求，并提高工作的效果和效率。通过不断学习和实践，我逐渐掌握了GPS的多功能性和灵活性，使我在工作中更具竞争力。</w:t>
      </w:r>
    </w:p>
    <w:p>
      <w:pPr>
        <w:ind w:left="0" w:right="0" w:firstLine="560"/>
        <w:spacing w:before="450" w:after="450" w:line="312" w:lineRule="auto"/>
      </w:pPr>
      <w:r>
        <w:rPr>
          <w:rFonts w:ascii="宋体" w:hAnsi="宋体" w:eastAsia="宋体" w:cs="宋体"/>
          <w:color w:val="000"/>
          <w:sz w:val="28"/>
          <w:szCs w:val="28"/>
        </w:rPr>
        <w:t xml:space="preserve">另外，我深刻体会到GPS使用中的技巧和经验对工作的重要性。通过与其他经验丰富的同事交流和学习，我积累了许多GPS使用的技巧和经验。例如，我学会了使用不同的导航模式和功能配置，根据实际需求和工作场景调整GPS的设置。我也发现在实际操作中，及时记录和保存重要的GPS数据和信息是非常重要的。这些技巧和经验的运用，有效提高了我的工作效率和质量。</w:t>
      </w:r>
    </w:p>
    <w:p>
      <w:pPr>
        <w:ind w:left="0" w:right="0" w:firstLine="560"/>
        <w:spacing w:before="450" w:after="450" w:line="312" w:lineRule="auto"/>
      </w:pPr>
      <w:r>
        <w:rPr>
          <w:rFonts w:ascii="宋体" w:hAnsi="宋体" w:eastAsia="宋体" w:cs="宋体"/>
          <w:color w:val="000"/>
          <w:sz w:val="28"/>
          <w:szCs w:val="28"/>
        </w:rPr>
        <w:t xml:space="preserve">最后，我意识到GPS技术的发展和创新对工作的影响。随着科技的不断进步，GPS技术也在不断创新和发展。新一代的GPS设备和软件不仅在定位准确性和信号稳定性上有所提升，还增加了更多的功能和服务。我不断关注GPS技术的最新发展，参与技术培训和研讨会，以保持自己的专业竞争力。我相信通过不断学习和创新，我可以更好地应用和推广GPS技术，为工作的发展和改进做出更大的贡献。</w:t>
      </w:r>
    </w:p>
    <w:p>
      <w:pPr>
        <w:ind w:left="0" w:right="0" w:firstLine="560"/>
        <w:spacing w:before="450" w:after="450" w:line="312" w:lineRule="auto"/>
      </w:pPr>
      <w:r>
        <w:rPr>
          <w:rFonts w:ascii="宋体" w:hAnsi="宋体" w:eastAsia="宋体" w:cs="宋体"/>
          <w:color w:val="000"/>
          <w:sz w:val="28"/>
          <w:szCs w:val="28"/>
        </w:rPr>
        <w:t xml:space="preserve">综上所述，GPS工作心得体会涉及到准确性和稳定性、实时性和更新速度、多功能性和灵活性、技巧和经验以及技术的发展和创新等方面。通过不断的学习和实践，我不仅提高了自己的工作水平和能力，也对GPS技术有了更深刻的理解和应用。在未来的工作中，我将继续努力学习和创新，不断提高自己在GPS工作中的专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EHS工作是为了保障员工的生命健康和企业的可持续发展而设立的，相信在实践中我们也不断地收获经验和感悟。本文将分享我在EHS工作中的一些心得体会，以期对同行们有所帮助。</w:t>
      </w:r>
    </w:p>
    <w:p>
      <w:pPr>
        <w:ind w:left="0" w:right="0" w:firstLine="560"/>
        <w:spacing w:before="450" w:after="450" w:line="312" w:lineRule="auto"/>
      </w:pPr>
      <w:r>
        <w:rPr>
          <w:rFonts w:ascii="宋体" w:hAnsi="宋体" w:eastAsia="宋体" w:cs="宋体"/>
          <w:color w:val="000"/>
          <w:sz w:val="28"/>
          <w:szCs w:val="28"/>
        </w:rPr>
        <w:t xml:space="preserve">一、做好信息收集和分析。</w:t>
      </w:r>
    </w:p>
    <w:p>
      <w:pPr>
        <w:ind w:left="0" w:right="0" w:firstLine="560"/>
        <w:spacing w:before="450" w:after="450" w:line="312" w:lineRule="auto"/>
      </w:pPr>
      <w:r>
        <w:rPr>
          <w:rFonts w:ascii="宋体" w:hAnsi="宋体" w:eastAsia="宋体" w:cs="宋体"/>
          <w:color w:val="000"/>
          <w:sz w:val="28"/>
          <w:szCs w:val="28"/>
        </w:rPr>
        <w:t xml:space="preserve">EHS工作的第一步就是收集和分析有关环境、健康、安全的信息，这些信息可以来自公司平台、员工举报、政府部门和第三方机构。但是，信息的真实性和及时性不可掉以轻心，我们需要建立起一套完整的信息管理系统，不仅要及时取得，还需要确认真实性，并进行进一步的分析和整理。只有如此，才能更好地发现和预防潜在的安全隐患，提高EHS工作的效率和质量。</w:t>
      </w:r>
    </w:p>
    <w:p>
      <w:pPr>
        <w:ind w:left="0" w:right="0" w:firstLine="560"/>
        <w:spacing w:before="450" w:after="450" w:line="312" w:lineRule="auto"/>
      </w:pPr>
      <w:r>
        <w:rPr>
          <w:rFonts w:ascii="宋体" w:hAnsi="宋体" w:eastAsia="宋体" w:cs="宋体"/>
          <w:color w:val="000"/>
          <w:sz w:val="28"/>
          <w:szCs w:val="28"/>
        </w:rPr>
        <w:t xml:space="preserve">二、注重培训和宣传。</w:t>
      </w:r>
    </w:p>
    <w:p>
      <w:pPr>
        <w:ind w:left="0" w:right="0" w:firstLine="560"/>
        <w:spacing w:before="450" w:after="450" w:line="312" w:lineRule="auto"/>
      </w:pPr>
      <w:r>
        <w:rPr>
          <w:rFonts w:ascii="宋体" w:hAnsi="宋体" w:eastAsia="宋体" w:cs="宋体"/>
          <w:color w:val="000"/>
          <w:sz w:val="28"/>
          <w:szCs w:val="28"/>
        </w:rPr>
        <w:t xml:space="preserve">EHS工作涉及到的领域非常广泛，需要员工触类旁通、知晓情况，而企业作为重要的安全责任方和监管方，必须通过宣传和培训来提高员工的环保意识、健康安全意识和危险防范意识。我们需要建立一套系统的EHS培训体系，包括将公司EHS政策融入日常工作流程中，定期进行各类EHS知识普及讲座以及组织各类演练、训练活动等。这样才能让员工时刻牢记自身的EHS责任，防患于未然。</w:t>
      </w:r>
    </w:p>
    <w:p>
      <w:pPr>
        <w:ind w:left="0" w:right="0" w:firstLine="560"/>
        <w:spacing w:before="450" w:after="450" w:line="312" w:lineRule="auto"/>
      </w:pPr>
      <w:r>
        <w:rPr>
          <w:rFonts w:ascii="宋体" w:hAnsi="宋体" w:eastAsia="宋体" w:cs="宋体"/>
          <w:color w:val="000"/>
          <w:sz w:val="28"/>
          <w:szCs w:val="28"/>
        </w:rPr>
        <w:t xml:space="preserve">三、提高应对突发事件的能力。</w:t>
      </w:r>
    </w:p>
    <w:p>
      <w:pPr>
        <w:ind w:left="0" w:right="0" w:firstLine="560"/>
        <w:spacing w:before="450" w:after="450" w:line="312" w:lineRule="auto"/>
      </w:pPr>
      <w:r>
        <w:rPr>
          <w:rFonts w:ascii="宋体" w:hAnsi="宋体" w:eastAsia="宋体" w:cs="宋体"/>
          <w:color w:val="000"/>
          <w:sz w:val="28"/>
          <w:szCs w:val="28"/>
        </w:rPr>
        <w:t xml:space="preserve">企业在EHS工作中不仅需要通过预防措施来减少事故的发生，还需要具备应对突发事件的能力。在我所任职的企业中，我们必须建立一个完整的应急处理体系，包括安全预警机制、应急演练、救援设备和装备、应急人员的配备等等，这样才能够保障员工在关键时刻的安全。应急管理模式的提高，不仅是EHS工作里的安全保障问题，也是企业的综合实力的提高，在应对安全未知、突发事件时也更有底气。</w:t>
      </w:r>
    </w:p>
    <w:p>
      <w:pPr>
        <w:ind w:left="0" w:right="0" w:firstLine="560"/>
        <w:spacing w:before="450" w:after="450" w:line="312" w:lineRule="auto"/>
      </w:pPr>
      <w:r>
        <w:rPr>
          <w:rFonts w:ascii="宋体" w:hAnsi="宋体" w:eastAsia="宋体" w:cs="宋体"/>
          <w:color w:val="000"/>
          <w:sz w:val="28"/>
          <w:szCs w:val="28"/>
        </w:rPr>
        <w:t xml:space="preserve">四、开展EHS文化建设。</w:t>
      </w:r>
    </w:p>
    <w:p>
      <w:pPr>
        <w:ind w:left="0" w:right="0" w:firstLine="560"/>
        <w:spacing w:before="450" w:after="450" w:line="312" w:lineRule="auto"/>
      </w:pPr>
      <w:r>
        <w:rPr>
          <w:rFonts w:ascii="宋体" w:hAnsi="宋体" w:eastAsia="宋体" w:cs="宋体"/>
          <w:color w:val="000"/>
          <w:sz w:val="28"/>
          <w:szCs w:val="28"/>
        </w:rPr>
        <w:t xml:space="preserve">在EHS工作中，我们需要倡导一种企业文化，即EHS文化，以此来实现从普及EHS知识、形成EHS意识到建立EHS行动的闭环。在我所工作的公司中，我们着力打造一个“以人为本、关注安全、保障健康、促进发展”的EHS文化，这个EHS文化立足于激发员工为自身生命健康保驾护航、为企业长远发展披荆斩棘的热情，而这种文化的价值远不止于EHS工作，更成为了公司的文化、信仰。</w:t>
      </w:r>
    </w:p>
    <w:p>
      <w:pPr>
        <w:ind w:left="0" w:right="0" w:firstLine="560"/>
        <w:spacing w:before="450" w:after="450" w:line="312" w:lineRule="auto"/>
      </w:pPr>
      <w:r>
        <w:rPr>
          <w:rFonts w:ascii="宋体" w:hAnsi="宋体" w:eastAsia="宋体" w:cs="宋体"/>
          <w:color w:val="000"/>
          <w:sz w:val="28"/>
          <w:szCs w:val="28"/>
        </w:rPr>
        <w:t xml:space="preserve">五、持续改进EHS系统。</w:t>
      </w:r>
    </w:p>
    <w:p>
      <w:pPr>
        <w:ind w:left="0" w:right="0" w:firstLine="560"/>
        <w:spacing w:before="450" w:after="450" w:line="312" w:lineRule="auto"/>
      </w:pPr>
      <w:r>
        <w:rPr>
          <w:rFonts w:ascii="宋体" w:hAnsi="宋体" w:eastAsia="宋体" w:cs="宋体"/>
          <w:color w:val="000"/>
          <w:sz w:val="28"/>
          <w:szCs w:val="28"/>
        </w:rPr>
        <w:t xml:space="preserve">EHS体系不是一成不变的，需要持续改进，不断提升，因此，企业需要始终坚持持续改进原则，运用不断改进工作、不断完善标准的模式，来优化EHS工作的质量和效率。例如，在公司建立了EHS长效机制的基础上，继续加强各类审核制度，完善勘察基础资料的管理，提高培训课程的针对性等等，来推动EHS系统的持续优化。</w:t>
      </w:r>
    </w:p>
    <w:p>
      <w:pPr>
        <w:ind w:left="0" w:right="0" w:firstLine="560"/>
        <w:spacing w:before="450" w:after="450" w:line="312" w:lineRule="auto"/>
      </w:pPr>
      <w:r>
        <w:rPr>
          <w:rFonts w:ascii="宋体" w:hAnsi="宋体" w:eastAsia="宋体" w:cs="宋体"/>
          <w:color w:val="000"/>
          <w:sz w:val="28"/>
          <w:szCs w:val="28"/>
        </w:rPr>
        <w:t xml:space="preserve">EHS工作是企业必须要坚持的一项工作，而我们要实现长效和有效的EHS管理，就一定要紧紧坚守每一条点滴，全面推动EHS事业发展。可能每个企业有不同的实现方式，但是以上提出的心得则是一个较为通用且实用的经验。希望这篇文章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-2059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2013年7月~8月间，我参加了为期30天的广西大学生志愿服务万村远程教育2013年暑期行动。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PPP（public-privatepartnership）是政府与私营企业合作的一种公共项目开发模式，旨在共同完成公共设施、建设和服务等项目。我在参与PPP项目时，获得了一些工作心得体会，下面我将分享这些心得。</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在参与PPP项目前，必须进行充分的前期准备。这包括对项目的定位、市场分析、利益相关方调查等工作。在这个阶段，我们必须与合作方保持紧密的合作关系，并且确保项目的合理性和可行性。</w:t>
      </w:r>
    </w:p>
    <w:p>
      <w:pPr>
        <w:ind w:left="0" w:right="0" w:firstLine="560"/>
        <w:spacing w:before="450" w:after="450" w:line="312" w:lineRule="auto"/>
      </w:pPr>
      <w:r>
        <w:rPr>
          <w:rFonts w:ascii="宋体" w:hAnsi="宋体" w:eastAsia="宋体" w:cs="宋体"/>
          <w:color w:val="000"/>
          <w:sz w:val="28"/>
          <w:szCs w:val="28"/>
        </w:rPr>
        <w:t xml:space="preserve">第三段：项目实施阶段。</w:t>
      </w:r>
    </w:p>
    <w:p>
      <w:pPr>
        <w:ind w:left="0" w:right="0" w:firstLine="560"/>
        <w:spacing w:before="450" w:after="450" w:line="312" w:lineRule="auto"/>
      </w:pPr>
      <w:r>
        <w:rPr>
          <w:rFonts w:ascii="宋体" w:hAnsi="宋体" w:eastAsia="宋体" w:cs="宋体"/>
          <w:color w:val="000"/>
          <w:sz w:val="28"/>
          <w:szCs w:val="28"/>
        </w:rPr>
        <w:t xml:space="preserve">在项目实施阶段，我们必须加强与政府代表和合作商之间的沟通和协调。此外，我们还必须制定合理的计划和时间表，以确保项目有序进行。在这个阶段，我们还必须注重风险管理，及时发现和解决问题，确保项目的顺利实施。</w:t>
      </w:r>
    </w:p>
    <w:p>
      <w:pPr>
        <w:ind w:left="0" w:right="0" w:firstLine="560"/>
        <w:spacing w:before="450" w:after="450" w:line="312" w:lineRule="auto"/>
      </w:pPr>
      <w:r>
        <w:rPr>
          <w:rFonts w:ascii="宋体" w:hAnsi="宋体" w:eastAsia="宋体" w:cs="宋体"/>
          <w:color w:val="000"/>
          <w:sz w:val="28"/>
          <w:szCs w:val="28"/>
        </w:rPr>
        <w:t xml:space="preserve">第四段：运营管理阶段。</w:t>
      </w:r>
    </w:p>
    <w:p>
      <w:pPr>
        <w:ind w:left="0" w:right="0" w:firstLine="560"/>
        <w:spacing w:before="450" w:after="450" w:line="312" w:lineRule="auto"/>
      </w:pPr>
      <w:r>
        <w:rPr>
          <w:rFonts w:ascii="宋体" w:hAnsi="宋体" w:eastAsia="宋体" w:cs="宋体"/>
          <w:color w:val="000"/>
          <w:sz w:val="28"/>
          <w:szCs w:val="28"/>
        </w:rPr>
        <w:t xml:space="preserve">项目完成后，我们必须进行一定的运营管理，包括设定合理的运营管理计划、建立有效的绩效考核机制、加强与合作方之间的沟通等。在此基础上，确保项目长期运营顺利。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PPP项目是一个复杂的过程，需要严格的计划和管理。从前期准备到项目的实施和运营管理，我们都必须专注于项目的成功，并与所有合作方保持紧密的合作关系。通过有效的沟通和协调，我们可以实现推进PPP项目成功的目标，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