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爱绿护绿美化环境国旗下演讲稿5篇范文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接触并使用讲话稿的人越来越多，讲话稿是应用写作研究的重要文体之一。相信写讲话稿是一个让许多人都头痛的问题，今天帮大家准备一大波爱绿护绿美化环境国旗下演讲稿5篇范文。希望这些能对你起到一定的帮助。爱绿护绿美化环境国旗下...</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讲话稿的人越来越多，讲话稿是应用写作研究的重要文体之一。相信写讲话稿是一个让许多人都头痛的问题，今天帮大家准备一大波爱绿护绿美化环境国旗下演讲稿5篇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同学们，让我们积极行动起来保护花草、树木，一起来美化绿化我们的校园。除此之外，我们更要争做绿化宣传员、环保小卫士，要爱护我们校园中的一草一木，爱护我们这个城市中的一草一木。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我们生活中，让我们牢记，多走几步，不穿越绿化带，不践踏绿地。\"勿以善小而不为，勿以恶小而为之\"，从我做起，从你做起，从小事做起，从身边做起，从现在做起，做绿化、美化环境的有心人。将来，我们的校园将更加美丽，我们的城市也将更加美丽!</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大家早上好!今天我国旗下讲话的题目是“保护环境，让身边多一份绿色”。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春天到了，带来了大自然的万物复苏和欣欣向荣。本周二，也就是3月12日，是我国的植树节，也告诉我们到了植树的好时节了。</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森林是保持生态平衡的卫士。有了森林，地面就不怕风吹雨冲，水土就不易流失。大风遇到了防护林带，会被大大减弱;雨水会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现在，作为学生的我们没有条件每天去植树、种草，而我们能做到的是爱护我们身边的一草一木，去保护我们的学习和生活环境。</w:t>
      </w:r>
    </w:p>
    <w:p>
      <w:pPr>
        <w:ind w:left="0" w:right="0" w:firstLine="560"/>
        <w:spacing w:before="450" w:after="450" w:line="312" w:lineRule="auto"/>
      </w:pPr>
      <w:r>
        <w:rPr>
          <w:rFonts w:ascii="宋体" w:hAnsi="宋体" w:eastAsia="宋体" w:cs="宋体"/>
          <w:color w:val="000"/>
          <w:sz w:val="28"/>
          <w:szCs w:val="28"/>
        </w:rPr>
        <w:t xml:space="preserve">画家说：“环境是灵感的源泉。”军事家说：“环境是制胜的法宝。”教育家说：“环境是塑造人的摇篮。”而我想对同学们说：“环境是保证学习的必要条件。”当我们在整洁优雅的环境中学习时，一定会感觉心情舒畅。因此，优美的环境，让我们懂得珍惜，学会爱护;优美的环境，让我们知书达礼，更加文明;优美的环境，让我们学习进步，道德高尚。但优美的环境是要靠大家共同来营造的。我们曾欣喜地看到许多同学在校园的各个角落自觉地检拾纸屑等;用自己的双手去保护了校园环境。但是，我们也经常看到一些我们不愿看到的情景：楼梯上、走廊上有个别人随意丢弃的垃圾。保护环境，人人有责，虽然我们不可能为全人类的环境作出特别大的贡献，但我们可以从身边的环境做起，从保护学校的环境做起，例如：遵守各种废弃物处理的规定，垃圾分类投放，避免使用一次性的饮料杯、饭盒、塑料袋，用纸盒等代替，这样可以大大减少垃圾，爱护花草树木，少赠送贺年卡，保持校园、教室清洁等。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亲爱的同学们，伸出你的手，伸出我的手，让我们一起播种绿色，让我们一起保护环境，让大地拥有更多的绿色。</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早上好!今日我讲话的题目是《保护环境，从我做起》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在人类生存发展史上，曾遇到过许多的敌人：战争、灾荒、瘟疫、这每一种敌人都曾使人类付出过惨重的代价。然而，今日人们面临的最大的敌人，已不是战争、疾病、天灾以及瘟疫，而是无处不在的环境问题!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完美家园，要从我做起，从小事做起。心动不如行动。只要我们确实落实我们的言行，不乱丢垃圾，不浪费粮食，最大限度地节俭用水，节俭能源，节俭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欢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学校的各个角落捡拾果皮纸屑;用自我的双手去保护和营造优美的学校环境。可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礼貌人的标志。我们要有时代感职责感，要心系全球，着眼身边，立足学校。“勿以善小而不为，勿以恶小而为之”，让我们进取行动起来，从身边的小事做起，培养环保意识，养成环保习惯，创造我们完美的学校，塑造我们完美的灵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大家早上好!今天我国旗下讲话的题目是《保护环境，远离雾霾》。</w:t>
      </w:r>
    </w:p>
    <w:p>
      <w:pPr>
        <w:ind w:left="0" w:right="0" w:firstLine="560"/>
        <w:spacing w:before="450" w:after="450" w:line="312" w:lineRule="auto"/>
      </w:pPr>
      <w:r>
        <w:rPr>
          <w:rFonts w:ascii="宋体" w:hAnsi="宋体" w:eastAsia="宋体" w:cs="宋体"/>
          <w:color w:val="000"/>
          <w:sz w:val="28"/>
          <w:szCs w:val="28"/>
        </w:rPr>
        <w:t xml:space="preserve">这几天，新闻报纸上出现较为频繁的话题就是雾霾天气，因为雾霾，部分学校为此停了课。</w:t>
      </w:r>
    </w:p>
    <w:p>
      <w:pPr>
        <w:ind w:left="0" w:right="0" w:firstLine="560"/>
        <w:spacing w:before="450" w:after="450" w:line="312" w:lineRule="auto"/>
      </w:pPr>
      <w:r>
        <w:rPr>
          <w:rFonts w:ascii="宋体" w:hAnsi="宋体" w:eastAsia="宋体" w:cs="宋体"/>
          <w:color w:val="000"/>
          <w:sz w:val="28"/>
          <w:szCs w:val="28"/>
        </w:rPr>
        <w:t xml:space="preserve">究竟何为雾霾?雾霾是雾和霾的混合物，早晚湿度大时，雾的成分多。白天湿度小时，霾占据主力。其中雾是自然天气现象，虽然以灰尘作为凝结核，但总体无毒无害;霾的核心物质是悬浮在空气中的烟、灰尘等物质。气体能直接进入并粘附在人体下呼吸道和肺叶中，对人体健康有伤害。雾霾天气的形成主要是人为的环境污染，再加上气温低、风小等自然条件导致污染物不易扩散。</w:t>
      </w:r>
    </w:p>
    <w:p>
      <w:pPr>
        <w:ind w:left="0" w:right="0" w:firstLine="560"/>
        <w:spacing w:before="450" w:after="450" w:line="312" w:lineRule="auto"/>
      </w:pPr>
      <w:r>
        <w:rPr>
          <w:rFonts w:ascii="宋体" w:hAnsi="宋体" w:eastAsia="宋体" w:cs="宋体"/>
          <w:color w:val="000"/>
          <w:sz w:val="28"/>
          <w:szCs w:val="28"/>
        </w:rPr>
        <w:t xml:space="preserve">历史上最为严重的一次雾霾是1952年的伦敦雾霾事件，仅仅4天的时间里，伦敦市死亡人数达4000人。后由于天气变化，毒雾逐渐消散，但在此之后的两个月里，有近8000人因为烟雾事件而死于呼吸系统疾病!</w:t>
      </w:r>
    </w:p>
    <w:p>
      <w:pPr>
        <w:ind w:left="0" w:right="0" w:firstLine="560"/>
        <w:spacing w:before="450" w:after="450" w:line="312" w:lineRule="auto"/>
      </w:pPr>
      <w:r>
        <w:rPr>
          <w:rFonts w:ascii="宋体" w:hAnsi="宋体" w:eastAsia="宋体" w:cs="宋体"/>
          <w:color w:val="000"/>
          <w:sz w:val="28"/>
          <w:szCs w:val="28"/>
        </w:rPr>
        <w:t xml:space="preserve">数据让我们震惊，雾霾对我们的身体健康如此不利，如遇雾霾天气，我们要做好保护自己的措施，外出时可以戴棉质口罩，防止粉尘颗粒进入体内。在室内时，尽量少开窗，等太阳出来后再开窗通风。并且日常饮食清淡，多喝水。冬日即将来临，雾天较多，同学们也要加强安全意识，早上出行时，注意行车安全、交通安全。</w:t>
      </w:r>
    </w:p>
    <w:p>
      <w:pPr>
        <w:ind w:left="0" w:right="0" w:firstLine="560"/>
        <w:spacing w:before="450" w:after="450" w:line="312" w:lineRule="auto"/>
      </w:pPr>
      <w:r>
        <w:rPr>
          <w:rFonts w:ascii="宋体" w:hAnsi="宋体" w:eastAsia="宋体" w:cs="宋体"/>
          <w:color w:val="000"/>
          <w:sz w:val="28"/>
          <w:szCs w:val="28"/>
        </w:rPr>
        <w:t xml:space="preserve">事实上，除了雾霾，近年来我们还面临着其他各种各样的环境问题：大气污染超标、温室效应增强、土地沙漠化、水污染严重、物种消失加剧等，这些环境问题大都是因为人类对自然资源和生态环境的不合理利用和破坏。</w:t>
      </w:r>
    </w:p>
    <w:p>
      <w:pPr>
        <w:ind w:left="0" w:right="0" w:firstLine="560"/>
        <w:spacing w:before="450" w:after="450" w:line="312" w:lineRule="auto"/>
      </w:pPr>
      <w:r>
        <w:rPr>
          <w:rFonts w:ascii="宋体" w:hAnsi="宋体" w:eastAsia="宋体" w:cs="宋体"/>
          <w:color w:val="000"/>
          <w:sz w:val="28"/>
          <w:szCs w:val="28"/>
        </w:rPr>
        <w:t xml:space="preserve">作为中学生的我们，应该在环境保护的行动中贡献出一份力量，保护环境，从我做起，从小事做起。只要我们养成良好的习惯，不乱丢垃圾，不浪费粮食，节约用水，节约能源，节约用纸，拒绝使用一次性的“白色污染物”，多栽树种草等等。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让我们大家行动起来吧，保护环境，从我做起!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绿护绿，从我做起”。同学们，你们知道明天3月12日是什么节日吗?同学们说的很对，是植树节。那么为什么叫植树节呢?这是因为春天是万物生长的的季节，这时候春光明媚，水分充足，是种植花草树木的日子。所以，国家把每年的3月12日定为“植树节”，以号召全国人民积极参与到植树种草行动中来。其实，我们中华民族自古就有“爱树、育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一个天然的蓄水库，是一个天然的氧吧，能保护水土不流失，净化我们生存的环境。大家可以想象一下，如果大地没有了绿色，世界将会变成什么样?可能是一片沙漠，可能就没有了人类。98年的长江洪水，08年的南方雪灾，首都北京连年的沙尘暴天气和水资源的日益缺乏，以及第一次申奥的失败，都是因为环境问题。人类对大自然无休止破坏的最终结果是遭受灾难的惩罚。可喜的是，环境问题已经引起全球的关注，我们国家更是进行了声势浩大的退耕还绿，植树造林工程。相信不久以后，天会更蓝，草会更绿，山会更翠，我们眼睛里的世界会更美!</w:t>
      </w:r>
    </w:p>
    <w:p>
      <w:pPr>
        <w:ind w:left="0" w:right="0" w:firstLine="560"/>
        <w:spacing w:before="450" w:after="450" w:line="312" w:lineRule="auto"/>
      </w:pPr>
      <w:r>
        <w:rPr>
          <w:rFonts w:ascii="宋体" w:hAnsi="宋体" w:eastAsia="宋体" w:cs="宋体"/>
          <w:color w:val="000"/>
          <w:sz w:val="28"/>
          <w:szCs w:val="28"/>
        </w:rPr>
        <w:t xml:space="preserve">下面，让我们将视线投向我们熟悉的校园吧!银杏树，法国梧桐树，还有青翠的竹子等让我们双语的校园时时处处都洋溢着青春的气息，传播着美的信息。在这如画般的校园中，作为主人的我们该做些什么呢?那就是爱绿、护绿!学校给我们营造了一个优美、舒适的工作和学习环境。校园里一草一木，一花一叶都像朋友一样和我们相依相伴。</w:t>
      </w:r>
    </w:p>
    <w:p>
      <w:pPr>
        <w:ind w:left="0" w:right="0" w:firstLine="560"/>
        <w:spacing w:before="450" w:after="450" w:line="312" w:lineRule="auto"/>
      </w:pPr>
      <w:r>
        <w:rPr>
          <w:rFonts w:ascii="宋体" w:hAnsi="宋体" w:eastAsia="宋体" w:cs="宋体"/>
          <w:color w:val="000"/>
          <w:sz w:val="28"/>
          <w:szCs w:val="28"/>
        </w:rPr>
        <w:t xml:space="preserve">同学们，一片叶也会投下一丝绿荫，一棵草也能唤起春的气息，让我们像爱护自己的眼睛一样，珍惜每一片绿，爱护校内外每一棵树，从我做起，从小事做起，从身边做起，从现在做起，积极行动起来，做绿化、美化环境的有心人。下面，请允许我以一名教师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1.爱护学校的一草一木，不践踏草坪，不攀折花木;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2.坚决与毁绿损绿的不文明行为作斗争;</w:t>
      </w:r>
    </w:p>
    <w:p>
      <w:pPr>
        <w:ind w:left="0" w:right="0" w:firstLine="560"/>
        <w:spacing w:before="450" w:after="450" w:line="312" w:lineRule="auto"/>
      </w:pPr>
      <w:r>
        <w:rPr>
          <w:rFonts w:ascii="宋体" w:hAnsi="宋体" w:eastAsia="宋体" w:cs="宋体"/>
          <w:color w:val="000"/>
          <w:sz w:val="28"/>
          <w:szCs w:val="28"/>
        </w:rPr>
        <w:t xml:space="preserve">3.建立班级“植物角”，以实际行动支持我校的“爱绿护绿”活动。同学们，我们是二十一世纪的主人，为自己创造一个舒适、美好的生存空间是我们义不容辞的责任!让我们从我做起，从小事做起，从现在做起。加入“环保护绿”行列，做绿化、美化环境的有心人，保护绿色校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我们坚信，我们的校园将更加美丽，我们的城市也将更加美丽!我们的祖国天更蓝、水更清、山更美!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2025-05-25T12:57:18+08:00</dcterms:created>
  <dcterms:modified xsi:type="dcterms:W3CDTF">2025-05-25T12:57:18+08:00</dcterms:modified>
</cp:coreProperties>
</file>

<file path=docProps/custom.xml><?xml version="1.0" encoding="utf-8"?>
<Properties xmlns="http://schemas.openxmlformats.org/officeDocument/2006/custom-properties" xmlns:vt="http://schemas.openxmlformats.org/officeDocument/2006/docPropsVTypes"/>
</file>