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政府经验交流发言稿范文(共7篇)</w:t>
      </w:r>
      <w:bookmarkEnd w:id="1"/>
    </w:p>
    <w:p>
      <w:pPr>
        <w:jc w:val="center"/>
        <w:spacing w:before="0" w:after="450"/>
      </w:pPr>
      <w:r>
        <w:rPr>
          <w:rFonts w:ascii="Arial" w:hAnsi="Arial" w:eastAsia="Arial" w:cs="Arial"/>
          <w:color w:val="999999"/>
          <w:sz w:val="20"/>
          <w:szCs w:val="20"/>
        </w:rPr>
        <w:t xml:space="preserve">来源：网络  作者：风月无边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政府经验交流发言稿范文1尊敬的领导：大家好！在各位同行，前辈面前班门弄斧，我确实有点心虚。谈不上什么经验，只是一些小小的看法与做法，提出来供大家讨论，希望起到一个抛砖引玉的作用。接手八年级（二）班之后，我主要是从以下几个方面开展工作：&gt;一，...</w:t>
      </w:r>
    </w:p>
    <w:p>
      <w:pPr>
        <w:ind w:left="0" w:right="0" w:firstLine="560"/>
        <w:spacing w:before="450" w:after="450" w:line="312" w:lineRule="auto"/>
      </w:pPr>
      <w:r>
        <w:rPr>
          <w:rFonts w:ascii="黑体" w:hAnsi="黑体" w:eastAsia="黑体" w:cs="黑体"/>
          <w:color w:val="000000"/>
          <w:sz w:val="36"/>
          <w:szCs w:val="36"/>
          <w:b w:val="1"/>
          <w:bCs w:val="1"/>
        </w:rPr>
        <w:t xml:space="preserve">政府经验交流发言稿范文1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各位同行，前辈面前班门弄斧，我确实有点心虚。谈不上什么经验，只是一些小小的看法与做法，提出来供大家讨论，希望起到一个抛砖引玉的作用。接手八年级（二）班之后，我主要是从以下几个方面开展工作：</w:t>
      </w:r>
    </w:p>
    <w:p>
      <w:pPr>
        <w:ind w:left="0" w:right="0" w:firstLine="560"/>
        <w:spacing w:before="450" w:after="450" w:line="312" w:lineRule="auto"/>
      </w:pPr>
      <w:r>
        <w:rPr>
          <w:rFonts w:ascii="宋体" w:hAnsi="宋体" w:eastAsia="宋体" w:cs="宋体"/>
          <w:color w:val="000"/>
          <w:sz w:val="28"/>
          <w:szCs w:val="28"/>
        </w:rPr>
        <w:t xml:space="preserve">&gt;一，放大班级优点，给学生自信心</w:t>
      </w:r>
    </w:p>
    <w:p>
      <w:pPr>
        <w:ind w:left="0" w:right="0" w:firstLine="560"/>
        <w:spacing w:before="450" w:after="450" w:line="312" w:lineRule="auto"/>
      </w:pPr>
      <w:r>
        <w:rPr>
          <w:rFonts w:ascii="宋体" w:hAnsi="宋体" w:eastAsia="宋体" w:cs="宋体"/>
          <w:color w:val="000"/>
          <w:sz w:val="28"/>
          <w:szCs w:val="28"/>
        </w:rPr>
        <w:t xml:space="preserve">我一直认为心理暗示对一个人很重要，如果我们总强调一个人很漂亮，久之，被赞扬之人一定觉得自己很漂亮。同样，在班级中也可运用此理。在接新班级之初，我便向学生们说：“学校根据是你们的潜能将大家分在八年级（二）班，各科老师对你们的期望值很高，一致认为你们是最优秀的，老师相信大家在新的学期里一定不负重望！”这样，学生在开学初便处于我班是优秀的这样一种心理暗示状态，不觉中增强了自信心。同时，只要是班上有好的现象，好的个人表现，我都会及时鼓励。不知不觉中大部分学生集体荣誉感上来了，觉得自己表现要好才对得起班级，努力为班级争光。当然，放大班级优点同时还应发现班级及学生的不足之处，对于个别现象我一般是单独找学生谈话处理，对于班级不良现象则是在班中和学生一起讨论解决。</w:t>
      </w:r>
    </w:p>
    <w:p>
      <w:pPr>
        <w:ind w:left="0" w:right="0" w:firstLine="560"/>
        <w:spacing w:before="450" w:after="450" w:line="312" w:lineRule="auto"/>
      </w:pPr>
      <w:r>
        <w:rPr>
          <w:rFonts w:ascii="宋体" w:hAnsi="宋体" w:eastAsia="宋体" w:cs="宋体"/>
          <w:color w:val="000"/>
          <w:sz w:val="28"/>
          <w:szCs w:val="28"/>
        </w:rPr>
        <w:t xml:space="preserve">&gt;二，争取人人有事干、事事有人管。</w:t>
      </w:r>
    </w:p>
    <w:p>
      <w:pPr>
        <w:ind w:left="0" w:right="0" w:firstLine="560"/>
        <w:spacing w:before="450" w:after="450" w:line="312" w:lineRule="auto"/>
      </w:pPr>
      <w:r>
        <w:rPr>
          <w:rFonts w:ascii="宋体" w:hAnsi="宋体" w:eastAsia="宋体" w:cs="宋体"/>
          <w:color w:val="000"/>
          <w:sz w:val="28"/>
          <w:szCs w:val="28"/>
        </w:rPr>
        <w:t xml:space="preserve">班级是大家的，开学初我便让学生树立起为班级服务的思想，因为只有做到了“人人为班”才会有“班为人人”，所以我们班大大小小的班干部加上各类管理员，科代表达十多人，而没有安排到具体事务的，我便称他们为“机动人才”，随时需要随时准备为班级服务，同时教育他们应感谢各类班干部为自己和班级的付出。另外，保证“人人有事干的”时还应教育他们把事情干好。我教育他们“所有的事情我们至少可把它们归为两类：那就是我能做到的和我竭尽所能也完成不了的`。但完成好自己的本职工作这是我们能做到的事，能做到的事就不需要用老师多强调。当然，学生都会有惰性，所以当学生有所松懈时应及时提出来，干得好的及时给予表扬。</w:t>
      </w:r>
    </w:p>
    <w:p>
      <w:pPr>
        <w:ind w:left="0" w:right="0" w:firstLine="560"/>
        <w:spacing w:before="450" w:after="450" w:line="312" w:lineRule="auto"/>
      </w:pPr>
      <w:r>
        <w:rPr>
          <w:rFonts w:ascii="黑体" w:hAnsi="黑体" w:eastAsia="黑体" w:cs="黑体"/>
          <w:color w:val="000000"/>
          <w:sz w:val="36"/>
          <w:szCs w:val="36"/>
          <w:b w:val="1"/>
          <w:bCs w:val="1"/>
        </w:rPr>
        <w:t xml:space="preserve">政府经验交流发言稿范文2</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大家好!我是来自XX线缆XX班的周世，今天很高兴来跟大家交流一下学习经验。</w:t>
      </w:r>
    </w:p>
    <w:p>
      <w:pPr>
        <w:ind w:left="0" w:right="0" w:firstLine="560"/>
        <w:spacing w:before="450" w:after="450" w:line="312" w:lineRule="auto"/>
      </w:pPr>
      <w:r>
        <w:rPr>
          <w:rFonts w:ascii="宋体" w:hAnsi="宋体" w:eastAsia="宋体" w:cs="宋体"/>
          <w:color w:val="000"/>
          <w:sz w:val="28"/>
          <w:szCs w:val="28"/>
        </w:rPr>
        <w:t xml:space="preserve">首先，我们要完成角色的转变，学会从学习的被动者转变为主动者。高中时期，学习处于被动状态，学习枯燥乏味，学习效率低。可大学是主动学习时期，我们成了学习的主人，你想学就学，不想学也没人强逼你学。对于一些同学来说这样的学习状态太好了，没有约束，没有压力，自由分配的时间又多，玩的时间就多了。而对于另一些同学来说，自由分配的时间多了，他就会利用这段时间自我学习，自我提高。差距就此而产生，不管你高考考得多好，不管你过去成绩多么优异，那已成为过去，而现在你们的起点一样，过一段时间你们有可能发现身边当初高考考得很好的人同学如今却散漫的一塌糊涂。我们要坚持自己心中的理想，不要被身边的浮云所惊扰。做回自己!永远向前看!</w:t>
      </w:r>
    </w:p>
    <w:p>
      <w:pPr>
        <w:ind w:left="0" w:right="0" w:firstLine="560"/>
        <w:spacing w:before="450" w:after="450" w:line="312" w:lineRule="auto"/>
      </w:pPr>
      <w:r>
        <w:rPr>
          <w:rFonts w:ascii="宋体" w:hAnsi="宋体" w:eastAsia="宋体" w:cs="宋体"/>
          <w:color w:val="000"/>
          <w:sz w:val="28"/>
          <w:szCs w:val="28"/>
        </w:rPr>
        <w:t xml:space="preserve">接下来，我想说的是学习方法。对于学习方法，我相信每个从高中过来的同学，都有一套适合自己的学习方法。进大学以后，也许你们会发现，原本的学习方法在大学已经不适用了。学习环境变了，学习方法也应该相应的`做些改变。希望同学们都能根据相应情况对自己的学习方法做些相应的调整，尽快找到一套真正属于自己的学习方法。在此我想给你们提几点建议：</w:t>
      </w:r>
    </w:p>
    <w:p>
      <w:pPr>
        <w:ind w:left="0" w:right="0" w:firstLine="560"/>
        <w:spacing w:before="450" w:after="450" w:line="312" w:lineRule="auto"/>
      </w:pPr>
      <w:r>
        <w:rPr>
          <w:rFonts w:ascii="宋体" w:hAnsi="宋体" w:eastAsia="宋体" w:cs="宋体"/>
          <w:color w:val="000"/>
          <w:sz w:val="28"/>
          <w:szCs w:val="28"/>
        </w:rPr>
        <w:t xml:space="preserve">周末，到自修室花上两三个小时整理一下一周上课的知识。</w:t>
      </w:r>
    </w:p>
    <w:p>
      <w:pPr>
        <w:ind w:left="0" w:right="0" w:firstLine="560"/>
        <w:spacing w:before="450" w:after="450" w:line="312" w:lineRule="auto"/>
      </w:pPr>
      <w:r>
        <w:rPr>
          <w:rFonts w:ascii="宋体" w:hAnsi="宋体" w:eastAsia="宋体" w:cs="宋体"/>
          <w:color w:val="000"/>
          <w:sz w:val="28"/>
          <w:szCs w:val="28"/>
        </w:rPr>
        <w:t xml:space="preserve">平时空闲的时候多去走走图书馆，我觉得图书馆是我们学习的好助手，当你踏进图书馆是时候，你会发现身处的境界完全不同，你时时刻刻都将被周围的学习环境影响，被百万藏书所感染，会有一种力量在驾驭着你不断上进。</w:t>
      </w:r>
    </w:p>
    <w:p>
      <w:pPr>
        <w:ind w:left="0" w:right="0" w:firstLine="560"/>
        <w:spacing w:before="450" w:after="450" w:line="312" w:lineRule="auto"/>
      </w:pPr>
      <w:r>
        <w:rPr>
          <w:rFonts w:ascii="宋体" w:hAnsi="宋体" w:eastAsia="宋体" w:cs="宋体"/>
          <w:color w:val="000"/>
          <w:sz w:val="28"/>
          <w:szCs w:val="28"/>
        </w:rPr>
        <w:t xml:space="preserve">最后一点，多和一些学长交流，不论生活方面还是学习方面，通过跟他们的接触你们能够收获很多，更能锻炼你的人际交往能力。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政府经验交流发言稿范文3</w:t>
      </w:r>
    </w:p>
    <w:p>
      <w:pPr>
        <w:ind w:left="0" w:right="0" w:firstLine="560"/>
        <w:spacing w:before="450" w:after="450" w:line="312" w:lineRule="auto"/>
      </w:pPr>
      <w:r>
        <w:rPr>
          <w:rFonts w:ascii="宋体" w:hAnsi="宋体" w:eastAsia="宋体" w:cs="宋体"/>
          <w:color w:val="000"/>
          <w:sz w:val="28"/>
          <w:szCs w:val="28"/>
        </w:rPr>
        <w:t xml:space="preserve">在从政经验交流会上的发言</w:t>
      </w:r>
    </w:p>
    <w:p>
      <w:pPr>
        <w:ind w:left="0" w:right="0" w:firstLine="560"/>
        <w:spacing w:before="450" w:after="450" w:line="312" w:lineRule="auto"/>
      </w:pPr>
      <w:r>
        <w:rPr>
          <w:rFonts w:ascii="宋体" w:hAnsi="宋体" w:eastAsia="宋体" w:cs="宋体"/>
          <w:color w:val="000"/>
          <w:sz w:val="28"/>
          <w:szCs w:val="28"/>
        </w:rPr>
        <w:t xml:space="preserve">十分感谢党校培训部安排了这次从政（工作）经验交流活动，使我有机会认真回顾和总结自己的成长过程，冷静思考个人从政的一些经验、教训和体会。刚才，我认真聆听了大家的发言，深受触动和启发，既开阔了眼界又拓宽了思路，对我下一步学习和借鉴大家的好经验、好办法，进一步加强和改进本职工作大有裨益。</w:t>
      </w:r>
    </w:p>
    <w:p>
      <w:pPr>
        <w:ind w:left="0" w:right="0" w:firstLine="560"/>
        <w:spacing w:before="450" w:after="450" w:line="312" w:lineRule="auto"/>
      </w:pPr>
      <w:r>
        <w:rPr>
          <w:rFonts w:ascii="宋体" w:hAnsi="宋体" w:eastAsia="宋体" w:cs="宋体"/>
          <w:color w:val="000"/>
          <w:sz w:val="28"/>
          <w:szCs w:val="28"/>
        </w:rPr>
        <w:t xml:space="preserve">20年月，组织上调任我为_委副书记，分管群团工作，协助主要领导分管政策研究工作。从20年起，市委重新调整分工，我分管市委常务工作和组织、信访等工作，并兼任长。为使自己能够较快地进入角色并胜任常务工作，我摆正位置，把握规律，尽职尽责，做出了一些积极的努力和尝试，并取得了一些成绩。这次来到党校，我利用一些业余时间，结合党校安排的学习内容，将近年来自己的工作进行了反思和梳理，形成了几点不尽完善、不尽成熟的体会，虽然谈不上经验，却是我自己有感而发，真实真切，在此抛砖引玉，供大家参考，希望大家多提意见。</w:t>
      </w:r>
    </w:p>
    <w:p>
      <w:pPr>
        <w:ind w:left="0" w:right="0" w:firstLine="560"/>
        <w:spacing w:before="450" w:after="450" w:line="312" w:lineRule="auto"/>
      </w:pPr>
      <w:r>
        <w:rPr>
          <w:rFonts w:ascii="宋体" w:hAnsi="宋体" w:eastAsia="宋体" w:cs="宋体"/>
          <w:color w:val="000"/>
          <w:sz w:val="28"/>
          <w:szCs w:val="28"/>
        </w:rPr>
        <w:t xml:space="preserve">第一个体会，摆正位置，科学定位</w:t>
      </w:r>
    </w:p>
    <w:p>
      <w:pPr>
        <w:ind w:left="0" w:right="0" w:firstLine="560"/>
        <w:spacing w:before="450" w:after="450" w:line="312" w:lineRule="auto"/>
      </w:pPr>
      <w:r>
        <w:rPr>
          <w:rFonts w:ascii="宋体" w:hAnsi="宋体" w:eastAsia="宋体" w:cs="宋体"/>
          <w:color w:val="000"/>
          <w:sz w:val="28"/>
          <w:szCs w:val="28"/>
        </w:rPr>
        <w:t xml:space="preserve">从岗位职能来看，市委书记是主要领导，统揽全局，抓主要工作，起主导和支配作用。常务副书记则处于一个特殊的位置，从某种程度上说，既是领导者，又是被领导者；既是决策的参与者，又是决策的执行者；既在一定范围内唱主角，又要做好服从和服务的工作，当好配角。可以说，常务副书记是一个多重角色的组合体，是市委工作的综合传导员，联系市委主要领导同志与基层的桥梁，协调全市各个部门的纽带，保证整体工作正常运转的中枢。作为分管常务的副书记，我把自己的工作定位在“当好配角、到位不越位；做好参谋、参与不拍板；真抓实干、指导又负责；甘于幕后、推功又揽过”上，自觉地按照这样的定位，做好自己份内的工作。一是甘当配角。领导班子要坚持集体领导，并不意味着副职领导在权利分配和运用上可与正职平分、抗衡，而是要求副职要通过集体领导来维护正职的领导与核心地位，通过发挥助手作用充分展示班子的整体功能。这就好比一个乐队，正职是乐队的指挥，副职是乐手，副职只有按照“总乐谱”的要求，把握好主旋律，弹好“谐奏曲”，杜绝串音、跑调，步调一致，齐心协力，才能弹奏出优美、和谐、动听的乐章。作为常务副职，我告诫自己时时事事从大局出发，在各个方面维护正职在全局工作中的地位和威信，履行副职的本位和职责。既锻炼自己独立思考问题、处理问题的能力，又把自己置身于服从、服务的位置，当好配角。特别是在执行集体形成的决议或正职的意见时，决不以任何理由或借口自行其是，而是首当其冲，坚定不移地带头落实。二是参谋到位。为正职当好参谋是副职的根本职责，也是衡量副职是否称职的重要标准。为保证市委领导科学决策和决策落实，我坚持积极主动地对待工作，充分发挥聪明才智，发掘和把握工作规律，为决策提供方方面面的信息，包括一些必要的意见和建议。决策前，做到早计划、早参谋，坚持进行深入的事前调研，并从实际情况出发提出建议，如果涉及到自己分管的业务工作，就主动提出自己的意见和主张，供市委领导决策中参考；决策中，特别是在集体讨论决策问题时，用足用好手中的一票，对考虑成熟、符合实际的见解、建议大胆直陈，对一些不理解、不赞同的意见勇于进谏，深入剖析这些意见的问题所在，加深班子成员的理解和认识，争取集体表决时被采纳；决策后，带头执行，并本着对事业负责的态度，针对执行中出现的一些新情况、新问题，及时如实客观地反映，以进一步改进和完善决策，保证实施的效果。三是独挡一面。常务工作纷繁复杂，千头万绪，往往不成一个系统，或不仅局限在一个干线，俗话说“常务是个筐，什么都往里装”，这就要求领导者具备独档一面的能力素质，科学合理地分配工作精力，以保证“一把手”能够腾出精力集中力量抓大事。在实际工作中，我坚持只要是自己职权范围内的工作，不推诿，不扯皮，独立思考，果断决策，敢于实施，使自己的工作对全局的工作起到推动作用；特别是在工作的前期阶段，认真当好“排头兵”和“一传手”，积极带领部属去努力完成既定的任务，当工作进行到一定阶段时，再及时汇报通气，请领导把关；对一些一时难以弄清是非真相或当断难断的棘手问题，就挺身而出，甘当“缓冲”环节，以便给主要领导争取更多的时间和回旋余地，考虑处理解决的办法和采取相应的对策；对一些“鸡毛蒜皮”的小事，乐于争差，让正职集中精力抓主要工作。四是存身幕后。常务副职工作要注意站位，说话要注意场合，协调要注意分寸，争差不能争权，对事不能对人，理智不能偏激，大到决策拍板，小到出头露面、讲话做派等小节都应注意不可越位。说到底一句话，就是要淡泊名利，多做幕后工作。我经常提醒自己无论是为人处事还是当官从政，都要视名利淡如水，看事业重如山，保持住道德操守，维护住是非底线，不为名所累，不为利所惑。人人心中都有一杆秤，我始终相信，一个人做了多少工作，做得是好是坏，群众的眼睛自是雪亮的，组织的评价会是公正的。只要脚踏实地做好自己分管的工作，坚持重实际、务实事、求实效，就是对主要领导的最大贡献。</w:t>
      </w:r>
    </w:p>
    <w:p>
      <w:pPr>
        <w:ind w:left="0" w:right="0" w:firstLine="560"/>
        <w:spacing w:before="450" w:after="450" w:line="312" w:lineRule="auto"/>
      </w:pPr>
      <w:r>
        <w:rPr>
          <w:rFonts w:ascii="宋体" w:hAnsi="宋体" w:eastAsia="宋体" w:cs="宋体"/>
          <w:color w:val="000"/>
          <w:sz w:val="28"/>
          <w:szCs w:val="28"/>
        </w:rPr>
        <w:t xml:space="preserve">第二个体会，明确职责，恪尽职守</w:t>
      </w:r>
    </w:p>
    <w:p>
      <w:pPr>
        <w:ind w:left="0" w:right="0" w:firstLine="560"/>
        <w:spacing w:before="450" w:after="450" w:line="312" w:lineRule="auto"/>
      </w:pPr>
      <w:r>
        <w:rPr>
          <w:rFonts w:ascii="宋体" w:hAnsi="宋体" w:eastAsia="宋体" w:cs="宋体"/>
          <w:color w:val="000"/>
          <w:sz w:val="28"/>
          <w:szCs w:val="28"/>
        </w:rPr>
        <w:t xml:space="preserve">常务副职是一个承上启下的角色，有着十分重要的地位和作用。几年来的实践使我深刻感到，对本职工作的职责认识是否清晰、是否准确、是否到位，发挥作用是否积极、是否妥当、是否有效，不仅关系到工作能否胜任，更会影响到全局工作的质量和水平。</w:t>
      </w:r>
    </w:p>
    <w:p>
      <w:pPr>
        <w:ind w:left="0" w:right="0" w:firstLine="560"/>
        <w:spacing w:before="450" w:after="450" w:line="312" w:lineRule="auto"/>
      </w:pPr>
      <w:r>
        <w:rPr>
          <w:rFonts w:ascii="宋体" w:hAnsi="宋体" w:eastAsia="宋体" w:cs="宋体"/>
          <w:color w:val="000"/>
          <w:sz w:val="28"/>
          <w:szCs w:val="28"/>
        </w:rPr>
        <w:t xml:space="preserve">我认为，调研、运转、协调、落实和监督既是常务工作的核心职责，也是做好常务工作环环相扣的必不可少的五个重要环节，其中各个环节都相互影响、相互制约。</w:t>
      </w:r>
    </w:p>
    <w:p>
      <w:pPr>
        <w:ind w:left="0" w:right="0" w:firstLine="560"/>
        <w:spacing w:before="450" w:after="450" w:line="312" w:lineRule="auto"/>
      </w:pPr>
      <w:r>
        <w:rPr>
          <w:rFonts w:ascii="宋体" w:hAnsi="宋体" w:eastAsia="宋体" w:cs="宋体"/>
          <w:color w:val="000"/>
          <w:sz w:val="28"/>
          <w:szCs w:val="28"/>
        </w:rPr>
        <w:t xml:space="preserve">基于这样的认识，我坚持围绕市委科学决策和决策落实，在这五个环节上稳中求变、平中出新，以创造性的思维和方法开展工作。一是向调研要精到。_同志曾经指出，离开了调查研究，任何天才的领导者也不可能进行正确领导。调研工作的重要程度可见一斑。调研工作必须本着精益求精的态度，立足全局的角度，站在战略的高度，把握政策的尺度，力求理论的深度，达到信息的广度。我始终坚持筛选有针对性的选题，采取有灵活性的方法，提出有前瞻性的见解，得出有实效性的成果，使调研工作出新、“出彩”、出精品。近年来，我带领有关部门主动深入基层、深入实际，有针对性地开展调查研究，主持了关于防范和处理重大群众性上访事件的对策研究、我市党政领导干部问责制暂行办法的调查研究等调研课题，为市委科学决策提供了重要依据。我曾连续多年负责市委全会的调研论证工作，负责全市 “十一五”规划建议的调研工作，在市委的工作思路形成和工作任务的确定上，较好地发挥了参谋助手作用。二是向运转要效率。有些人可能会认为，运转工作都是些常规性的工作，只要谨慎些不出纰漏就行了。实则不然，要保证运转工作的井然有序、有条不紊，就是要在这些常规工作中体味不寻常，在优化工作流程中谋求高效率。因此，我针对运转工作的性质和特点，从提高效率出发，大胆简化、优化工作流程，探索质量、效率俱佳的机关运转和决策建议线路。按照运转工作的制度规定，对每项工作都有明确的时限要求，特别是对事关全市经济发展和社会稳定大局的事项，打破常规，急事急办，特事特办。三是向协调要艺术。协调的本质意义是把方方面面的思想统一起来，把上下左右的力量凝聚起来，把各个层次的积极性调动起来，实现全盘工作的同心同向、高效运转。协调是常务工作的一项重要的基本职能，常务副职一头衔接主要领导，一头衔接分管部门和干部群众，处于中心枢纽地位，协调工作水平的高低、质量的好差、成效的大小，影响的不是某一个方面，而是整个工作的全局。协调既是一项工作，又是一项技巧，要讲究方法艺术。只有拿出诚恳、尊重、理解、信任、宽容的姿态，抓住有力的时机，多运用换位思考，将心比心、心平气和地去化解矛盾、消除障碍，才能达到最佳的协调效果。四是向落实要结果。工作落实，用西方学者的话说就是一个提高“执行力”的问题。从目前我们的具体行政行为来看，“执行力弱”、“执行难”还是一个通病。从某种程度上说，下力气抓好落实，提高行政效率，把思路、战略、规划、决策、部署付诸实施，已成为事业成功的要因。在工作中，我坚持对领导交办的工作、群众反映的意见，及时跟进，分级负责，得出个说法，咬住个结果，把事情办好办实。重点抓好市委专项重点推进工作，通过建立健全规章制度，明确责任目标，加强监督检查等方式方法，进一步完善抓落实和重点工作推进机制，确保市委重大决策和重点工作落到实处。五是向监督要实效。副职是正职抓好具体工作的得力助手，虽然不具备正职的权威，但同样肩负重要的领导责任。尤其这种责任的界定，更主要的是指导和监督功效的发挥，为各项工作提供有力的规范，确保各项事业沿着正确的轨道健康发展。实际工作中，我坚持把发现和解决问题作为监督的重中之重，把监督指导作为抓落实的“下篇文章”，扑下身子、集中精力、下大力气，在监督中发现不落实的因素，在监督中促进各项工作的落实。</w:t>
      </w:r>
    </w:p>
    <w:p>
      <w:pPr>
        <w:ind w:left="0" w:right="0" w:firstLine="560"/>
        <w:spacing w:before="450" w:after="450" w:line="312" w:lineRule="auto"/>
      </w:pPr>
      <w:r>
        <w:rPr>
          <w:rFonts w:ascii="宋体" w:hAnsi="宋体" w:eastAsia="宋体" w:cs="宋体"/>
          <w:color w:val="000"/>
          <w:sz w:val="28"/>
          <w:szCs w:val="28"/>
        </w:rPr>
        <w:t xml:space="preserve">第三个体会，把握规律，发挥作用</w:t>
      </w:r>
    </w:p>
    <w:p>
      <w:pPr>
        <w:ind w:left="0" w:right="0" w:firstLine="560"/>
        <w:spacing w:before="450" w:after="450" w:line="312" w:lineRule="auto"/>
      </w:pPr>
      <w:r>
        <w:rPr>
          <w:rFonts w:ascii="宋体" w:hAnsi="宋体" w:eastAsia="宋体" w:cs="宋体"/>
          <w:color w:val="000"/>
          <w:sz w:val="28"/>
          <w:szCs w:val="28"/>
        </w:rPr>
        <w:t xml:space="preserve">我感到，常务工作虽然千头万绪，但也是有规律可循的。只要能正确把握规律，就能够赢得工作的主动权，发挥好常务副职的作用。在实践中我体会到，做好常务工作的规律可以概括为“五个意识”，就是要强化坚定的大局意识、强烈的责任意识、足够的配合意识、主动的推进意识、牢固的服务意识。一是强化坚定的大局意识。古语曰“为一身谋则愚，而为天下谋则智”。胸中无大局，不能成大事，更不足谋一域。常务工作千头万绪，纷繁复杂，大事小事交织在一起，事事都牵涉大局，关系全局。作为常务副书记，必须始终把服务大局作为全部工作的主题，想问题、办事情、当参谋、提建议都要时刻关注大局、认真研究大局、准确把握大局，把注意力集中在那些牵动全局、涉及长远利益的大事上，把工作重心贴在市委的中心工作上，把着眼点放在情况复杂、矛盾突出的热点难点问题上。比如，市委十一届二次全会明确了“努力快发展，全面奔小康”的工作主题后，我虽然不分管经济工作，也结合市情实际，立足当前、着眼长远，主动参与谋划实现快发展、大发展以及科学发展、和谐发展等事关全市经济社会发展全局的一些重大问题。在维护大局和整体的前提下，积极加强与人大、政府、政协和纪检等方面的沟通和联系，充分听取和吸收来自各方面不同意见，并深入细致地做好思想引导工作，努力把各方面的智慧和力量统一到市委的决策上来，形成团结一致、共谋发展的合力。二是强化强烈的责任意识。我知道，主管常务工作拥有比较大的权力，但我更知道权力和责任是成正比的；权力是人民赋予的，权力越大，责任越重。分管常务工作摊子大、涉及面宽，更要责任当头，勇于承担，特别要敢于面对疏漏和失误。比如，虽然对各项工作都有总体考虑和计划安排，也基本上能够按照既定目标分步实施和整体推进，但“计划没有变化快”，工作中也总会不时出现实际工作与既定的安排不相适应的情况，有时候临时性任务、突击性工作把原本有序的计划冲击得手忙脚乱，往往就造成头痛医头、脚痛医脚的情况，偶尔还可能出现忙乱跑粗、把关不严的现象。这时候就不能责怪已经疲惫不堪、超负荷工作的分管部门的同志，而要客观地分析是非功过，对自己的过错决不推卸，勇于承担，从改进工作出发，一边积极采取有效的应对措施，一边进一步健全和完善有关计划、规范和制度。三是强化足够的配合意识。市委领导班子是一个整体，只有互相协调，互相配合，才能使领导班子的决策坚强有力，增强领导班子的凝聚力和战斗力。作为正职的助手，常务副职要牢固树立“一盘棋”的思想，切实提高与正职的配合意识和与副职之间的搭档意识，时刻保持任劳任怨的心态，不争位次，不抢镜头，想在先、做在前，多干事、少表现。如果定位不当，不该讲的话讲了，不该办的事办了，不该出面的出面了，就叫越位；反之，该说的话不说，该办的事不办，就是失职。比如，在应对处置松花江水体污染事件中，我摆正位置，全力以赴，积极协助市委主要领导研究制定市直机关单位的及时应对措施和办法，全力抓好组织指挥工作，积极进行沟通协调，深入基层做好宣传引导和思想政治工作，为实现市委提出的“确保城乡居民基本生活用水、确保供热企业用水，确保重点部位和弱势群体用水，不能因缺水影响居民正常生活”的目标，妥善处置好这一突发公共危机发挥了应有的作用。四是强化主动的推进意识。抓好推进是领导干部为官从政所必需的一项基本功，也是做好常务工作的一项重要法宝。抓好推进不是一件简单的工作，而是对领导干部综合能力的考核和检验。抓好推进必须要有一定的勇气和气魄，面对矛盾和问题，敢抓敢管，敢于碰硬。同时，要有科学的、适当的方法，在制度建设和长效机制上下功夫，这样才能牵住“ 牛鼻子”，干到点子上，抓出真效果。比如，我在推进解决急、难、重的信访问题时，一方面坚持带着对群众的浓厚感情去工作，把处理过程作为联系群众的过程、疏导的过程，变成排忧解难的过程；另一方面，对发现的行政执法部门不作为、乱作为、越权作为的问题绝不姑息、毫不手软、狠下猛药、标本兼治，研究制定了《市来访接待、来信受理、来电受理工作规则》、《市信访工作责任追究暂行规定》、《市关于加强和改进信访工作的规定》等相应的规章制度，最终靠制度、机制推进工作、解决问题，收到了比较好的效果。五是强化牢固的服务意识。常务副职是一个承上启下的角色，树立牢固的服务意识是对这一职务的基本要求。为此，我时刻牢记全心全意为人民服务的宗旨，为上级和本级党委服好务，为主要领导服好务，为分管部门服好务，为基层群众服好务。服务意味着奉献，需要发扬吃苦耐劳、连续作战的作风，更需要变被动为主动，变“要我服务”为“我要服务”，充分发挥积极性和创造性。比如，我在分管专顾委、老促会、老龄委和老干部工作中，以发挥专家和老同志作用、为老干部和老区人民服务为己任，与他们保持密切的联系，注意关心他们的工作和学习情况，及时帮助他们解决工作和生活中的问题和困难。对于老专家、老同志提出的意见和要求，做到件件有着落，事事有回音，为充分发挥他们的作用和余热创造条件，受到了大家的好评。</w:t>
      </w:r>
    </w:p>
    <w:p>
      <w:pPr>
        <w:ind w:left="0" w:right="0" w:firstLine="560"/>
        <w:spacing w:before="450" w:after="450" w:line="312" w:lineRule="auto"/>
      </w:pPr>
      <w:r>
        <w:rPr>
          <w:rFonts w:ascii="宋体" w:hAnsi="宋体" w:eastAsia="宋体" w:cs="宋体"/>
          <w:color w:val="000"/>
          <w:sz w:val="28"/>
          <w:szCs w:val="28"/>
        </w:rPr>
        <w:t xml:space="preserve">第四个体会，加强锻炼，提高素质</w:t>
      </w:r>
    </w:p>
    <w:p>
      <w:pPr>
        <w:ind w:left="0" w:right="0" w:firstLine="560"/>
        <w:spacing w:before="450" w:after="450" w:line="312" w:lineRule="auto"/>
      </w:pPr>
      <w:r>
        <w:rPr>
          <w:rFonts w:ascii="宋体" w:hAnsi="宋体" w:eastAsia="宋体" w:cs="宋体"/>
          <w:color w:val="000"/>
          <w:sz w:val="28"/>
          <w:szCs w:val="28"/>
        </w:rPr>
        <w:t xml:space="preserve">副职领导既是将，又是帅，既要当好参谋助手，更要当好主管。这种角色上的双重性特点，对副职领导的综合素质和实际工作水平提出了更高的要求。我感到，做好常务副职工作不仅要有强烈的事业心和责任感，更要在加强学习的基础上注重锻炼提升参与实践和组织实践的具体能力，培养和塑造良好的形象，不断增强人格魅力，这样才能为履行好职责奠定坚实的基础。一是在加强理论学习中锻炼政治品质，修好立身为官之德。常言道“先修身而后求能”。有了良好的思想品德修为，做人才有底气、做事才会硬气、做官才有正气。我坚持把加强理论学习作为工作、生活和做人的第一需要，努力在求深、求精、求广上下功夫，切实把“三个代表”转化自身的政治品质，真正以政治上的成熟确保品行上的端正。常思贪欲之害，把人生追求的立足点放在为党的事业和人民利益无私奉献上；常修从政之偏，把工作追求的着力点放在振兴一方水土上；常排非分之想，把名份追求的兴奋点放在班子的认同和群众的肯定上；常怀律己之心，把形象追求的瞄准点放在公道正派、平易近人、清正廉洁、疾恶如仇上。二是在处理棘手问题中提高心理素质，练好应对困难之功。大力推进发展与合理摆布各方利益关系，使领导干部成为承载压力的焦点。没有过硬的心理素质，是很难开展好工作的。我注重正确看待这种客观情况给从政实践带来的影响，坚持把压力当作实践的新起点、新动力、新要求，在主动当好缓冲环节的同时倾心尽力完善所做的工作。注重把问题和矛盾作为主攻重点，不因暂时的困难缩手缩脚，在落实上级指示要求上坚定不移；注重把群众的利益诉求作为努力方向，不因一时的误解丧失勇气和信心，在为民谋利上一如既往；注重把维护集体决策的权威作为首要选择，不因分管工作遇到麻烦而消极埋怨，在顾全大局、服从大局上始终不渝。三是在坚持主动补位中赢得理解支持，谋好团结协作之局。在一个班子中尽管有分工不同，但都是为了一个整体目标而奋斗。如果彼此“各拿个的号，各吹个的调 ”，受影响最大的是党的事业。我牢固树立“一盘棋”思想，不以分工而分界，坚持补台不拆台、移位不越位，在做好本职工作的前提下，积极协助其他同志抓好分管的战线，用真诚赢得理解，用行动获取支持。把握分寸求合力，填空不串位、配合不插手、争差不抢功，真正拧成一股绳推进落实。见贤思齐补短腿，既容人之短更学人之长，在虚心求教中增长本领，在取长补短中完善综合素质。关心帮助增友谊，不看笑话、不争名份、不计得失，急人之所急、帮人之所难，在相互扶持和激励中营造密切融洽的关系。四是在理解包容下属中调动积极因素，造好上下一心之势。领导干部虽然在工作中具有主导地位，但实践的主体是下属，不把大家的积极因素充分调动起来，抓好工作也就成了无源之水、无本之木。我坚持在从严要求的同时，充分理解体谅下属的辛苦和难处，不以一时的疏漏而否定全部工作，不因取得明显的成绩而忽视存在的不足，肯定中有否定，批评中有表扬，真正形成良好的导向。给予信任放手实践，坚持在宏观上出思路、定方向，在微观上放心让下属去抓落实，不以条条框框束缚大家的手脚。强力支持解难帮困，坚持承担总的责任，充分发挥下属的创造性，积极创造便利条件开展工作。严格要求及时揭短，不姑息迁就出现的过失，指正问题及时，批评教育到位，把苗头当作倾向性问题来抓，磨练严谨求实、精益求精的作风。</w:t>
      </w:r>
    </w:p>
    <w:p>
      <w:pPr>
        <w:ind w:left="0" w:right="0" w:firstLine="560"/>
        <w:spacing w:before="450" w:after="450" w:line="312" w:lineRule="auto"/>
      </w:pPr>
      <w:r>
        <w:rPr>
          <w:rFonts w:ascii="宋体" w:hAnsi="宋体" w:eastAsia="宋体" w:cs="宋体"/>
          <w:color w:val="000"/>
          <w:sz w:val="28"/>
          <w:szCs w:val="28"/>
        </w:rPr>
        <w:t xml:space="preserve">此外，作为一名领导干部，我始终坚持立志做大事，不立志做大官的信条，时刻提醒自己正确处理好做官与做人的关系，既要有好的官品，又要有好的人格；正确处理好做官与干事业的关系，视名利淡如水、视事业重如山，珍惜现职领导岗位，加倍努力为党和人民的事业而奋斗；正确处理好做官与当普通老百姓的关系，充分认识到自己的发展是党培育的结果，是人民养育的结果，是同志奉献的结果，饮水思源，知恩图报，永不忘本。特别是作为一名女干部，如何正确处理好家庭与事业的关系，战胜传统观念，克服自身障碍，准确把握自身发展的坐标，发挥优势，多做贡献，不辜负党和人民对我的培养和期望，一直是我长期面对和思考的问题。我对自己的人生定位首先是社会角色，其次才是家庭角色，但同时追求成就事业和家庭和睦的“双赢”，要求自己合理摆布时间，随时化解压力，保持良好形象，塑造人格魅力，既为事业倾注全力，又为家庭尽职尽责。当面临事业和家庭的两难选择时，就积极争取亲人和家庭的理解与支持，把党和人民的利益放在第一位，把个人利益放在集体利益、公共利益之后去考虑，实践自己的信念和承诺，更好地体现自己的人生价值。</w:t>
      </w:r>
    </w:p>
    <w:p>
      <w:pPr>
        <w:ind w:left="0" w:right="0" w:firstLine="560"/>
        <w:spacing w:before="450" w:after="450" w:line="312" w:lineRule="auto"/>
      </w:pPr>
      <w:r>
        <w:rPr>
          <w:rFonts w:ascii="宋体" w:hAnsi="宋体" w:eastAsia="宋体" w:cs="宋体"/>
          <w:color w:val="000"/>
          <w:sz w:val="28"/>
          <w:szCs w:val="28"/>
        </w:rPr>
        <w:t xml:space="preserve">以上是我几年来从事市委常务副书记工作的几点粗浅体会，自我感觉还不够成熟和深刻，很需要在今后的实践中继续总结和挖掘，希望在座的老师和同志们多提宝贵意见，多给予一些指导和帮助！ 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政府经验交流发言稿范文4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这里谈谈低年级班级管理，也谈不上什么经验，就是自己在班级管理上的一点儿体会。低年级的学生不同于中高年级的学生，不管从行为习惯的培养还是思想教育上都必须做到“细”处，要求和说教也需要反复啰嗦。作为低年级的班主任，需要处理的事情真的非常琐碎，所以低年级的班主任要学会“四个多”。</w:t>
      </w:r>
    </w:p>
    <w:p>
      <w:pPr>
        <w:ind w:left="0" w:right="0" w:firstLine="560"/>
        <w:spacing w:before="450" w:after="450" w:line="312" w:lineRule="auto"/>
      </w:pPr>
      <w:r>
        <w:rPr>
          <w:rFonts w:ascii="宋体" w:hAnsi="宋体" w:eastAsia="宋体" w:cs="宋体"/>
          <w:color w:val="000"/>
          <w:sz w:val="28"/>
          <w:szCs w:val="28"/>
        </w:rPr>
        <w:t xml:space="preserve">第一：“多观察”每天从早晨开始到学生离开学校都要留意学生的表现，把学生的一些不良行为扼杀在萌芽状态；</w:t>
      </w:r>
    </w:p>
    <w:p>
      <w:pPr>
        <w:ind w:left="0" w:right="0" w:firstLine="560"/>
        <w:spacing w:before="450" w:after="450" w:line="312" w:lineRule="auto"/>
      </w:pPr>
      <w:r>
        <w:rPr>
          <w:rFonts w:ascii="宋体" w:hAnsi="宋体" w:eastAsia="宋体" w:cs="宋体"/>
          <w:color w:val="000"/>
          <w:sz w:val="28"/>
          <w:szCs w:val="28"/>
        </w:rPr>
        <w:t xml:space="preserve">第二：“多与学生在一起”在一起不仅仅是课堂上，课间也要多陪陪学生，这样就可以及时发现问题，及时解决问题；</w:t>
      </w:r>
    </w:p>
    <w:p>
      <w:pPr>
        <w:ind w:left="0" w:right="0" w:firstLine="560"/>
        <w:spacing w:before="450" w:after="450" w:line="312" w:lineRule="auto"/>
      </w:pPr>
      <w:r>
        <w:rPr>
          <w:rFonts w:ascii="宋体" w:hAnsi="宋体" w:eastAsia="宋体" w:cs="宋体"/>
          <w:color w:val="000"/>
          <w:sz w:val="28"/>
          <w:szCs w:val="28"/>
        </w:rPr>
        <w:t xml:space="preserve">第三：“多指点与教育”许多规矩和行为准则要经常性地与学生讲，这些都要反复讲，这样低年级的学生才有印象，才能记住（课间上厕所不要跑，课前要做好准备工作，铃声一响要坐正）；</w:t>
      </w:r>
    </w:p>
    <w:p>
      <w:pPr>
        <w:ind w:left="0" w:right="0" w:firstLine="560"/>
        <w:spacing w:before="450" w:after="450" w:line="312" w:lineRule="auto"/>
      </w:pPr>
      <w:r>
        <w:rPr>
          <w:rFonts w:ascii="宋体" w:hAnsi="宋体" w:eastAsia="宋体" w:cs="宋体"/>
          <w:color w:val="000"/>
          <w:sz w:val="28"/>
          <w:szCs w:val="28"/>
        </w:rPr>
        <w:t xml:space="preserve">第四：“多一点爱心”对每一个孩子要象对自己的孩子一样。多站在孩子的角度去考虑问题，多关心呵护他们，使他们幼小的心里不要受到伤害。</w:t>
      </w:r>
    </w:p>
    <w:p>
      <w:pPr>
        <w:ind w:left="0" w:right="0" w:firstLine="560"/>
        <w:spacing w:before="450" w:after="450" w:line="312" w:lineRule="auto"/>
      </w:pPr>
      <w:r>
        <w:rPr>
          <w:rFonts w:ascii="宋体" w:hAnsi="宋体" w:eastAsia="宋体" w:cs="宋体"/>
          <w:color w:val="000"/>
          <w:sz w:val="28"/>
          <w:szCs w:val="28"/>
        </w:rPr>
        <w:t xml:space="preserve">再就是讲究一个“哄”字，低年级孩子喜欢带高帽子，喜欢老师表扬他，特别是一些调皮捣蛋的、或是学习成绩差的学生，他们渴望得到的是老师的表扬，他们平时听到的都是太多的批评，有事他们的调皮都是为了想引起你的重视，我在这个问题上，对那些调皮的学生，成绩差的学生，不只是一味地批评，这样几乎是没什么效果，特别是经常性地把他们留校，或向孩子的父母告状，我觉得效果很差，起到的作用是微乎其微，家长到最后也习以为常，甚至有时会起反作用，孩子就认为自己就是差生，变成老油条，自由懒散，对学习、纪律等失去了信心。如果我们换一种方式，出现问题，不是大声斥责，而是好好找他谈一谈，了解一下犯错的原因，同时告诉他，怎样做才是处理问题的最佳途径，然后抓住一些小事适时地表扬他一番，我觉得孩子也会更理解你。所以每当我发现他们在某一时刻表现特别好，做的特别直时，我就毫不吝啬的在全班表扬他，这时候，被表扬的同学，脸上露出开心的笑容，还有一份自豪感，而且我在私下对小班干部也强调说，一旦这个同学有一点在纪律方面的进步，你就把他的照片贴在表扬栏中。这之后，差生慢慢地喜欢上了这种总是被表扬的感觉，自然而然的`在纪律方面越来越进步了。这部分孩子会因为老师的一句表扬兴奋一整天，特别是把他的进步经常告诉家长，同时再提出努力的方向，这样家长也会更乐意接受，我们要让差生感觉自己是老师心中的好学生，是好学生就不能经常调皮捣蛋。</w:t>
      </w:r>
    </w:p>
    <w:p>
      <w:pPr>
        <w:ind w:left="0" w:right="0" w:firstLine="560"/>
        <w:spacing w:before="450" w:after="450" w:line="312" w:lineRule="auto"/>
      </w:pPr>
      <w:r>
        <w:rPr>
          <w:rFonts w:ascii="宋体" w:hAnsi="宋体" w:eastAsia="宋体" w:cs="宋体"/>
          <w:color w:val="000"/>
          <w:sz w:val="28"/>
          <w:szCs w:val="28"/>
        </w:rPr>
        <w:t xml:space="preserve">以上只是我一些或许不太成熟的想法，或许不太适宜的做法，在座的各位班主任中，年长一些的比我有着更丰富的经验，年轻一些的又比我有着更为适宜更为先进更具活力的班级管理理念。所以，有不当之处还请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政府经验交流发言稿范文5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xxx邮电局积极贯彻落实区局的各项工作要求，紧紧围绕经营发展这一中心，把发展储蓄，特别是储蓄的中间业务作为发展的重点，全面加强管理，不断提升服务水平，使全局工作在经营创新和管理创新等方面呈现出良好的态势，各项工作取得了可喜的成绩，全面完成了区局下达的各项经济指标任务。业务收入全年实现x万元，完成年计划的x，收支差额完成x万元，完成年计划的103，劳产率完成万元/人，完成计划的101，其中储蓄金融类业务完成万元，完成年计划的，储蓄余额达到亿元。年净增余额3900万元，位居管局点余均余额第五名。</w:t>
      </w:r>
    </w:p>
    <w:p>
      <w:pPr>
        <w:ind w:left="0" w:right="0" w:firstLine="560"/>
        <w:spacing w:before="450" w:after="450" w:line="312" w:lineRule="auto"/>
      </w:pPr>
      <w:r>
        <w:rPr>
          <w:rFonts w:ascii="宋体" w:hAnsi="宋体" w:eastAsia="宋体" w:cs="宋体"/>
          <w:color w:val="000"/>
          <w:sz w:val="28"/>
          <w:szCs w:val="28"/>
        </w:rPr>
        <w:t xml:space="preserve">xxx邮局地处新建xxx小区内，周围有翠林小区和玉林小区。在我们的道界内既没有大的企事业单位，也没有一定规模的商厦，只有近百万的普通百姓。面对这样的环境，这样的市场，我们清醒地认识到，只有发展储蓄，特别是储蓄专业的中间业务才是我们今年业务收入的增长点，也才是我们完成任务的可靠保证。下面就我局保险业务发展工作做简单的汇报</w:t>
      </w:r>
    </w:p>
    <w:p>
      <w:pPr>
        <w:ind w:left="0" w:right="0" w:firstLine="560"/>
        <w:spacing w:before="450" w:after="450" w:line="312" w:lineRule="auto"/>
      </w:pPr>
      <w:r>
        <w:rPr>
          <w:rFonts w:ascii="宋体" w:hAnsi="宋体" w:eastAsia="宋体" w:cs="宋体"/>
          <w:color w:val="000"/>
          <w:sz w:val="28"/>
          <w:szCs w:val="28"/>
        </w:rPr>
        <w:t xml:space="preserve">&gt;一、统一思想明确目标，正确处理余额增长与发展保险的关系。</w:t>
      </w:r>
    </w:p>
    <w:p>
      <w:pPr>
        <w:ind w:left="0" w:right="0" w:firstLine="560"/>
        <w:spacing w:before="450" w:after="450" w:line="312" w:lineRule="auto"/>
      </w:pPr>
      <w:r>
        <w:rPr>
          <w:rFonts w:ascii="宋体" w:hAnsi="宋体" w:eastAsia="宋体" w:cs="宋体"/>
          <w:color w:val="000"/>
          <w:sz w:val="28"/>
          <w:szCs w:val="28"/>
        </w:rPr>
        <w:t xml:space="preserve">随着邮政体制的改革，邮政储蓄也发生了巨大的变化，我们由过去的单一型的吸储，转变成形式多样、种类繁多的综合的金融性专业。邮政储蓄的收入也由过去单一的利差收入，转变成多种业务收入的综合体。特别是近两年，随着邮储老存款余额在人行的逐季转出，利差收入也会随之逐渐减少。邮储如何发展，收入从何增长是摆在我们每一个经营者面前的问题。用老的观点，盲目地追求余额的增长，显然是不够准确的。有时看似是余额在不断地增长，但实际上，它非但不能为企业创收，相反会造成企业收入的减少，所以要有选择的寻找储蓄收入的增长点是非常重要的。20xx年我局在这方面做了有益的尝试。由于我局深处小区内，居民百姓的收入相对不高，办理中长期存款的储户居多。存款结构相对不合理，定活比例不平衡。开业之初，我们这样一个单点支局，每年净增余额超五千余万元。在看似一片繁荣景象的背后，我们也深深地体会到，储蓄收入的增长是那样的缓慢。而邮储自1998年恢复代理保险业务以来，得到了长足的发展，目前它也已成为保险销售市场一支不容忽视的生力军。首期保费金额的即可转为收入，它既可以有效地调整存款结构，为企业创收，为员工赢利，同时也能有效地维护好用户，做好对外服务。这一点恰恰是对储蓄收入进行了有效的补充。何乐而不为！所以调整存款结构，发展保险业务，处理好余额的增长与发展保险的关系成为我们的当务之急。于是支局规定对于那些来到柜台前要求办理定期存款三年、五年期的或者是提取大额现金的储户，营业员要多说一句话，把分红保险可免利息税以及优异于长期存款等特点告知储户，从而引导他们办理保险业务。同时，我局以各种形式进社区开展丰富多样的保险宣传活动，强化居民百姓的保险意识，提高邮政代理保险知晓率，促进邮政代理保险产品的销售。通过这些做法，一年来，我们有效地克制住了长期存款余额的增长，调整了定活的比例，同时也为支局带来可观的保险收入。</w:t>
      </w:r>
    </w:p>
    <w:p>
      <w:pPr>
        <w:ind w:left="0" w:right="0" w:firstLine="560"/>
        <w:spacing w:before="450" w:after="450" w:line="312" w:lineRule="auto"/>
      </w:pPr>
      <w:r>
        <w:rPr>
          <w:rFonts w:ascii="宋体" w:hAnsi="宋体" w:eastAsia="宋体" w:cs="宋体"/>
          <w:color w:val="000"/>
          <w:sz w:val="28"/>
          <w:szCs w:val="28"/>
        </w:rPr>
        <w:t xml:space="preserve">&gt;二、强化保险营销意识教育，加快保险业务发展。</w:t>
      </w:r>
    </w:p>
    <w:p>
      <w:pPr>
        <w:ind w:left="0" w:right="0" w:firstLine="560"/>
        <w:spacing w:before="450" w:after="450" w:line="312" w:lineRule="auto"/>
      </w:pPr>
      <w:r>
        <w:rPr>
          <w:rFonts w:ascii="宋体" w:hAnsi="宋体" w:eastAsia="宋体" w:cs="宋体"/>
          <w:color w:val="000"/>
          <w:sz w:val="28"/>
          <w:szCs w:val="28"/>
        </w:rPr>
        <w:t xml:space="preserve">要促进储蓄收入的增长，只靠储蓄单一的业务种类是远远不够的，需要调整储蓄业务结构，采取发展储蓄余额和代办并重的多元化经营模式。“利用柜台营销开发保险业务及中间代办业务，坚持发展余额不动摇”成为我局全年工作的重点，特别是发展保险业务。目标确立后，结合地域特点，我们充分利用柜台营销方式不断开发储蓄保险业务。xxx邮局是一个单点局，柜员只有9名，在办理保险业务中，职工们普遍存在着一种想法，那就是，觉得保险有骗人之嫌，万一我给人家做了保险，而保险收益不向我们介绍的那样，那用户还不得找我们打架？不但给自己找事，还会引发服务问题，多一事不如少一事。也有人觉得用户都去买保险，那就没有人存钱了，还不影响我们的储蓄余额？支局了解到职工的想法后，为了让职工对保险有一个正确的认识，理解代理保险是丰富金融产品、为邮政客户提供多元化服务的有利手段。我们利用班前会和班组会不断向职工讲解邮政储蓄的发展趋势，并向大家灌输保险知识，同时请代理保险的公司业务员进行业务指导，介绍保险的营销技巧以及产品的特点。通过这些引导，使职工统一了认识，明确了柜台营销的重要性，并掌握了一些保险知识，为保险营销打下了良好的基础。为促进职工保险业务水平不断提高，局内还特别重视保险代理人资格考试工作，不仅要求所有储蓄人员参加考试，还动员非储蓄人员积极学习并参加考试，目前我局已有10人次通过了代理人资格考试。</w:t>
      </w:r>
    </w:p>
    <w:p>
      <w:pPr>
        <w:ind w:left="0" w:right="0" w:firstLine="560"/>
        <w:spacing w:before="450" w:after="450" w:line="312" w:lineRule="auto"/>
      </w:pPr>
      <w:r>
        <w:rPr>
          <w:rFonts w:ascii="宋体" w:hAnsi="宋体" w:eastAsia="宋体" w:cs="宋体"/>
          <w:color w:val="000"/>
          <w:sz w:val="28"/>
          <w:szCs w:val="28"/>
        </w:rPr>
        <w:t xml:space="preserve">&gt;三、以点带面，开展一带一的学习活动</w:t>
      </w:r>
    </w:p>
    <w:p>
      <w:pPr>
        <w:ind w:left="0" w:right="0" w:firstLine="560"/>
        <w:spacing w:before="450" w:after="450" w:line="312" w:lineRule="auto"/>
      </w:pPr>
      <w:r>
        <w:rPr>
          <w:rFonts w:ascii="宋体" w:hAnsi="宋体" w:eastAsia="宋体" w:cs="宋体"/>
          <w:color w:val="000"/>
          <w:sz w:val="28"/>
          <w:szCs w:val="28"/>
        </w:rPr>
        <w:t xml:space="preserve">随着职工对保险业务的关注程度加深，我局保险业务已经做到了“人人争做保险，人人皆能出单”的局面，能取得这样好的效果，得益于我们采取的一带一的学习方式。</w:t>
      </w:r>
    </w:p>
    <w:p>
      <w:pPr>
        <w:ind w:left="0" w:right="0" w:firstLine="560"/>
        <w:spacing w:before="450" w:after="450" w:line="312" w:lineRule="auto"/>
      </w:pPr>
      <w:r>
        <w:rPr>
          <w:rFonts w:ascii="宋体" w:hAnsi="宋体" w:eastAsia="宋体" w:cs="宋体"/>
          <w:color w:val="000"/>
          <w:sz w:val="28"/>
          <w:szCs w:val="28"/>
        </w:rPr>
        <w:t xml:space="preserve">鲍桂琴是我局保险营销状元，曾是一名管局级的“十佳岗位能手”，今年她个人首期保费已达1000余万元，为支局创收近22万余元。但是大家不知道，鲍桂琴今年已经48岁了，学习新业务对她来说不是一件轻松的事情，年轻人学一遍也许就记住了，她可能得学两遍甚至三遍，但是她没有放弃学习，而且经常向其他同志请教保险业务问题。在发展保险业务过程中，她经常与保险公司工作人员进行沟通，确保自己精通每个保险产品。做保险，光有良好的业务素质，没有丰富的.客户源，发展保险也只是一句空话。要想发展业务，必须有自己的客户群体，而鲍桂琴通过热情周到的服务，维护了一大批客户，用户都愿意找她办理业务。拥有了这两个先决条件，鲍桂琴做起保险来，就有了更大的优势，也正是因为如此，她取得了很好的业绩。能有如此“厉害”的营销能手，令我们无比高兴和自豪。但是我们也清醒的认识到，xxx邮局的保险业务，光靠鲍桂琴一人不行，要靠每一名职工的努力，如果能使每一名职工都向鲍桂琴那样成为保险营销能手，我局的保险业务才会健康发展。为此储蓄班组在鲜中清的带领下，开展岗位演练，互相学习活动，采取了一带一的学习方式，就是让每一名职工都拜鲍桂琴为师学习保险营销，让大家都看看鲍桂琴是如何向用户推荐保险业务的。特别是对于那些刚参加工作的新职工，我局在培训储蓄业务的同时，专门安排一个星期让他们跟随鲍桂琴学习保险营销。通过这种一带一的学习方式，收到了实效，现在我局除鲍桂琴外，李雷丽、薛楠等等都已成为了保险营销能手。现在储蓄组人均办理保险首期保费达到了140万元。</w:t>
      </w:r>
    </w:p>
    <w:p>
      <w:pPr>
        <w:ind w:left="0" w:right="0" w:firstLine="560"/>
        <w:spacing w:before="450" w:after="450" w:line="312" w:lineRule="auto"/>
      </w:pPr>
      <w:r>
        <w:rPr>
          <w:rFonts w:ascii="宋体" w:hAnsi="宋体" w:eastAsia="宋体" w:cs="宋体"/>
          <w:color w:val="000"/>
          <w:sz w:val="28"/>
          <w:szCs w:val="28"/>
        </w:rPr>
        <w:t xml:space="preserve">&gt;四、制定合理、透明的奖励政策，调动职工的积极性</w:t>
      </w:r>
    </w:p>
    <w:p>
      <w:pPr>
        <w:ind w:left="0" w:right="0" w:firstLine="560"/>
        <w:spacing w:before="450" w:after="450" w:line="312" w:lineRule="auto"/>
      </w:pPr>
      <w:r>
        <w:rPr>
          <w:rFonts w:ascii="宋体" w:hAnsi="宋体" w:eastAsia="宋体" w:cs="宋体"/>
          <w:color w:val="000"/>
          <w:sz w:val="28"/>
          <w:szCs w:val="28"/>
        </w:rPr>
        <w:t xml:space="preserve">为了充分调动职工的积极性，我局制定了优厚的奖励政策。首先，对于保险局下发的各项奖励，我局严格按照上级制定的政策全额下发到每一名职工，做到公开透明，人人知晓，这样既激励了那些优秀职工，同时对营销业绩较差的职工也是一个鞭策。其次，在保险局奖励的基础上，还出台了我局自己的奖励政策。我局分别设立了突破奖和高额保单奖，即对于首次出单和单张10万元以上的高额保单，支局还给予职工相应的奖励。通过这两方面的努力，职工的积极性也被充分的调动起来了。也正是因为如此，截止到12月份，我局全年首期保费高达1500万元，创我局历史最高记录，同时在管局名列前茅，仅此一项就为支局创收万元，为我局全年生产任务的完成做出了很大的贡献。由此可以看出，保险业务是一项低成本，高收入的业务，它可以为个人和企业赢得效益的最大化。</w:t>
      </w:r>
    </w:p>
    <w:p>
      <w:pPr>
        <w:ind w:left="0" w:right="0" w:firstLine="560"/>
        <w:spacing w:before="450" w:after="450" w:line="312" w:lineRule="auto"/>
      </w:pPr>
      <w:r>
        <w:rPr>
          <w:rFonts w:ascii="宋体" w:hAnsi="宋体" w:eastAsia="宋体" w:cs="宋体"/>
          <w:color w:val="000"/>
          <w:sz w:val="28"/>
          <w:szCs w:val="28"/>
        </w:rPr>
        <w:t xml:space="preserve">发展邮政储蓄的保险业务让xxx邮电局尝到了甜头。在明年的工作中，我们将在区局的正确引导下，继续努力，抓余额，促保险，力争20xx年保险业务收入翻番，使这项业务真正能够成为我局明年的工作亮点和收入的增长点，为南区经营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政府经验交流发言稿范文6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苏州中学七年级五班的任——同学，这里我向大家谈谈我的学习方法，首先，最重要的就是多写，“好记性不如烂笔头”就是说，我们应该多写多练，哪怕是通俗易懂的一个字，一个词，一个句，或者是一个简单的`算式，一道解答题，还是一个字母，一个单词，一个句式……。我们都应该不厌烦，翻来覆去的写。“耳听千遍，不如手过一遍”这样我们就可以轻松的学习，轻松的结识一些朋友——字，并且对他们都了如指掌。</w:t>
      </w:r>
    </w:p>
    <w:p>
      <w:pPr>
        <w:ind w:left="0" w:right="0" w:firstLine="560"/>
        <w:spacing w:before="450" w:after="450" w:line="312" w:lineRule="auto"/>
      </w:pPr>
      <w:r>
        <w:rPr>
          <w:rFonts w:ascii="宋体" w:hAnsi="宋体" w:eastAsia="宋体" w:cs="宋体"/>
          <w:color w:val="000"/>
          <w:sz w:val="28"/>
          <w:szCs w:val="28"/>
        </w:rPr>
        <w:t xml:space="preserve">其次就是用心、眼、口。朱熹曾经说过：“读书有三到：心到，眼到，口到。”心到就是说我们在学习过程中的一种态度，一种全心全意的态度;眼到就是说我们应该眼睛活跃看得见，观察的到;口到就是说口齿伶俐，口语表达能力好。我相信只要将心、眼、口齐动员，我们就会学得有趣。</w:t>
      </w:r>
    </w:p>
    <w:p>
      <w:pPr>
        <w:ind w:left="0" w:right="0" w:firstLine="560"/>
        <w:spacing w:before="450" w:after="450" w:line="312" w:lineRule="auto"/>
      </w:pPr>
      <w:r>
        <w:rPr>
          <w:rFonts w:ascii="宋体" w:hAnsi="宋体" w:eastAsia="宋体" w:cs="宋体"/>
          <w:color w:val="000"/>
          <w:sz w:val="28"/>
          <w:szCs w:val="28"/>
        </w:rPr>
        <w:t xml:space="preserve">学习更重要的一点就是能持之以恒，今天的事情今天做，不要明日复明日，这样就会学成一种坏习惯——怠慢，所以我们要持之以恒，绝不能明日复明日。</w:t>
      </w:r>
    </w:p>
    <w:p>
      <w:pPr>
        <w:ind w:left="0" w:right="0" w:firstLine="560"/>
        <w:spacing w:before="450" w:after="450" w:line="312" w:lineRule="auto"/>
      </w:pPr>
      <w:r>
        <w:rPr>
          <w:rFonts w:ascii="宋体" w:hAnsi="宋体" w:eastAsia="宋体" w:cs="宋体"/>
          <w:color w:val="000"/>
          <w:sz w:val="28"/>
          <w:szCs w:val="28"/>
        </w:rPr>
        <w:t xml:space="preserve">在学习语文和政治时，我们要广泛地读一些书籍，以助我们对内容的加深理解。在学历史时，我们应该勤奋，多念多背。只要你们做到了，成绩就会卓越，历史中没有聪笨之分。在学习英语和数学时，主要还是多练多算，多写多念，不要错过每一个细节。海纳百川，有容乃大嘛!只要遇到问题就问为什么，以至搞懂为止。与此同时，我们还应该复习它们，有句谚语说：“三天不念口生，三天不练手生。”的确，所以复习也是学习的一个重要方法，千万不可小看它哦!</w:t>
      </w:r>
    </w:p>
    <w:p>
      <w:pPr>
        <w:ind w:left="0" w:right="0" w:firstLine="560"/>
        <w:spacing w:before="450" w:after="450" w:line="312" w:lineRule="auto"/>
      </w:pPr>
      <w:r>
        <w:rPr>
          <w:rFonts w:ascii="宋体" w:hAnsi="宋体" w:eastAsia="宋体" w:cs="宋体"/>
          <w:color w:val="000"/>
          <w:sz w:val="28"/>
          <w:szCs w:val="28"/>
        </w:rPr>
        <w:t xml:space="preserve">希望大家可以学习这种方法，或不妨试一试这种方法，我相信聪明的大家是可以的。让我们互相促进一起好好学习，天天向上吧!让我们为了美好的明天一起奋斗吧!让我们为了我们的锦绣前程一起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政府经验交流发言稿范文7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不少学生不愿学、也学不好语文，不少老师教语文教得很累、很痛苦，这是不争的事实。在应试的道路上我们都走得很辛苦，当语文课变成了死记硬背的枯燥的练习课，变成了支离破碎的分析讲评课，只有所谓的技巧、规范，没有了灵性和趣味，语文老师丧失了存在感和价值感，生活幸福指数自然会下降。但目前，除了应试，我们似乎没别的路可走，而这条路只能越走越狭窄，甚至让人窒息，这时我们只有积极突围，自己拯救自己，去尽力提升语文教师和学生的学习、生活幸福指数。</w:t>
      </w:r>
    </w:p>
    <w:p>
      <w:pPr>
        <w:ind w:left="0" w:right="0" w:firstLine="560"/>
        <w:spacing w:before="450" w:after="450" w:line="312" w:lineRule="auto"/>
      </w:pPr>
      <w:r>
        <w:rPr>
          <w:rFonts w:ascii="宋体" w:hAnsi="宋体" w:eastAsia="宋体" w:cs="宋体"/>
          <w:color w:val="000"/>
          <w:sz w:val="28"/>
          <w:szCs w:val="28"/>
        </w:rPr>
        <w:t xml:space="preserve">作为语文教师，好歹还算是读书人，当我们无路可走的时候，我们还可以回到书香世界，过有书为伴的生活。在教研员王老师的指导下，我们科组成立了教师“悦读会”，采用了王老师提供的书单，学校领导也给予了大力支持。我们召开了读书分享会，交流读书的感受。我觉得能有些志同道合的人聚在一起谈感兴趣的.话题，是件开心的事；觉得疏离浮躁，于宁静淡泊中用书墨清香来涵养自己的精神世界，真是件幸福的事。我一直都想走出相对封闭的生活环境，改变相对僵化的生活方式，教师“悦读会”可能是一种有益的尝试，我也鼓励年轻老师去市图书馆看书、听讲座，加入一些文化圈子，促使自己不断成长，也让自己的生活有点诗意。</w:t>
      </w:r>
    </w:p>
    <w:p>
      <w:pPr>
        <w:ind w:left="0" w:right="0" w:firstLine="560"/>
        <w:spacing w:before="450" w:after="450" w:line="312" w:lineRule="auto"/>
      </w:pPr>
      <w:r>
        <w:rPr>
          <w:rFonts w:ascii="宋体" w:hAnsi="宋体" w:eastAsia="宋体" w:cs="宋体"/>
          <w:color w:val="000"/>
          <w:sz w:val="28"/>
          <w:szCs w:val="28"/>
        </w:rPr>
        <w:t xml:space="preserve">在语文教学方面，我们当然要应试，但我们要做高明的应试者，把目光放远些，目标定高些，不唯高考，超越高考，才能赢得高考。我们的理念是，要回归于“人”的原点，以“立人”为核心，让学生开拓视野、升华思想境界、提高文化品味。语文学科活动可以更丰富一些，少做点试卷，多一些美文赏读、读书讲座、时事点评，多几场演讲赛，辩论赛，诗歌朗诵比赛。我们在高一级开设了阅读课，每周一次，带学生去图书馆读书；每周都印发阅读材料，供学生摘抄、品味；有些班级开设语文或作文博客，进行活动式写作探索，重视学生的写作实践，以读促写，以写带读；我们每年都举办读书节和文化节的系列活动，比如每次放长假前都会向全校发出开展读书活动的倡议，开出推荐书目，如“高中生喜欢的100本书”，布置学生写读书笔记，回校后就评选出优秀阅读心得或读书评论，在橱窗中展出，引导学生读好书、会思考，营造浓厚的读书氛围。在高一新生中举办“亲子阅读”活动，加强家校间的联系，促进家长和学生之间的沟通，让家长投入到子女的阅读活动中来，主动关心孩子的精神成长，营造浓厚的家庭读书氛围。这一活动连续举办了几年，得到了家长的广泛好评，效果令人满意。这已成了一中的品牌活动，在市里进行了推广，社会反响很好。</w:t>
      </w:r>
    </w:p>
    <w:p>
      <w:pPr>
        <w:ind w:left="0" w:right="0" w:firstLine="560"/>
        <w:spacing w:before="450" w:after="450" w:line="312" w:lineRule="auto"/>
      </w:pPr>
      <w:r>
        <w:rPr>
          <w:rFonts w:ascii="宋体" w:hAnsi="宋体" w:eastAsia="宋体" w:cs="宋体"/>
          <w:color w:val="000"/>
          <w:sz w:val="28"/>
          <w:szCs w:val="28"/>
        </w:rPr>
        <w:t xml:space="preserve">回想近两年的教学生活，给我留下深刻印象的是些什么呢？是组织学生进行“青春的行吟”诗歌朗诵比赛，学生的表现太精彩了，现场掌声雷动，全体学生情绪激昂，我也兴奋得难以入眠；是组织学生阅读《红楼梦》《三国演义》的图景，我们并没有要求学生买，但全班学生差不多人手一册，我们在课堂上进行《红楼梦》知识抢答赛，或以这两本名著的某些章节为教材细细品味或热烈讨论，学生们说每天都期待着上语文课；是组织学生到电脑室上博客点评课，到图书馆开读书交流会，在教室里一起看《雷雨》、《春风化雨》等经典影片或者欣赏一些歌词写得好的流行歌曲，是学生的每天课前演讲或让学生当小老师等等，这些都可以是语文课或是语文课的内容啊，我们要让学生明白，语文是有厚度和温度的！</w:t>
      </w:r>
    </w:p>
    <w:p>
      <w:pPr>
        <w:ind w:left="0" w:right="0" w:firstLine="560"/>
        <w:spacing w:before="450" w:after="450" w:line="312" w:lineRule="auto"/>
      </w:pPr>
      <w:r>
        <w:rPr>
          <w:rFonts w:ascii="宋体" w:hAnsi="宋体" w:eastAsia="宋体" w:cs="宋体"/>
          <w:color w:val="000"/>
          <w:sz w:val="28"/>
          <w:szCs w:val="28"/>
        </w:rPr>
        <w:t xml:space="preserve">语文教学，当我们觉得无路可走的时候，可能只是我们自己迷失了方向，或者被环境、制度所禁锢，束缚了手脚，还是换一种观念，探究语文教育的本原，大胆进行尝试，让我们都活出生命的激情吧！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2025-05-25T08:45:16+08:00</dcterms:created>
  <dcterms:modified xsi:type="dcterms:W3CDTF">2025-05-25T08:45:16+08:00</dcterms:modified>
</cp:coreProperties>
</file>

<file path=docProps/custom.xml><?xml version="1.0" encoding="utf-8"?>
<Properties xmlns="http://schemas.openxmlformats.org/officeDocument/2006/custom-properties" xmlns:vt="http://schemas.openxmlformats.org/officeDocument/2006/docPropsVTypes"/>
</file>