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最新总监转正申请书大全(6篇)</w:t>
      </w:r>
      <w:bookmarkEnd w:id="1"/>
    </w:p>
    <w:p>
      <w:pPr>
        <w:jc w:val="center"/>
        <w:spacing w:before="0" w:after="450"/>
      </w:pPr>
      <w:r>
        <w:rPr>
          <w:rFonts w:ascii="Arial" w:hAnsi="Arial" w:eastAsia="Arial" w:cs="Arial"/>
          <w:color w:val="999999"/>
          <w:sz w:val="20"/>
          <w:szCs w:val="20"/>
        </w:rPr>
        <w:t xml:space="preserve">来源：网络  作者：雨后彩虹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监转正申请书一您好!我于20xx年x月16日进入公司，根据公司的需要，目前担任总经理秘书一职。本人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总监转正申请书一</w:t>
      </w:r>
    </w:p>
    <w:p>
      <w:pPr>
        <w:ind w:left="0" w:right="0" w:firstLine="560"/>
        <w:spacing w:before="450" w:after="450" w:line="312" w:lineRule="auto"/>
      </w:pPr>
      <w:r>
        <w:rPr>
          <w:rFonts w:ascii="宋体" w:hAnsi="宋体" w:eastAsia="宋体" w:cs="宋体"/>
          <w:color w:val="000"/>
          <w:sz w:val="28"/>
          <w:szCs w:val="28"/>
        </w:rPr>
        <w:t xml:space="preserve">您好!我于20xx年x月16日进入公司，根据公司的需要，目前担任总经理秘书一职。本人工作认真、细心且具有较强的责任心和进取心，勤勉不懈，极富工作热情;性格开朗，乐于与他人沟通，具有良好和熟练的沟通技巧，有很强的团队协作能力;责任感强，按实完成领导交付的工作，和公司同事之间能够通力合作，关系相处融洽而和睦，配合各部门负责人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三个月来，我在公司领导及同事们的热心帮助及关爱下取得了一定的进步， 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二、业务知识方面还掌握的不够，人力资源方面的知识掌握的还不够扎实等等;</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三、与各个部门及领导之间的沟通还有待加强。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在这三个月里，不仅提高了我个人的执行力，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我于今年 月日正式入司，根据工作需要，担任集团法务部总监一职，负责集团法务部的工作。入司以来，在李总的指导下，在各位同事的协助下，本人勤勉尽责，积极主动地完成集团领导交办的各项工作。现将入司以来的主要工作总结如下：</w:t>
      </w:r>
    </w:p>
    <w:p>
      <w:pPr>
        <w:ind w:left="0" w:right="0" w:firstLine="560"/>
        <w:spacing w:before="450" w:after="450" w:line="312" w:lineRule="auto"/>
      </w:pPr>
      <w:r>
        <w:rPr>
          <w:rFonts w:ascii="宋体" w:hAnsi="宋体" w:eastAsia="宋体" w:cs="宋体"/>
          <w:color w:val="000"/>
          <w:sz w:val="28"/>
          <w:szCs w:val="28"/>
        </w:rPr>
        <w:t xml:space="preserve">一、根据集团发展战略并遵循李总指示，明确界定了集团法务 部的工作职能、职责，制定了切实可行的部门年度工作计划。</w:t>
      </w:r>
    </w:p>
    <w:p>
      <w:pPr>
        <w:ind w:left="0" w:right="0" w:firstLine="560"/>
        <w:spacing w:before="450" w:after="450" w:line="312" w:lineRule="auto"/>
      </w:pPr>
      <w:r>
        <w:rPr>
          <w:rFonts w:ascii="宋体" w:hAnsi="宋体" w:eastAsia="宋体" w:cs="宋体"/>
          <w:color w:val="000"/>
          <w:sz w:val="28"/>
          <w:szCs w:val="28"/>
        </w:rPr>
        <w:t xml:space="preserve">二、根据法务部的职能、职责，合理设置了部门岗位，明确了岗位职责，并要求所属公司增设法律事务管理岗，整体搭建了集团法律事务管理框架。</w:t>
      </w:r>
    </w:p>
    <w:p>
      <w:pPr>
        <w:ind w:left="0" w:right="0" w:firstLine="560"/>
        <w:spacing w:before="450" w:after="450" w:line="312" w:lineRule="auto"/>
      </w:pPr>
      <w:r>
        <w:rPr>
          <w:rFonts w:ascii="宋体" w:hAnsi="宋体" w:eastAsia="宋体" w:cs="宋体"/>
          <w:color w:val="000"/>
          <w:sz w:val="28"/>
          <w:szCs w:val="28"/>
        </w:rPr>
        <w:t xml:space="preserve">三、根据集团经营发展需要，主持制定了集团法律事务管理制度，建立了法律事务管理流程，规范了法律事务流程格式表单，为集团法律事务管理的规范化、标准化奠定了基础。</w:t>
      </w:r>
    </w:p>
    <w:p>
      <w:pPr>
        <w:ind w:left="0" w:right="0" w:firstLine="560"/>
        <w:spacing w:before="450" w:after="450" w:line="312" w:lineRule="auto"/>
      </w:pPr>
      <w:r>
        <w:rPr>
          <w:rFonts w:ascii="宋体" w:hAnsi="宋体" w:eastAsia="宋体" w:cs="宋体"/>
          <w:color w:val="000"/>
          <w:sz w:val="28"/>
          <w:szCs w:val="28"/>
        </w:rPr>
        <w:t xml:space="preserve">四、对集团所属公司分管法务工作的班子成员及法律事务管理岗进行了一次集中培训，进一步增强了所属公司依法经营的意识。 入司以来，在*总、*总等公司领导和同事的关爱、支持下取得了一定的进步，但仍存在一些缺点与不足：一是工作主动性不强，对工作的预见性和创造性不够，距离李总的要求还有较大差距；二是对投融资等方面的法律法规的掌握、运用仍有欠缺；三是对部门员工的指导不够，管理与协调能力仍需进一步增强。 在今后的工作中，我将进一步严格要求自己，虚心向领导、同事学习，尽快改正缺点、弥补</w:t>
      </w:r>
    </w:p>
    <w:p>
      <w:pPr>
        <w:ind w:left="0" w:right="0" w:firstLine="560"/>
        <w:spacing w:before="450" w:after="450" w:line="312" w:lineRule="auto"/>
      </w:pPr>
      <w:r>
        <w:rPr>
          <w:rFonts w:ascii="宋体" w:hAnsi="宋体" w:eastAsia="宋体" w:cs="宋体"/>
          <w:color w:val="000"/>
          <w:sz w:val="28"/>
          <w:szCs w:val="28"/>
        </w:rPr>
        <w:t xml:space="preserve">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根据公司规章制度，试用人员在三个月试用期满经考核合格，即可被录用为公司正式员工。因此，我特申请：希望能根据我的工作能力、态度及表现给出合格评价，使我按期转为正式员工。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xx年五月三十一日 二</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总监转正申请书五</w:t>
      </w:r>
    </w:p>
    <w:p>
      <w:pPr>
        <w:ind w:left="0" w:right="0" w:firstLine="560"/>
        <w:spacing w:before="450" w:after="450" w:line="312" w:lineRule="auto"/>
      </w:pPr>
      <w:r>
        <w:rPr>
          <w:rFonts w:ascii="宋体" w:hAnsi="宋体" w:eastAsia="宋体" w:cs="宋体"/>
          <w:color w:val="000"/>
          <w:sz w:val="28"/>
          <w:szCs w:val="28"/>
        </w:rPr>
        <w:t xml:space="preserve">尊敬的公司各级领导：&lt;</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x这个云南地产行业的明星团队，x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x项目和xxx园项目所涉及的云南xxx有限公司、云南xxx投资有限公司、昆明xxx开发有限公司、云南x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xx发展投资有限公司要求支付前期为xxx项目垫付费用，根据公司领导安排已经完成双方财务的对账工作，并对支付方式和处理办法提出了建议。（2）xxx土地补偿款应交企业所得税的税收优惠——延期缴纳工作的开展，在公司上级领导xxx的指导下做了申报前的政策理解、咨询、分析和税局人脉资源调动的准备工作。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2025-05-25T14:24:18+08:00</dcterms:created>
  <dcterms:modified xsi:type="dcterms:W3CDTF">2025-05-25T14:24:18+08:00</dcterms:modified>
</cp:coreProperties>
</file>

<file path=docProps/custom.xml><?xml version="1.0" encoding="utf-8"?>
<Properties xmlns="http://schemas.openxmlformats.org/officeDocument/2006/custom-properties" xmlns:vt="http://schemas.openxmlformats.org/officeDocument/2006/docPropsVTypes"/>
</file>