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建筑专业院校顶岗实习报告范文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此次建筑专业院校顶岗实习，我们的团队精神可以说是发挥得淋漓尽致,这次的经历将使我们终身受益。这不，短暂的实习工作即将结束，我们是时候准备一份建筑专业院校顶岗实习报告了。下面是小编为大家收集有关于建筑专业院校顶岗实习报告，希望你喜欢。1建筑专...</w:t>
      </w:r>
    </w:p>
    <w:p>
      <w:pPr>
        <w:ind w:left="0" w:right="0" w:firstLine="560"/>
        <w:spacing w:before="450" w:after="450" w:line="312" w:lineRule="auto"/>
      </w:pPr>
      <w:r>
        <w:rPr>
          <w:rFonts w:ascii="宋体" w:hAnsi="宋体" w:eastAsia="宋体" w:cs="宋体"/>
          <w:color w:val="000"/>
          <w:sz w:val="28"/>
          <w:szCs w:val="28"/>
        </w:rPr>
        <w:t xml:space="preserve">此次建筑专业院校顶岗实习，我们的团队精神可以说是发挥得淋漓尽致,这次的经历将使我们终身受益。这不，短暂的实习工作即将结束，我们是时候准备一份建筑专业院校顶岗实习报告了。下面是小编为大家收集有关于建筑专业院校顶岗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1建筑专业院校顶岗实习报告</w:t>
      </w:r>
    </w:p>
    <w:p>
      <w:pPr>
        <w:ind w:left="0" w:right="0" w:firstLine="560"/>
        <w:spacing w:before="450" w:after="450" w:line="312" w:lineRule="auto"/>
      </w:pPr>
      <w:r>
        <w:rPr>
          <w:rFonts w:ascii="宋体" w:hAnsi="宋体" w:eastAsia="宋体" w:cs="宋体"/>
          <w:color w:val="000"/>
          <w:sz w:val="28"/>
          <w:szCs w:val="28"/>
        </w:rPr>
        <w:t xml:space="preserve">时光飞逝，大学的三年已经过去，我从一名学校的学生变成了一名工程的技术人员。想想自己的大学生活仿佛做梦一样，就那样的淡淡的逝去，自己不是没有珍惜，但是感觉自己没有好好的包握住那段时光。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今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能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现在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应该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助是巨大的。刚刚来的时候看图纸真的很肤浅，我只能看明白一些表面的东西，对于一些复杂的细部的结构自己很难看的透彻。不过在通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非常重要。通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形成的必要条件，没有褥垫层，桩间土不能充分发挥其承载能力，因而也就不能形成桩体复合地基;铺好褥垫层要进行夯实，夯填度(夯填后的褥垫层厚度与虚铺厚度的比值)不得大于0、9、</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应该做找平层，但我们为了方便直接把垫层做平后直接做防水层，我们工程上用的是K11水泥基渗透结晶，它是由特种水泥、石英砂及多种化学物质合成的防水涂料，通过遇水渗透混凝土中形成不溶于水的结晶体，堵塞毛细孔道，从而使混凝土达到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 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符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现在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积极主动是离不开的。就像一棵小树，要想成才，不仅仅依靠的自己吸收的那点养分，而更多的是经受住了风雨的锤炼。我在项目部有各位老师的教导;在现场有处理一些小问题、检查他们工程质量的锻炼。使自己在独自面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应该虚心请教他人，态度诚恳，这样别人才会愿意给你讲解。就像我负责的11#12#楼的钢筋扒料的王工、管质量的刘工、技术负责人的吕工，通过和他们的交谈让我学到了许多知识，使我受益匪浅。两个楼打筏板基础的混凝土更让我学到的了一些知识，大到混凝土的顺浇就能使整个楼偏移至少4公分，小到拉毛的注意事项、冷缝形成的原因。这些对我来说是一些宝贵的知识和经验。所以我想告诫我的学弟学妹们，在外不是那么的随心所欲，你只有低头做事，抬头做人才能对你的成长有所帮助。</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面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通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内容虽然多、广、博，但是我们学习到的只是其一部分，或者是一些基础，要想真真正正的掌握所有理论知识，只有通过现场实践，才能跟好的去理解记忆。 在这工作的这些日子里使我改变最大的就是角色的转换，不在是一名学生，而是一名工程上的技术人员。从工作中不仅学到一些新的知识，也巩固了在校期间所学到的理论知识。以前对一些施工技术要点，只是粗略地知道，而其具体的施工环节，具体的施工步骤如何，却是知之甚少，但是通过工作，我已近基本掌握了这段时间所看到的施工技术和具体环节及详细步骤，这样不仅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工作使我认识到了沟通交际的重要性。建筑行业是一个涉及人非常多的行业，你将会接触到各种各样的人。面对一个这样复杂的交际圈，你可以从他们身上学习到很多宝贵的经验，提高自己的能力，同时也可以通过不同的接触对象，增强自己的交际能力，让自己在以后的生活中更加自信，更加坚强!我即将毕业了，我相信</w:t>
      </w:r>
    </w:p>
    <w:p>
      <w:pPr>
        <w:ind w:left="0" w:right="0" w:firstLine="560"/>
        <w:spacing w:before="450" w:after="450" w:line="312" w:lineRule="auto"/>
      </w:pPr>
      <w:r>
        <w:rPr>
          <w:rFonts w:ascii="宋体" w:hAnsi="宋体" w:eastAsia="宋体" w:cs="宋体"/>
          <w:color w:val="000"/>
          <w:sz w:val="28"/>
          <w:szCs w:val="28"/>
        </w:rPr>
        <w:t xml:space="preserve">在以后的生活中我将体会到更多的东西，也相信自己通过努力会使自己的以后的工作做的更好。我坚信通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2建筑专业院校顶岗实习报告</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20_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黑体" w:hAnsi="黑体" w:eastAsia="黑体" w:cs="黑体"/>
          <w:color w:val="000000"/>
          <w:sz w:val="36"/>
          <w:szCs w:val="36"/>
          <w:b w:val="1"/>
          <w:bCs w:val="1"/>
        </w:rPr>
        <w:t xml:space="preserve">3建筑专业院校顶岗实习报告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四、实习不足</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4建筑专业院校顶岗实习报告</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5建筑专业院校顶岗实习报告</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2025-06-09T15:05:52+08:00</dcterms:created>
  <dcterms:modified xsi:type="dcterms:W3CDTF">2025-06-09T15:05:52+08:00</dcterms:modified>
</cp:coreProperties>
</file>

<file path=docProps/custom.xml><?xml version="1.0" encoding="utf-8"?>
<Properties xmlns="http://schemas.openxmlformats.org/officeDocument/2006/custom-properties" xmlns:vt="http://schemas.openxmlformats.org/officeDocument/2006/docPropsVTypes"/>
</file>